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Check nodes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kubectl get nodes -o wide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Create frontend YAML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nano frontend.yaml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//frontend.yaml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name: frontend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replicas: 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app: frontend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app: frontend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- name: frontend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image: nginx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ports: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- containerPort: 80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kind: Service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name: frontend-service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type: NodePort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app: frontend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ports: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- port: 80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targetPort: 80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nodePort: 30007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Apply frontend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kubectl apply -f frontend.yaml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Verify frontend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kubectl get pods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kubectl get services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Create backend YAML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nano backend.yaml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//backend.yaml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name: backend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replicas: 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app: backend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app: backend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- name: backend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image: nginx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ports: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- containerPort: 80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kind: Service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name: backend-service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app: backend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ports: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- port: 80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targetPort: 80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Apply backend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kubectl apply -f backend.yaml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Final verification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kubectl get pods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kubectl get services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kubectl get all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Describe any pod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kubectl describe pod frontend-xxxxx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Get worker node IP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kubectl get nodes -o wide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http://&lt;worker-node-ip&gt;:30007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//jenkins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xdg-open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sudo cat /var/lib/jenkins/secrets/initialAdminPassword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STEP 0: Fork the repository on GitHub (done via browser, not command)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Click Fork → creates a copy in your GitHub account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STEP 1: Clone the forked repository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git clone https://github.com/YOUR-USERNAME/REPO_NAME.git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cd REPO_NAME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STEP 2: Initialize git (only if not already initialized)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STEP 3: Check repository status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 STEP 4: Create GitHub Actions workflow directory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mkdir -p .github/workflows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STEP 5: Create workflow file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nano .github/workflows/ci.yml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Paste the workflow YAML below inside the file: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----------------------------------------------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name: CI Workflow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on: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  push: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    branches: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      - main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  pull_request: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    branches: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      - main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jobs: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  build: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    runs-on: ubuntu-latest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    steps: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      - name: Checkout code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        uses: actions/checkout@v4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      - name: Run a shell command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        run: echo "GitHub Actions is working!"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----------------------------------------------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Save nano: CTRL + O → Enter → CTRL + X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STEP 6: Add all files to git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STEP 7: Commit changes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git commit -m "Add GitHub Actions CI workflow"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STEP 8: Set branch to main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STEP 9: Push changes to GitHub (forked repo)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STEP 10: Verify workflow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Open GitHub → Repo → Actions tab → Check workflow status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STEP 0: Fork the repository on GitHub (done via browser, not command)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Click Fork → creates a copy in your GitHub account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STEP 1: Clone the forked repository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git clone https://github.com/YOUR-USERNAME/REPO_NAME.git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cd REPO_NAME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STEP 2: Initialize git (only if not already initialized)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STEP 3: Check repository status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STEP 4: Create GitHub Actions workflow directory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mkdir -p .github/workflows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STEP 5: Create workflow file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nano .github/workflows/ci.yml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Paste the workflow YAML below inside the file: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----------------------------------------------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name: CI Workflow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on: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  push: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    branches: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       - main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  pull_request: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    branches: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      - main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jobs: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  build: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    runs-on: ubuntu-latest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    steps: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      - name: Checkout code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        uses: actions/checkout@v4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      - name: Run a shell command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         run: echo "GitHub Actions is working!"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 ----------------------------------------------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Save nano: CTRL + O → Enter → CTRL + X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 STEP 6: Add all files to git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STEP 7: Commit changes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git commit -m "Add GitHub Actions CI workflow"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 STEP 8: Set branch to main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STEP 9: Push changes to GitHub (forked repo)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STEP 10: Verify workflow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Open GitHub → Repo → Actions tab → Check workflow status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