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E1DEA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PLAN DE RESPALDO – PIXEL STORE</w:t>
      </w:r>
    </w:p>
    <w:p w14:paraId="2F0E628A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1. Objetivo</w:t>
      </w:r>
    </w:p>
    <w:p w14:paraId="55E71B61" w14:textId="77777777" w:rsidR="00E00E0C" w:rsidRPr="00E00E0C" w:rsidRDefault="00E00E0C" w:rsidP="00E00E0C">
      <w:r w:rsidRPr="00E00E0C">
        <w:t xml:space="preserve">El objetivo del presente Plan de Respaldo es establecer las políticas, procedimientos y herramientas necesarias para garantizar la protección, integridad, disponibilidad y recuperación de la información crítica de la plataforma Pixel Store, desarrollada por </w:t>
      </w:r>
      <w:proofErr w:type="spellStart"/>
      <w:r w:rsidRPr="00E00E0C">
        <w:t>QuantumLeap</w:t>
      </w:r>
      <w:proofErr w:type="spellEnd"/>
      <w:r w:rsidRPr="00E00E0C">
        <w:t>. Este plan busca prevenir la pérdida de datos y asegurar la continuidad operativa del sistema ante fallas técnicas, errores humanos, ataques cibernéticos o cualquier evento que afecte los activos digitales del proyecto.</w:t>
      </w:r>
    </w:p>
    <w:p w14:paraId="1E122A83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2. Alcance</w:t>
      </w:r>
    </w:p>
    <w:p w14:paraId="39F5A800" w14:textId="77777777" w:rsidR="00E00E0C" w:rsidRPr="00E00E0C" w:rsidRDefault="00E00E0C" w:rsidP="00E00E0C">
      <w:r w:rsidRPr="00E00E0C">
        <w:t>Este plan aplica a todos los componentes tecnológicos involucrados en el desarrollo, implementación y operación del sistema Pixel Store. Incluye los siguientes elementos clave:</w:t>
      </w:r>
    </w:p>
    <w:p w14:paraId="203ADB9F" w14:textId="6322CDC0" w:rsidR="00E00E0C" w:rsidRPr="00E00E0C" w:rsidRDefault="00E00E0C" w:rsidP="00E00E0C">
      <w:pPr>
        <w:numPr>
          <w:ilvl w:val="0"/>
          <w:numId w:val="1"/>
        </w:numPr>
      </w:pPr>
      <w:r w:rsidRPr="00E00E0C">
        <w:t>Base de datos principal del sistema (MySQL).</w:t>
      </w:r>
    </w:p>
    <w:p w14:paraId="0D083184" w14:textId="77777777" w:rsidR="00E00E0C" w:rsidRPr="00E00E0C" w:rsidRDefault="00E00E0C" w:rsidP="00E00E0C">
      <w:pPr>
        <w:numPr>
          <w:ilvl w:val="0"/>
          <w:numId w:val="1"/>
        </w:numPr>
      </w:pPr>
      <w:r w:rsidRPr="00E00E0C">
        <w:t xml:space="preserve">Aplicación </w:t>
      </w:r>
      <w:proofErr w:type="spellStart"/>
      <w:r w:rsidRPr="00E00E0C">
        <w:t>backend</w:t>
      </w:r>
      <w:proofErr w:type="spellEnd"/>
      <w:r w:rsidRPr="00E00E0C">
        <w:t xml:space="preserve"> desarrollada en Python (</w:t>
      </w:r>
      <w:proofErr w:type="spellStart"/>
      <w:r w:rsidRPr="00E00E0C">
        <w:t>Flask</w:t>
      </w:r>
      <w:proofErr w:type="spellEnd"/>
      <w:r w:rsidRPr="00E00E0C">
        <w:t>).</w:t>
      </w:r>
    </w:p>
    <w:p w14:paraId="0E6044C3" w14:textId="77777777" w:rsidR="00E00E0C" w:rsidRPr="00E00E0C" w:rsidRDefault="00E00E0C" w:rsidP="00E00E0C">
      <w:pPr>
        <w:numPr>
          <w:ilvl w:val="0"/>
          <w:numId w:val="1"/>
        </w:numPr>
      </w:pPr>
      <w:r w:rsidRPr="00E00E0C">
        <w:t xml:space="preserve">Aplicación </w:t>
      </w:r>
      <w:proofErr w:type="spellStart"/>
      <w:r w:rsidRPr="00E00E0C">
        <w:t>frontend</w:t>
      </w:r>
      <w:proofErr w:type="spellEnd"/>
      <w:r w:rsidRPr="00E00E0C">
        <w:t xml:space="preserve"> desarrollada en </w:t>
      </w:r>
      <w:proofErr w:type="spellStart"/>
      <w:r w:rsidRPr="00E00E0C">
        <w:t>React</w:t>
      </w:r>
      <w:proofErr w:type="spellEnd"/>
      <w:r w:rsidRPr="00E00E0C">
        <w:t>.</w:t>
      </w:r>
    </w:p>
    <w:p w14:paraId="1E3A9BF9" w14:textId="77777777" w:rsidR="00E00E0C" w:rsidRPr="00E00E0C" w:rsidRDefault="00E00E0C" w:rsidP="00E00E0C">
      <w:pPr>
        <w:numPr>
          <w:ilvl w:val="0"/>
          <w:numId w:val="1"/>
        </w:numPr>
      </w:pPr>
      <w:r w:rsidRPr="00E00E0C">
        <w:t xml:space="preserve">Imágenes y recursos multimedia almacenados en </w:t>
      </w:r>
      <w:proofErr w:type="spellStart"/>
      <w:r w:rsidRPr="00E00E0C">
        <w:t>Cloudinary</w:t>
      </w:r>
      <w:proofErr w:type="spellEnd"/>
      <w:r w:rsidRPr="00E00E0C">
        <w:t>.</w:t>
      </w:r>
    </w:p>
    <w:p w14:paraId="497E5C99" w14:textId="77777777" w:rsidR="00E00E0C" w:rsidRPr="00E00E0C" w:rsidRDefault="00E00E0C" w:rsidP="00E00E0C">
      <w:pPr>
        <w:numPr>
          <w:ilvl w:val="0"/>
          <w:numId w:val="1"/>
        </w:numPr>
      </w:pPr>
      <w:r w:rsidRPr="00E00E0C">
        <w:t>Archivos de configuración, documentación técnica y scripts de mantenimiento.</w:t>
      </w:r>
    </w:p>
    <w:p w14:paraId="0FB33BD1" w14:textId="77777777" w:rsidR="00E00E0C" w:rsidRPr="00E00E0C" w:rsidRDefault="00E00E0C" w:rsidP="00E00E0C">
      <w:pPr>
        <w:numPr>
          <w:ilvl w:val="0"/>
          <w:numId w:val="1"/>
        </w:numPr>
      </w:pPr>
      <w:r w:rsidRPr="00E00E0C">
        <w:t>Repositorios de código (GitHub).</w:t>
      </w:r>
    </w:p>
    <w:p w14:paraId="6A0A796B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3. Estrategias de Respaldo</w:t>
      </w:r>
    </w:p>
    <w:p w14:paraId="2EE0FC6D" w14:textId="77777777" w:rsidR="00E00E0C" w:rsidRPr="00E00E0C" w:rsidRDefault="00E00E0C" w:rsidP="00E00E0C">
      <w:r w:rsidRPr="00E00E0C">
        <w:t>Para salvaguardar los activos digitales del sistema, se utilizarán varias estrategias combinadas de respaldo. Estas incluyen respaldos completos, incrementales y diferenciales, respaldos locales y en la nube, y automatización de tareas críticas.</w:t>
      </w:r>
    </w:p>
    <w:p w14:paraId="0840B36C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3.1 Tipos de Respaldo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6554"/>
      </w:tblGrid>
      <w:tr w:rsidR="00E00E0C" w:rsidRPr="00E00E0C" w14:paraId="6E4ADF17" w14:textId="77777777" w:rsidTr="00E00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FF733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Tipo de respaldo</w:t>
            </w:r>
          </w:p>
        </w:tc>
        <w:tc>
          <w:tcPr>
            <w:tcW w:w="0" w:type="auto"/>
            <w:vAlign w:val="center"/>
            <w:hideMark/>
          </w:tcPr>
          <w:p w14:paraId="0C2B2584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Descripción</w:t>
            </w:r>
          </w:p>
        </w:tc>
      </w:tr>
      <w:tr w:rsidR="00E00E0C" w:rsidRPr="00E00E0C" w14:paraId="41F405A8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D60A7" w14:textId="77777777" w:rsidR="00E00E0C" w:rsidRPr="00E00E0C" w:rsidRDefault="00E00E0C" w:rsidP="00E00E0C">
            <w:r w:rsidRPr="00E00E0C">
              <w:t>Completo</w:t>
            </w:r>
          </w:p>
        </w:tc>
        <w:tc>
          <w:tcPr>
            <w:tcW w:w="0" w:type="auto"/>
            <w:vAlign w:val="center"/>
            <w:hideMark/>
          </w:tcPr>
          <w:p w14:paraId="1E51C4B5" w14:textId="77777777" w:rsidR="00E00E0C" w:rsidRPr="00E00E0C" w:rsidRDefault="00E00E0C" w:rsidP="00E00E0C">
            <w:r w:rsidRPr="00E00E0C">
              <w:t>Copia íntegra de todos los archivos y bases de datos.</w:t>
            </w:r>
          </w:p>
        </w:tc>
      </w:tr>
      <w:tr w:rsidR="00E00E0C" w:rsidRPr="00E00E0C" w14:paraId="39F5E37F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D6D2" w14:textId="77777777" w:rsidR="00E00E0C" w:rsidRPr="00E00E0C" w:rsidRDefault="00E00E0C" w:rsidP="00E00E0C">
            <w:r w:rsidRPr="00E00E0C"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4803197E" w14:textId="77777777" w:rsidR="00E00E0C" w:rsidRPr="00E00E0C" w:rsidRDefault="00E00E0C" w:rsidP="00E00E0C">
            <w:r w:rsidRPr="00E00E0C">
              <w:t>Copia únicamente los datos que han cambiado desde el último respaldo.</w:t>
            </w:r>
          </w:p>
        </w:tc>
      </w:tr>
      <w:tr w:rsidR="00E00E0C" w:rsidRPr="00E00E0C" w14:paraId="0F7AE9C4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481E" w14:textId="77777777" w:rsidR="00E00E0C" w:rsidRPr="00E00E0C" w:rsidRDefault="00E00E0C" w:rsidP="00E00E0C">
            <w:r w:rsidRPr="00E00E0C">
              <w:t>Diferencial</w:t>
            </w:r>
          </w:p>
        </w:tc>
        <w:tc>
          <w:tcPr>
            <w:tcW w:w="0" w:type="auto"/>
            <w:vAlign w:val="center"/>
            <w:hideMark/>
          </w:tcPr>
          <w:p w14:paraId="164C7D98" w14:textId="77777777" w:rsidR="00E00E0C" w:rsidRPr="00E00E0C" w:rsidRDefault="00E00E0C" w:rsidP="00E00E0C">
            <w:r w:rsidRPr="00E00E0C">
              <w:t>Copia los datos que han cambiado desde el último respaldo completo.</w:t>
            </w:r>
          </w:p>
        </w:tc>
      </w:tr>
    </w:tbl>
    <w:p w14:paraId="7966CADB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3.2 Frecuencia y Ubicación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1127"/>
        <w:gridCol w:w="2320"/>
        <w:gridCol w:w="3232"/>
      </w:tblGrid>
      <w:tr w:rsidR="00E00E0C" w:rsidRPr="00E00E0C" w14:paraId="11BDBB70" w14:textId="77777777" w:rsidTr="00E00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13EC6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4521EA7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Frecuencia</w:t>
            </w:r>
          </w:p>
        </w:tc>
        <w:tc>
          <w:tcPr>
            <w:tcW w:w="0" w:type="auto"/>
            <w:vAlign w:val="center"/>
            <w:hideMark/>
          </w:tcPr>
          <w:p w14:paraId="4D6EB5B9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B3E57DE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Ubicación</w:t>
            </w:r>
          </w:p>
        </w:tc>
      </w:tr>
      <w:tr w:rsidR="00E00E0C" w:rsidRPr="00E00E0C" w14:paraId="4891455F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7EB8" w14:textId="77777777" w:rsidR="00E00E0C" w:rsidRPr="00E00E0C" w:rsidRDefault="00E00E0C" w:rsidP="00E00E0C">
            <w:r w:rsidRPr="00E00E0C"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E263A2D" w14:textId="77777777" w:rsidR="00E00E0C" w:rsidRPr="00E00E0C" w:rsidRDefault="00E00E0C" w:rsidP="00E00E0C">
            <w:r w:rsidRPr="00E00E0C">
              <w:t>Diario</w:t>
            </w:r>
          </w:p>
        </w:tc>
        <w:tc>
          <w:tcPr>
            <w:tcW w:w="0" w:type="auto"/>
            <w:vAlign w:val="center"/>
            <w:hideMark/>
          </w:tcPr>
          <w:p w14:paraId="7B92A84F" w14:textId="77777777" w:rsidR="00E00E0C" w:rsidRPr="00E00E0C" w:rsidRDefault="00E00E0C" w:rsidP="00E00E0C">
            <w:r w:rsidRPr="00E00E0C">
              <w:t>Script automático cron</w:t>
            </w:r>
          </w:p>
        </w:tc>
        <w:tc>
          <w:tcPr>
            <w:tcW w:w="0" w:type="auto"/>
            <w:vAlign w:val="center"/>
            <w:hideMark/>
          </w:tcPr>
          <w:p w14:paraId="444FE858" w14:textId="77777777" w:rsidR="00E00E0C" w:rsidRPr="00E00E0C" w:rsidRDefault="00E00E0C" w:rsidP="00E00E0C">
            <w:r w:rsidRPr="00E00E0C">
              <w:t>Google Drive + disco local seguro</w:t>
            </w:r>
          </w:p>
        </w:tc>
      </w:tr>
      <w:tr w:rsidR="00E00E0C" w:rsidRPr="00E00E0C" w14:paraId="7B5B532B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1958" w14:textId="77777777" w:rsidR="00E00E0C" w:rsidRPr="00E00E0C" w:rsidRDefault="00E00E0C" w:rsidP="00E00E0C">
            <w:proofErr w:type="spellStart"/>
            <w:r w:rsidRPr="00E00E0C">
              <w:t>Backend</w:t>
            </w:r>
            <w:proofErr w:type="spellEnd"/>
            <w:r w:rsidRPr="00E00E0C">
              <w:t xml:space="preserve"> (</w:t>
            </w:r>
            <w:proofErr w:type="spellStart"/>
            <w:r w:rsidRPr="00E00E0C">
              <w:t>Flask</w:t>
            </w:r>
            <w:proofErr w:type="spellEnd"/>
            <w:r w:rsidRPr="00E00E0C">
              <w:t>)</w:t>
            </w:r>
          </w:p>
        </w:tc>
        <w:tc>
          <w:tcPr>
            <w:tcW w:w="0" w:type="auto"/>
            <w:vAlign w:val="center"/>
            <w:hideMark/>
          </w:tcPr>
          <w:p w14:paraId="2C1BF18D" w14:textId="77777777" w:rsidR="00E00E0C" w:rsidRPr="00E00E0C" w:rsidRDefault="00E00E0C" w:rsidP="00E00E0C">
            <w:r w:rsidRPr="00E00E0C">
              <w:t>Semanal</w:t>
            </w:r>
          </w:p>
        </w:tc>
        <w:tc>
          <w:tcPr>
            <w:tcW w:w="0" w:type="auto"/>
            <w:vAlign w:val="center"/>
            <w:hideMark/>
          </w:tcPr>
          <w:p w14:paraId="470E8AFC" w14:textId="77777777" w:rsidR="00E00E0C" w:rsidRPr="00E00E0C" w:rsidRDefault="00E00E0C" w:rsidP="00E00E0C">
            <w:r w:rsidRPr="00E00E0C">
              <w:t>Compresión .zip</w:t>
            </w:r>
          </w:p>
        </w:tc>
        <w:tc>
          <w:tcPr>
            <w:tcW w:w="0" w:type="auto"/>
            <w:vAlign w:val="center"/>
            <w:hideMark/>
          </w:tcPr>
          <w:p w14:paraId="13F6BA72" w14:textId="77777777" w:rsidR="00E00E0C" w:rsidRPr="00E00E0C" w:rsidRDefault="00E00E0C" w:rsidP="00E00E0C">
            <w:r w:rsidRPr="00E00E0C">
              <w:t>Servidor externo + USB encriptado</w:t>
            </w:r>
          </w:p>
        </w:tc>
      </w:tr>
      <w:tr w:rsidR="00E00E0C" w:rsidRPr="00E00E0C" w14:paraId="231458D1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9BD1" w14:textId="77777777" w:rsidR="00E00E0C" w:rsidRPr="00E00E0C" w:rsidRDefault="00E00E0C" w:rsidP="00E00E0C">
            <w:proofErr w:type="spellStart"/>
            <w:r w:rsidRPr="00E00E0C">
              <w:lastRenderedPageBreak/>
              <w:t>Frontend</w:t>
            </w:r>
            <w:proofErr w:type="spellEnd"/>
            <w:r w:rsidRPr="00E00E0C">
              <w:t xml:space="preserve"> (</w:t>
            </w:r>
            <w:proofErr w:type="spellStart"/>
            <w:r w:rsidRPr="00E00E0C">
              <w:t>React</w:t>
            </w:r>
            <w:proofErr w:type="spellEnd"/>
            <w:r w:rsidRPr="00E00E0C">
              <w:t>)</w:t>
            </w:r>
          </w:p>
        </w:tc>
        <w:tc>
          <w:tcPr>
            <w:tcW w:w="0" w:type="auto"/>
            <w:vAlign w:val="center"/>
            <w:hideMark/>
          </w:tcPr>
          <w:p w14:paraId="0870A33B" w14:textId="77777777" w:rsidR="00E00E0C" w:rsidRPr="00E00E0C" w:rsidRDefault="00E00E0C" w:rsidP="00E00E0C">
            <w:r w:rsidRPr="00E00E0C">
              <w:t>Semanal</w:t>
            </w:r>
          </w:p>
        </w:tc>
        <w:tc>
          <w:tcPr>
            <w:tcW w:w="0" w:type="auto"/>
            <w:vAlign w:val="center"/>
            <w:hideMark/>
          </w:tcPr>
          <w:p w14:paraId="6432BD1D" w14:textId="77777777" w:rsidR="00E00E0C" w:rsidRPr="00E00E0C" w:rsidRDefault="00E00E0C" w:rsidP="00E00E0C">
            <w:r w:rsidRPr="00E00E0C">
              <w:t>GitHub + copia .zip</w:t>
            </w:r>
          </w:p>
        </w:tc>
        <w:tc>
          <w:tcPr>
            <w:tcW w:w="0" w:type="auto"/>
            <w:vAlign w:val="center"/>
            <w:hideMark/>
          </w:tcPr>
          <w:p w14:paraId="098DE199" w14:textId="77777777" w:rsidR="00E00E0C" w:rsidRPr="00E00E0C" w:rsidRDefault="00E00E0C" w:rsidP="00E00E0C">
            <w:r w:rsidRPr="00E00E0C">
              <w:t>Repositorio + carpeta sincronizada</w:t>
            </w:r>
          </w:p>
        </w:tc>
      </w:tr>
      <w:tr w:rsidR="00E00E0C" w:rsidRPr="00E00E0C" w14:paraId="3D85C171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0002C" w14:textId="77777777" w:rsidR="00E00E0C" w:rsidRPr="00E00E0C" w:rsidRDefault="00E00E0C" w:rsidP="00E00E0C">
            <w:r w:rsidRPr="00E00E0C">
              <w:t>Imágenes (</w:t>
            </w:r>
            <w:proofErr w:type="spellStart"/>
            <w:r w:rsidRPr="00E00E0C">
              <w:t>Cloudinary</w:t>
            </w:r>
            <w:proofErr w:type="spellEnd"/>
            <w:r w:rsidRPr="00E00E0C">
              <w:t>)</w:t>
            </w:r>
          </w:p>
        </w:tc>
        <w:tc>
          <w:tcPr>
            <w:tcW w:w="0" w:type="auto"/>
            <w:vAlign w:val="center"/>
            <w:hideMark/>
          </w:tcPr>
          <w:p w14:paraId="3B33854E" w14:textId="77777777" w:rsidR="00E00E0C" w:rsidRPr="00E00E0C" w:rsidRDefault="00E00E0C" w:rsidP="00E00E0C">
            <w:r w:rsidRPr="00E00E0C">
              <w:t>Automático</w:t>
            </w:r>
          </w:p>
        </w:tc>
        <w:tc>
          <w:tcPr>
            <w:tcW w:w="0" w:type="auto"/>
            <w:vAlign w:val="center"/>
            <w:hideMark/>
          </w:tcPr>
          <w:p w14:paraId="428DDBB3" w14:textId="77777777" w:rsidR="00E00E0C" w:rsidRPr="00E00E0C" w:rsidRDefault="00E00E0C" w:rsidP="00E00E0C">
            <w:proofErr w:type="spellStart"/>
            <w:r w:rsidRPr="00E00E0C">
              <w:t>Backup</w:t>
            </w:r>
            <w:proofErr w:type="spellEnd"/>
            <w:r w:rsidRPr="00E00E0C">
              <w:t xml:space="preserve"> automático nativo</w:t>
            </w:r>
          </w:p>
        </w:tc>
        <w:tc>
          <w:tcPr>
            <w:tcW w:w="0" w:type="auto"/>
            <w:vAlign w:val="center"/>
            <w:hideMark/>
          </w:tcPr>
          <w:p w14:paraId="57323E1D" w14:textId="77777777" w:rsidR="00E00E0C" w:rsidRPr="00E00E0C" w:rsidRDefault="00E00E0C" w:rsidP="00E00E0C">
            <w:r w:rsidRPr="00E00E0C">
              <w:t xml:space="preserve">Cuenta </w:t>
            </w:r>
            <w:proofErr w:type="spellStart"/>
            <w:r w:rsidRPr="00E00E0C">
              <w:t>Cloudinary</w:t>
            </w:r>
            <w:proofErr w:type="spellEnd"/>
            <w:r w:rsidRPr="00E00E0C">
              <w:t xml:space="preserve"> + </w:t>
            </w:r>
            <w:proofErr w:type="spellStart"/>
            <w:r w:rsidRPr="00E00E0C">
              <w:t>backup</w:t>
            </w:r>
            <w:proofErr w:type="spellEnd"/>
            <w:r w:rsidRPr="00E00E0C">
              <w:t xml:space="preserve"> semanal</w:t>
            </w:r>
          </w:p>
        </w:tc>
      </w:tr>
      <w:tr w:rsidR="00E00E0C" w:rsidRPr="00E00E0C" w14:paraId="6F26A56D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DCE6" w14:textId="77777777" w:rsidR="00E00E0C" w:rsidRPr="00E00E0C" w:rsidRDefault="00E00E0C" w:rsidP="00E00E0C">
            <w:r w:rsidRPr="00E00E0C">
              <w:t>Documentación técnica</w:t>
            </w:r>
          </w:p>
        </w:tc>
        <w:tc>
          <w:tcPr>
            <w:tcW w:w="0" w:type="auto"/>
            <w:vAlign w:val="center"/>
            <w:hideMark/>
          </w:tcPr>
          <w:p w14:paraId="6BD93D04" w14:textId="77777777" w:rsidR="00E00E0C" w:rsidRPr="00E00E0C" w:rsidRDefault="00E00E0C" w:rsidP="00E00E0C">
            <w:r w:rsidRPr="00E00E0C">
              <w:t>Mensual</w:t>
            </w:r>
          </w:p>
        </w:tc>
        <w:tc>
          <w:tcPr>
            <w:tcW w:w="0" w:type="auto"/>
            <w:vAlign w:val="center"/>
            <w:hideMark/>
          </w:tcPr>
          <w:p w14:paraId="0806BE03" w14:textId="77777777" w:rsidR="00E00E0C" w:rsidRPr="00E00E0C" w:rsidRDefault="00E00E0C" w:rsidP="00E00E0C">
            <w:r w:rsidRPr="00E00E0C">
              <w:t>Compresión y cifrado</w:t>
            </w:r>
          </w:p>
        </w:tc>
        <w:tc>
          <w:tcPr>
            <w:tcW w:w="0" w:type="auto"/>
            <w:vAlign w:val="center"/>
            <w:hideMark/>
          </w:tcPr>
          <w:p w14:paraId="05B440CD" w14:textId="77777777" w:rsidR="00E00E0C" w:rsidRPr="00E00E0C" w:rsidRDefault="00E00E0C" w:rsidP="00E00E0C">
            <w:r w:rsidRPr="00E00E0C">
              <w:t>Google Drive + Dropbox compartido</w:t>
            </w:r>
          </w:p>
        </w:tc>
      </w:tr>
    </w:tbl>
    <w:p w14:paraId="21C1A7F1" w14:textId="77777777" w:rsidR="00B86AB4" w:rsidRDefault="00B86AB4" w:rsidP="00E00E0C">
      <w:pPr>
        <w:rPr>
          <w:b/>
          <w:bCs/>
        </w:rPr>
      </w:pPr>
    </w:p>
    <w:p w14:paraId="38A54634" w14:textId="493C1A16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4. Herramientas Utilizadas</w:t>
      </w:r>
    </w:p>
    <w:p w14:paraId="3782F941" w14:textId="77777777" w:rsidR="00E00E0C" w:rsidRPr="00E00E0C" w:rsidRDefault="00E00E0C" w:rsidP="00E00E0C">
      <w:pPr>
        <w:numPr>
          <w:ilvl w:val="0"/>
          <w:numId w:val="2"/>
        </w:numPr>
      </w:pPr>
      <w:r w:rsidRPr="00E00E0C">
        <w:rPr>
          <w:b/>
          <w:bCs/>
        </w:rPr>
        <w:t xml:space="preserve">Cron + </w:t>
      </w:r>
      <w:proofErr w:type="spellStart"/>
      <w:r w:rsidRPr="00E00E0C">
        <w:rPr>
          <w:b/>
          <w:bCs/>
        </w:rPr>
        <w:t>bash</w:t>
      </w:r>
      <w:proofErr w:type="spellEnd"/>
      <w:r w:rsidRPr="00E00E0C">
        <w:t>: Para programar tareas automáticas de respaldo en el servidor.</w:t>
      </w:r>
    </w:p>
    <w:p w14:paraId="36A10D94" w14:textId="77777777" w:rsidR="00E00E0C" w:rsidRPr="00E00E0C" w:rsidRDefault="00E00E0C" w:rsidP="00E00E0C">
      <w:pPr>
        <w:numPr>
          <w:ilvl w:val="0"/>
          <w:numId w:val="2"/>
        </w:numPr>
      </w:pPr>
      <w:r w:rsidRPr="00E00E0C">
        <w:rPr>
          <w:b/>
          <w:bCs/>
        </w:rPr>
        <w:t>Google Drive API</w:t>
      </w:r>
      <w:r w:rsidRPr="00E00E0C">
        <w:t>: Para subir automáticamente respaldos comprimidos y cifrados.</w:t>
      </w:r>
    </w:p>
    <w:p w14:paraId="5B92ADDF" w14:textId="77777777" w:rsidR="00E00E0C" w:rsidRPr="00E00E0C" w:rsidRDefault="00E00E0C" w:rsidP="00E00E0C">
      <w:pPr>
        <w:numPr>
          <w:ilvl w:val="0"/>
          <w:numId w:val="2"/>
        </w:numPr>
      </w:pPr>
      <w:proofErr w:type="spellStart"/>
      <w:r w:rsidRPr="00E00E0C">
        <w:rPr>
          <w:b/>
          <w:bCs/>
        </w:rPr>
        <w:t>Cloudinary</w:t>
      </w:r>
      <w:proofErr w:type="spellEnd"/>
      <w:r w:rsidRPr="00E00E0C">
        <w:t>: Para gestión automatizada de imágenes con respaldo propio.</w:t>
      </w:r>
    </w:p>
    <w:p w14:paraId="25252C50" w14:textId="77777777" w:rsidR="00E00E0C" w:rsidRPr="00E00E0C" w:rsidRDefault="00E00E0C" w:rsidP="00E00E0C">
      <w:pPr>
        <w:numPr>
          <w:ilvl w:val="0"/>
          <w:numId w:val="2"/>
        </w:numPr>
      </w:pPr>
      <w:r w:rsidRPr="00E00E0C">
        <w:rPr>
          <w:b/>
          <w:bCs/>
        </w:rPr>
        <w:t>Git/GitHub</w:t>
      </w:r>
      <w:r w:rsidRPr="00E00E0C">
        <w:t>: Control de versiones con respaldo remoto constante.</w:t>
      </w:r>
    </w:p>
    <w:p w14:paraId="1E21CCE9" w14:textId="77777777" w:rsidR="00E00E0C" w:rsidRPr="00E00E0C" w:rsidRDefault="00E00E0C" w:rsidP="00E00E0C">
      <w:pPr>
        <w:numPr>
          <w:ilvl w:val="0"/>
          <w:numId w:val="2"/>
        </w:numPr>
      </w:pPr>
      <w:r w:rsidRPr="00E00E0C">
        <w:rPr>
          <w:b/>
          <w:bCs/>
        </w:rPr>
        <w:t>WinRAR/7-Zip</w:t>
      </w:r>
      <w:r w:rsidRPr="00E00E0C">
        <w:t>: Compresión y encriptado de archivos para respaldo local.</w:t>
      </w:r>
    </w:p>
    <w:p w14:paraId="11BEC3F0" w14:textId="77777777" w:rsidR="00E00E0C" w:rsidRPr="00E00E0C" w:rsidRDefault="00E00E0C" w:rsidP="00E00E0C">
      <w:pPr>
        <w:numPr>
          <w:ilvl w:val="0"/>
          <w:numId w:val="2"/>
        </w:numPr>
      </w:pPr>
      <w:proofErr w:type="spellStart"/>
      <w:r w:rsidRPr="00E00E0C">
        <w:rPr>
          <w:b/>
          <w:bCs/>
        </w:rPr>
        <w:t>MySQLDump</w:t>
      </w:r>
      <w:proofErr w:type="spellEnd"/>
      <w:r w:rsidRPr="00E00E0C">
        <w:rPr>
          <w:b/>
          <w:bCs/>
        </w:rPr>
        <w:t xml:space="preserve"> / </w:t>
      </w:r>
      <w:proofErr w:type="spellStart"/>
      <w:r w:rsidRPr="00E00E0C">
        <w:rPr>
          <w:b/>
          <w:bCs/>
        </w:rPr>
        <w:t>pg_dump</w:t>
      </w:r>
      <w:proofErr w:type="spellEnd"/>
      <w:r w:rsidRPr="00E00E0C">
        <w:t>: Herramientas para exportar bases de datos completas.</w:t>
      </w:r>
    </w:p>
    <w:p w14:paraId="5E6F97FE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5. Procedimiento de Respaldo</w:t>
      </w:r>
    </w:p>
    <w:p w14:paraId="7A26C1E3" w14:textId="77777777" w:rsidR="00E00E0C" w:rsidRPr="00E00E0C" w:rsidRDefault="00E00E0C" w:rsidP="00E00E0C">
      <w:pPr>
        <w:numPr>
          <w:ilvl w:val="0"/>
          <w:numId w:val="3"/>
        </w:numPr>
      </w:pPr>
      <w:r w:rsidRPr="00E00E0C">
        <w:rPr>
          <w:b/>
          <w:bCs/>
        </w:rPr>
        <w:t>Respaldo Diario (Base de datos):</w:t>
      </w:r>
    </w:p>
    <w:p w14:paraId="3BE920C5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>Hora: 3:00 AM</w:t>
      </w:r>
    </w:p>
    <w:p w14:paraId="799AF06B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 xml:space="preserve">Script ejecuta </w:t>
      </w:r>
      <w:proofErr w:type="spellStart"/>
      <w:r w:rsidRPr="00E00E0C">
        <w:t>mysqldump</w:t>
      </w:r>
      <w:proofErr w:type="spellEnd"/>
      <w:r w:rsidRPr="00E00E0C">
        <w:t>/</w:t>
      </w:r>
      <w:proofErr w:type="spellStart"/>
      <w:r w:rsidRPr="00E00E0C">
        <w:t>pg_dump</w:t>
      </w:r>
      <w:proofErr w:type="spellEnd"/>
    </w:p>
    <w:p w14:paraId="48062451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>El archivo se comprime y sube automáticamente a Google Drive.</w:t>
      </w:r>
    </w:p>
    <w:p w14:paraId="2EAC238C" w14:textId="77777777" w:rsidR="00E00E0C" w:rsidRPr="00E00E0C" w:rsidRDefault="00E00E0C" w:rsidP="00E00E0C">
      <w:pPr>
        <w:numPr>
          <w:ilvl w:val="0"/>
          <w:numId w:val="3"/>
        </w:numPr>
      </w:pPr>
      <w:r w:rsidRPr="00E00E0C">
        <w:rPr>
          <w:b/>
          <w:bCs/>
        </w:rPr>
        <w:t>Respaldo Semanal (Código fuente):</w:t>
      </w:r>
    </w:p>
    <w:p w14:paraId="1CDC8FD2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 xml:space="preserve">Se genera un archivo comprimido (.zip) del </w:t>
      </w:r>
      <w:proofErr w:type="spellStart"/>
      <w:r w:rsidRPr="00E00E0C">
        <w:t>backend</w:t>
      </w:r>
      <w:proofErr w:type="spellEnd"/>
      <w:r w:rsidRPr="00E00E0C">
        <w:t xml:space="preserve"> y </w:t>
      </w:r>
      <w:proofErr w:type="spellStart"/>
      <w:r w:rsidRPr="00E00E0C">
        <w:t>frontend</w:t>
      </w:r>
      <w:proofErr w:type="spellEnd"/>
      <w:r w:rsidRPr="00E00E0C">
        <w:t>.</w:t>
      </w:r>
    </w:p>
    <w:p w14:paraId="54863C96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>Se almacena en un disco duro externo y se sube una copia a la nube.</w:t>
      </w:r>
    </w:p>
    <w:p w14:paraId="3CCF2367" w14:textId="77777777" w:rsidR="00E00E0C" w:rsidRPr="00E00E0C" w:rsidRDefault="00E00E0C" w:rsidP="00E00E0C">
      <w:pPr>
        <w:numPr>
          <w:ilvl w:val="0"/>
          <w:numId w:val="3"/>
        </w:numPr>
      </w:pPr>
      <w:r w:rsidRPr="00E00E0C">
        <w:rPr>
          <w:b/>
          <w:bCs/>
        </w:rPr>
        <w:t>Respaldo Automático de Imágenes:</w:t>
      </w:r>
    </w:p>
    <w:p w14:paraId="718E093F" w14:textId="77777777" w:rsidR="00E00E0C" w:rsidRPr="00E00E0C" w:rsidRDefault="00E00E0C" w:rsidP="00E00E0C">
      <w:pPr>
        <w:numPr>
          <w:ilvl w:val="1"/>
          <w:numId w:val="3"/>
        </w:numPr>
      </w:pPr>
      <w:proofErr w:type="spellStart"/>
      <w:r w:rsidRPr="00E00E0C">
        <w:t>Cloudinary</w:t>
      </w:r>
      <w:proofErr w:type="spellEnd"/>
      <w:r w:rsidRPr="00E00E0C">
        <w:t xml:space="preserve"> realiza copias internas de forma automática.</w:t>
      </w:r>
    </w:p>
    <w:p w14:paraId="7105A620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 xml:space="preserve">Se descarga manualmente un </w:t>
      </w:r>
      <w:proofErr w:type="spellStart"/>
      <w:r w:rsidRPr="00E00E0C">
        <w:t>backup</w:t>
      </w:r>
      <w:proofErr w:type="spellEnd"/>
      <w:r w:rsidRPr="00E00E0C">
        <w:t xml:space="preserve"> completo una vez al mes.</w:t>
      </w:r>
    </w:p>
    <w:p w14:paraId="00C31DBA" w14:textId="77777777" w:rsidR="00E00E0C" w:rsidRPr="00E00E0C" w:rsidRDefault="00E00E0C" w:rsidP="00E00E0C">
      <w:pPr>
        <w:numPr>
          <w:ilvl w:val="0"/>
          <w:numId w:val="3"/>
        </w:numPr>
      </w:pPr>
      <w:r w:rsidRPr="00E00E0C">
        <w:rPr>
          <w:b/>
          <w:bCs/>
        </w:rPr>
        <w:t>Verificación de integridad:</w:t>
      </w:r>
    </w:p>
    <w:p w14:paraId="58582509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>Todos los respaldos se validan mediante hash SHA256.</w:t>
      </w:r>
    </w:p>
    <w:p w14:paraId="4891BA83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>Se registra cada respaldo en un archivo log de respaldo.</w:t>
      </w:r>
    </w:p>
    <w:p w14:paraId="19AD1CA4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6. Recuperación de Información</w:t>
      </w:r>
    </w:p>
    <w:p w14:paraId="21308C62" w14:textId="77777777" w:rsidR="00E00E0C" w:rsidRPr="00E00E0C" w:rsidRDefault="00E00E0C" w:rsidP="00E00E0C">
      <w:r w:rsidRPr="00E00E0C">
        <w:lastRenderedPageBreak/>
        <w:t>En caso de pérdida de información, el procedimiento de recuperación es el siguiente:</w:t>
      </w:r>
    </w:p>
    <w:p w14:paraId="5E86460B" w14:textId="77777777" w:rsidR="00E00E0C" w:rsidRPr="00E00E0C" w:rsidRDefault="00E00E0C" w:rsidP="00E00E0C">
      <w:pPr>
        <w:numPr>
          <w:ilvl w:val="0"/>
          <w:numId w:val="4"/>
        </w:numPr>
      </w:pPr>
      <w:r w:rsidRPr="00E00E0C">
        <w:rPr>
          <w:b/>
          <w:bCs/>
        </w:rPr>
        <w:t>Nivel 1 – Fallo menor:</w:t>
      </w:r>
      <w:r w:rsidRPr="00E00E0C">
        <w:t xml:space="preserve"> Recuperación local desde el disco de respaldo.</w:t>
      </w:r>
    </w:p>
    <w:p w14:paraId="603A07E9" w14:textId="77777777" w:rsidR="00E00E0C" w:rsidRPr="00E00E0C" w:rsidRDefault="00E00E0C" w:rsidP="00E00E0C">
      <w:pPr>
        <w:numPr>
          <w:ilvl w:val="0"/>
          <w:numId w:val="4"/>
        </w:numPr>
      </w:pPr>
      <w:r w:rsidRPr="00E00E0C">
        <w:rPr>
          <w:b/>
          <w:bCs/>
        </w:rPr>
        <w:t>Nivel 2 – Fallo total:</w:t>
      </w:r>
      <w:r w:rsidRPr="00E00E0C">
        <w:t xml:space="preserve"> Recuperación desde Google Drive o Dropbox.</w:t>
      </w:r>
    </w:p>
    <w:p w14:paraId="2D4E4F69" w14:textId="77777777" w:rsidR="00E00E0C" w:rsidRPr="00E00E0C" w:rsidRDefault="00E00E0C" w:rsidP="00E00E0C">
      <w:pPr>
        <w:numPr>
          <w:ilvl w:val="0"/>
          <w:numId w:val="4"/>
        </w:numPr>
      </w:pPr>
      <w:r w:rsidRPr="00E00E0C">
        <w:rPr>
          <w:b/>
          <w:bCs/>
        </w:rPr>
        <w:t>Nivel 3 – Catástrofe total:</w:t>
      </w:r>
      <w:r w:rsidRPr="00E00E0C">
        <w:t xml:space="preserve"> Se reinstala el servidor base, se clona el repositorio desde GitHub y se importa la base de datos.</w:t>
      </w:r>
    </w:p>
    <w:p w14:paraId="304939D9" w14:textId="77777777" w:rsidR="00E00E0C" w:rsidRPr="00E00E0C" w:rsidRDefault="00E00E0C" w:rsidP="00E00E0C">
      <w:r w:rsidRPr="00E00E0C">
        <w:t xml:space="preserve">Tiempo estimado de recuperación total: </w:t>
      </w:r>
      <w:r w:rsidRPr="00E00E0C">
        <w:rPr>
          <w:b/>
          <w:bCs/>
        </w:rPr>
        <w:t>3 a 6 horas</w:t>
      </w:r>
      <w:r w:rsidRPr="00E00E0C">
        <w:t>.</w:t>
      </w:r>
    </w:p>
    <w:p w14:paraId="043D1759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7. Políticas de Seguridad</w:t>
      </w:r>
    </w:p>
    <w:p w14:paraId="36B558D2" w14:textId="77777777" w:rsidR="00E00E0C" w:rsidRPr="00E00E0C" w:rsidRDefault="00E00E0C" w:rsidP="00E00E0C">
      <w:pPr>
        <w:numPr>
          <w:ilvl w:val="0"/>
          <w:numId w:val="5"/>
        </w:numPr>
      </w:pPr>
      <w:r w:rsidRPr="00E00E0C">
        <w:t>Los respaldos estarán en carpetas cifradas con contraseña segura.</w:t>
      </w:r>
    </w:p>
    <w:p w14:paraId="661D3F90" w14:textId="77777777" w:rsidR="00E00E0C" w:rsidRPr="00E00E0C" w:rsidRDefault="00E00E0C" w:rsidP="00E00E0C">
      <w:pPr>
        <w:numPr>
          <w:ilvl w:val="0"/>
          <w:numId w:val="5"/>
        </w:numPr>
      </w:pPr>
      <w:r w:rsidRPr="00E00E0C">
        <w:t>Se realizará auditoría mensual del cumplimiento del plan de respaldo.</w:t>
      </w:r>
    </w:p>
    <w:p w14:paraId="0B1C57E6" w14:textId="77777777" w:rsidR="00E00E0C" w:rsidRPr="00E00E0C" w:rsidRDefault="00E00E0C" w:rsidP="00E00E0C">
      <w:pPr>
        <w:numPr>
          <w:ilvl w:val="0"/>
          <w:numId w:val="5"/>
        </w:numPr>
      </w:pPr>
      <w:r w:rsidRPr="00E00E0C">
        <w:t>Solo los administradores tendrán acceso a las copias almacenadas.</w:t>
      </w:r>
    </w:p>
    <w:p w14:paraId="5964CB33" w14:textId="77777777" w:rsidR="00E00E0C" w:rsidRPr="00E00E0C" w:rsidRDefault="00E00E0C" w:rsidP="00E00E0C">
      <w:pPr>
        <w:numPr>
          <w:ilvl w:val="0"/>
          <w:numId w:val="5"/>
        </w:numPr>
      </w:pPr>
      <w:r w:rsidRPr="00E00E0C">
        <w:t>Se utilizará autenticación en dos pasos para acceso a la nube.</w:t>
      </w:r>
    </w:p>
    <w:p w14:paraId="0AD449A8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8. Registro de Respaldo</w:t>
      </w:r>
    </w:p>
    <w:p w14:paraId="0D1A7B9D" w14:textId="77777777" w:rsidR="00E00E0C" w:rsidRPr="00E00E0C" w:rsidRDefault="00E00E0C" w:rsidP="00E00E0C">
      <w:r w:rsidRPr="00E00E0C">
        <w:t>Cada respaldo generado se documentará en un archivo de log con la siguiente información: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898"/>
        <w:gridCol w:w="1513"/>
        <w:gridCol w:w="1201"/>
        <w:gridCol w:w="1808"/>
        <w:gridCol w:w="1251"/>
      </w:tblGrid>
      <w:tr w:rsidR="00E00E0C" w:rsidRPr="00E00E0C" w14:paraId="27CA3397" w14:textId="77777777" w:rsidTr="00E00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4F7BF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75A13FB0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Elemento respaldado</w:t>
            </w:r>
          </w:p>
        </w:tc>
        <w:tc>
          <w:tcPr>
            <w:tcW w:w="0" w:type="auto"/>
            <w:vAlign w:val="center"/>
            <w:hideMark/>
          </w:tcPr>
          <w:p w14:paraId="461532F5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Tipo de respaldo</w:t>
            </w:r>
          </w:p>
        </w:tc>
        <w:tc>
          <w:tcPr>
            <w:tcW w:w="0" w:type="auto"/>
            <w:vAlign w:val="center"/>
            <w:hideMark/>
          </w:tcPr>
          <w:p w14:paraId="3650A9C3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14:paraId="4F8D5FA0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Hash de verificación</w:t>
            </w:r>
          </w:p>
        </w:tc>
        <w:tc>
          <w:tcPr>
            <w:tcW w:w="0" w:type="auto"/>
            <w:vAlign w:val="center"/>
            <w:hideMark/>
          </w:tcPr>
          <w:p w14:paraId="7D9A6965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Responsable</w:t>
            </w:r>
          </w:p>
        </w:tc>
      </w:tr>
      <w:tr w:rsidR="00E00E0C" w:rsidRPr="00E00E0C" w14:paraId="339FB008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F0EA" w14:textId="77777777" w:rsidR="00E00E0C" w:rsidRPr="00E00E0C" w:rsidRDefault="00E00E0C" w:rsidP="00E00E0C">
            <w:r w:rsidRPr="00E00E0C">
              <w:t>20/05/2025</w:t>
            </w:r>
          </w:p>
        </w:tc>
        <w:tc>
          <w:tcPr>
            <w:tcW w:w="0" w:type="auto"/>
            <w:vAlign w:val="center"/>
            <w:hideMark/>
          </w:tcPr>
          <w:p w14:paraId="4B0BF84E" w14:textId="77777777" w:rsidR="00E00E0C" w:rsidRPr="00E00E0C" w:rsidRDefault="00E00E0C" w:rsidP="00E00E0C">
            <w:r w:rsidRPr="00E00E0C"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2541A420" w14:textId="77777777" w:rsidR="00E00E0C" w:rsidRPr="00E00E0C" w:rsidRDefault="00E00E0C" w:rsidP="00E00E0C">
            <w:r w:rsidRPr="00E00E0C">
              <w:t>Completo</w:t>
            </w:r>
          </w:p>
        </w:tc>
        <w:tc>
          <w:tcPr>
            <w:tcW w:w="0" w:type="auto"/>
            <w:vAlign w:val="center"/>
            <w:hideMark/>
          </w:tcPr>
          <w:p w14:paraId="624226A8" w14:textId="77777777" w:rsidR="00E00E0C" w:rsidRPr="00E00E0C" w:rsidRDefault="00E00E0C" w:rsidP="00E00E0C">
            <w:r w:rsidRPr="00E00E0C">
              <w:t>Google Drive</w:t>
            </w:r>
          </w:p>
        </w:tc>
        <w:tc>
          <w:tcPr>
            <w:tcW w:w="0" w:type="auto"/>
            <w:vAlign w:val="center"/>
            <w:hideMark/>
          </w:tcPr>
          <w:p w14:paraId="1ED1DC5E" w14:textId="77777777" w:rsidR="00E00E0C" w:rsidRPr="00E00E0C" w:rsidRDefault="00E00E0C" w:rsidP="00E00E0C">
            <w:r w:rsidRPr="00E00E0C">
              <w:t>SHA256-xxxx</w:t>
            </w:r>
          </w:p>
        </w:tc>
        <w:tc>
          <w:tcPr>
            <w:tcW w:w="0" w:type="auto"/>
            <w:vAlign w:val="center"/>
            <w:hideMark/>
          </w:tcPr>
          <w:p w14:paraId="73FFB3C0" w14:textId="77777777" w:rsidR="00E00E0C" w:rsidRPr="00E00E0C" w:rsidRDefault="00E00E0C" w:rsidP="00E00E0C">
            <w:r w:rsidRPr="00E00E0C">
              <w:t>Diego R.</w:t>
            </w:r>
          </w:p>
        </w:tc>
      </w:tr>
    </w:tbl>
    <w:p w14:paraId="1030F04F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9. Responsables</w:t>
      </w:r>
    </w:p>
    <w:p w14:paraId="407FD287" w14:textId="70540A7A" w:rsidR="00E00E0C" w:rsidRPr="00E00E0C" w:rsidRDefault="00E00E0C" w:rsidP="00E00E0C">
      <w:pPr>
        <w:numPr>
          <w:ilvl w:val="0"/>
          <w:numId w:val="6"/>
        </w:numPr>
      </w:pPr>
      <w:r w:rsidRPr="00E00E0C">
        <w:rPr>
          <w:b/>
          <w:bCs/>
        </w:rPr>
        <w:t>Administrador de sistemas:</w:t>
      </w:r>
      <w:r w:rsidRPr="00E00E0C">
        <w:t xml:space="preserve"> Diego </w:t>
      </w:r>
      <w:r w:rsidR="00B86AB4">
        <w:t>Guerra – Ian Rodríguez</w:t>
      </w:r>
      <w:r w:rsidRPr="00E00E0C">
        <w:t>.</w:t>
      </w:r>
      <w:r w:rsidR="00B86AB4">
        <w:t xml:space="preserve"> R</w:t>
      </w:r>
      <w:r w:rsidRPr="00E00E0C">
        <w:t>esponsable</w:t>
      </w:r>
      <w:r w:rsidR="00B86AB4">
        <w:t>s</w:t>
      </w:r>
      <w:r w:rsidRPr="00E00E0C">
        <w:t xml:space="preserve"> de la ejecución y monitoreo de respaldos.</w:t>
      </w:r>
    </w:p>
    <w:p w14:paraId="02BC57FE" w14:textId="60BC66BD" w:rsidR="00E00E0C" w:rsidRPr="00E00E0C" w:rsidRDefault="00E00E0C" w:rsidP="00E00E0C">
      <w:pPr>
        <w:numPr>
          <w:ilvl w:val="0"/>
          <w:numId w:val="6"/>
        </w:numPr>
      </w:pPr>
      <w:r w:rsidRPr="00E00E0C">
        <w:rPr>
          <w:b/>
          <w:bCs/>
        </w:rPr>
        <w:t>Desarrolladores:</w:t>
      </w:r>
      <w:r w:rsidRPr="00E00E0C">
        <w:t xml:space="preserve"> </w:t>
      </w:r>
      <w:r w:rsidR="00B86AB4">
        <w:t xml:space="preserve">Diego Guerra. </w:t>
      </w:r>
      <w:r w:rsidRPr="00E00E0C">
        <w:t>Encargados de mantener actualizado el código en GitHub.</w:t>
      </w:r>
    </w:p>
    <w:p w14:paraId="0E8861AD" w14:textId="4AF69C92" w:rsidR="00E00E0C" w:rsidRPr="00E00E0C" w:rsidRDefault="00E00E0C" w:rsidP="00E00E0C">
      <w:pPr>
        <w:numPr>
          <w:ilvl w:val="0"/>
          <w:numId w:val="6"/>
        </w:numPr>
      </w:pPr>
      <w:r w:rsidRPr="00E00E0C">
        <w:rPr>
          <w:b/>
          <w:bCs/>
        </w:rPr>
        <w:t>Líder de proyecto:</w:t>
      </w:r>
      <w:r w:rsidRPr="00E00E0C">
        <w:t xml:space="preserve"> </w:t>
      </w:r>
      <w:r w:rsidR="00B86AB4">
        <w:t xml:space="preserve">Ian Rodríguez </w:t>
      </w:r>
      <w:r w:rsidRPr="00E00E0C">
        <w:t>Valida la correcta aplicación del plan y coordina tareas de recuperación.</w:t>
      </w:r>
    </w:p>
    <w:p w14:paraId="3186D165" w14:textId="77777777" w:rsidR="00EA00D1" w:rsidRPr="00B86AB4" w:rsidRDefault="00EA00D1"/>
    <w:sectPr w:rsidR="00EA00D1" w:rsidRPr="00B86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CC4"/>
    <w:multiLevelType w:val="multilevel"/>
    <w:tmpl w:val="D3E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324ED"/>
    <w:multiLevelType w:val="multilevel"/>
    <w:tmpl w:val="960A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55ED3"/>
    <w:multiLevelType w:val="multilevel"/>
    <w:tmpl w:val="16E2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82C6F"/>
    <w:multiLevelType w:val="multilevel"/>
    <w:tmpl w:val="AF6E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06716"/>
    <w:multiLevelType w:val="multilevel"/>
    <w:tmpl w:val="0D7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447F4"/>
    <w:multiLevelType w:val="multilevel"/>
    <w:tmpl w:val="228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94601">
    <w:abstractNumId w:val="1"/>
  </w:num>
  <w:num w:numId="2" w16cid:durableId="1765103723">
    <w:abstractNumId w:val="4"/>
  </w:num>
  <w:num w:numId="3" w16cid:durableId="143743516">
    <w:abstractNumId w:val="2"/>
  </w:num>
  <w:num w:numId="4" w16cid:durableId="1014577980">
    <w:abstractNumId w:val="0"/>
  </w:num>
  <w:num w:numId="5" w16cid:durableId="134881176">
    <w:abstractNumId w:val="3"/>
  </w:num>
  <w:num w:numId="6" w16cid:durableId="463158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0C"/>
    <w:rsid w:val="002C0C8E"/>
    <w:rsid w:val="005B55F7"/>
    <w:rsid w:val="009649ED"/>
    <w:rsid w:val="00B86AB4"/>
    <w:rsid w:val="00E00E0C"/>
    <w:rsid w:val="00E604F5"/>
    <w:rsid w:val="00EA00D1"/>
    <w:rsid w:val="00F4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A200"/>
  <w15:chartTrackingRefBased/>
  <w15:docId w15:val="{E4834E9B-F9F5-4578-A916-0B4AE8B7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E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E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E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E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E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E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E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686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17</cp:revision>
  <cp:lastPrinted>2025-05-22T21:40:00Z</cp:lastPrinted>
  <dcterms:created xsi:type="dcterms:W3CDTF">2025-05-22T21:38:00Z</dcterms:created>
  <dcterms:modified xsi:type="dcterms:W3CDTF">2025-05-22T21:45:00Z</dcterms:modified>
</cp:coreProperties>
</file>