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F88A" w14:textId="4667B061" w:rsidR="0053337C" w:rsidRPr="00A53D63" w:rsidRDefault="00CE75FB" w:rsidP="00737F4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  <w:r w:rsidR="00274E08">
        <w:rPr>
          <w:sz w:val="48"/>
          <w:szCs w:val="48"/>
        </w:rPr>
        <w:t>1</w:t>
      </w:r>
      <w:r w:rsidR="00557323">
        <w:rPr>
          <w:sz w:val="48"/>
          <w:szCs w:val="48"/>
        </w:rPr>
        <w:t>a</w:t>
      </w:r>
      <w:r w:rsidR="00B27C3C">
        <w:rPr>
          <w:sz w:val="48"/>
          <w:szCs w:val="48"/>
        </w:rPr>
        <w:t xml:space="preserve"> Rubric</w:t>
      </w:r>
    </w:p>
    <w:p w14:paraId="280814C3" w14:textId="77777777" w:rsidR="000A0513" w:rsidRPr="000A0513" w:rsidRDefault="000A0513" w:rsidP="00705EFF">
      <w:pPr>
        <w:pBdr>
          <w:bottom w:val="single" w:sz="12" w:space="1" w:color="auto"/>
        </w:pBdr>
        <w:tabs>
          <w:tab w:val="right" w:pos="10710"/>
        </w:tabs>
        <w:spacing w:before="360" w:after="360"/>
        <w:rPr>
          <w:sz w:val="2"/>
          <w:szCs w:val="2"/>
        </w:rPr>
      </w:pPr>
    </w:p>
    <w:tbl>
      <w:tblPr>
        <w:tblStyle w:val="GridTable4"/>
        <w:tblpPr w:leftFromText="187" w:rightFromText="187" w:vertAnchor="text" w:horzAnchor="margin" w:tblpXSpec="center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  <w:gridCol w:w="2980"/>
        <w:gridCol w:w="1032"/>
        <w:gridCol w:w="1293"/>
      </w:tblGrid>
      <w:tr w:rsidR="00B27C3C" w14:paraId="422A7524" w14:textId="77777777" w:rsidTr="00877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2B161B79" w14:textId="77777777" w:rsidR="00B27C3C" w:rsidRPr="001F3FCA" w:rsidRDefault="00B27C3C" w:rsidP="000A0513">
            <w:pPr>
              <w:jc w:val="center"/>
              <w:rPr>
                <w:sz w:val="28"/>
                <w:szCs w:val="28"/>
              </w:rPr>
            </w:pPr>
            <w:r w:rsidRPr="001F3FCA">
              <w:rPr>
                <w:sz w:val="28"/>
                <w:szCs w:val="28"/>
              </w:rPr>
              <w:t>Requirement</w:t>
            </w:r>
          </w:p>
        </w:tc>
        <w:tc>
          <w:tcPr>
            <w:tcW w:w="2980" w:type="dxa"/>
            <w:vAlign w:val="center"/>
          </w:tcPr>
          <w:p w14:paraId="0A28AE8D" w14:textId="2529A44B" w:rsidR="00B27C3C" w:rsidRPr="001F3FCA" w:rsidRDefault="00B27C3C" w:rsidP="000A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3FCA">
              <w:rPr>
                <w:sz w:val="28"/>
                <w:szCs w:val="28"/>
              </w:rPr>
              <w:t>Comments</w:t>
            </w:r>
          </w:p>
        </w:tc>
        <w:tc>
          <w:tcPr>
            <w:tcW w:w="1032" w:type="dxa"/>
            <w:vAlign w:val="center"/>
          </w:tcPr>
          <w:p w14:paraId="55BD1689" w14:textId="6949E6E0" w:rsidR="00B27C3C" w:rsidRPr="001F3FCA" w:rsidRDefault="00B27C3C" w:rsidP="000A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3FCA">
              <w:rPr>
                <w:sz w:val="28"/>
                <w:szCs w:val="28"/>
              </w:rPr>
              <w:t>Points Earned</w:t>
            </w:r>
          </w:p>
        </w:tc>
        <w:tc>
          <w:tcPr>
            <w:tcW w:w="1293" w:type="dxa"/>
            <w:vAlign w:val="center"/>
          </w:tcPr>
          <w:p w14:paraId="52167244" w14:textId="52590823" w:rsidR="00B27C3C" w:rsidRPr="001F3FCA" w:rsidRDefault="00B27C3C" w:rsidP="000A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3FCA">
              <w:rPr>
                <w:sz w:val="28"/>
                <w:szCs w:val="28"/>
              </w:rPr>
              <w:t>Points Available</w:t>
            </w:r>
          </w:p>
        </w:tc>
      </w:tr>
      <w:tr w:rsidR="00B27C3C" w14:paraId="7F326ED4" w14:textId="77777777" w:rsidTr="0087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71DCC921" w14:textId="2885E138" w:rsidR="00B27C3C" w:rsidRPr="001F3FCA" w:rsidRDefault="0087754A" w:rsidP="000A05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 run AskWillie resulting in a search and results loop until requesting to quit.</w:t>
            </w:r>
            <w:r w:rsidR="00E67EAC">
              <w:rPr>
                <w:b w:val="0"/>
                <w:bCs w:val="0"/>
              </w:rPr>
              <w:t xml:space="preserve"> </w:t>
            </w:r>
          </w:p>
        </w:tc>
        <w:tc>
          <w:tcPr>
            <w:tcW w:w="2980" w:type="dxa"/>
            <w:vAlign w:val="center"/>
          </w:tcPr>
          <w:p w14:paraId="3E1CFC23" w14:textId="77777777" w:rsidR="00B27C3C" w:rsidRDefault="00B27C3C" w:rsidP="000A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14:paraId="79019C02" w14:textId="77777777" w:rsidR="00B27C3C" w:rsidRDefault="00B27C3C" w:rsidP="000A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  <w:vAlign w:val="center"/>
          </w:tcPr>
          <w:p w14:paraId="4DCAFC00" w14:textId="54075E7A" w:rsidR="00B27C3C" w:rsidRDefault="00CD0AC5" w:rsidP="000A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27C3C" w14:paraId="67781E39" w14:textId="77777777" w:rsidTr="00877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4CD2AB42" w14:textId="466C392D" w:rsidR="0087754A" w:rsidRPr="0087754A" w:rsidRDefault="0087754A" w:rsidP="000A0513">
            <w:r>
              <w:rPr>
                <w:b w:val="0"/>
                <w:bCs w:val="0"/>
              </w:rPr>
              <w:t>Implements Ordering[SearchedWebPage] for  arithmetic, geometric, and harmonic means of text match and importance.</w:t>
            </w:r>
          </w:p>
        </w:tc>
        <w:tc>
          <w:tcPr>
            <w:tcW w:w="2980" w:type="dxa"/>
            <w:vAlign w:val="center"/>
          </w:tcPr>
          <w:p w14:paraId="4900E0B6" w14:textId="77777777" w:rsidR="00B27C3C" w:rsidRDefault="00B27C3C" w:rsidP="000A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14:paraId="41B988DF" w14:textId="77777777" w:rsidR="00B27C3C" w:rsidRDefault="00B27C3C" w:rsidP="000A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  <w:vAlign w:val="center"/>
          </w:tcPr>
          <w:p w14:paraId="05C4BC4A" w14:textId="5D3D9D99" w:rsidR="00B27C3C" w:rsidRDefault="00557323" w:rsidP="000A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27C3C" w14:paraId="1870893A" w14:textId="77777777" w:rsidTr="0087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062C6B85" w14:textId="57528501" w:rsidR="00B27C3C" w:rsidRPr="001F3FCA" w:rsidRDefault="0087754A" w:rsidP="000A05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Implements PageRank.equal correctly</w:t>
            </w:r>
          </w:p>
        </w:tc>
        <w:tc>
          <w:tcPr>
            <w:tcW w:w="2980" w:type="dxa"/>
            <w:vAlign w:val="center"/>
          </w:tcPr>
          <w:p w14:paraId="712575A0" w14:textId="77777777" w:rsidR="00B27C3C" w:rsidRDefault="00B27C3C" w:rsidP="000A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14:paraId="451E70B0" w14:textId="77777777" w:rsidR="00B27C3C" w:rsidRDefault="00B27C3C" w:rsidP="000A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  <w:vAlign w:val="center"/>
          </w:tcPr>
          <w:p w14:paraId="3BD5E9A1" w14:textId="63AEEC32" w:rsidR="00B27C3C" w:rsidRDefault="004D1BA1" w:rsidP="000A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47FC" w14:paraId="1D041180" w14:textId="77777777" w:rsidTr="00877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63A61365" w14:textId="1CE47A18" w:rsidR="003F47FC" w:rsidRDefault="0087754A" w:rsidP="000A05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Implements PageSearch.count correctly</w:t>
            </w:r>
          </w:p>
        </w:tc>
        <w:tc>
          <w:tcPr>
            <w:tcW w:w="2980" w:type="dxa"/>
            <w:vAlign w:val="center"/>
          </w:tcPr>
          <w:p w14:paraId="7542F104" w14:textId="77777777" w:rsidR="003F47FC" w:rsidRDefault="003F47FC" w:rsidP="000A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14:paraId="242512CD" w14:textId="77777777" w:rsidR="003F47FC" w:rsidRDefault="003F47FC" w:rsidP="000A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3" w:type="dxa"/>
            <w:vAlign w:val="center"/>
          </w:tcPr>
          <w:p w14:paraId="3D4F0F20" w14:textId="76F9AF28" w:rsidR="003F47FC" w:rsidRDefault="004D1BA1" w:rsidP="000A0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F3FCA" w14:paraId="1B9B3E9F" w14:textId="77777777" w:rsidTr="0087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14:paraId="55108CF2" w14:textId="491247F0" w:rsidR="001F3FCA" w:rsidRPr="00E83D86" w:rsidRDefault="001F3FCA" w:rsidP="000A0513">
            <w:r w:rsidRPr="00E83D86">
              <w:t>TOTAL</w:t>
            </w:r>
          </w:p>
        </w:tc>
        <w:tc>
          <w:tcPr>
            <w:tcW w:w="2980" w:type="dxa"/>
            <w:vAlign w:val="center"/>
          </w:tcPr>
          <w:p w14:paraId="76FC0969" w14:textId="77777777" w:rsidR="001F3FCA" w:rsidRPr="00E83D86" w:rsidRDefault="001F3FCA" w:rsidP="000A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032" w:type="dxa"/>
            <w:vAlign w:val="center"/>
          </w:tcPr>
          <w:p w14:paraId="3E01F7C2" w14:textId="77777777" w:rsidR="001F3FCA" w:rsidRPr="00E83D86" w:rsidRDefault="001F3FCA" w:rsidP="000A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93" w:type="dxa"/>
            <w:vAlign w:val="center"/>
          </w:tcPr>
          <w:p w14:paraId="6C8A95A1" w14:textId="01E1E2BC" w:rsidR="001F3FCA" w:rsidRPr="00E83D86" w:rsidRDefault="00C116E6" w:rsidP="000A0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4289BCC8" w14:textId="5E3FDCE6" w:rsidR="000A0513" w:rsidRDefault="000A0513" w:rsidP="000A0513">
      <w:pPr>
        <w:pStyle w:val="Heading1"/>
        <w:spacing w:before="0" w:after="240"/>
      </w:pPr>
      <w:r>
        <w:t>Point Distribution</w:t>
      </w:r>
    </w:p>
    <w:p w14:paraId="54718245" w14:textId="6B310C52" w:rsidR="000A0513" w:rsidRDefault="000A0513" w:rsidP="000A0513">
      <w:pPr>
        <w:pStyle w:val="Heading1"/>
        <w:spacing w:before="480" w:after="120"/>
      </w:pPr>
      <w:r>
        <w:t>Partial Credit</w:t>
      </w:r>
    </w:p>
    <w:p w14:paraId="53B29C06" w14:textId="1F2DFB70" w:rsidR="000A0513" w:rsidRDefault="000A0513" w:rsidP="000A0513">
      <w:r>
        <w:t>The following scale will be used when assigning partial credit.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080"/>
      </w:tblGrid>
      <w:tr w:rsidR="000A0513" w14:paraId="0973F9CF" w14:textId="77777777" w:rsidTr="007C2BE6">
        <w:tc>
          <w:tcPr>
            <w:tcW w:w="3600" w:type="dxa"/>
          </w:tcPr>
          <w:p w14:paraId="20C325EC" w14:textId="7A4BA103" w:rsidR="000A0513" w:rsidRPr="000A0513" w:rsidRDefault="000A0513" w:rsidP="007C2BE6">
            <w:pPr>
              <w:rPr>
                <w:sz w:val="28"/>
                <w:szCs w:val="28"/>
              </w:rPr>
            </w:pPr>
            <w:r w:rsidRPr="000A0513">
              <w:rPr>
                <w:sz w:val="28"/>
                <w:szCs w:val="28"/>
              </w:rPr>
              <w:t>Correct</w:t>
            </w:r>
          </w:p>
        </w:tc>
        <w:tc>
          <w:tcPr>
            <w:tcW w:w="1080" w:type="dxa"/>
          </w:tcPr>
          <w:p w14:paraId="7992A294" w14:textId="37AC535E" w:rsidR="000A0513" w:rsidRPr="000A0513" w:rsidRDefault="000A0513" w:rsidP="007C2BE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</w:tr>
      <w:tr w:rsidR="000A0513" w14:paraId="4A48C0E7" w14:textId="77777777" w:rsidTr="007C2BE6">
        <w:tc>
          <w:tcPr>
            <w:tcW w:w="3600" w:type="dxa"/>
          </w:tcPr>
          <w:p w14:paraId="41433F5C" w14:textId="2DC3C124" w:rsidR="000A0513" w:rsidRPr="000A0513" w:rsidRDefault="000A0513" w:rsidP="007C2BE6">
            <w:pPr>
              <w:rPr>
                <w:sz w:val="28"/>
                <w:szCs w:val="28"/>
              </w:rPr>
            </w:pPr>
            <w:r w:rsidRPr="000A0513">
              <w:rPr>
                <w:sz w:val="28"/>
                <w:szCs w:val="28"/>
              </w:rPr>
              <w:t>Mostly Correct</w:t>
            </w:r>
          </w:p>
        </w:tc>
        <w:tc>
          <w:tcPr>
            <w:tcW w:w="1080" w:type="dxa"/>
          </w:tcPr>
          <w:p w14:paraId="4BE27900" w14:textId="6AD58315" w:rsidR="000A0513" w:rsidRPr="000A0513" w:rsidRDefault="000A0513" w:rsidP="007C2BE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</w:tr>
      <w:tr w:rsidR="000A0513" w14:paraId="54F3F815" w14:textId="77777777" w:rsidTr="007C2BE6">
        <w:tc>
          <w:tcPr>
            <w:tcW w:w="3600" w:type="dxa"/>
          </w:tcPr>
          <w:p w14:paraId="641D37D4" w14:textId="065628EA" w:rsidR="000A0513" w:rsidRPr="000A0513" w:rsidRDefault="000A0513" w:rsidP="007C2BE6">
            <w:pPr>
              <w:rPr>
                <w:sz w:val="28"/>
                <w:szCs w:val="28"/>
              </w:rPr>
            </w:pPr>
            <w:r w:rsidRPr="000A0513">
              <w:rPr>
                <w:sz w:val="28"/>
                <w:szCs w:val="28"/>
              </w:rPr>
              <w:t>Partially Correct</w:t>
            </w:r>
          </w:p>
        </w:tc>
        <w:tc>
          <w:tcPr>
            <w:tcW w:w="1080" w:type="dxa"/>
          </w:tcPr>
          <w:p w14:paraId="4FF3BF05" w14:textId="65EDCEDD" w:rsidR="000A0513" w:rsidRPr="000A0513" w:rsidRDefault="000A0513" w:rsidP="007C2BE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0A0513" w14:paraId="719D4E83" w14:textId="77777777" w:rsidTr="007C2BE6">
        <w:tc>
          <w:tcPr>
            <w:tcW w:w="3600" w:type="dxa"/>
          </w:tcPr>
          <w:p w14:paraId="2E813298" w14:textId="7F0CBBAE" w:rsidR="000A0513" w:rsidRPr="000A0513" w:rsidRDefault="000A0513" w:rsidP="007C2BE6">
            <w:pPr>
              <w:rPr>
                <w:sz w:val="28"/>
                <w:szCs w:val="28"/>
              </w:rPr>
            </w:pPr>
            <w:r w:rsidRPr="000A0513">
              <w:rPr>
                <w:sz w:val="28"/>
                <w:szCs w:val="28"/>
              </w:rPr>
              <w:t>Mostly Incorrect</w:t>
            </w:r>
          </w:p>
        </w:tc>
        <w:tc>
          <w:tcPr>
            <w:tcW w:w="1080" w:type="dxa"/>
          </w:tcPr>
          <w:p w14:paraId="2D7EB973" w14:textId="1087BBCB" w:rsidR="000A0513" w:rsidRPr="000A0513" w:rsidRDefault="000A0513" w:rsidP="007C2BE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0A0513" w14:paraId="044B2AFA" w14:textId="77777777" w:rsidTr="007C2BE6">
        <w:tc>
          <w:tcPr>
            <w:tcW w:w="3600" w:type="dxa"/>
          </w:tcPr>
          <w:p w14:paraId="3AD9DA59" w14:textId="68B9029C" w:rsidR="000A0513" w:rsidRPr="000A0513" w:rsidRDefault="000A0513" w:rsidP="007C2BE6">
            <w:pPr>
              <w:rPr>
                <w:sz w:val="28"/>
                <w:szCs w:val="28"/>
              </w:rPr>
            </w:pPr>
            <w:r w:rsidRPr="000A0513">
              <w:rPr>
                <w:sz w:val="28"/>
                <w:szCs w:val="28"/>
              </w:rPr>
              <w:t>Missing or Entirely Incorrect</w:t>
            </w:r>
          </w:p>
        </w:tc>
        <w:tc>
          <w:tcPr>
            <w:tcW w:w="1080" w:type="dxa"/>
          </w:tcPr>
          <w:p w14:paraId="529A4B64" w14:textId="2085D162" w:rsidR="000A0513" w:rsidRPr="00DF56AB" w:rsidRDefault="00DF56AB" w:rsidP="007C2BE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</w:tbl>
    <w:p w14:paraId="4213B5A7" w14:textId="77777777" w:rsidR="000A0513" w:rsidRPr="000A0513" w:rsidRDefault="000A0513" w:rsidP="007C2BE6"/>
    <w:sectPr w:rsidR="000A0513" w:rsidRPr="000A05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F8633" w14:textId="77777777" w:rsidR="0037703D" w:rsidRDefault="0037703D" w:rsidP="0053337C">
      <w:pPr>
        <w:spacing w:after="0" w:line="240" w:lineRule="auto"/>
      </w:pPr>
      <w:r>
        <w:separator/>
      </w:r>
    </w:p>
  </w:endnote>
  <w:endnote w:type="continuationSeparator" w:id="0">
    <w:p w14:paraId="6A9A73DB" w14:textId="77777777" w:rsidR="0037703D" w:rsidRDefault="0037703D" w:rsidP="0053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404AD" w14:textId="77777777" w:rsidR="0037703D" w:rsidRDefault="0037703D" w:rsidP="0053337C">
      <w:pPr>
        <w:spacing w:after="0" w:line="240" w:lineRule="auto"/>
      </w:pPr>
      <w:r>
        <w:separator/>
      </w:r>
    </w:p>
  </w:footnote>
  <w:footnote w:type="continuationSeparator" w:id="0">
    <w:p w14:paraId="60D47D8C" w14:textId="77777777" w:rsidR="0037703D" w:rsidRDefault="0037703D" w:rsidP="0053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7CFE" w14:textId="5F8E804D" w:rsidR="0053337C" w:rsidRPr="00B155B8" w:rsidRDefault="00B155B8" w:rsidP="00B155B8">
    <w:pPr>
      <w:pStyle w:val="Header"/>
    </w:pPr>
    <w:r>
      <w:t>Dickinson</w:t>
    </w:r>
    <w:r>
      <w:ptab w:relativeTo="margin" w:alignment="center" w:leader="none"/>
    </w:r>
    <w:r>
      <w:t>Spring 202</w:t>
    </w:r>
    <w:r w:rsidR="00BB26A6">
      <w:t>5</w:t>
    </w:r>
    <w:r>
      <w:ptab w:relativeTo="margin" w:alignment="right" w:leader="none"/>
    </w:r>
    <w:r>
      <w:t xml:space="preserve">COMP </w:t>
    </w:r>
    <w:r w:rsidR="007D02DF">
      <w:t>4</w:t>
    </w:r>
    <w:r w:rsidR="00274E08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724ED"/>
    <w:multiLevelType w:val="hybridMultilevel"/>
    <w:tmpl w:val="8DEC2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4525"/>
    <w:multiLevelType w:val="hybridMultilevel"/>
    <w:tmpl w:val="6AB6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4F03"/>
    <w:multiLevelType w:val="hybridMultilevel"/>
    <w:tmpl w:val="ED101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D220A"/>
    <w:multiLevelType w:val="hybridMultilevel"/>
    <w:tmpl w:val="0D28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C6947"/>
    <w:multiLevelType w:val="hybridMultilevel"/>
    <w:tmpl w:val="4876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E588F"/>
    <w:multiLevelType w:val="hybridMultilevel"/>
    <w:tmpl w:val="7666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F59E9"/>
    <w:multiLevelType w:val="hybridMultilevel"/>
    <w:tmpl w:val="28D4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A3D90"/>
    <w:multiLevelType w:val="hybridMultilevel"/>
    <w:tmpl w:val="8DEC20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03898">
    <w:abstractNumId w:val="4"/>
  </w:num>
  <w:num w:numId="2" w16cid:durableId="135614764">
    <w:abstractNumId w:val="1"/>
  </w:num>
  <w:num w:numId="3" w16cid:durableId="1280645878">
    <w:abstractNumId w:val="3"/>
  </w:num>
  <w:num w:numId="4" w16cid:durableId="2006087410">
    <w:abstractNumId w:val="0"/>
  </w:num>
  <w:num w:numId="5" w16cid:durableId="606424375">
    <w:abstractNumId w:val="2"/>
  </w:num>
  <w:num w:numId="6" w16cid:durableId="17391137">
    <w:abstractNumId w:val="7"/>
  </w:num>
  <w:num w:numId="7" w16cid:durableId="1759594743">
    <w:abstractNumId w:val="6"/>
  </w:num>
  <w:num w:numId="8" w16cid:durableId="1357074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7C"/>
    <w:rsid w:val="00001D05"/>
    <w:rsid w:val="00003379"/>
    <w:rsid w:val="0002179F"/>
    <w:rsid w:val="00035F0B"/>
    <w:rsid w:val="00037CDD"/>
    <w:rsid w:val="000857D0"/>
    <w:rsid w:val="000A0513"/>
    <w:rsid w:val="000A763E"/>
    <w:rsid w:val="000D2B81"/>
    <w:rsid w:val="000D3A70"/>
    <w:rsid w:val="000D4C07"/>
    <w:rsid w:val="000E0BB2"/>
    <w:rsid w:val="000F44BD"/>
    <w:rsid w:val="001008A7"/>
    <w:rsid w:val="00102E19"/>
    <w:rsid w:val="00105FFE"/>
    <w:rsid w:val="0012098B"/>
    <w:rsid w:val="00141107"/>
    <w:rsid w:val="00142329"/>
    <w:rsid w:val="00143091"/>
    <w:rsid w:val="00150F70"/>
    <w:rsid w:val="00160298"/>
    <w:rsid w:val="00166B45"/>
    <w:rsid w:val="00170D39"/>
    <w:rsid w:val="00177172"/>
    <w:rsid w:val="00192BF9"/>
    <w:rsid w:val="001A7752"/>
    <w:rsid w:val="001B380B"/>
    <w:rsid w:val="001C2ED6"/>
    <w:rsid w:val="001E3C3F"/>
    <w:rsid w:val="001F2591"/>
    <w:rsid w:val="001F2B21"/>
    <w:rsid w:val="001F3FCA"/>
    <w:rsid w:val="001F508F"/>
    <w:rsid w:val="00225ADC"/>
    <w:rsid w:val="00246CD0"/>
    <w:rsid w:val="002543ED"/>
    <w:rsid w:val="00262140"/>
    <w:rsid w:val="002742B0"/>
    <w:rsid w:val="00274E08"/>
    <w:rsid w:val="002802CC"/>
    <w:rsid w:val="00280C54"/>
    <w:rsid w:val="002C555B"/>
    <w:rsid w:val="002D4A5F"/>
    <w:rsid w:val="002E4D05"/>
    <w:rsid w:val="00322771"/>
    <w:rsid w:val="00340B72"/>
    <w:rsid w:val="00366AE4"/>
    <w:rsid w:val="00371F63"/>
    <w:rsid w:val="003730CC"/>
    <w:rsid w:val="0037703D"/>
    <w:rsid w:val="00384B21"/>
    <w:rsid w:val="003854F9"/>
    <w:rsid w:val="00396DD2"/>
    <w:rsid w:val="00397FA3"/>
    <w:rsid w:val="003A5FE5"/>
    <w:rsid w:val="003A63F3"/>
    <w:rsid w:val="003B62A6"/>
    <w:rsid w:val="003B684D"/>
    <w:rsid w:val="003B7192"/>
    <w:rsid w:val="003B7209"/>
    <w:rsid w:val="003C2886"/>
    <w:rsid w:val="003D58E1"/>
    <w:rsid w:val="003E4674"/>
    <w:rsid w:val="003E53C8"/>
    <w:rsid w:val="003E6DAE"/>
    <w:rsid w:val="003F47FC"/>
    <w:rsid w:val="00413772"/>
    <w:rsid w:val="00456CB8"/>
    <w:rsid w:val="004639FC"/>
    <w:rsid w:val="004927EB"/>
    <w:rsid w:val="004B06B9"/>
    <w:rsid w:val="004B12C2"/>
    <w:rsid w:val="004B2578"/>
    <w:rsid w:val="004D1BA1"/>
    <w:rsid w:val="004D2D04"/>
    <w:rsid w:val="004D349C"/>
    <w:rsid w:val="004E230F"/>
    <w:rsid w:val="004F58F2"/>
    <w:rsid w:val="0050065A"/>
    <w:rsid w:val="00504C38"/>
    <w:rsid w:val="00507750"/>
    <w:rsid w:val="005168E7"/>
    <w:rsid w:val="00520092"/>
    <w:rsid w:val="0053337C"/>
    <w:rsid w:val="005404DE"/>
    <w:rsid w:val="00541503"/>
    <w:rsid w:val="00553DF3"/>
    <w:rsid w:val="00557323"/>
    <w:rsid w:val="00572204"/>
    <w:rsid w:val="0059080D"/>
    <w:rsid w:val="00594EC9"/>
    <w:rsid w:val="005C0FEA"/>
    <w:rsid w:val="005C76B2"/>
    <w:rsid w:val="005E5EC4"/>
    <w:rsid w:val="005F212C"/>
    <w:rsid w:val="005F6566"/>
    <w:rsid w:val="00600F58"/>
    <w:rsid w:val="00604073"/>
    <w:rsid w:val="006126A1"/>
    <w:rsid w:val="00612E3F"/>
    <w:rsid w:val="00624BA5"/>
    <w:rsid w:val="0062651F"/>
    <w:rsid w:val="00643EC9"/>
    <w:rsid w:val="00670989"/>
    <w:rsid w:val="00675AA9"/>
    <w:rsid w:val="006A512B"/>
    <w:rsid w:val="006A74CC"/>
    <w:rsid w:val="006E1A6D"/>
    <w:rsid w:val="006E5FA6"/>
    <w:rsid w:val="006E6406"/>
    <w:rsid w:val="00705EFF"/>
    <w:rsid w:val="00737F44"/>
    <w:rsid w:val="00754974"/>
    <w:rsid w:val="00762BFC"/>
    <w:rsid w:val="00771CD5"/>
    <w:rsid w:val="007B4B01"/>
    <w:rsid w:val="007B606E"/>
    <w:rsid w:val="007B6A39"/>
    <w:rsid w:val="007C2BE6"/>
    <w:rsid w:val="007C3535"/>
    <w:rsid w:val="007C76D3"/>
    <w:rsid w:val="007D02DF"/>
    <w:rsid w:val="007D5EB3"/>
    <w:rsid w:val="008015BA"/>
    <w:rsid w:val="0082163B"/>
    <w:rsid w:val="00823A58"/>
    <w:rsid w:val="0083501D"/>
    <w:rsid w:val="00842E79"/>
    <w:rsid w:val="0084472C"/>
    <w:rsid w:val="00853E60"/>
    <w:rsid w:val="008561EF"/>
    <w:rsid w:val="008631DF"/>
    <w:rsid w:val="008721DC"/>
    <w:rsid w:val="0087754A"/>
    <w:rsid w:val="0088027C"/>
    <w:rsid w:val="008A2EFF"/>
    <w:rsid w:val="008A630F"/>
    <w:rsid w:val="008B3B8A"/>
    <w:rsid w:val="008D72FE"/>
    <w:rsid w:val="00906CFA"/>
    <w:rsid w:val="00921047"/>
    <w:rsid w:val="009252F7"/>
    <w:rsid w:val="00925D3E"/>
    <w:rsid w:val="009343FB"/>
    <w:rsid w:val="00944E23"/>
    <w:rsid w:val="00966D36"/>
    <w:rsid w:val="009A3281"/>
    <w:rsid w:val="009A3560"/>
    <w:rsid w:val="009A520C"/>
    <w:rsid w:val="009A7AFB"/>
    <w:rsid w:val="009B6DAE"/>
    <w:rsid w:val="009D19F0"/>
    <w:rsid w:val="009E0D4B"/>
    <w:rsid w:val="009F575C"/>
    <w:rsid w:val="00A07F83"/>
    <w:rsid w:val="00A10C8D"/>
    <w:rsid w:val="00A419DC"/>
    <w:rsid w:val="00A43D43"/>
    <w:rsid w:val="00A53037"/>
    <w:rsid w:val="00A53D63"/>
    <w:rsid w:val="00A54A84"/>
    <w:rsid w:val="00A63AA6"/>
    <w:rsid w:val="00A64707"/>
    <w:rsid w:val="00A92C69"/>
    <w:rsid w:val="00A95732"/>
    <w:rsid w:val="00AB1473"/>
    <w:rsid w:val="00AB569B"/>
    <w:rsid w:val="00AB7FA7"/>
    <w:rsid w:val="00AC6F5A"/>
    <w:rsid w:val="00AF2BE4"/>
    <w:rsid w:val="00AF7C1E"/>
    <w:rsid w:val="00B155B8"/>
    <w:rsid w:val="00B20999"/>
    <w:rsid w:val="00B27C3C"/>
    <w:rsid w:val="00B36558"/>
    <w:rsid w:val="00B567CE"/>
    <w:rsid w:val="00B654F5"/>
    <w:rsid w:val="00B71875"/>
    <w:rsid w:val="00B8442F"/>
    <w:rsid w:val="00B85C61"/>
    <w:rsid w:val="00B93294"/>
    <w:rsid w:val="00BA6BB1"/>
    <w:rsid w:val="00BB26A6"/>
    <w:rsid w:val="00BC1E95"/>
    <w:rsid w:val="00BC6DD1"/>
    <w:rsid w:val="00BD0A6C"/>
    <w:rsid w:val="00BD6F64"/>
    <w:rsid w:val="00BF0B39"/>
    <w:rsid w:val="00C07E5C"/>
    <w:rsid w:val="00C116E6"/>
    <w:rsid w:val="00C2431E"/>
    <w:rsid w:val="00C645EE"/>
    <w:rsid w:val="00C64B17"/>
    <w:rsid w:val="00C933E3"/>
    <w:rsid w:val="00C93587"/>
    <w:rsid w:val="00CA0847"/>
    <w:rsid w:val="00CA30E0"/>
    <w:rsid w:val="00CA6D84"/>
    <w:rsid w:val="00CD0AC5"/>
    <w:rsid w:val="00CD6EC0"/>
    <w:rsid w:val="00CE339B"/>
    <w:rsid w:val="00CE75FB"/>
    <w:rsid w:val="00D01739"/>
    <w:rsid w:val="00D13B7F"/>
    <w:rsid w:val="00D27608"/>
    <w:rsid w:val="00D3004B"/>
    <w:rsid w:val="00D31821"/>
    <w:rsid w:val="00D55CF9"/>
    <w:rsid w:val="00D627FC"/>
    <w:rsid w:val="00D76606"/>
    <w:rsid w:val="00D80BAD"/>
    <w:rsid w:val="00D87F2F"/>
    <w:rsid w:val="00D94D1E"/>
    <w:rsid w:val="00DA0CD7"/>
    <w:rsid w:val="00DA71EF"/>
    <w:rsid w:val="00DC439F"/>
    <w:rsid w:val="00DD547F"/>
    <w:rsid w:val="00DE4401"/>
    <w:rsid w:val="00DF35AC"/>
    <w:rsid w:val="00DF56AB"/>
    <w:rsid w:val="00E023EF"/>
    <w:rsid w:val="00E24B95"/>
    <w:rsid w:val="00E605D3"/>
    <w:rsid w:val="00E67EAC"/>
    <w:rsid w:val="00E83D86"/>
    <w:rsid w:val="00E90891"/>
    <w:rsid w:val="00E96B05"/>
    <w:rsid w:val="00EB10C7"/>
    <w:rsid w:val="00EC1128"/>
    <w:rsid w:val="00EC25AA"/>
    <w:rsid w:val="00EE68DE"/>
    <w:rsid w:val="00EF59BA"/>
    <w:rsid w:val="00F17038"/>
    <w:rsid w:val="00F25FAD"/>
    <w:rsid w:val="00F3611B"/>
    <w:rsid w:val="00F42378"/>
    <w:rsid w:val="00F51F74"/>
    <w:rsid w:val="00F56702"/>
    <w:rsid w:val="00F60BD1"/>
    <w:rsid w:val="00F60E06"/>
    <w:rsid w:val="00F71EAC"/>
    <w:rsid w:val="00F72EFB"/>
    <w:rsid w:val="00F73D2F"/>
    <w:rsid w:val="00F76532"/>
    <w:rsid w:val="00F76802"/>
    <w:rsid w:val="00F8552D"/>
    <w:rsid w:val="00FA4573"/>
    <w:rsid w:val="00FB3E3D"/>
    <w:rsid w:val="00FB6AE9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8EFA"/>
  <w15:chartTrackingRefBased/>
  <w15:docId w15:val="{ECADDBFA-7E54-4FEC-B70E-D137779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7C"/>
  </w:style>
  <w:style w:type="paragraph" w:styleId="Heading1">
    <w:name w:val="heading 1"/>
    <w:basedOn w:val="Normal"/>
    <w:next w:val="Normal"/>
    <w:link w:val="Heading1Char"/>
    <w:uiPriority w:val="9"/>
    <w:qFormat/>
    <w:rsid w:val="00533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7C"/>
  </w:style>
  <w:style w:type="paragraph" w:styleId="Footer">
    <w:name w:val="footer"/>
    <w:basedOn w:val="Normal"/>
    <w:link w:val="FooterChar"/>
    <w:uiPriority w:val="99"/>
    <w:unhideWhenUsed/>
    <w:rsid w:val="0053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7C"/>
  </w:style>
  <w:style w:type="character" w:customStyle="1" w:styleId="Heading1Char">
    <w:name w:val="Heading 1 Char"/>
    <w:basedOn w:val="DefaultParagraphFont"/>
    <w:link w:val="Heading1"/>
    <w:uiPriority w:val="9"/>
    <w:rsid w:val="00533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591"/>
    <w:pPr>
      <w:ind w:left="720"/>
      <w:contextualSpacing/>
    </w:pPr>
  </w:style>
  <w:style w:type="table" w:styleId="TableGrid">
    <w:name w:val="Table Grid"/>
    <w:basedOn w:val="TableNormal"/>
    <w:uiPriority w:val="39"/>
    <w:rsid w:val="004D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37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3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37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F3FCA"/>
    <w:rPr>
      <w:color w:val="808080"/>
    </w:rPr>
  </w:style>
  <w:style w:type="table" w:styleId="GridTable4">
    <w:name w:val="Grid Table 4"/>
    <w:basedOn w:val="TableNormal"/>
    <w:uiPriority w:val="49"/>
    <w:rsid w:val="001F3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A0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Dickinson</dc:creator>
  <cp:keywords/>
  <dc:description/>
  <cp:lastModifiedBy>Dickinson, Brian C.</cp:lastModifiedBy>
  <cp:revision>236</cp:revision>
  <dcterms:created xsi:type="dcterms:W3CDTF">2021-07-23T14:50:00Z</dcterms:created>
  <dcterms:modified xsi:type="dcterms:W3CDTF">2025-02-24T13:36:00Z</dcterms:modified>
</cp:coreProperties>
</file>