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B0A45" w14:textId="77777777" w:rsidR="00DD220C" w:rsidRDefault="00DD220C" w:rsidP="00DD220C">
      <w:pPr>
        <w:pStyle w:val="NormalWeb"/>
        <w:shd w:val="clear" w:color="auto" w:fill="0D1117"/>
        <w:spacing w:before="0" w:beforeAutospacing="0" w:after="240" w:afterAutospacing="0"/>
        <w:rPr>
          <w:rFonts w:ascii="Segoe UI" w:hAnsi="Segoe UI" w:cs="Segoe UI"/>
          <w:color w:val="E6EDF3"/>
        </w:rPr>
      </w:pPr>
      <w:r>
        <w:rPr>
          <w:rFonts w:ascii="Segoe UI" w:hAnsi="Segoe UI" w:cs="Segoe UI"/>
          <w:color w:val="E6EDF3"/>
        </w:rPr>
        <w:t>Backend API for Customer Management System This project is a backend API for a Customer Management System, developed using Spring Boot and MySQL database. It provides full functionality for managing customers, including authentication, CRUD operations, data synchronization, and search functionality.</w:t>
      </w:r>
    </w:p>
    <w:p w14:paraId="26C5CDD0" w14:textId="1A7D5A6C" w:rsidR="00DD220C" w:rsidRDefault="00DD220C" w:rsidP="00DD220C">
      <w:pPr>
        <w:pStyle w:val="NormalWeb"/>
        <w:shd w:val="clear" w:color="auto" w:fill="0D1117"/>
        <w:spacing w:before="0" w:beforeAutospacing="0" w:after="240" w:afterAutospacing="0"/>
        <w:rPr>
          <w:rFonts w:ascii="Segoe UI" w:hAnsi="Segoe UI" w:cs="Segoe UI"/>
          <w:color w:val="E6EDF3"/>
        </w:rPr>
      </w:pPr>
      <w:r>
        <w:rPr>
          <w:rFonts w:ascii="Segoe UI" w:hAnsi="Segoe UI" w:cs="Segoe UI"/>
          <w:color w:val="E6EDF3"/>
        </w:rPr>
        <w:t>Features Authentication: Users can log in using a username and password. JWT is used for authorization. CRUD Operations: Users can view, add, edit, and delete customer records. Data Synchronization: Users can sync customer data by clicking the sync button. Search Functionality: Customers can be searched by various parameters including first name, last name, phone number, email address, city, address, and street. Swagger API: Swagger API documentation is included for easy API reference. Technologies Used Spring Boot: Backend framework for building Java applications. MySQL Database: Database management system for storing customer data. JWT (JSON Web Tokens): Used for authentication and authorization. Swagger API: Dependency included for API documentation. HTML, CSS, JS: Used for creating frontend pages (frontend work in progress).</w:t>
      </w:r>
      <w:r>
        <w:rPr>
          <w:rFonts w:ascii="Segoe UI" w:hAnsi="Segoe UI" w:cs="Segoe UI"/>
          <w:noProof/>
          <w:color w:val="E6EDF3"/>
          <w14:ligatures w14:val="standardContextual"/>
        </w:rPr>
        <w:drawing>
          <wp:inline distT="0" distB="0" distL="0" distR="0" wp14:anchorId="14B8A6EC" wp14:editId="1B63B4AC">
            <wp:extent cx="5731510" cy="3223895"/>
            <wp:effectExtent l="0" t="0" r="2540" b="0"/>
            <wp:docPr id="195155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3084" name="Picture 195155308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lastRenderedPageBreak/>
        <w:drawing>
          <wp:inline distT="0" distB="0" distL="0" distR="0" wp14:anchorId="5642104B" wp14:editId="5602A14C">
            <wp:extent cx="5731510" cy="3223895"/>
            <wp:effectExtent l="0" t="0" r="2540" b="0"/>
            <wp:docPr id="1925613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13965" name="Picture 192561396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drawing>
          <wp:inline distT="0" distB="0" distL="0" distR="0" wp14:anchorId="59C17CCC" wp14:editId="615AF5BF">
            <wp:extent cx="5731510" cy="3223895"/>
            <wp:effectExtent l="0" t="0" r="2540" b="0"/>
            <wp:docPr id="153756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6221" name="Picture 1537562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lastRenderedPageBreak/>
        <w:drawing>
          <wp:inline distT="0" distB="0" distL="0" distR="0" wp14:anchorId="249F2403" wp14:editId="6748726F">
            <wp:extent cx="5731510" cy="3223895"/>
            <wp:effectExtent l="0" t="0" r="2540" b="0"/>
            <wp:docPr id="1089801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1664" name="Picture 10898016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drawing>
          <wp:inline distT="0" distB="0" distL="0" distR="0" wp14:anchorId="77794C65" wp14:editId="584B9964">
            <wp:extent cx="5731510" cy="3223895"/>
            <wp:effectExtent l="0" t="0" r="2540" b="0"/>
            <wp:docPr id="467670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0053" name="Picture 4676700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lastRenderedPageBreak/>
        <w:drawing>
          <wp:inline distT="0" distB="0" distL="0" distR="0" wp14:anchorId="1FFA0BD9" wp14:editId="2616EB3F">
            <wp:extent cx="5731510" cy="3223895"/>
            <wp:effectExtent l="0" t="0" r="2540" b="0"/>
            <wp:docPr id="1058850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0346" name="Picture 10588503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Segoe UI" w:hAnsi="Segoe UI" w:cs="Segoe UI"/>
          <w:noProof/>
          <w:color w:val="E6EDF3"/>
          <w14:ligatures w14:val="standardContextual"/>
        </w:rPr>
        <w:drawing>
          <wp:inline distT="0" distB="0" distL="0" distR="0" wp14:anchorId="5348ED70" wp14:editId="4D35DAC7">
            <wp:extent cx="5731510" cy="3223895"/>
            <wp:effectExtent l="0" t="0" r="2540" b="0"/>
            <wp:docPr id="461660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0049" name="Picture 4616600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7568C0" w14:textId="77777777" w:rsidR="00DD220C" w:rsidRDefault="00DD220C" w:rsidP="00DD220C">
      <w:pPr>
        <w:pStyle w:val="NormalWeb"/>
        <w:shd w:val="clear" w:color="auto" w:fill="0D1117"/>
        <w:spacing w:before="0" w:beforeAutospacing="0" w:after="0" w:afterAutospacing="0"/>
        <w:rPr>
          <w:rFonts w:ascii="Segoe UI" w:hAnsi="Segoe UI" w:cs="Segoe UI"/>
          <w:color w:val="E6EDF3"/>
        </w:rPr>
      </w:pPr>
      <w:r>
        <w:rPr>
          <w:rFonts w:ascii="Segoe UI" w:hAnsi="Segoe UI" w:cs="Segoe UI"/>
          <w:color w:val="E6EDF3"/>
        </w:rPr>
        <w:t>Frontend (Work in Progress) Frontend pages have been created using HTML, CSS, and JavaScript. However, frontend integration with the backend is pending. Frontend work is ongoing and will be merged with the backend soon.</w:t>
      </w:r>
    </w:p>
    <w:p w14:paraId="7DC4E9F9" w14:textId="3B1387F8" w:rsidR="00D10CDD" w:rsidRDefault="0057259F">
      <w:r>
        <w:rPr>
          <w:noProof/>
        </w:rPr>
        <w:lastRenderedPageBreak/>
        <w:drawing>
          <wp:inline distT="0" distB="0" distL="0" distR="0" wp14:anchorId="3D924747" wp14:editId="65A68413">
            <wp:extent cx="5731510" cy="3223895"/>
            <wp:effectExtent l="0" t="0" r="2540" b="0"/>
            <wp:docPr id="186264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2510" name="Picture 18626425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754056A" wp14:editId="35FDD378">
            <wp:extent cx="5731510" cy="3223895"/>
            <wp:effectExtent l="0" t="0" r="2540" b="0"/>
            <wp:docPr id="495319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19870" name="Picture 4953198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10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20C"/>
    <w:rsid w:val="002867CF"/>
    <w:rsid w:val="00326FBD"/>
    <w:rsid w:val="004F78C4"/>
    <w:rsid w:val="0057259F"/>
    <w:rsid w:val="00890369"/>
    <w:rsid w:val="00A82519"/>
    <w:rsid w:val="00D10CDD"/>
    <w:rsid w:val="00DD2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AFE78"/>
  <w15:chartTrackingRefBased/>
  <w15:docId w15:val="{6F6E21A8-EB6D-48FE-856E-6D35AEB0F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22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53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204</Words>
  <Characters>1168</Characters>
  <Application>Microsoft Office Word</Application>
  <DocSecurity>0</DocSecurity>
  <Lines>9</Lines>
  <Paragraphs>2</Paragraphs>
  <ScaleCrop>false</ScaleCrop>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Sahay</dc:creator>
  <cp:keywords/>
  <dc:description/>
  <cp:lastModifiedBy>Shubham Sahay</cp:lastModifiedBy>
  <cp:revision>2</cp:revision>
  <dcterms:created xsi:type="dcterms:W3CDTF">2024-06-11T21:41:00Z</dcterms:created>
  <dcterms:modified xsi:type="dcterms:W3CDTF">2024-06-12T18:38:00Z</dcterms:modified>
</cp:coreProperties>
</file>