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A0;</w:t>
      </w:r>
    </w:p>
    <w:p w:rsidR="00381833" w:rsidRDefault="003818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2;</w:t>
      </w:r>
    </w:p>
    <w:p w:rsidR="00381833" w:rsidRDefault="003818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buzzer = 4;</w:t>
      </w:r>
    </w:p>
    <w:p w:rsidR="00381833" w:rsidRDefault="003818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led=8;</w:t>
      </w:r>
    </w:p>
    <w:p w:rsidR="00381833" w:rsidRDefault="003818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setup()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>, INPUT);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</w:rPr>
        <w:t>, INPUT);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</w:rPr>
        <w:t>(buzzer, OUTPUT);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led,OUTPUT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>
        <w:rPr>
          <w:rFonts w:ascii="Times New Roman" w:hAnsi="Times New Roman" w:cs="Times New Roman"/>
          <w:sz w:val="32"/>
          <w:szCs w:val="32"/>
        </w:rPr>
        <w:t>(9600);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81833" w:rsidRDefault="003818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loop()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 700) {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== HIGH) {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led,HIGH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buzzer,HIGH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delay(1000);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 else {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(buzzer, LOW);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led,LOW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delay(1000); // 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} else {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(buzzer, LOW);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led,LOW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delay(1000); </w:t>
      </w:r>
    </w:p>
    <w:p w:rsidR="00381833" w:rsidRDefault="00791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381833" w:rsidRDefault="007915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33" w:rsidRDefault="0038183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81833" w:rsidRDefault="0038183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915BA" w:rsidRDefault="007915B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7915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730"/>
    <w:rsid w:val="00381833"/>
    <w:rsid w:val="007915BA"/>
    <w:rsid w:val="00D36339"/>
    <w:rsid w:val="00FA5A8A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1FF52A1-45F2-804D-9B6D-8430227F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MUKESHVEERA</dc:creator>
  <cp:lastModifiedBy>Guest User</cp:lastModifiedBy>
  <cp:revision>2</cp:revision>
  <dcterms:created xsi:type="dcterms:W3CDTF">2022-10-17T05:55:00Z</dcterms:created>
  <dcterms:modified xsi:type="dcterms:W3CDTF">2022-10-17T05:55:00Z</dcterms:modified>
</cp:coreProperties>
</file>