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C0EEC" w14:textId="77777777" w:rsidR="004E0F7E" w:rsidRDefault="004E0F7E">
      <w:pPr>
        <w:pBdr>
          <w:top w:val="nil"/>
          <w:left w:val="nil"/>
          <w:bottom w:val="nil"/>
          <w:right w:val="nil"/>
          <w:between w:val="nil"/>
        </w:pBdr>
        <w:spacing w:line="276" w:lineRule="auto"/>
      </w:pPr>
    </w:p>
    <w:p w14:paraId="08856B79" w14:textId="77777777" w:rsidR="00F4649E" w:rsidRDefault="00091737">
      <w:pPr>
        <w:widowControl/>
        <w:pBdr>
          <w:top w:val="nil"/>
          <w:left w:val="nil"/>
          <w:bottom w:val="nil"/>
          <w:right w:val="nil"/>
          <w:between w:val="nil"/>
        </w:pBdr>
        <w:rPr>
          <w:rFonts w:ascii="Calibri" w:eastAsia="Calibri" w:hAnsi="Calibri" w:cs="Calibri"/>
          <w:b/>
        </w:rPr>
      </w:pPr>
      <w:r>
        <w:rPr>
          <w:rFonts w:ascii="Calibri" w:eastAsia="Calibri" w:hAnsi="Calibri" w:cs="Calibri"/>
          <w:b/>
        </w:rPr>
        <w:t>Project Title:</w:t>
      </w:r>
      <w:r w:rsidR="00F4649E">
        <w:rPr>
          <w:rFonts w:ascii="Calibri" w:eastAsia="Calibri" w:hAnsi="Calibri" w:cs="Calibri"/>
          <w:b/>
        </w:rPr>
        <w:t xml:space="preserve"> Real Time CommunicationSystem Powered by AI for Physically for Physically Abled</w:t>
      </w:r>
    </w:p>
    <w:p w14:paraId="0178BEA1" w14:textId="229226C8" w:rsidR="004E0F7E" w:rsidRDefault="00091737">
      <w:pPr>
        <w:widowControl/>
        <w:pBdr>
          <w:top w:val="nil"/>
          <w:left w:val="nil"/>
          <w:bottom w:val="nil"/>
          <w:right w:val="nil"/>
          <w:between w:val="nil"/>
        </w:pBdr>
        <w:rPr>
          <w:rFonts w:ascii="Times New Roman" w:eastAsia="Times New Roman" w:hAnsi="Times New Roman" w:cs="Times New Roman"/>
          <w:color w:val="000000"/>
          <w:sz w:val="24"/>
          <w:szCs w:val="24"/>
        </w:rPr>
      </w:pPr>
      <w:r>
        <w:rPr>
          <w:rFonts w:ascii="Calibri" w:eastAsia="Calibri" w:hAnsi="Calibri" w:cs="Calibri"/>
          <w:b/>
          <w:color w:val="000000"/>
        </w:rPr>
        <w:t>Project Design Phase-I</w:t>
      </w:r>
      <w:r>
        <w:rPr>
          <w:rFonts w:ascii="Times New Roman" w:eastAsia="Times New Roman" w:hAnsi="Times New Roman" w:cs="Times New Roman"/>
          <w:color w:val="000000"/>
        </w:rPr>
        <w:t xml:space="preserve"> - </w:t>
      </w:r>
      <w:r>
        <w:rPr>
          <w:rFonts w:ascii="Calibri" w:eastAsia="Calibri" w:hAnsi="Calibri" w:cs="Calibri"/>
          <w:b/>
          <w:color w:val="000000"/>
        </w:rPr>
        <w:t>Solution Fit Template</w:t>
      </w:r>
      <w:r w:rsidR="00000000">
        <w:rPr>
          <w:noProof/>
          <w:color w:val="000000"/>
        </w:rPr>
        <w:pict w14:anchorId="2F149454">
          <v:shape id="Freeform: Shape 1" o:spid="_x0000_s1026" style="position:absolute;margin-left:804.45pt;margin-top:212.9pt;width:13.3pt;height:172.15pt;z-index:251658240;visibility:visible;mso-position-horizontal-relative:page;mso-position-vertical-relative:page" coordsize="159385,21767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s6jHQIAAJEEAAAOAAAAZHJzL2Uyb0RvYy54bWysVMGO2jAQvVfqP1i+lyQgsgERVlVXVJVW&#10;3ZV2+wHGcUhUx+PahoS/79jBhJZb1Ys9Y78M783zsHkcOklOwtgWVEmzWUqJUByqVh1K+uN996mg&#10;xDqmKiZBiZKehaWP248fNr1eizk0ICthCBZRdt3rkjbO6XWSWN6IjtkZaKHwsgbTMYepOSSVYT1W&#10;72QyT9M86cFU2gAX1uLp03hJt6F+XQvuXuraCkdkSZGbC6sJ696vyXbD1gfDdNPyCw32Dyw61ir8&#10;0WupJ+YYOZr2rlTXcgMWajfj0CVQ1y0XQQOqydK/1Lw1TIugBZtj9bVN9v+V5d9Pb/rVYBt6bdcW&#10;Q69iqE3nd+RHhpIu53m+SNHJc0nn+SrLs0vjxOAIR0C2XC2KJSXcA7KH/KEIgGSqxI/WfRUQqrLT&#10;s3Vj46sYsSZGfFAxNGifN04G4xwlaJyhBI3bj8Zp5vx3nqoPST9RaSYmBGmao3+hLz+95x7ewUm8&#10;Q/jQeYn4NpB7ZD3dSnWP+lNhRMRdh3qxI3cNibC438EjhwjgEqzAbmEzvcZrEHTj4W1nFexaKUNr&#10;pfLirgcI9CfJ5LKP3LAfEO3DPVTnV0Os5rvWWPfMrHtlBmcho6TH+Sip/XVkRlAivyl8gEWxSv1A&#10;hWRRZD4xtzf72xumeAPoHno4hl8cZqMVCj4fHdStfxKB30jlkuC7D5IvM+oH6zYPqOmfZPsbAAD/&#10;/wMAUEsDBBQABgAIAAAAIQCebjlW4wAAAA0BAAAPAAAAZHJzL2Rvd25yZXYueG1sTI/BTsMwEETv&#10;SPyDtUjcqJ1C0hLiVKiIQylQKFy4ObFJIuJ1iJ00/D3bExxH+zT7JltNtmWj6X3jUEI0E8AMlk43&#10;WEl4f7u/WALzQaFWrUMj4cd4WOWnJ5lKtTvgqxn3oWJUgj5VEuoQupRzX9bGKj9znUG6fbreqkCx&#10;r7ju1YHKbcvnQiTcqgbpQ606s65N+bUfrITnp81DceceX4qx+96sw7DbRh87Kc/PptsbYMFM4Q+G&#10;oz6pQ05OhRtQe9ZSTsTymlgJV/OYRhyR5DKOgRUSFgsRAc8z/n9F/gsAAP//AwBQSwECLQAUAAYA&#10;CAAAACEAtoM4kv4AAADhAQAAEwAAAAAAAAAAAAAAAAAAAAAAW0NvbnRlbnRfVHlwZXNdLnhtbFBL&#10;AQItABQABgAIAAAAIQA4/SH/1gAAAJQBAAALAAAAAAAAAAAAAAAAAC8BAABfcmVscy8ucmVsc1BL&#10;AQItABQABgAIAAAAIQDQzs6jHQIAAJEEAAAOAAAAAAAAAAAAAAAAAC4CAABkcnMvZTJvRG9jLnht&#10;bFBLAQItABQABgAIAAAAIQCebjlW4wAAAA0BAAAPAAAAAAAAAAAAAAAAAHcEAABkcnMvZG93bnJl&#10;di54bWxQSwUGAAAAAAQABADzAAAAhwUAAAAA&#10;" adj="-11796480,,5400" path="m,l,2176780r159385,l159385,,,xe" filled="f" stroked="f">
            <v:stroke joinstyle="miter"/>
            <v:formulas/>
            <v:path arrowok="t" o:extrusionok="f" o:connecttype="segments" textboxrect="0,0,159385,2176780"/>
            <v:textbox inset="7pt,3pt,7pt,3pt">
              <w:txbxContent>
                <w:p w14:paraId="1B0BD0F7" w14:textId="77777777" w:rsidR="004E0F7E" w:rsidRDefault="00091737">
                  <w:pPr>
                    <w:spacing w:before="16"/>
                    <w:ind w:left="20" w:firstLine="20"/>
                    <w:textDirection w:val="btLr"/>
                  </w:pPr>
                  <w:r>
                    <w:rPr>
                      <w:b/>
                      <w:color w:val="FFFFFF"/>
                      <w:sz w:val="18"/>
                    </w:rPr>
                    <w:t>Focus on J&amp;P, tap into BE, understand RC</w:t>
                  </w:r>
                </w:p>
              </w:txbxContent>
            </v:textbox>
            <w10:wrap anchorx="page" anchory="page"/>
          </v:shape>
        </w:pict>
      </w:r>
      <w:r w:rsidR="00E37832">
        <w:rPr>
          <w:rFonts w:ascii="Calibri" w:eastAsia="Calibri" w:hAnsi="Calibri" w:cs="Calibri"/>
          <w:b/>
          <w:color w:val="000000"/>
        </w:rPr>
        <w:t xml:space="preserve">          </w:t>
      </w:r>
      <w:r>
        <w:rPr>
          <w:rFonts w:ascii="Calibri" w:eastAsia="Calibri" w:hAnsi="Calibri" w:cs="Calibri"/>
          <w:b/>
          <w:color w:val="000000"/>
        </w:rPr>
        <w:t>Team ID:</w:t>
      </w:r>
      <w:r>
        <w:rPr>
          <w:rFonts w:ascii="Calibri" w:eastAsia="Calibri" w:hAnsi="Calibri" w:cs="Calibri"/>
          <w:color w:val="000000"/>
        </w:rPr>
        <w:t>PNT2022TMID</w:t>
      </w:r>
      <w:r w:rsidR="00000000">
        <w:rPr>
          <w:noProof/>
        </w:rPr>
        <w:pict w14:anchorId="438B3255">
          <v:shape id="Freeform: Shape 2" o:spid="_x0000_s1027" style="position:absolute;margin-left:798pt;margin-top:47pt;width:14.5pt;height:113.8pt;z-index:251659264;visibility:visible;mso-position-horizontal-relative:text;mso-position-vertical-relative:text" coordsize="174625,143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PuJgIAAJgEAAAOAAAAZHJzL2Uyb0RvYy54bWysVMGO2jAQvVfqP1i+lyQEWBYRVlVXVJVW&#10;XaTdfoBxHGLVsV3bkPD3nXEIoeVW9RLP2C+T996Ms37qGkVOwnlpdEGzSUqJ0NyUUh8K+uN9+2lJ&#10;iQ9Ml0wZLQp6Fp4+bT5+WLd2JaamNqoUjkAR7VetLWgdgl0liee1aJifGCs0HFbGNSxA6g5J6VgL&#10;1RuVTNN0kbTGldYZLryH3ef+kG5i/aoSPLxWlReBqIICtxCfLj73+Ew2a7Y6OGZryS802D+waJjU&#10;8NFrqWcWGDk6eVeqkdwZb6ow4aZJTFVJLqIGUJOlf6l5q5kVUQuY4+3VJv//yvLvpze7c2BDa/3K&#10;Q4gquso1uAI/0hV0Pps9Zkvo5LmgebqYZnneGye6QDgAsofZYjqnhAMgm+Xzh3yOgGSsxI8+fBUm&#10;VmWnFx9648shYvUQ8U4PoYP2YeNUbFygBBrnKIHG7fvvWxbwPaSKIWlHKvXIhABNd8QJff2JPUd4&#10;Y07i3cQXA0qE2QDucR6A9Xiq9D3qT4UDYlhtrDc4cmfIABvWO/jAYQBwZbzozUSN0dWrbuB666w2&#10;W6lUtFZpFHfdACDuJGOXMQrdviOyBKvQT9zZm/K8c8RbvpXOhxfmw445uBIZJS1ck4L6X0fmBCXq&#10;m4Y5XC4fU7xXMcmXGSbu9mR/e8I0rw00EVrZh18CZH1HtPl8DKaSOBmRZk/lksD4R+WXq4r36zaP&#10;qPGHsvkNAAD//wMAUEsDBBQABgAIAAAAIQAZXmn/4QAAAAwBAAAPAAAAZHJzL2Rvd25yZXYueG1s&#10;TI/NTsMwEITvSLyDtUjcqNNAIxriVPyrQlwICMTNjRcnIl5HsZOGt2d7gtPuaEez3xSb2XViwiG0&#10;nhQsFwkIpNqblqyCt9eHs0sQIWoyuvOECn4wwKY8Pip0bvyeXnCqohUcQiHXCpoY+1zKUDfodFj4&#10;HolvX35wOrIcrDSD3nO462SaJJl0uiX+0Ogebxusv6vRKfjE8eP57tFWWyvH+3jz7t30tFXq9GS+&#10;vgIRcY5/ZjjgMzqUzLTzI5kgOtardcZlooL1Bc+DI0tXvO0UnKfLDGRZyP8lyl8AAAD//wMAUEsB&#10;Ai0AFAAGAAgAAAAhALaDOJL+AAAA4QEAABMAAAAAAAAAAAAAAAAAAAAAAFtDb250ZW50X1R5cGVz&#10;XS54bWxQSwECLQAUAAYACAAAACEAOP0h/9YAAACUAQAACwAAAAAAAAAAAAAAAAAvAQAAX3JlbHMv&#10;LnJlbHNQSwECLQAUAAYACAAAACEAl/5D7iYCAACYBAAADgAAAAAAAAAAAAAAAAAuAgAAZHJzL2Uy&#10;b0RvYy54bWxQSwECLQAUAAYACAAAACEAGV5p/+EAAAAMAQAADwAAAAAAAAAAAAAAAACABAAAZHJz&#10;L2Rvd25yZXYueG1sUEsFBgAAAAAEAAQA8wAAAI4FAAAAAA==&#10;" adj="-11796480,,5400" path="m,l,1435735r174625,l174625,,,xe" filled="f" stroked="f">
            <v:stroke joinstyle="miter"/>
            <v:formulas/>
            <v:path arrowok="t" o:extrusionok="f" o:connecttype="segments" textboxrect="0,0,174625,1435735"/>
            <v:textbox inset="7pt,3pt,7pt,3pt">
              <w:txbxContent>
                <w:p w14:paraId="039A3D1E" w14:textId="77777777" w:rsidR="004E0F7E" w:rsidRDefault="00091737">
                  <w:pPr>
                    <w:spacing w:before="15"/>
                    <w:ind w:left="20" w:firstLine="20"/>
                    <w:textDirection w:val="btLr"/>
                  </w:pPr>
                  <w:r>
                    <w:rPr>
                      <w:b/>
                      <w:color w:val="FFFFFF"/>
                      <w:sz w:val="20"/>
                    </w:rPr>
                    <w:t>Explore AS, differentiate</w:t>
                  </w:r>
                </w:p>
              </w:txbxContent>
            </v:textbox>
          </v:shape>
        </w:pict>
      </w:r>
      <w:r w:rsidR="00000000">
        <w:rPr>
          <w:noProof/>
        </w:rPr>
        <w:pict w14:anchorId="4E16BC39">
          <v:shape id="Freeform: Shape 3" o:spid="_x0000_s1028" style="position:absolute;margin-left:16pt;margin-top:55pt;width:14.5pt;height:97.95pt;z-index:251660288;visibility:visible;mso-position-horizontal-relative:text;mso-position-vertical-relative:text" coordsize="174625,12344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Cn/JAIAAJgEAAAOAAAAZHJzL2Uyb0RvYy54bWysVMGO2yAQvVfqPyDujWPHm/VGcVZVV6kq&#10;rbqRdvsBBOPYKmYokNj79x1wiNPmVvUCM/A8efMek/Xj0ElyEsa2oEqazuaUCMWhatWhpD/etp8K&#10;SqxjqmISlCjpu7D0cfPxw7rXK5FBA7IShmARZVe9LmnjnF4lieWN6JidgRYKL2swHXOYmkNSGdZj&#10;9U4m2Xy+THowlTbAhbV4+jRe0k2oX9eCu5e6tsIRWVLk5sJqwrr3a7JZs9XBMN20/EyD/QOLjrUK&#10;f/RS6ok5Ro6mvSnVtdyAhdrNOHQJ1HXLRegBu0nnf3Xz2jAtQi8ojtUXmez/K8u/n171zqAMvbYr&#10;i6HvYqhN53fkR4aS3uX5Q1qgk+8lXaTL7L44CycGRzgC0vt8md1RwhGQZos8zwMgmSrxo3VfBYSq&#10;7PRs3Sh8FSPWxIgPKoYG7fPGyWCcowSNM5SgcfvROM2c/85T9SHpJyrNxIQgTXP0L/Tlp/fcwzs4&#10;iTcIHzrfIr4N5B5ZT7dS3aL+7DAi4q5DvajIjSARFvcbeOQQAVyCFagWiul7vAShbzy8VlbBtpUy&#10;SCuVb+5ygEB/kkwu+8gN+4G0VUkzr6c/2UP1vjPEar5tjXXPzLodMzgSKSU9jklJ7a8jM4IS+U3h&#10;OyyKh7mfq5AsitQn5vpmf33DFG8ATUQrx/CLw2x0RMHno4O69S8j0BypnBN8/qHz86j6+brOA2r6&#10;Q9n8BgAA//8DAFBLAwQUAAYACAAAACEApRuSZtwAAAAJAQAADwAAAGRycy9kb3ducmV2LnhtbExP&#10;y07DMBC8I/EP1iJxQdRJgIiEOFWp1AMn1JAPcONtHBGvo9ht079nOcFpHzOaR7Ve3CjOOIfBk4J0&#10;lYBA6rwZqFfQfu0eX0GEqMno0RMquGKAdX17U+nS+Avt8dzEXrAIhVIrsDFOpZShs+h0WPkJibGj&#10;n52OfM69NLO+sLgbZZYkuXR6IHawesKtxe67OTkFu6zdtsXnczFc++a4yff2Iz68K3V/t2zeQERc&#10;4h8ZfuNzdKg508GfyAQxKnjKuErkf5rwwoQ85XlgIHkpQNaV/N+g/gEAAP//AwBQSwECLQAUAAYA&#10;CAAAACEAtoM4kv4AAADhAQAAEwAAAAAAAAAAAAAAAAAAAAAAW0NvbnRlbnRfVHlwZXNdLnhtbFBL&#10;AQItABQABgAIAAAAIQA4/SH/1gAAAJQBAAALAAAAAAAAAAAAAAAAAC8BAABfcmVscy8ucmVsc1BL&#10;AQItABQABgAIAAAAIQBxwCn/JAIAAJgEAAAOAAAAAAAAAAAAAAAAAC4CAABkcnMvZTJvRG9jLnht&#10;bFBLAQItABQABgAIAAAAIQClG5Jm3AAAAAkBAAAPAAAAAAAAAAAAAAAAAH4EAABkcnMvZG93bnJl&#10;di54bWxQSwUGAAAAAAQABADzAAAAhwUAAAAA&#10;" adj="-11796480,,5400" path="m,l,1234440r174625,l174625,,,xe" filled="f" stroked="f">
            <v:stroke joinstyle="miter"/>
            <v:formulas/>
            <v:path arrowok="t" o:extrusionok="f" o:connecttype="segments" textboxrect="0,0,174625,1234440"/>
            <v:textbox inset="7pt,3pt,7pt,3pt">
              <w:txbxContent>
                <w:p w14:paraId="340BC1FF" w14:textId="77777777" w:rsidR="004E0F7E" w:rsidRDefault="00091737">
                  <w:pPr>
                    <w:spacing w:before="15"/>
                    <w:ind w:left="20" w:firstLine="20"/>
                    <w:textDirection w:val="btLr"/>
                  </w:pPr>
                  <w:r>
                    <w:rPr>
                      <w:b/>
                      <w:color w:val="FFFFFF"/>
                      <w:sz w:val="20"/>
                    </w:rPr>
                    <w:t>Deﬁne CS, ﬁt into CC</w:t>
                  </w:r>
                </w:p>
              </w:txbxContent>
            </v:textbox>
          </v:shape>
        </w:pict>
      </w:r>
      <w:r w:rsidR="00F4649E">
        <w:rPr>
          <w:rFonts w:ascii="Calibri" w:eastAsia="Calibri" w:hAnsi="Calibri" w:cs="Calibri"/>
          <w:color w:val="000000"/>
        </w:rPr>
        <w:t>14967</w:t>
      </w:r>
    </w:p>
    <w:p w14:paraId="1035C669" w14:textId="77777777" w:rsidR="004E0F7E" w:rsidRDefault="00091737">
      <w:pPr>
        <w:tabs>
          <w:tab w:val="left" w:pos="16119"/>
        </w:tabs>
        <w:spacing w:before="70"/>
        <w:ind w:left="120"/>
        <w:rPr>
          <w:sz w:val="20"/>
          <w:szCs w:val="20"/>
        </w:rPr>
      </w:pPr>
      <w:r>
        <w:rPr>
          <w:color w:val="222222"/>
          <w:sz w:val="20"/>
          <w:szCs w:val="20"/>
          <w:highlight w:val="white"/>
        </w:rPr>
        <w:tab/>
      </w:r>
    </w:p>
    <w:p w14:paraId="7A096C28" w14:textId="77777777" w:rsidR="004E0F7E" w:rsidRDefault="00000000">
      <w:pPr>
        <w:pBdr>
          <w:top w:val="nil"/>
          <w:left w:val="nil"/>
          <w:bottom w:val="nil"/>
          <w:right w:val="nil"/>
          <w:between w:val="nil"/>
        </w:pBdr>
        <w:rPr>
          <w:color w:val="000000"/>
          <w:sz w:val="20"/>
          <w:szCs w:val="20"/>
        </w:rPr>
      </w:pPr>
      <w:r>
        <w:rPr>
          <w:noProof/>
        </w:rPr>
        <w:pict w14:anchorId="593FAC46">
          <v:group id="Group 6" o:spid="_x0000_s1029" style="position:absolute;margin-left:14.75pt;margin-top:.65pt;width:675.8pt;height:228pt;z-index:251661312" coordorigin="3607,28109" coordsize="103758,19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25pwYAAIUpAAAOAAAAZHJzL2Uyb0RvYy54bWzsWtuO2zYQfS/QfxD0nli86GbEGzSXDQoU&#10;TdCkH6CV5QsqSyqlXTt/38OrZCfeWJuNHRTrB1uixtRwOOfMDMkXL3eb0rsrRLuuq5lPnge+V1R5&#10;PV9Xy5n/96frZ4nvtV1WzbOyroqZ/7lo/ZdXv/7yYttMC1qv6nJeCA+dVO1028z8Vdc108mkzVfF&#10;Jmuf101R4eGiFpusw61YTuYi26L3TTmhQRBNtrWYN6LOi7ZF6xv90L9S/S8WRd69XyzaovPKmQ/d&#10;OvUt1PeN/J5cvcimS5E1q3Vu1MgeoMUmW1d4qevqTdZl3q1Yf9HVZp2Luq0X3fO83kzqxWKdF2oM&#10;GA0JDkbzTtS3jRrLcrpdNs5MMO2BnR7cbf7n3TvRfGw+CFhi2yxhC3Unx7JbiI38hZbeTpnsszNZ&#10;seu8HI1JmNCQEN/L8YzzgKQk1EbNV7C8/B+Lgphx34MATUiQpsbq+eqt6YQELA6TCDKyF5ryiKRc&#10;9jKxSkz2VHM3WmWM4YPw1nMo4HtVtoGbKct5qg8pPGKUPIppkn6prR0wCWiUxAy+JHUlKUsC6gZk&#10;RvwsUv93zf04j/z36DgBiraf9/b75v3jKmsK5U6ttIixWWht9hfAklXLsvDUDG4bJeVco5228JJT&#10;/YIEhCU8GJoJN8MpzaaNaLt3Rb3x5MXMF3i/wlB290fbaVErIl9b1dfrskR7Ni2rvQaYT7bASayS&#10;8qrb3eyUVzD5XtlyU88/Y9Rtk1+v8co/srb7kAngHf67BQfM/Pbf20wUvlf+XsHYKeEU5umGN2J4&#10;czO8yap8VYNa8k74nr553Smq0cr+dtvVi7UaWK+M0RqzrFX84dMdfzndsbUPnOLb073v3N+EhXPt&#10;0fPd1uV6Lqdcmq8Vy5vXpfDuMhD527f8TfrKeNOe2DjHMPzw5BiSOxGoNXdei6KQAXfqKcLwklHu&#10;QUNGONP8ydPQcKB1kzRilFBqyDNJQKXEzKONNvmtZgU565YJEFfnmhPQtrJX+a6yl5I7ZIgvVYjv&#10;fA+4AwoR4m9k9/C9rJP/s5feFui2uqxAAEYVD4qKW5nMvP9Hxjopv6nvik+1+men4hkNKI10iLCU&#10;1suU1VAW/IcoYaXsM/vbqP60jNSAcgVFRWe6l31JNnjzWPlDHfKybgtlml53rU/EAx4yuMNA817m&#10;UCOKyK2n+/ANxyVP0X2oxVj5Q02Oj9X5wAljjThNkxC+O5C1Y7S/1oK95Cm6D7UYK39srHAi6fMq&#10;h3LOj8YhvPaoc49hr9XnwQz7FGhBL8f4NB3Fp1GcchIjasPreMLDwKTXllFpnBAIaEYN0ygKVf+D&#10;sDuc8R9KqE4VRahxHCKtOoFP9znyGNNYllTdgreOkqTTAgYjySjx78HSg7NTl2yPBU2SpDK/1tkp&#10;Q2WFG52dmic6OzVPbHaK2PjT5qYEI/h6DoInmHOZNp+UowIyjDG4n/SBIAnZAWg4JWBzm4XEEY0M&#10;1Z09CWFSEVCFhAyPVCh9bMjobu+DjFVCWmuU9EUAo+aqr6BOL+f+h4CBix8BjEqrTwYMokxE5KKG&#10;dAG4Q6CMnE1dlAlZGjCDGJYkYXq5KGNVAWQox+oTFlseGTKm2/sggzJHGwQGGyl+EdC4Gv8pyhC4&#10;8RHQ0FFRhoWAAdeFEiOoehXmetCwgCAq29QsDHisSulLpGZOlYumZk4LyTLfTs2G4hcBjVv5eAIN&#10;cUvrh8tDeDImNWMhlvflqqqNNCqQ9KChAaAUAFRqeX2YjZw9NyMsBcQRXiRoSEyjx480ptv7Io3T&#10;QhpMa3Gq+EVA48rbJ9BgK+xYpHFV30n1DPbNsEfWp2e6HOpBM6xnkI0EqQpkFwk0T/XM2O2pvrZ9&#10;QgwBxR7JzVzZdxJiWIz6X6/Rq3pGBakeMDQmIRa5zaoZR8GjNgkvgRhC05RGwDaiDAN2QySMj1zP&#10;mG7vDRtWC0SZkeIXiTI4cmCyjp8aNP25hTNt78qVYA2gT7J2f1XvPDQZUxnkeN0O7cgmbPuRjX0S&#10;8CigRO/uIBlPk/hgHY1SovxVHdtgHGdBZJcDFNn9+x+9xY+a7oHu8LA9/q+toraN3OG/vvgOP3E7&#10;ub0LuErmFBfwRI3jGCFOb+CjtkDNCSCseKR2lYgHYRpr1xrQKk7/IGfWtMpjrE9bcrDJ+9kc4syH&#10;Pn5qh3BbUb1DuCz9uxziGcf6h4xdMmpEsdz6lzgcOAThnFCzBMIZTdnhuuHZHMKVqWMDxlkZQgUM&#10;nPVTLGrOJcrDhMN7XA9PT179BwAA//8DAFBLAwQUAAYACAAAACEA85U6HOAAAAAJAQAADwAAAGRy&#10;cy9kb3ducmV2LnhtbEyPQUvDQBCF74L/YRnBm92kMaWN2ZRS1FMRbAXxNs1Ok9DsbMhuk/Tfuz3p&#10;8c17vPdNvp5MKwbqXWNZQTyLQBCXVjdcKfg6vD0tQTiPrLG1TAqu5GBd3N/lmGk78icNe1+JUMIu&#10;QwW1910mpStrMuhmtiMO3sn2Bn2QfSV1j2MoN62cR9FCGmw4LNTY0bam8ry/GAXvI46bJH4ddufT&#10;9vpzSD++dzEp9fgwbV5AeJr8Xxhu+AEdisB0tBfWTrQK5qs0JMM9AXGzk2UcgzgqWKyeU5BFLv9/&#10;UPwCAAD//wMAUEsBAi0AFAAGAAgAAAAhALaDOJL+AAAA4QEAABMAAAAAAAAAAAAAAAAAAAAAAFtD&#10;b250ZW50X1R5cGVzXS54bWxQSwECLQAUAAYACAAAACEAOP0h/9YAAACUAQAACwAAAAAAAAAAAAAA&#10;AAAvAQAAX3JlbHMvLnJlbHNQSwECLQAUAAYACAAAACEAvxt9uacGAACFKQAADgAAAAAAAAAAAAAA&#10;AAAuAgAAZHJzL2Uyb0RvYy54bWxQSwECLQAUAAYACAAAACEA85U6HOAAAAAJAQAADwAAAAAAAAAA&#10;AAAAAAABCQAAZHJzL2Rvd25yZXYueG1sUEsFBgAAAAAEAAQA8wAAAA4KAAAAAA==&#10;">
            <v:group id="Group 4" o:spid="_x0000_s1030" style="position:absolute;left:4672;top:28109;width:102688;height:19381" coordsize="102687,19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1" style="position:absolute;width:101384;height:1938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1908C6E9" w14:textId="77777777" w:rsidR="004E0F7E" w:rsidRDefault="004E0F7E">
                      <w:pPr>
                        <w:textDirection w:val="btLr"/>
                      </w:pPr>
                    </w:p>
                  </w:txbxContent>
                </v:textbox>
              </v:rect>
              <v:rect id="Rectangle 7" o:spid="_x0000_s1032" style="position:absolute;width:102687;height:1938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hAgwgAAANoAAAAPAAAAZHJzL2Rvd25yZXYueG1sRI9Ba8JA&#10;FITvgv9heYI33aioNXUVsRTsRVB78PjIPpPQ7Nu4u03Sf98VBI/DzHzDrLedqURDzpeWFUzGCQji&#10;zOqScwXfl8/RGwgfkDVWlknBH3nYbvq9Nabatnyi5hxyESHsU1RQhFCnUvqsIIN+bGvi6N2sMxii&#10;dLnUDtsIN5WcJslCGiw5LhRY076g7Of8axQcVx/3ZnWX16ncz0s7+2qdPeVKDQfd7h1EoC68ws/2&#10;QStYwuNKvAFy8w8AAP//AwBQSwECLQAUAAYACAAAACEA2+H2y+4AAACFAQAAEwAAAAAAAAAAAAAA&#10;AAAAAAAAW0NvbnRlbnRfVHlwZXNdLnhtbFBLAQItABQABgAIAAAAIQBa9CxbvwAAABUBAAALAAAA&#10;AAAAAAAAAAAAAB8BAABfcmVscy8ucmVsc1BLAQItABQABgAIAAAAIQBhPhAgwgAAANoAAAAPAAAA&#10;AAAAAAAAAAAAAAcCAABkcnMvZG93bnJldi54bWxQSwUGAAAAAAMAAwC3AAAA9gIAAAAA&#10;" fillcolor="#ee4d9b" stroked="f">
                <v:textbox inset="2.53958mm,2.53958mm,2.53958mm,2.53958mm">
                  <w:txbxContent>
                    <w:p w14:paraId="6BF12FC1" w14:textId="77777777" w:rsidR="004E0F7E" w:rsidRDefault="004E0F7E">
                      <w:pPr>
                        <w:textDirection w:val="btLr"/>
                      </w:pPr>
                    </w:p>
                  </w:txbxContent>
                </v:textbox>
              </v:rect>
              <v:shape id="Freeform: Shape 8" o:spid="_x0000_s1033" style="position:absolute;left:2531;top:249;width:96321;height:18869;visibility:visible;v-text-anchor:middle" coordsize="9632122,188687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rfvwgAAANoAAAAPAAAAZHJzL2Rvd25yZXYueG1sRE/LasJA&#10;FN0X/IfhCt3pxFJtiY5ixUcWpVBbkO4umWsSzdwJmTGPv3cWQpeH816sOlOKhmpXWFYwGUcgiFOr&#10;C84U/P7sRu8gnEfWWFomBT05WC0HTwuMtW35m5qjz0QIYRejgtz7KpbSpTkZdGNbEQfubGuDPsA6&#10;k7rGNoSbUr5E0UwaLDg05FjRJqf0erwZBfq2/3ybXs+0vZjo7yvpDx+n15NSz8NuPQfhqfP/4oc7&#10;0QrC1nAl3AC5vAMAAP//AwBQSwECLQAUAAYACAAAACEA2+H2y+4AAACFAQAAEwAAAAAAAAAAAAAA&#10;AAAAAAAAW0NvbnRlbnRfVHlwZXNdLnhtbFBLAQItABQABgAIAAAAIQBa9CxbvwAAABUBAAALAAAA&#10;AAAAAAAAAAAAAB8BAABfcmVscy8ucmVsc1BLAQItABQABgAIAAAAIQCtDrfvwgAAANoAAAAPAAAA&#10;AAAAAAAAAAAAAAcCAABkcnMvZG93bnJldi54bWxQSwUGAAAAAAMAAwC3AAAA9gIAAAAA&#10;" adj="0,,0" path="m3202269,l,,,1886247r3202269,l3202269,xm6404538,l3227583,r,1886247l6404538,1886247,6404538,xm9632122,l6429852,r,1886247l9632122,1886247,9632122,xe" stroked="f">
                <v:stroke joinstyle="round"/>
                <v:formulas/>
                <v:path arrowok="t" o:extrusionok="f" o:connecttype="segments"/>
              </v:shape>
              <v:shape id="Freeform: Shape 9" o:spid="_x0000_s1034" style="position:absolute;left:67941;top:4845;width:27814;height:5966;visibility:visible" coordsize="2781417,18775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HSxAAAANoAAAAPAAAAZHJzL2Rvd25yZXYueG1sRI9PawIx&#10;FMTvBb9DeIK3mlVRdDWKiLbSg+AqorfH5u0f3Lwsm1S3394UCj0OM/MbZrFqTSUe1LjSsoJBPwJB&#10;nFpdcq7gfNq9T0E4j6yxskwKfsjBatl5W2Cs7ZOP9Eh8LgKEXYwKCu/rWEqXFmTQ9W1NHLzMNgZ9&#10;kE0udYPPADeVHEbRRBosOSwUWNOmoPSefBsFmTt8ft1vH9tsYvVFX5Lx6JqMlep12/UchKfW/4f/&#10;2nutYAa/V8INkMsXAAAA//8DAFBLAQItABQABgAIAAAAIQDb4fbL7gAAAIUBAAATAAAAAAAAAAAA&#10;AAAAAAAAAABbQ29udGVudF9UeXBlc10ueG1sUEsBAi0AFAAGAAgAAAAhAFr0LFu/AAAAFQEAAAsA&#10;AAAAAAAAAAAAAAAAHwEAAF9yZWxzLy5yZWxzUEsBAi0AFAAGAAgAAAAhAL+BYdLEAAAA2gAAAA8A&#10;AAAAAAAAAAAAAAAABwIAAGRycy9kb3ducmV2LnhtbFBLBQYAAAAAAwADALcAAAD4AgAAAAA=&#10;" adj="-11796480,,5400" path="m,l,187751r2781417,l2781417,,,xe" filled="f" stroked="f">
                <v:stroke joinstyle="miter"/>
                <v:formulas/>
                <v:path arrowok="t" o:extrusionok="f" o:connecttype="segments" textboxrect="0,0,2781417,187751"/>
                <v:textbox inset="7pt,3pt,7pt,3pt">
                  <w:txbxContent>
                    <w:p w14:paraId="121972FA" w14:textId="77777777" w:rsidR="004E0F7E" w:rsidRPr="006C76C7" w:rsidRDefault="004E0DC7">
                      <w:pPr>
                        <w:spacing w:line="266" w:lineRule="auto"/>
                        <w:ind w:right="17"/>
                        <w:textDirection w:val="btLr"/>
                        <w:rPr>
                          <w:sz w:val="16"/>
                          <w:szCs w:val="16"/>
                        </w:rPr>
                      </w:pPr>
                      <w:r w:rsidRPr="006C76C7">
                        <w:rPr>
                          <w:sz w:val="16"/>
                          <w:szCs w:val="16"/>
                        </w:rPr>
                        <w:t>Previously Caretaker system is employed.Pros is precise monitorin</w:t>
                      </w:r>
                      <w:r w:rsidR="0082241F" w:rsidRPr="006C76C7">
                        <w:rPr>
                          <w:sz w:val="16"/>
                          <w:szCs w:val="16"/>
                        </w:rPr>
                        <w:t>g method,cons Always dependent on the other person,involves the use manpower</w:t>
                      </w:r>
                    </w:p>
                  </w:txbxContent>
                </v:textbox>
              </v:shape>
              <v:shape id="Freeform: Shape 10" o:spid="_x0000_s1035" style="position:absolute;left:94133;top:1085;width:4216;height:1876;visibility:visible"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aErwwAAANsAAAAPAAAAZHJzL2Rvd25yZXYueG1sRI9Pa8JA&#10;EMXvhX6HZQq9FN2oEEp0lVYQvFVt2vOQHfPH7GzIrhq/vXMQvM3w3rz3m8VqcK26UB9qzwYm4wQU&#10;ceFtzaWB/Hcz+gQVIrLF1jMZuFGA1fL1ZYGZ9Vfe0+UQSyUhHDI0UMXYZVqHoiKHYew7YtGOvncY&#10;Ze1LbXu8Srhr9TRJUu2wZmmosKN1RcXpcHYGkv+PdNcEnKSzZme/f6a6yf+0Me9vw9ccVKQhPs2P&#10;660VfKGXX2QAvbwDAAD//wMAUEsBAi0AFAAGAAgAAAAhANvh9svuAAAAhQEAABMAAAAAAAAAAAAA&#10;AAAAAAAAAFtDb250ZW50X1R5cGVzXS54bWxQSwECLQAUAAYACAAAACEAWvQsW78AAAAVAQAACwAA&#10;AAAAAAAAAAAAAAAfAQAAX3JlbHMvLnJlbHNQSwECLQAUAAYACAAAACEArFWhK8MAAADbAAAADwAA&#10;AAAAAAAAAAAAAAAHAgAAZHJzL2Rvd25yZXYueG1sUEsFBgAAAAADAAMAtwAAAPcCAAAAAA==&#10;" adj="-11796480,,5400" path="m,l,146583r316429,l316429,,,xe" filled="f" stroked="f">
                <v:stroke joinstyle="miter"/>
                <v:formulas/>
                <v:path arrowok="t" o:extrusionok="f" o:connecttype="segments" textboxrect="0,0,316429,146583"/>
                <v:textbox inset="7pt,3pt,7pt,3pt">
                  <w:txbxContent>
                    <w:p w14:paraId="7AA6A54E" w14:textId="77777777" w:rsidR="004E0F7E" w:rsidRDefault="004E0F7E">
                      <w:pPr>
                        <w:spacing w:line="234" w:lineRule="auto"/>
                        <w:textDirection w:val="btLr"/>
                      </w:pPr>
                    </w:p>
                  </w:txbxContent>
                </v:textbox>
              </v:shape>
              <v:shape id="Freeform: Shape 11" o:spid="_x0000_s1036" style="position:absolute;left:67961;top:1316;width:25390;height:3886;visibility:visible" coordsize="2539032,24825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ms7wAAAANsAAAAPAAAAZHJzL2Rvd25yZXYueG1sRE9Ni8Iw&#10;EL0L+x/CLHjTVAVXu0ZRQRDcy1YPHodmtik2k9rEWv+9WRC8zeN9zmLV2Uq01PjSsYLRMAFBnDtd&#10;cqHgdNwNZiB8QNZYOSYFD/KwWn70Fphqd+dfarNQiBjCPkUFJoQ6ldLnhiz6oauJI/fnGoshwqaQ&#10;usF7DLeVHCfJVFosOTYYrGlrKL9kN6vgdt39jDcHZy5hTrK1X5yvzxOl+p/d+htEoC68xS/3Xsf5&#10;I/j/JR4gl08AAAD//wMAUEsBAi0AFAAGAAgAAAAhANvh9svuAAAAhQEAABMAAAAAAAAAAAAAAAAA&#10;AAAAAFtDb250ZW50X1R5cGVzXS54bWxQSwECLQAUAAYACAAAACEAWvQsW78AAAAVAQAACwAAAAAA&#10;AAAAAAAAAAAfAQAAX3JlbHMvLnJlbHNQSwECLQAUAAYACAAAACEAk2ZrO8AAAADbAAAADwAAAAAA&#10;AAAAAAAAAAAHAgAAZHJzL2Rvd25yZXYueG1sUEsFBgAAAAADAAMAtwAAAPQCAAAAAA==&#10;" adj="-11796480,,5400" path="m,l,248256r2539032,l2539032,,,xe" filled="f" stroked="f">
                <v:stroke joinstyle="miter"/>
                <v:formulas/>
                <v:path arrowok="t" o:extrusionok="f" o:connecttype="segments" textboxrect="0,0,2539032,248256"/>
                <v:textbox inset="7pt,3pt,7pt,3pt">
                  <w:txbxContent>
                    <w:p w14:paraId="0CC53E2D" w14:textId="77777777" w:rsidR="004E0F7E" w:rsidRDefault="00091737">
                      <w:pPr>
                        <w:spacing w:line="188" w:lineRule="auto"/>
                        <w:textDirection w:val="btLr"/>
                        <w:rPr>
                          <w:b/>
                          <w:color w:val="222222"/>
                          <w:sz w:val="16"/>
                        </w:rPr>
                      </w:pPr>
                      <w:r>
                        <w:rPr>
                          <w:b/>
                          <w:color w:val="222222"/>
                          <w:sz w:val="16"/>
                        </w:rPr>
                        <w:t>5. AVAILABLE SOLUTIONS</w:t>
                      </w:r>
                    </w:p>
                    <w:p w14:paraId="05EF0131" w14:textId="77777777" w:rsidR="0082241F" w:rsidRDefault="0082241F">
                      <w:pPr>
                        <w:spacing w:line="188" w:lineRule="auto"/>
                        <w:textDirection w:val="btLr"/>
                        <w:rPr>
                          <w:b/>
                          <w:color w:val="222222"/>
                          <w:sz w:val="16"/>
                        </w:rPr>
                      </w:pPr>
                    </w:p>
                    <w:p w14:paraId="3D0D7B29" w14:textId="77777777" w:rsidR="004E0F7E" w:rsidRPr="006C76C7" w:rsidRDefault="004E0DC7">
                      <w:pPr>
                        <w:spacing w:before="65" w:line="180" w:lineRule="auto"/>
                        <w:textDirection w:val="btLr"/>
                        <w:rPr>
                          <w:color w:val="000000" w:themeColor="text1"/>
                          <w:sz w:val="16"/>
                          <w:szCs w:val="16"/>
                        </w:rPr>
                      </w:pPr>
                      <w:r w:rsidRPr="006C76C7">
                        <w:rPr>
                          <w:color w:val="000000" w:themeColor="text1"/>
                          <w:sz w:val="16"/>
                          <w:szCs w:val="16"/>
                        </w:rPr>
                        <w:t>Face Recognistion,D-talk,Robotics helping hand are some of the solutions used.</w:t>
                      </w:r>
                    </w:p>
                  </w:txbxContent>
                </v:textbox>
              </v:shape>
              <v:shape id="Freeform: Shape 12" o:spid="_x0000_s1037" style="position:absolute;left:35599;top:3114;width:30181;height:5505;visibility:visible" coordsize="3018107,18775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xNavAAAANsAAAAPAAAAZHJzL2Rvd25yZXYueG1sRE9LCsIw&#10;EN0L3iGM4E5TXfipRhFBFBeC1QMMzdgWm0ltYq23N4Lgbh7vO8t1a0rRUO0KywpGwwgEcWp1wZmC&#10;62U3mIFwHlljaZkUvMnBetXtLDHW9sVnahKfiRDCLkYFufdVLKVLczLohrYiDtzN1gZ9gHUmdY2v&#10;EG5KOY6iiTRYcGjIsaJtTuk9eRoF+2lybh5le3C+MfNqf7TZyVml+r12swDhqfV/8c990GH+GL6/&#10;hAPk6gMAAP//AwBQSwECLQAUAAYACAAAACEA2+H2y+4AAACFAQAAEwAAAAAAAAAAAAAAAAAAAAAA&#10;W0NvbnRlbnRfVHlwZXNdLnhtbFBLAQItABQABgAIAAAAIQBa9CxbvwAAABUBAAALAAAAAAAAAAAA&#10;AAAAAB8BAABfcmVscy8ucmVsc1BLAQItABQABgAIAAAAIQBYIxNavAAAANsAAAAPAAAAAAAAAAAA&#10;AAAAAAcCAABkcnMvZG93bnJldi54bWxQSwUGAAAAAAMAAwC3AAAA8AIAAAAA&#10;" adj="-11796480,,5400" path="m,l,187751r3018107,l3018107,,,xe" filled="f" stroked="f">
                <v:stroke joinstyle="miter"/>
                <v:formulas/>
                <v:path arrowok="t" o:extrusionok="f" o:connecttype="segments" textboxrect="0,0,3018107,187751"/>
                <v:textbox inset="7pt,3pt,7pt,3pt">
                  <w:txbxContent>
                    <w:p w14:paraId="68A11411" w14:textId="77777777" w:rsidR="004E0F7E" w:rsidRPr="004E0DC7" w:rsidRDefault="004E0DC7">
                      <w:pPr>
                        <w:spacing w:before="16" w:line="180" w:lineRule="auto"/>
                        <w:textDirection w:val="btLr"/>
                        <w:rPr>
                          <w:sz w:val="16"/>
                          <w:szCs w:val="16"/>
                        </w:rPr>
                      </w:pPr>
                      <w:r w:rsidRPr="004E0DC7">
                        <w:rPr>
                          <w:sz w:val="16"/>
                          <w:szCs w:val="16"/>
                        </w:rPr>
                        <w:t>Differntially abled People always has precise method of living with the help of the others they does not want into involve into a new thing which they are not used before,Some people also face in budget as problem.</w:t>
                      </w:r>
                    </w:p>
                  </w:txbxContent>
                </v:textbox>
              </v:shape>
              <v:shape id="Freeform: Shape 14" o:spid="_x0000_s1038" style="position:absolute;left:35946;top:1316;width:20311;height:1465;visibility:visible" coordsize="1393556,11726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exYwgAAANsAAAAPAAAAZHJzL2Rvd25yZXYueG1sRE9NawIx&#10;EL0X+h/CFHqr2aoU3RpFhGJBPLiW4nHYTJPdbibLJtXVX2+Egrd5vM+ZLXrXiCN1ofKs4HWQgSAu&#10;va7YKPjaf7xMQISIrLHxTArOFGAxf3yYYa79iXd0LKIRKYRDjgpsjG0uZSgtOQwD3xIn7sd3DmOC&#10;nZG6w1MKd40cZtmbdFhxarDY0spS+Vv8OQUbXX/XxRov24MxQ7ufjjb1lpV6fuqX7yAi9fEu/nd/&#10;6jR/DLdf0gFyfgUAAP//AwBQSwECLQAUAAYACAAAACEA2+H2y+4AAACFAQAAEwAAAAAAAAAAAAAA&#10;AAAAAAAAW0NvbnRlbnRfVHlwZXNdLnhtbFBLAQItABQABgAIAAAAIQBa9CxbvwAAABUBAAALAAAA&#10;AAAAAAAAAAAAAB8BAABfcmVscy8ucmVsc1BLAQItABQABgAIAAAAIQBUfexYwgAAANsAAAAPAAAA&#10;AAAAAAAAAAAAAAcCAABkcnMvZG93bnJldi54bWxQSwUGAAAAAAMAAwC3AAAA9gIAAAAA&#10;" adj="-11796480,,5400" path="m,l,117266r1393556,l1393556,,,xe" filled="f" stroked="f">
                <v:stroke joinstyle="miter"/>
                <v:formulas/>
                <v:path arrowok="t" o:extrusionok="f" o:connecttype="segments" textboxrect="0,0,1393556,117266"/>
                <v:textbox inset="7pt,3pt,7pt,3pt">
                  <w:txbxContent>
                    <w:p w14:paraId="37EF02A6" w14:textId="77777777" w:rsidR="004E0F7E" w:rsidRDefault="00091737">
                      <w:pPr>
                        <w:spacing w:line="188" w:lineRule="auto"/>
                        <w:textDirection w:val="btLr"/>
                      </w:pPr>
                      <w:r>
                        <w:rPr>
                          <w:b/>
                          <w:color w:val="222222"/>
                          <w:sz w:val="16"/>
                        </w:rPr>
                        <w:t>6. CUSTOMER CONSTRAINTS</w:t>
                      </w:r>
                    </w:p>
                  </w:txbxContent>
                </v:textbox>
              </v:shape>
              <v:shape id="Freeform: Shape 15" o:spid="_x0000_s1039" style="position:absolute;left:28110;top:1316;width:4216;height:2481;visibility:visible"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gKzwAAAANsAAAAPAAAAZHJzL2Rvd25yZXYueG1sRE9Li8Iw&#10;EL4L/ocwghfRVJctUo2iwoI3Xa2eh2bsw2ZSmqzWf79ZWPA2H99zluvO1OJBrSstK5hOIhDEmdUl&#10;5wrS89d4DsJ5ZI21ZVLwIgfrVb+3xETbJ3/T4+RzEULYJaig8L5JpHRZQQbdxDbEgbvZ1qAPsM2l&#10;bvEZwk0tZ1EUS4Mlh4YCG9oVlN1PP0ZBdB3Fx8rhNP6ojnp7mMkqvUilhoNuswDhqfNv8b97r8P8&#10;T/j7JRwgV78AAAD//wMAUEsBAi0AFAAGAAgAAAAhANvh9svuAAAAhQEAABMAAAAAAAAAAAAAAAAA&#10;AAAAAFtDb250ZW50X1R5cGVzXS54bWxQSwECLQAUAAYACAAAACEAWvQsW78AAAAVAQAACwAAAAAA&#10;AAAAAAAAAAAfAQAAX3JlbHMvLnJlbHNQSwECLQAUAAYACAAAACEAvCICs8AAAADbAAAADwAAAAAA&#10;AAAAAAAAAAAHAgAAZHJzL2Rvd25yZXYueG1sUEsFBgAAAAADAAMAtwAAAPQCAAAAAA==&#10;" adj="-11796480,,5400" path="m,l,146583r316429,l316429,,,xe" filled="f" stroked="f">
                <v:stroke joinstyle="miter"/>
                <v:formulas/>
                <v:path arrowok="t" o:extrusionok="f" o:connecttype="segments" textboxrect="0,0,316429,146583"/>
                <v:textbox inset="7pt,3pt,7pt,3pt">
                  <w:txbxContent>
                    <w:p w14:paraId="702C0E1A" w14:textId="77777777" w:rsidR="004E0F7E" w:rsidRDefault="004E0F7E">
                      <w:pPr>
                        <w:spacing w:line="234" w:lineRule="auto"/>
                        <w:textDirection w:val="btLr"/>
                      </w:pPr>
                    </w:p>
                  </w:txbxContent>
                </v:textbox>
              </v:shape>
              <v:shape id="Freeform: Shape 16" o:spid="_x0000_s1040" style="position:absolute;left:3733;top:1316;width:27154;height:5416;visibility:visible" coordsize="1299260,34805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Pl8xAAAANsAAAAPAAAAZHJzL2Rvd25yZXYueG1sRI9Ba8JA&#10;EIXvBf/DMoK3urEHkegqIgg5lZqq4G3Ijkk0Oxt3tybtr+8KgrcZ3vvevFmsetOIOzlfW1YwGScg&#10;iAuray4V7L+37zMQPiBrbCyTgl/ysFoO3haYatvxju55KEUMYZ+igiqENpXSFxUZ9GPbEkftbJ3B&#10;EFdXSu2wi+GmkR9JMpUGa44XKmxpU1FxzX9MrHENWZbcuv1x0p4uX4dPl8/+nFKjYb+egwjUh5f5&#10;SWc6clN4/BIHkMt/AAAA//8DAFBLAQItABQABgAIAAAAIQDb4fbL7gAAAIUBAAATAAAAAAAAAAAA&#10;AAAAAAAAAABbQ29udGVudF9UeXBlc10ueG1sUEsBAi0AFAAGAAgAAAAhAFr0LFu/AAAAFQEAAAsA&#10;AAAAAAAAAAAAAAAAHwEAAF9yZWxzLy5yZWxzUEsBAi0AFAAGAAgAAAAhAKbo+XzEAAAA2wAAAA8A&#10;AAAAAAAAAAAAAAAABwIAAGRycy9kb3ducmV2LnhtbFBLBQYAAAAAAwADALcAAAD4AgAAAAA=&#10;" adj="-11796480,,5400" path="m,l,348057r1299260,l1299260,,,xe" filled="f" stroked="f">
                <v:stroke joinstyle="miter"/>
                <v:formulas/>
                <v:path arrowok="t" o:extrusionok="f" o:connecttype="segments" textboxrect="0,0,1299260,348057"/>
                <v:textbox inset="7pt,3pt,7pt,3pt">
                  <w:txbxContent>
                    <w:p w14:paraId="78967620" w14:textId="77777777" w:rsidR="004E0F7E" w:rsidRDefault="00091737">
                      <w:pPr>
                        <w:spacing w:line="188" w:lineRule="auto"/>
                        <w:textDirection w:val="btLr"/>
                        <w:rPr>
                          <w:b/>
                          <w:color w:val="222222"/>
                          <w:sz w:val="16"/>
                        </w:rPr>
                      </w:pPr>
                      <w:r>
                        <w:rPr>
                          <w:b/>
                          <w:color w:val="222222"/>
                          <w:sz w:val="16"/>
                        </w:rPr>
                        <w:t>1. CUSTOMER SEGMENT(S)</w:t>
                      </w:r>
                    </w:p>
                    <w:p w14:paraId="3F3EAF26" w14:textId="77777777" w:rsidR="00F4649E" w:rsidRDefault="00F4649E">
                      <w:pPr>
                        <w:spacing w:line="188" w:lineRule="auto"/>
                        <w:textDirection w:val="btLr"/>
                      </w:pPr>
                    </w:p>
                    <w:p w14:paraId="62D212A7" w14:textId="77777777" w:rsidR="004E0F7E" w:rsidRPr="004E0DC7" w:rsidRDefault="00F4649E">
                      <w:pPr>
                        <w:spacing w:before="16" w:line="180" w:lineRule="auto"/>
                        <w:textDirection w:val="btLr"/>
                        <w:rPr>
                          <w:sz w:val="16"/>
                          <w:szCs w:val="16"/>
                        </w:rPr>
                      </w:pPr>
                      <w:r w:rsidRPr="004E0DC7">
                        <w:rPr>
                          <w:sz w:val="16"/>
                          <w:szCs w:val="16"/>
                        </w:rPr>
                        <w:t>Deaf and dumb people are our customer from children to older people</w:t>
                      </w:r>
                    </w:p>
                    <w:p w14:paraId="3022864F" w14:textId="77777777" w:rsidR="00E2200C" w:rsidRPr="004E0DC7" w:rsidRDefault="00E2200C">
                      <w:pPr>
                        <w:rPr>
                          <w:sz w:val="16"/>
                          <w:szCs w:val="16"/>
                        </w:rPr>
                      </w:pPr>
                    </w:p>
                  </w:txbxContent>
                </v:textbox>
              </v:shape>
            </v:group>
            <v:shapetype id="_x0000_t202" coordsize="21600,21600" o:spt="202" path="m,l,21600r21600,l21600,xe">
              <v:stroke joinstyle="miter"/>
              <v:path gradientshapeok="t" o:connecttype="rect"/>
            </v:shapetype>
            <v:shape id="Text Box 17" o:spid="_x0000_s1041" type="#_x0000_t202" style="position:absolute;left:104601;top:30200;width:2211;height:22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goDwQAAANsAAAAPAAAAZHJzL2Rvd25yZXYueG1sRE9LawIx&#10;EL4X+h/CCN5q1vpejVLEhR59XbwNm3E37WayJKmu/fVNodDbfHzPWW0624gb+WAcKxgOMhDEpdOG&#10;KwXnU/EyBxEissbGMSl4UIDN+vlphbl2dz7Q7RgrkUI45KigjrHNpQxlTRbDwLXEibs6bzEm6Cup&#10;Pd5TuG3ka5ZNpUXDqaHGlrY1lZ/HL6tg/PFtJvvC7C72XOy0308Wo22rVL/XvS1BROriv/jP/a7T&#10;/Bn8/pIOkOsfAAAA//8DAFBLAQItABQABgAIAAAAIQDb4fbL7gAAAIUBAAATAAAAAAAAAAAAAAAA&#10;AAAAAABbQ29udGVudF9UeXBlc10ueG1sUEsBAi0AFAAGAAgAAAAhAFr0LFu/AAAAFQEAAAsAAAAA&#10;AAAAAAAAAAAAHwEAAF9yZWxzLy5yZWxzUEsBAi0AFAAGAAgAAAAhAHq2CgPBAAAA2wAAAA8AAAAA&#10;AAAAAAAAAAAABwIAAGRycy9kb3ducmV2LnhtbFBLBQYAAAAAAwADALcAAAD1AgAAAAA=&#10;" filled="f" stroked="f">
              <v:textbox style="mso-fit-shape-to-text:t" inset="2.53958mm,2.53958mm,2.53958mm,2.53958mm">
                <w:txbxContent>
                  <w:p w14:paraId="5A859C61" w14:textId="77777777" w:rsidR="004E0F7E" w:rsidRDefault="004E0F7E">
                    <w:pPr>
                      <w:textDirection w:val="btLr"/>
                    </w:pPr>
                  </w:p>
                </w:txbxContent>
              </v:textbox>
            </v:shape>
            <v:shape id="Text Box 18" o:spid="_x0000_s1042" type="#_x0000_t202" style="position:absolute;left:96924;top:34066;width:16091;height:4790;rotation: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3PAxAAAANsAAAAPAAAAZHJzL2Rvd25yZXYueG1sRI9Pa8Mw&#10;DMXvg30Ho0Fvq7M/dCOrW8ZgrPTUpoOxm7DVJCyWTewm6befDoXeJN7Tez8t15Pv1EB9agMbeJgX&#10;oIhtcC3XBr4Pn/evoFJGdtgFJgNnSrBe3d4ssXRh5D0NVa6VhHAq0UCTcyy1TrYhj2keIrFox9B7&#10;zLL2tXY9jhLuO/1YFAvtsWVpaDDSR0P2rzp5Ay9+yOP59Bu3u+ftk7Xxa3+MP8bM7qb3N1CZpnw1&#10;X643TvAFVn6RAfTqHwAA//8DAFBLAQItABQABgAIAAAAIQDb4fbL7gAAAIUBAAATAAAAAAAAAAAA&#10;AAAAAAAAAABbQ29udGVudF9UeXBlc10ueG1sUEsBAi0AFAAGAAgAAAAhAFr0LFu/AAAAFQEAAAsA&#10;AAAAAAAAAAAAAAAAHwEAAF9yZWxzLy5yZWxzUEsBAi0AFAAGAAgAAAAhACpjc8DEAAAA2wAAAA8A&#10;AAAAAAAAAAAAAAAABwIAAGRycy9kb3ducmV2LnhtbFBLBQYAAAAAAwADALcAAAD4AgAAAAA=&#10;" filled="f" stroked="f">
              <v:textbox style="mso-fit-shape-to-text:t" inset="2.53958mm,2.53958mm,2.53958mm,2.53958mm">
                <w:txbxContent>
                  <w:p w14:paraId="219FAEBB" w14:textId="77777777" w:rsidR="004E0F7E" w:rsidRDefault="00091737">
                    <w:pPr>
                      <w:spacing w:before="20" w:line="275" w:lineRule="auto"/>
                      <w:ind w:left="20" w:firstLine="20"/>
                      <w:textDirection w:val="btLr"/>
                    </w:pPr>
                    <w:r>
                      <w:rPr>
                        <w:rFonts w:ascii="Arial" w:eastAsia="Arial" w:hAnsi="Arial" w:cs="Arial"/>
                        <w:b/>
                        <w:color w:val="FFFFFF"/>
                        <w:sz w:val="24"/>
                      </w:rPr>
                      <w:t>Explore AS, differentiate</w:t>
                    </w:r>
                  </w:p>
                </w:txbxContent>
              </v:textbox>
            </v:shape>
            <v:shape id="Text Box 19" o:spid="_x0000_s1043" type="#_x0000_t202" style="position:absolute;left:-1297;top:33102;width:14129;height:4322;rotation: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9ZbwQAAANsAAAAPAAAAZHJzL2Rvd25yZXYueG1sRE9NawIx&#10;EL0X/A9hhN5q1ra0uhqlCNLiqVpBvA3JuLu4mYRN3F3/fSMI3ubxPme+7G0tWmpC5VjBeJSBINbO&#10;VFwo2P+tXyYgQkQ2WDsmBVcKsFwMnuaYG9fxltpdLEQK4ZCjgjJGn0sZdEkWw8h54sSdXGMxJtgU&#10;0jTYpXBby9cs+5AWK04NJXpalaTPu4tV8Gnb2F0vR7/5fd+8ae2/tyd/UOp52H/NQETq40N8d/+Y&#10;NH8Kt1/SAXLxDwAA//8DAFBLAQItABQABgAIAAAAIQDb4fbL7gAAAIUBAAATAAAAAAAAAAAAAAAA&#10;AAAAAABbQ29udGVudF9UeXBlc10ueG1sUEsBAi0AFAAGAAgAAAAhAFr0LFu/AAAAFQEAAAsAAAAA&#10;AAAAAAAAAAAAHwEAAF9yZWxzLy5yZWxzUEsBAi0AFAAGAAgAAAAhAEUv1lvBAAAA2wAAAA8AAAAA&#10;AAAAAAAAAAAABwIAAGRycy9kb3ducmV2LnhtbFBLBQYAAAAAAwADALcAAAD1AgAAAAA=&#10;" filled="f" stroked="f">
              <v:textbox style="mso-fit-shape-to-text:t" inset="2.53958mm,2.53958mm,2.53958mm,2.53958mm">
                <w:txbxContent>
                  <w:p w14:paraId="2255883F" w14:textId="77777777" w:rsidR="004E0F7E" w:rsidRDefault="00091737">
                    <w:pPr>
                      <w:textDirection w:val="btLr"/>
                    </w:pPr>
                    <w:r>
                      <w:rPr>
                        <w:rFonts w:ascii="Arial" w:eastAsia="Arial" w:hAnsi="Arial" w:cs="Arial"/>
                        <w:b/>
                        <w:color w:val="FFFFFF"/>
                        <w:sz w:val="24"/>
                      </w:rPr>
                      <w:t>Define CS, fit into CC</w:t>
                    </w:r>
                  </w:p>
                </w:txbxContent>
              </v:textbox>
            </v:shape>
          </v:group>
        </w:pict>
      </w:r>
    </w:p>
    <w:p w14:paraId="568720D8" w14:textId="77777777" w:rsidR="004E0F7E" w:rsidRDefault="004E0F7E">
      <w:pPr>
        <w:pBdr>
          <w:top w:val="nil"/>
          <w:left w:val="nil"/>
          <w:bottom w:val="nil"/>
          <w:right w:val="nil"/>
          <w:between w:val="nil"/>
        </w:pBdr>
        <w:rPr>
          <w:color w:val="000000"/>
          <w:sz w:val="20"/>
          <w:szCs w:val="20"/>
        </w:rPr>
      </w:pPr>
    </w:p>
    <w:p w14:paraId="1903ECB1" w14:textId="77777777" w:rsidR="004E0F7E" w:rsidRDefault="004E0F7E">
      <w:pPr>
        <w:pBdr>
          <w:top w:val="nil"/>
          <w:left w:val="nil"/>
          <w:bottom w:val="nil"/>
          <w:right w:val="nil"/>
          <w:between w:val="nil"/>
        </w:pBdr>
        <w:rPr>
          <w:color w:val="000000"/>
          <w:sz w:val="20"/>
          <w:szCs w:val="20"/>
        </w:rPr>
      </w:pPr>
    </w:p>
    <w:p w14:paraId="469BFD32" w14:textId="77777777" w:rsidR="004E0F7E" w:rsidRDefault="004E0F7E">
      <w:pPr>
        <w:pBdr>
          <w:top w:val="nil"/>
          <w:left w:val="nil"/>
          <w:bottom w:val="nil"/>
          <w:right w:val="nil"/>
          <w:between w:val="nil"/>
        </w:pBdr>
        <w:rPr>
          <w:color w:val="000000"/>
          <w:sz w:val="20"/>
          <w:szCs w:val="20"/>
        </w:rPr>
      </w:pPr>
    </w:p>
    <w:p w14:paraId="694D3829" w14:textId="77777777" w:rsidR="004E0F7E" w:rsidRDefault="004E0F7E">
      <w:pPr>
        <w:pBdr>
          <w:top w:val="nil"/>
          <w:left w:val="nil"/>
          <w:bottom w:val="nil"/>
          <w:right w:val="nil"/>
          <w:between w:val="nil"/>
        </w:pBdr>
        <w:rPr>
          <w:color w:val="000000"/>
          <w:sz w:val="20"/>
          <w:szCs w:val="20"/>
        </w:rPr>
      </w:pPr>
    </w:p>
    <w:p w14:paraId="5270644B" w14:textId="77777777" w:rsidR="004E0F7E" w:rsidRDefault="004E0F7E">
      <w:pPr>
        <w:pBdr>
          <w:top w:val="nil"/>
          <w:left w:val="nil"/>
          <w:bottom w:val="nil"/>
          <w:right w:val="nil"/>
          <w:between w:val="nil"/>
        </w:pBdr>
        <w:rPr>
          <w:color w:val="000000"/>
          <w:sz w:val="20"/>
          <w:szCs w:val="20"/>
        </w:rPr>
      </w:pPr>
    </w:p>
    <w:p w14:paraId="3CC48490" w14:textId="77777777" w:rsidR="004E0F7E" w:rsidRDefault="004E0F7E">
      <w:pPr>
        <w:pBdr>
          <w:top w:val="nil"/>
          <w:left w:val="nil"/>
          <w:bottom w:val="nil"/>
          <w:right w:val="nil"/>
          <w:between w:val="nil"/>
        </w:pBdr>
        <w:rPr>
          <w:color w:val="000000"/>
          <w:sz w:val="20"/>
          <w:szCs w:val="20"/>
        </w:rPr>
      </w:pPr>
    </w:p>
    <w:p w14:paraId="5A1E50B1" w14:textId="77777777" w:rsidR="004E0F7E" w:rsidRDefault="004E0F7E">
      <w:pPr>
        <w:pBdr>
          <w:top w:val="nil"/>
          <w:left w:val="nil"/>
          <w:bottom w:val="nil"/>
          <w:right w:val="nil"/>
          <w:between w:val="nil"/>
        </w:pBdr>
        <w:rPr>
          <w:color w:val="000000"/>
          <w:sz w:val="20"/>
          <w:szCs w:val="20"/>
        </w:rPr>
      </w:pPr>
    </w:p>
    <w:p w14:paraId="580A81F9" w14:textId="77777777" w:rsidR="004E0F7E" w:rsidRDefault="004E0F7E">
      <w:pPr>
        <w:pBdr>
          <w:top w:val="nil"/>
          <w:left w:val="nil"/>
          <w:bottom w:val="nil"/>
          <w:right w:val="nil"/>
          <w:between w:val="nil"/>
        </w:pBdr>
        <w:rPr>
          <w:color w:val="000000"/>
          <w:sz w:val="20"/>
          <w:szCs w:val="20"/>
        </w:rPr>
      </w:pPr>
    </w:p>
    <w:p w14:paraId="262907F9" w14:textId="77777777" w:rsidR="004E0F7E" w:rsidRDefault="00000000">
      <w:pPr>
        <w:pBdr>
          <w:top w:val="nil"/>
          <w:left w:val="nil"/>
          <w:bottom w:val="nil"/>
          <w:right w:val="nil"/>
          <w:between w:val="nil"/>
        </w:pBdr>
        <w:rPr>
          <w:color w:val="000000"/>
          <w:sz w:val="20"/>
          <w:szCs w:val="20"/>
        </w:rPr>
      </w:pPr>
      <w:r>
        <w:rPr>
          <w:noProof/>
          <w:sz w:val="20"/>
          <w:szCs w:val="20"/>
        </w:rPr>
        <w:pict w14:anchorId="7AC0E3E6">
          <v:group id="Group 13" o:spid="_x0000_s1044" style="position:absolute;margin-left:56.7pt;margin-top:161.9pt;width:677.95pt;height:256.25pt;z-index:251662336;mso-position-horizontal-relative:page;mso-position-vertical-relative:margin;mso-height-relative:margin" coordorigin="1763,26402" coordsize="102675,323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TcadwYAAKAnAAAOAAAAZHJzL2Uyb0RvYy54bWzsWm1v2zYQ/j5g/0HQ99Qi9W7UKba2DgYU&#10;a7BmP0CR5RdMljRKiZ1/v+dIUZKdOJXcrCqK+IMtUWfqeLznnuORb9/tt6lxn4hyk2czk72xTCPJ&#10;4nyxyVYz8++b+UVgGmUVZYsozbNkZj4kpfnu8tdf3u6KacLzdZ4uEmGgk6yc7oqZua6qYjqZlPE6&#10;2Ublm7xIMjxc5mIbVbgVq8lCRDv0vk0n3LK8yS4Xi0LkcVKWaP2gHpqXsv/lMomrz8tlmVRGOjOh&#10;WyW/hfy+pe/J5dtouhJRsd7EtRrRGVpso02GlzZdfYiqyLgTm0ddbTexyMt8Wb2J8+0kXy43cSLH&#10;gNEw62g0VyK/K+RYVtPdqmjMBNMe2ensbuM/769E8aW4FrDErljBFvKOxrJfii39QktjL0320Jgs&#10;2VdGjMbAs8LQc00jxjNuM58xVxk1XsPy9D/mezaDG5CA51jc87XAx7oTRo2ui/lRvViO78heJlqJ&#10;yYFqzY1SGWO4FsZmgf7RRRZt4WfSdAbu62ENGCe3As/3H+urhwxtmRX6dq0t9xkPAj2keswXnu2R&#10;BMZ8ETDP1o87I366j5MjBjzK1gPKb/OAL+uoSKRjldOO9Zi23l/ATZSt0sTgTFlQyjVuUk5LeExf&#10;H2EWc3zb0tPL4Q78cHqjaSHK6irJtwZdzEwBBSSeovtPZYU5hF20CL02y+ebNJXgTbODBghSCxxG&#10;K0lX1f52Lz1EeSc13eaLB7hNWcTzDd75KSqr60gA/LDCDgFhZpb/3kUiMY30jwz2DpkDrY2qeyO6&#10;N7fdmyiL1zniTFwJ01A37ysZd5S2v91V+XIjR9YqU6uNiSbH/h4zzp+YcT5oxp/29BYrj6bekZhs&#10;/Lyd155TX+bpZkGzT4Ysxer2fSqM+wjxfe4HH9lH0h69H4gN9BFPW+DVRyioax+ZiyQhJp4aMn4Y&#10;eCKja8/YwF3bJqaQPBAE0sjRVHtKCGpwPdCEpADOHMuRjthxlPhOxQiaeB0XwLgLFSHQttZX8T7T&#10;lxRJiPxTSf6VaQCEgCTI/5a0h/tFFf1PXxo7QF3rssbwa1UMKCruKM35/A+xIMlv8/vkJpf/rIjp&#10;bG65Vk0d2stbmTTryiIawhBaSj/Tv4XsT8loDZRfawn9qyS7bx4qf6xDnOZlIk3T6q7e4jkI5a5z&#10;oHkrc6yRbTlMUeDxG05L9tG9q8VQ+WNNTo+18YHOLJ0aq+fYrhP2mdGuZB/du1oMlT81ViCKfF5x&#10;qnZ+NHbhdRA9D4PsnD5nB9nXiIqQAgSpLPVRRHUGRVQvsHjgI1+BjzLLtrgl/98GVR56oeMgl6Wg&#10;6rt+aI8WUxtVEFOZ74Y21O4RUg9BdQqASqru9rk42WhBFlNa9BX/Fjidn67KtVKbIfZPV4MgpIxb&#10;pat2wOhGpav1E5Wu1k90ugp+/HGTVeQOJ2AjVxNkJSxmvr5ICbnjoHYgYRPaLgtVIqAzEfimZQOi&#10;hBmbe5zJTGWMPMRmnm8BvQQZ2wfHvDxkVLfPYUArQYgZJD0OYORK/BUwshrinQRMs8LpBZgDnmEu&#10;c+p6hkYMd3nIidUIMqhreFQRUj6la0jd5OJ/zd0bXSh3J/jCCC/MM3W3z4Gm0QIGGSg+DmxkDHyF&#10;jYQNIu4JnmnYuB9sUNYMbVVJBM+oYmSbnHV5Bj7i+KPlZjrEv/JMW1gE3z9XR9SV5eF1xJ8wMUPV&#10;5gRgGjbuBRjbDX0/BI8QjRDPHC9nuOWxADVLyTMeCx21lzBGbsa1LgCNYzPA+8V5pu72WZ7RWsBi&#10;A8VH4Zl2O2FoIeAnhE14EjYNG/eCDQ8cbEfB/+AExDNyy6bDMxxba3UNYFye4aHlEx+OyjNaCYox&#10;X1/PdKTHAYxMCl4TM0rMbCzZn+YZPEGU7F0AwLSjLtbQDJM2bgGDVMyzWI0YRjQTSh4bhWa0LsAM&#10;VjNEiS+9nKm7fZZmtBYAzUDxcVDT7Ez90DTTnmr4Tvu9VHRVCLqhtfvv+d5A0yF0jGqPdgRH3d7d&#10;6jdEjt1517HoI/fA6sMhF35ghdjaJQ6yPRTQkKah3w6ocE4iwDkJVVZzwQPHyx29v99zH/jsmioK&#10;FfWIhzrHeUcAqidqqmVBBwDmox8AoKzh2CEaxqmTj/McImQ8dOu9QpuKqMdlVk4HZ1xUZ2SddVSH&#10;aMrHP7RDyGiBY2By464+skbnzLr3uO4erLv8DwAA//8DAFBLAwQUAAYACAAAACEA1WGQxt8AAAAI&#10;AQAADwAAAGRycy9kb3ducmV2LnhtbEyPT0vDQBTE74LfYXmCN7v5U2ONeSmlqKdSsBWKt9fkNQnN&#10;7obsNkm/vduTHocZZn6TLSfVioF72xiNEM4CEKwLUza6QvjefzwtQFhHuqTWaEa4soVlfn+XUVqa&#10;UX/xsHOV8CXapoRQO9elUtqiZkV2ZjrW3juZXpHzsq9k2dPoy1UroyBIpKJG+4WaOl7XXJx3F4Xw&#10;OdK4isP3YXM+ra8/++ftYRMy4uPDtHoD4Xhyf2G44Xt0yD3T0Vx0aUWLkLzEPongD93ceRRHII4I&#10;cTJ/BZln8v+B/BcAAP//AwBQSwECLQAUAAYACAAAACEAtoM4kv4AAADhAQAAEwAAAAAAAAAAAAAA&#10;AAAAAAAAW0NvbnRlbnRfVHlwZXNdLnhtbFBLAQItABQABgAIAAAAIQA4/SH/1gAAAJQBAAALAAAA&#10;AAAAAAAAAAAAAC8BAABfcmVscy8ucmVsc1BLAQItABQABgAIAAAAIQCWJTcadwYAAKAnAAAOAAAA&#10;AAAAAAAAAAAAAC4CAABkcnMvZTJvRG9jLnhtbFBLAQItABQABgAIAAAAIQDVYZDG3wAAAAgBAAAP&#10;AAAAAAAAAAAAAAAAANEIAABkcnMvZG93bnJldi54bWxQSwUGAAAAAAQABADzAAAA3QkAAAAA&#10;">
            <v:group id="Group 20" o:spid="_x0000_s1045" style="position:absolute;left:2086;top:26402;width:102110;height:22713" coordorigin="-636,-81" coordsize="102109,22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Rectangle 21" o:spid="_x0000_s1046" style="position:absolute;width:101473;height:2263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uKFwwAAANsAAAAPAAAAZHJzL2Rvd25yZXYueG1sRI/RasJA&#10;FETfC/7DcoW+1Y2hSI1ugopC26ca/YBr9poNZu/G7Krp33cLhT4OM3OGWRaDbcWdet84VjCdJCCI&#10;K6cbrhUcD7uXNxA+IGtsHZOCb/JQ5KOnJWbaPXhP9zLUIkLYZ6jAhNBlUvrKkEU/cR1x9M6utxii&#10;7Gupe3xEuG1lmiQzabHhuGCwo42h6lLerIKvV0fpNvXrsrZzM5wOnx9XnCn1PB5WCxCBhvAf/mu/&#10;awXpFH6/xB8g8x8AAAD//wMAUEsBAi0AFAAGAAgAAAAhANvh9svuAAAAhQEAABMAAAAAAAAAAAAA&#10;AAAAAAAAAFtDb250ZW50X1R5cGVzXS54bWxQSwECLQAUAAYACAAAACEAWvQsW78AAAAVAQAACwAA&#10;AAAAAAAAAAAAAAAfAQAAX3JlbHMvLnJlbHNQSwECLQAUAAYACAAAACEA9kbihcMAAADbAAAADwAA&#10;AAAAAAAAAAAAAAAHAgAAZHJzL2Rvd25yZXYueG1sUEsFBgAAAAADAAMAtwAAAPcCAAAAAA==&#10;" filled="f" stroked="f">
                <v:textbox inset="2.53958mm,2.53958mm,2.53958mm,2.53958mm">
                  <w:txbxContent>
                    <w:p w14:paraId="5160772D" w14:textId="77777777" w:rsidR="004E0F7E" w:rsidRDefault="004E0F7E">
                      <w:pPr>
                        <w:textDirection w:val="btLr"/>
                      </w:pPr>
                    </w:p>
                  </w:txbxContent>
                </v:textbox>
              </v:rect>
              <v:rect id="Rectangle 22" o:spid="_x0000_s1047" style="position:absolute;left:-636;top:-81;width:101472;height:2263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jeFwwAAANsAAAAPAAAAZHJzL2Rvd25yZXYueG1sRI9Bi8Iw&#10;FITvgv8hPGFvmtrDItUoUndhYfFgFcTbo3m2xealJFnt+uuNIHgcZuYbZrHqTSuu5HxjWcF0koAg&#10;Lq1uuFJw2H+PZyB8QNbYWiYF/+RhtRwOFphpe+MdXYtQiQhhn6GCOoQuk9KXNRn0E9sRR+9sncEQ&#10;paukdniLcNPKNEk+pcGG40KNHeU1lZfizyg4mUSuf12VfxXHkG7vu0O+kRelPkb9eg4iUB/e4Vf7&#10;RytIU3h+iT9ALh8AAAD//wMAUEsBAi0AFAAGAAgAAAAhANvh9svuAAAAhQEAABMAAAAAAAAAAAAA&#10;AAAAAAAAAFtDb250ZW50X1R5cGVzXS54bWxQSwECLQAUAAYACAAAACEAWvQsW78AAAAVAQAACwAA&#10;AAAAAAAAAAAAAAAfAQAAX3JlbHMvLnJlbHNQSwECLQAUAAYACAAAACEA3jI3hcMAAADbAAAADwAA&#10;AAAAAAAAAAAAAAAHAgAAZHJzL2Rvd25yZXYueG1sUEsFBgAAAAADAAMAtwAAAPcCAAAAAA==&#10;" fillcolor="#f78e1e" stroked="f">
                <v:textbox inset="2.53958mm,2.53958mm,2.53958mm,2.53958mm">
                  <w:txbxContent>
                    <w:p w14:paraId="40745D70" w14:textId="77777777" w:rsidR="004E0F7E" w:rsidRDefault="004E0F7E">
                      <w:pPr>
                        <w:textDirection w:val="btLr"/>
                      </w:pPr>
                    </w:p>
                  </w:txbxContent>
                </v:textbox>
              </v:rect>
              <v:shape id="Freeform: Shape 23" o:spid="_x0000_s1048" style="position:absolute;left:2533;top:268;width:96406;height:22141;visibility:visible;v-text-anchor:middle" coordsize="9640568,221404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jCLxQAAANsAAAAPAAAAZHJzL2Rvd25yZXYueG1sRI9Ba8JA&#10;FITvQv/D8oTedBMLUqKriKWoKKJRpMdn9jUJzb6N2VXTf98VCh6HmfmGGU9bU4kbNa60rCDuRyCI&#10;M6tLzhUcD5+9dxDOI2usLJOCX3Iwnbx0xphoe+c93VKfiwBhl6CCwvs6kdJlBRl0fVsTB+/bNgZ9&#10;kE0udYP3ADeVHETRUBosOSwUWNO8oOwnvRoF569LKbfzj3i1XrjzKc7sbrNaKvXabWcjEJ5a/wz/&#10;t5daweANHl/CD5CTPwAAAP//AwBQSwECLQAUAAYACAAAACEA2+H2y+4AAACFAQAAEwAAAAAAAAAA&#10;AAAAAAAAAAAAW0NvbnRlbnRfVHlwZXNdLnhtbFBLAQItABQABgAIAAAAIQBa9CxbvwAAABUBAAAL&#10;AAAAAAAAAAAAAAAAAB8BAABfcmVscy8ucmVsc1BLAQItABQABgAIAAAAIQAjejCLxQAAANsAAAAP&#10;AAAAAAAAAAAAAAAAAAcCAABkcnMvZG93bnJldi54bWxQSwUGAAAAAAMAAwC3AAAA+QIAAAAA&#10;" adj="0,,0" path="m3205077,l,,,2214042r3205077,l3205077,xm6410154,l3230413,r,2214042l6410154,2214042,6410154,xm9640568,l6435490,r,2214042l9640568,2214042,9640568,xe" stroked="f">
                <v:stroke joinstyle="round"/>
                <v:formulas/>
                <v:path arrowok="t" o:extrusionok="f" o:connecttype="segments"/>
              </v:shape>
              <v:shape id="Freeform: Shape 24" o:spid="_x0000_s1049" style="position:absolute;left:68028;top:10302;width:29695;height:7579;visibility:visible" coordsize="2969447,1759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DwrxAAAANsAAAAPAAAAZHJzL2Rvd25yZXYueG1sRI9BawIx&#10;FITvhf6H8Aq91axbKboaRQqlPfSg1oPHR/LcrG5etkm6bv+9EQo9DjPzDbNYDa4VPYXYeFYwHhUg&#10;iLU3DdcK9l9vT1MQMSEbbD2Tgl+KsFre3y2wMv7CW+p3qRYZwrFCBTalrpIyaksO48h3xNk7+uAw&#10;ZRlqaQJeMty1siyKF+mw4bxgsaNXS/q8+3EKPoM+vG/Xm/L55PXpG/u0t7OZUo8Pw3oOItGQ/sN/&#10;7Q+joJzA7Uv+AXJ5BQAA//8DAFBLAQItABQABgAIAAAAIQDb4fbL7gAAAIUBAAATAAAAAAAAAAAA&#10;AAAAAAAAAABbQ29udGVudF9UeXBlc10ueG1sUEsBAi0AFAAGAAgAAAAhAFr0LFu/AAAAFQEAAAsA&#10;AAAAAAAAAAAAAAAAHwEAAF9yZWxzLy5yZWxzUEsBAi0AFAAGAAgAAAAhAF00PCvEAAAA2wAAAA8A&#10;AAAAAAAAAAAAAAAABwIAAGRycy9kb3ducmV2LnhtbFBLBQYAAAAAAwADALcAAAD4AgAAAAA=&#10;" adj="-11796480,,5400" path="m,l,175931r2969447,l2969447,,,xe" filled="f" stroked="f">
                <v:stroke joinstyle="miter"/>
                <v:formulas/>
                <v:path arrowok="t" o:extrusionok="f" o:connecttype="segments" textboxrect="0,0,2969447,175931"/>
                <v:textbox inset="7pt,3pt,7pt,3pt">
                  <w:txbxContent>
                    <w:p w14:paraId="3EDD8F69" w14:textId="77777777" w:rsidR="004E0F7E" w:rsidRDefault="004E0F7E">
                      <w:pPr>
                        <w:spacing w:line="266" w:lineRule="auto"/>
                        <w:ind w:right="10"/>
                        <w:textDirection w:val="btLr"/>
                      </w:pPr>
                    </w:p>
                  </w:txbxContent>
                </v:textbox>
              </v:shape>
              <v:shape id="Freeform: Shape 25" o:spid="_x0000_s1050" style="position:absolute;left:92442;top:935;width:5930;height:3262;visibility:visible" coordsize="31670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77cxAAAANsAAAAPAAAAZHJzL2Rvd25yZXYueG1sRI9BSwMx&#10;FITvgv8hPMGL2KyBlWVtWlSQCqUH66LXx+a5Wd28LEnabv99Uyh4HGbmG2a+nNwg9hRi71nDw6wA&#10;Qdx603Onofl8u69AxIRscPBMGo4UYbm4vppjbfyBP2i/TZ3IEI41arApjbWUsbXkMM78SJy9Hx8c&#10;pixDJ03AQ4a7QaqieJQOe84LFkd6tdT+bXdOQ/ViVbFSv3dNmb7K0Ki4/t5UWt/eTM9PIBJN6T98&#10;ab8bDaqE85f8A+TiBAAA//8DAFBLAQItABQABgAIAAAAIQDb4fbL7gAAAIUBAAATAAAAAAAAAAAA&#10;AAAAAAAAAABbQ29udGVudF9UeXBlc10ueG1sUEsBAi0AFAAGAAgAAAAhAFr0LFu/AAAAFQEAAAsA&#10;AAAAAAAAAAAAAAAAHwEAAF9yZWxzLy5yZWxzUEsBAi0AFAAGAAgAAAAhALPnvtzEAAAA2wAAAA8A&#10;AAAAAAAAAAAAAAAABwIAAGRycy9kb3ducmV2LnhtbFBLBQYAAAAAAwADALcAAAD4AgAAAAA=&#10;" adj="-11796480,,5400" path="m,l,137354r316707,l316707,,,xe" filled="f" stroked="f">
                <v:stroke joinstyle="miter"/>
                <v:formulas/>
                <v:path arrowok="t" o:extrusionok="f" o:connecttype="segments" textboxrect="0,0,316707,137354"/>
                <v:textbox inset="7pt,3pt,7pt,3pt">
                  <w:txbxContent>
                    <w:p w14:paraId="50245546" w14:textId="77777777" w:rsidR="004E0F7E" w:rsidRDefault="004E0F7E">
                      <w:pPr>
                        <w:spacing w:line="234" w:lineRule="auto"/>
                        <w:textDirection w:val="btLr"/>
                      </w:pPr>
                    </w:p>
                  </w:txbxContent>
                </v:textbox>
              </v:shape>
              <v:shape id="Freeform: Shape 26" o:spid="_x0000_s1051" style="position:absolute;left:68028;top:1151;width:25292;height:10970;visibility:visible" coordsize="2529224,23262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TQSwgAAANsAAAAPAAAAZHJzL2Rvd25yZXYueG1sRI/NqsIw&#10;FIT3gu8QjuBO01tBpBrlclVw4cafhctDc2x725yUJtbq0xtBcDnMzDfMYtWZSrTUuMKygp9xBII4&#10;tbrgTMH5tB3NQDiPrLGyTAoe5GC17PcWmGh75wO1R5+JAGGXoILc+zqR0qU5GXRjWxMH72obgz7I&#10;JpO6wXuAm0rGUTSVBgsOCznW9JdTWh5vRgFeNv6/xck63j33zpSzc4nFRqnhoPudg/DU+W/4095p&#10;BfEU3l/CD5DLFwAAAP//AwBQSwECLQAUAAYACAAAACEA2+H2y+4AAACFAQAAEwAAAAAAAAAAAAAA&#10;AAAAAAAAW0NvbnRlbnRfVHlwZXNdLnhtbFBLAQItABQABgAIAAAAIQBa9CxbvwAAABUBAAALAAAA&#10;AAAAAAAAAAAAAB8BAABfcmVscy8ucmVsc1BLAQItABQABgAIAAAAIQB0VTQSwgAAANsAAAAPAAAA&#10;AAAAAAAAAAAAAAcCAABkcnMvZG93bnJldi54bWxQSwUGAAAAAAMAAwC3AAAA9gIAAAAA&#10;" adj="-11796480,,5400" path="m,l,232626r2529224,l2529224,,,xe" filled="f" stroked="f">
                <v:stroke joinstyle="miter"/>
                <v:formulas/>
                <v:path arrowok="t" o:extrusionok="f" o:connecttype="segments" textboxrect="0,0,2529224,232626"/>
                <v:textbox inset="7pt,3pt,7pt,3pt">
                  <w:txbxContent>
                    <w:p w14:paraId="139582CF" w14:textId="77777777" w:rsidR="004E0F7E" w:rsidRDefault="00091737">
                      <w:pPr>
                        <w:spacing w:line="188" w:lineRule="auto"/>
                        <w:textDirection w:val="btLr"/>
                        <w:rPr>
                          <w:b/>
                          <w:color w:val="222222"/>
                          <w:sz w:val="16"/>
                        </w:rPr>
                      </w:pPr>
                      <w:r>
                        <w:rPr>
                          <w:b/>
                          <w:color w:val="222222"/>
                          <w:sz w:val="16"/>
                        </w:rPr>
                        <w:t>7. BEHAVIOUR</w:t>
                      </w:r>
                    </w:p>
                    <w:p w14:paraId="69C80DCC" w14:textId="77777777" w:rsidR="000D350E" w:rsidRDefault="000D350E">
                      <w:pPr>
                        <w:spacing w:line="188" w:lineRule="auto"/>
                        <w:textDirection w:val="btLr"/>
                      </w:pPr>
                    </w:p>
                    <w:p w14:paraId="3AC639B4" w14:textId="77777777" w:rsidR="004E0F7E" w:rsidRPr="000D350E" w:rsidRDefault="000D350E">
                      <w:pPr>
                        <w:spacing w:before="65" w:line="180" w:lineRule="auto"/>
                        <w:textDirection w:val="btLr"/>
                        <w:rPr>
                          <w:sz w:val="20"/>
                          <w:szCs w:val="20"/>
                        </w:rPr>
                      </w:pPr>
                      <w:r w:rsidRPr="000D350E">
                        <w:rPr>
                          <w:sz w:val="16"/>
                          <w:szCs w:val="16"/>
                        </w:rPr>
                        <w:t>Specially Abled People come with inherent passion and energy to prove themselves as worthy. They come forth as a motivated workforce for the employer, helping create a better workplace environment</w:t>
                      </w:r>
                      <w:r w:rsidRPr="000D350E">
                        <w:rPr>
                          <w:sz w:val="20"/>
                          <w:szCs w:val="20"/>
                        </w:rPr>
                        <w:t>.</w:t>
                      </w:r>
                    </w:p>
                  </w:txbxContent>
                </v:textbox>
              </v:shape>
              <v:shape id="Freeform: Shape 27" o:spid="_x0000_s1052" style="position:absolute;left:60269;top:935;width:5930;height:2324;visibility:visible" coordsize="31670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YUwxQAAANsAAAAPAAAAZHJzL2Rvd25yZXYueG1sRI9BSwMx&#10;FITvQv9DeAUvYrMGqsvatFRBFIqH1kWvj83rZtvNy5LEdv33piB4HGbmG2axGl0vThRi51nD3awA&#10;Qdx403Grof54uS1BxIRssPdMGn4owmo5uVpgZfyZt3TapVZkCMcKNdiUhkrK2FhyGGd+IM7e3geH&#10;KcvQShPwnOGul6oo7qXDjvOCxYGeLTXH3bfTUD5ZVbyqw009T5/zUKu4+Xovtb6ejutHEInG9B/+&#10;a78ZDeoBLl/yD5DLXwAAAP//AwBQSwECLQAUAAYACAAAACEA2+H2y+4AAACFAQAAEwAAAAAAAAAA&#10;AAAAAAAAAAAAW0NvbnRlbnRfVHlwZXNdLnhtbFBLAQItABQABgAIAAAAIQBa9CxbvwAAABUBAAAL&#10;AAAAAAAAAAAAAAAAAB8BAABfcmVscy8ucmVsc1BLAQItABQABgAIAAAAIQAseYUwxQAAANsAAAAP&#10;AAAAAAAAAAAAAAAAAAcCAABkcnMvZG93bnJldi54bWxQSwUGAAAAAAMAAwC3AAAA+QIAAAAA&#10;" adj="-11796480,,5400" path="m,l,137354r316707,l316707,,,xe" filled="f" stroked="f">
                <v:stroke joinstyle="miter"/>
                <v:formulas/>
                <v:path arrowok="t" o:extrusionok="f" o:connecttype="segments" textboxrect="0,0,316707,137354"/>
                <v:textbox inset="7pt,3pt,7pt,3pt">
                  <w:txbxContent>
                    <w:p w14:paraId="672C8A61" w14:textId="77777777" w:rsidR="004E0F7E" w:rsidRDefault="004E0F7E">
                      <w:pPr>
                        <w:spacing w:line="234" w:lineRule="auto"/>
                        <w:textDirection w:val="btLr"/>
                      </w:pPr>
                    </w:p>
                  </w:txbxContent>
                </v:textbox>
              </v:shape>
              <v:shape id="Freeform: Shape 28" o:spid="_x0000_s1053" style="position:absolute;left:35977;top:1151;width:22062;height:16195;visibility:visible" coordsize="2206182,4313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qPBwgAAANsAAAAPAAAAZHJzL2Rvd25yZXYueG1sRE9Na4NA&#10;EL0H8h+WKfQS6tpEbLHZhCCUSm6xpdjb4E5V4s6Ku43232cPgRwf73u7n00vLjS6zrKC5ygGQVxb&#10;3XGj4Ovz/ekVhPPIGnvLpOCfHOx3y8UWM20nPtGl9I0IIewyVNB6P2RSurolgy6yA3Hgfu1o0Ac4&#10;NlKPOIVw08t1HKfSYMehocWB8pbqc/lnFCT56uPle07L5qcoTb45V9V0TJR6fJgPbyA8zf4uvrkL&#10;rWAdxoYv4QfI3RUAAP//AwBQSwECLQAUAAYACAAAACEA2+H2y+4AAACFAQAAEwAAAAAAAAAAAAAA&#10;AAAAAAAAW0NvbnRlbnRfVHlwZXNdLnhtbFBLAQItABQABgAIAAAAIQBa9CxbvwAAABUBAAALAAAA&#10;AAAAAAAAAAAAAB8BAABfcmVscy8ucmVsc1BLAQItABQABgAIAAAAIQDSrqPBwgAAANsAAAAPAAAA&#10;AAAAAAAAAAAAAAcCAABkcnMvZG93bnJldi54bWxQSwUGAAAAAAMAAwC3AAAA9gIAAAAA&#10;" adj="-11796480,,5400" path="m,l,431352r2206182,l2206182,,,xe" filled="f" stroked="f">
                <v:stroke joinstyle="miter"/>
                <v:formulas/>
                <v:path arrowok="t" o:extrusionok="f" o:connecttype="segments" textboxrect="0,0,2206182,431352"/>
                <v:textbox inset="7pt,3pt,7pt,3pt">
                  <w:txbxContent>
                    <w:p w14:paraId="60DF474B" w14:textId="77777777" w:rsidR="004E0F7E" w:rsidRDefault="00091737">
                      <w:pPr>
                        <w:spacing w:line="188" w:lineRule="auto"/>
                        <w:textDirection w:val="btLr"/>
                      </w:pPr>
                      <w:r>
                        <w:rPr>
                          <w:b/>
                          <w:color w:val="222222"/>
                          <w:sz w:val="16"/>
                        </w:rPr>
                        <w:t>9. PROBLEM ROOT CAUSE</w:t>
                      </w:r>
                    </w:p>
                    <w:p w14:paraId="70BF030D" w14:textId="77777777" w:rsidR="004E0F7E" w:rsidRDefault="004E0F7E">
                      <w:pPr>
                        <w:spacing w:line="180" w:lineRule="auto"/>
                        <w:textDirection w:val="btLr"/>
                        <w:rPr>
                          <w:sz w:val="20"/>
                          <w:szCs w:val="20"/>
                        </w:rPr>
                      </w:pPr>
                    </w:p>
                    <w:p w14:paraId="6AE4FEC2" w14:textId="77777777" w:rsidR="00594894" w:rsidRPr="00594894" w:rsidRDefault="00594894">
                      <w:pPr>
                        <w:spacing w:line="180" w:lineRule="auto"/>
                        <w:textDirection w:val="btLr"/>
                        <w:rPr>
                          <w:sz w:val="16"/>
                          <w:szCs w:val="16"/>
                        </w:rPr>
                      </w:pPr>
                      <w:r w:rsidRPr="00594894">
                        <w:rPr>
                          <w:sz w:val="16"/>
                          <w:szCs w:val="16"/>
                        </w:rPr>
                        <w:t>Social partiality,Acceptance of the society and accessblity are the main problem which degrade people from the normal people mentally,from then they feel separated from the society</w:t>
                      </w:r>
                    </w:p>
                  </w:txbxContent>
                </v:textbox>
              </v:shape>
              <v:shape id="Freeform: Shape 29" o:spid="_x0000_s1054" style="position:absolute;left:28497;top:935;width:5255;height:2324;visibility:visible" coordsize="29073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Ft3wgAAANsAAAAPAAAAZHJzL2Rvd25yZXYueG1sRI9BawIx&#10;FITvQv9DeIXe3Kwixa5GEaEgHpTq0vMjee4ubl5Ckur23xuh0OMwM98wy/Vge3GjEDvHCiZFCYJY&#10;O9Nxo6A+f47nIGJCNtg7JgW/FGG9ehktsTLuzl90O6VGZAjHChW0KflKyqhbshgL54mzd3HBYsoy&#10;NNIEvGe47eW0LN+lxY7zQoueti3p6+nHKtj4LerazfffXu8OsxiPhzoclXp7HTYLEImG9B/+a++M&#10;gukHPL/kHyBXDwAAAP//AwBQSwECLQAUAAYACAAAACEA2+H2y+4AAACFAQAAEwAAAAAAAAAAAAAA&#10;AAAAAAAAW0NvbnRlbnRfVHlwZXNdLnhtbFBLAQItABQABgAIAAAAIQBa9CxbvwAAABUBAAALAAAA&#10;AAAAAAAAAAAAAB8BAABfcmVscy8ucmVsc1BLAQItABQABgAIAAAAIQA53Ft3wgAAANsAAAAPAAAA&#10;AAAAAAAAAAAAAAcCAABkcnMvZG93bnJldi54bWxQSwUGAAAAAAMAAwC3AAAA9gIAAAAA&#10;" adj="-11796480,,5400" path="m,l,137354r290737,l290737,,,xe" filled="f" stroked="f">
                <v:stroke joinstyle="miter"/>
                <v:formulas/>
                <v:path arrowok="t" o:extrusionok="f" o:connecttype="segments" textboxrect="0,0,290737,137354"/>
                <v:textbox inset="7pt,3pt,7pt,3pt">
                  <w:txbxContent>
                    <w:p w14:paraId="35DA6F10" w14:textId="77777777" w:rsidR="004E0F7E" w:rsidRDefault="004E0F7E">
                      <w:pPr>
                        <w:spacing w:line="234" w:lineRule="auto"/>
                        <w:textDirection w:val="btLr"/>
                      </w:pPr>
                    </w:p>
                  </w:txbxContent>
                </v:textbox>
              </v:shape>
              <v:shape id="Freeform: Shape 30" o:spid="_x0000_s1055" style="position:absolute;left:3736;top:1151;width:24761;height:16195;visibility:visible" coordsize="2476017,326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GfrwgAAANsAAAAPAAAAZHJzL2Rvd25yZXYueG1sRE9Na8JA&#10;EL0X/A/LCN6ajRVE0qwioqUgRRrtIbchOybB7GzMbk3y77sHocfH+043g2nEgzpXW1Ywj2IQxIXV&#10;NZcKLufD6wqE88gaG8ukYCQHm/XkJcVE256/6ZH5UoQQdgkqqLxvEyldUZFBF9mWOHBX2xn0AXal&#10;1B32Idw08i2Ol9JgzaGhwpZ2FRW37NcoKMavxT7P/E8uP05z6Xb31TFfKjWbDtt3EJ4G/y9+uj+1&#10;gkVYH76EHyDXfwAAAP//AwBQSwECLQAUAAYACAAAACEA2+H2y+4AAACFAQAAEwAAAAAAAAAAAAAA&#10;AAAAAAAAW0NvbnRlbnRfVHlwZXNdLnhtbFBLAQItABQABgAIAAAAIQBa9CxbvwAAABUBAAALAAAA&#10;AAAAAAAAAAAAAB8BAABfcmVscy8ucmVsc1BLAQItABQABgAIAAAAIQBi6GfrwgAAANsAAAAPAAAA&#10;AAAAAAAAAAAAAAcCAABkcnMvZG93bnJldi54bWxQSwUGAAAAAAMAAwC3AAAA9gIAAAAA&#10;" adj="-11796480,,5400" path="m,l,326144r2476017,l2476017,,,xe" filled="f" stroked="f">
                <v:stroke joinstyle="miter"/>
                <v:formulas/>
                <v:path arrowok="t" o:extrusionok="f" o:connecttype="segments" textboxrect="0,0,2476017,326144"/>
                <v:textbox inset="7pt,3pt,7pt,3pt">
                  <w:txbxContent>
                    <w:p w14:paraId="11B45460" w14:textId="77777777" w:rsidR="004E0F7E" w:rsidRPr="00594894" w:rsidRDefault="00091737">
                      <w:pPr>
                        <w:spacing w:line="188" w:lineRule="auto"/>
                        <w:textDirection w:val="btLr"/>
                      </w:pPr>
                      <w:r w:rsidRPr="00594894">
                        <w:rPr>
                          <w:b/>
                          <w:sz w:val="16"/>
                        </w:rPr>
                        <w:t>2. JOBS-TO-BE-DONE / PROBLEMS</w:t>
                      </w:r>
                    </w:p>
                    <w:p w14:paraId="4E15A930" w14:textId="77777777" w:rsidR="006C76C7" w:rsidRPr="00594894" w:rsidRDefault="006C76C7">
                      <w:pPr>
                        <w:spacing w:before="60" w:line="266" w:lineRule="auto"/>
                        <w:ind w:right="16"/>
                        <w:textDirection w:val="btLr"/>
                        <w:rPr>
                          <w:sz w:val="20"/>
                          <w:szCs w:val="20"/>
                        </w:rPr>
                      </w:pPr>
                    </w:p>
                    <w:p w14:paraId="300866C3" w14:textId="77777777" w:rsidR="006C76C7" w:rsidRPr="00594894" w:rsidRDefault="006C76C7" w:rsidP="006C76C7">
                      <w:pPr>
                        <w:pStyle w:val="ListParagraph"/>
                        <w:numPr>
                          <w:ilvl w:val="0"/>
                          <w:numId w:val="2"/>
                        </w:numPr>
                        <w:spacing w:before="60" w:line="266" w:lineRule="auto"/>
                        <w:ind w:right="16"/>
                        <w:textDirection w:val="btLr"/>
                        <w:rPr>
                          <w:sz w:val="16"/>
                          <w:szCs w:val="16"/>
                        </w:rPr>
                      </w:pPr>
                      <w:r w:rsidRPr="00594894">
                        <w:rPr>
                          <w:sz w:val="16"/>
                          <w:szCs w:val="16"/>
                        </w:rPr>
                        <w:t>Difficulties in their Relationships</w:t>
                      </w:r>
                    </w:p>
                    <w:p w14:paraId="4D5B15E4" w14:textId="77777777" w:rsidR="006C76C7" w:rsidRPr="00594894" w:rsidRDefault="006C76C7" w:rsidP="006C76C7">
                      <w:pPr>
                        <w:pStyle w:val="ListParagraph"/>
                        <w:numPr>
                          <w:ilvl w:val="0"/>
                          <w:numId w:val="2"/>
                        </w:numPr>
                        <w:spacing w:before="60" w:line="266" w:lineRule="auto"/>
                        <w:ind w:right="16"/>
                        <w:textDirection w:val="btLr"/>
                        <w:rPr>
                          <w:sz w:val="16"/>
                          <w:szCs w:val="16"/>
                        </w:rPr>
                      </w:pPr>
                      <w:r w:rsidRPr="00594894">
                        <w:rPr>
                          <w:sz w:val="16"/>
                          <w:szCs w:val="16"/>
                        </w:rPr>
                        <w:t>Lack of accessbility at the home</w:t>
                      </w:r>
                    </w:p>
                    <w:p w14:paraId="3A639782" w14:textId="77777777" w:rsidR="006C76C7" w:rsidRPr="00594894" w:rsidRDefault="006C76C7" w:rsidP="006C76C7">
                      <w:pPr>
                        <w:pStyle w:val="ListParagraph"/>
                        <w:numPr>
                          <w:ilvl w:val="0"/>
                          <w:numId w:val="2"/>
                        </w:numPr>
                        <w:spacing w:before="60" w:line="266" w:lineRule="auto"/>
                        <w:ind w:right="16"/>
                        <w:textDirection w:val="btLr"/>
                        <w:rPr>
                          <w:sz w:val="16"/>
                          <w:szCs w:val="16"/>
                        </w:rPr>
                      </w:pPr>
                      <w:r w:rsidRPr="00594894">
                        <w:rPr>
                          <w:sz w:val="16"/>
                          <w:szCs w:val="16"/>
                        </w:rPr>
                        <w:t>Travelling and the Transportation Restrictions</w:t>
                      </w:r>
                    </w:p>
                    <w:p w14:paraId="19B81B3D" w14:textId="77777777" w:rsidR="006C76C7" w:rsidRPr="00594894" w:rsidRDefault="006C76C7" w:rsidP="006C76C7">
                      <w:pPr>
                        <w:pStyle w:val="ListParagraph"/>
                        <w:numPr>
                          <w:ilvl w:val="0"/>
                          <w:numId w:val="2"/>
                        </w:numPr>
                        <w:spacing w:before="60" w:line="266" w:lineRule="auto"/>
                        <w:ind w:right="16"/>
                        <w:textDirection w:val="btLr"/>
                        <w:rPr>
                          <w:sz w:val="16"/>
                          <w:szCs w:val="16"/>
                        </w:rPr>
                      </w:pPr>
                      <w:r w:rsidRPr="00594894">
                        <w:rPr>
                          <w:sz w:val="16"/>
                          <w:szCs w:val="16"/>
                        </w:rPr>
                        <w:t>The Low standard set by the society</w:t>
                      </w:r>
                    </w:p>
                  </w:txbxContent>
                </v:textbox>
              </v:shape>
            </v:group>
            <v:shape id="Text Box 31" o:spid="_x0000_s1056" type="#_x0000_t202" style="position:absolute;left:-12467;top:40967;width:32034;height:3574;rotation: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IY9wwAAANsAAAAPAAAAZHJzL2Rvd25yZXYueG1sRI9BawIx&#10;FITvQv9DeAVvmrWKytYoIhSLp6qF4u2RPHeXbl7CJu6u/74RCh6HmfmGWW16W4uWmlA5VjAZZyCI&#10;tTMVFwq+zx+jJYgQkQ3WjknBnQJs1i+DFebGdXyk9hQLkSAcclRQxuhzKYMuyWIYO0+cvKtrLMYk&#10;m0KaBrsEt7V8y7K5tFhxWijR064k/Xu6WQUL28bufrv4w9fsMNXa749X/6PU8LXfvoOI1Mdn+L/9&#10;aRRMJ/D4kn6AXP8BAAD//wMAUEsBAi0AFAAGAAgAAAAhANvh9svuAAAAhQEAABMAAAAAAAAAAAAA&#10;AAAAAAAAAFtDb250ZW50X1R5cGVzXS54bWxQSwECLQAUAAYACAAAACEAWvQsW78AAAAVAQAACwAA&#10;AAAAAAAAAAAAAAAfAQAAX3JlbHMvLnJlbHNQSwECLQAUAAYACAAAACEA8OyGPcMAAADbAAAADwAA&#10;AAAAAAAAAAAAAAAHAgAAZHJzL2Rvd25yZXYueG1sUEsFBgAAAAADAAMAtwAAAPcCAAAAAA==&#10;" filled="f" stroked="f">
              <v:textbox style="mso-fit-shape-to-text:t" inset="2.53958mm,2.53958mm,2.53958mm,2.53958mm">
                <w:txbxContent>
                  <w:p w14:paraId="7426D99D" w14:textId="77777777" w:rsidR="004E0F7E" w:rsidRDefault="00091737">
                    <w:pPr>
                      <w:textDirection w:val="btLr"/>
                    </w:pPr>
                    <w:r>
                      <w:rPr>
                        <w:rFonts w:ascii="Arial" w:eastAsia="Arial" w:hAnsi="Arial" w:cs="Arial"/>
                        <w:b/>
                        <w:color w:val="FFFFFF"/>
                        <w:sz w:val="16"/>
                      </w:rPr>
                      <w:t>Focus on J&amp;P, tap into BE, understand RC</w:t>
                    </w:r>
                  </w:p>
                </w:txbxContent>
              </v:textbox>
            </v:shape>
            <v:shape id="Text Box 32" o:spid="_x0000_s1057" type="#_x0000_t202" style="position:absolute;left:86633;top:40879;width:32035;height:3574;rotation: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hKwwAAANsAAAAPAAAAZHJzL2Rvd25yZXYueG1sRI9BawIx&#10;FITvhf6H8ArearYqVrZGKYIontQWirdH8txdunkJm7i7/nsjCB6HmfmGmS97W4uWmlA5VvAxzEAQ&#10;a2cqLhT8/qzfZyBCRDZYOyYFVwqwXLy+zDE3ruMDtcdYiAThkKOCMkafSxl0SRbD0Hni5J1dYzEm&#10;2RTSNNgluK3lKMum0mLFaaFET6uS9P/xYhV82jZ218vJ7/aT3Vhrvzmc/Z9Sg7f++wtEpD4+w4/2&#10;1igYj+D+Jf0AubgBAAD//wMAUEsBAi0AFAAGAAgAAAAhANvh9svuAAAAhQEAABMAAAAAAAAAAAAA&#10;AAAAAAAAAFtDb250ZW50X1R5cGVzXS54bWxQSwECLQAUAAYACAAAACEAWvQsW78AAAAVAQAACwAA&#10;AAAAAAAAAAAAAAAfAQAAX3JlbHMvLnJlbHNQSwECLQAUAAYACAAAACEAAD4YSsMAAADbAAAADwAA&#10;AAAAAAAAAAAAAAAHAgAAZHJzL2Rvd25yZXYueG1sUEsFBgAAAAADAAMAtwAAAPcCAAAAAA==&#10;" filled="f" stroked="f">
              <v:textbox style="mso-fit-shape-to-text:t" inset="2.53958mm,2.53958mm,2.53958mm,2.53958mm">
                <w:txbxContent>
                  <w:p w14:paraId="2B008326" w14:textId="77777777" w:rsidR="004E0F7E" w:rsidRDefault="00091737">
                    <w:pPr>
                      <w:textDirection w:val="btLr"/>
                    </w:pPr>
                    <w:r>
                      <w:rPr>
                        <w:rFonts w:ascii="Arial" w:eastAsia="Arial" w:hAnsi="Arial" w:cs="Arial"/>
                        <w:b/>
                        <w:color w:val="FFFFFF"/>
                        <w:sz w:val="16"/>
                      </w:rPr>
                      <w:t>Focus on J&amp;P, tap into BE, understand RC</w:t>
                    </w:r>
                  </w:p>
                </w:txbxContent>
              </v:textbox>
            </v:shape>
            <w10:wrap anchorx="page" anchory="margin"/>
          </v:group>
        </w:pict>
      </w:r>
    </w:p>
    <w:p w14:paraId="0F239F1F" w14:textId="77777777" w:rsidR="004E0F7E" w:rsidRDefault="004E0F7E">
      <w:pPr>
        <w:pBdr>
          <w:top w:val="nil"/>
          <w:left w:val="nil"/>
          <w:bottom w:val="nil"/>
          <w:right w:val="nil"/>
          <w:between w:val="nil"/>
        </w:pBdr>
        <w:rPr>
          <w:color w:val="000000"/>
          <w:sz w:val="20"/>
          <w:szCs w:val="20"/>
        </w:rPr>
      </w:pPr>
    </w:p>
    <w:p w14:paraId="649C1C8F" w14:textId="77777777" w:rsidR="004E0F7E" w:rsidRDefault="004E0F7E">
      <w:pPr>
        <w:pBdr>
          <w:top w:val="nil"/>
          <w:left w:val="nil"/>
          <w:bottom w:val="nil"/>
          <w:right w:val="nil"/>
          <w:between w:val="nil"/>
        </w:pBdr>
        <w:rPr>
          <w:color w:val="000000"/>
          <w:sz w:val="20"/>
          <w:szCs w:val="20"/>
        </w:rPr>
      </w:pPr>
    </w:p>
    <w:p w14:paraId="540091E9" w14:textId="77777777" w:rsidR="004E0F7E" w:rsidRDefault="004E0F7E">
      <w:pPr>
        <w:pBdr>
          <w:top w:val="nil"/>
          <w:left w:val="nil"/>
          <w:bottom w:val="nil"/>
          <w:right w:val="nil"/>
          <w:between w:val="nil"/>
        </w:pBdr>
        <w:rPr>
          <w:color w:val="000000"/>
          <w:sz w:val="20"/>
          <w:szCs w:val="20"/>
        </w:rPr>
      </w:pPr>
    </w:p>
    <w:p w14:paraId="34EA6A11" w14:textId="77777777" w:rsidR="004E0F7E" w:rsidRDefault="004E0F7E">
      <w:pPr>
        <w:pBdr>
          <w:top w:val="nil"/>
          <w:left w:val="nil"/>
          <w:bottom w:val="nil"/>
          <w:right w:val="nil"/>
          <w:between w:val="nil"/>
        </w:pBdr>
        <w:rPr>
          <w:color w:val="000000"/>
          <w:sz w:val="20"/>
          <w:szCs w:val="20"/>
        </w:rPr>
      </w:pPr>
    </w:p>
    <w:p w14:paraId="1FF3E086" w14:textId="77777777" w:rsidR="004E0F7E" w:rsidRDefault="004E0F7E">
      <w:pPr>
        <w:pBdr>
          <w:top w:val="nil"/>
          <w:left w:val="nil"/>
          <w:bottom w:val="nil"/>
          <w:right w:val="nil"/>
          <w:between w:val="nil"/>
        </w:pBdr>
        <w:rPr>
          <w:color w:val="000000"/>
          <w:sz w:val="20"/>
          <w:szCs w:val="20"/>
        </w:rPr>
      </w:pPr>
    </w:p>
    <w:p w14:paraId="69F9400E" w14:textId="77777777" w:rsidR="004E0F7E" w:rsidRDefault="004E0F7E">
      <w:pPr>
        <w:pBdr>
          <w:top w:val="nil"/>
          <w:left w:val="nil"/>
          <w:bottom w:val="nil"/>
          <w:right w:val="nil"/>
          <w:between w:val="nil"/>
        </w:pBdr>
        <w:rPr>
          <w:color w:val="000000"/>
          <w:sz w:val="20"/>
          <w:szCs w:val="20"/>
        </w:rPr>
      </w:pPr>
    </w:p>
    <w:p w14:paraId="1A1B4EF3" w14:textId="77777777" w:rsidR="004E0F7E" w:rsidRDefault="004E0F7E">
      <w:pPr>
        <w:pBdr>
          <w:top w:val="nil"/>
          <w:left w:val="nil"/>
          <w:bottom w:val="nil"/>
          <w:right w:val="nil"/>
          <w:between w:val="nil"/>
        </w:pBdr>
        <w:rPr>
          <w:color w:val="000000"/>
          <w:sz w:val="20"/>
          <w:szCs w:val="20"/>
        </w:rPr>
      </w:pPr>
    </w:p>
    <w:p w14:paraId="24B08F67" w14:textId="77777777" w:rsidR="004E0F7E" w:rsidRDefault="004E0F7E">
      <w:pPr>
        <w:pBdr>
          <w:top w:val="nil"/>
          <w:left w:val="nil"/>
          <w:bottom w:val="nil"/>
          <w:right w:val="nil"/>
          <w:between w:val="nil"/>
        </w:pBdr>
        <w:rPr>
          <w:color w:val="000000"/>
          <w:sz w:val="20"/>
          <w:szCs w:val="20"/>
        </w:rPr>
      </w:pPr>
    </w:p>
    <w:p w14:paraId="247A3511" w14:textId="77777777" w:rsidR="004E0F7E" w:rsidRDefault="004E0F7E">
      <w:pPr>
        <w:pBdr>
          <w:top w:val="nil"/>
          <w:left w:val="nil"/>
          <w:bottom w:val="nil"/>
          <w:right w:val="nil"/>
          <w:between w:val="nil"/>
        </w:pBdr>
        <w:rPr>
          <w:color w:val="000000"/>
          <w:sz w:val="20"/>
          <w:szCs w:val="20"/>
        </w:rPr>
      </w:pPr>
    </w:p>
    <w:p w14:paraId="7F528E0F" w14:textId="77777777" w:rsidR="004E0F7E" w:rsidRDefault="004E0F7E">
      <w:pPr>
        <w:pBdr>
          <w:top w:val="nil"/>
          <w:left w:val="nil"/>
          <w:bottom w:val="nil"/>
          <w:right w:val="nil"/>
          <w:between w:val="nil"/>
        </w:pBdr>
        <w:rPr>
          <w:color w:val="000000"/>
          <w:sz w:val="20"/>
          <w:szCs w:val="20"/>
        </w:rPr>
      </w:pPr>
    </w:p>
    <w:p w14:paraId="1D20E131" w14:textId="77777777" w:rsidR="004E0F7E" w:rsidRDefault="004E0F7E">
      <w:pPr>
        <w:pBdr>
          <w:top w:val="nil"/>
          <w:left w:val="nil"/>
          <w:bottom w:val="nil"/>
          <w:right w:val="nil"/>
          <w:between w:val="nil"/>
        </w:pBdr>
        <w:rPr>
          <w:color w:val="000000"/>
          <w:sz w:val="20"/>
          <w:szCs w:val="20"/>
        </w:rPr>
      </w:pPr>
    </w:p>
    <w:p w14:paraId="116BE580" w14:textId="77777777" w:rsidR="004E0F7E" w:rsidRDefault="004E0F7E">
      <w:pPr>
        <w:pBdr>
          <w:top w:val="nil"/>
          <w:left w:val="nil"/>
          <w:bottom w:val="nil"/>
          <w:right w:val="nil"/>
          <w:between w:val="nil"/>
        </w:pBdr>
        <w:rPr>
          <w:color w:val="000000"/>
          <w:sz w:val="20"/>
          <w:szCs w:val="20"/>
        </w:rPr>
      </w:pPr>
    </w:p>
    <w:p w14:paraId="73502B06" w14:textId="77777777" w:rsidR="004E0F7E" w:rsidRDefault="004E0F7E">
      <w:pPr>
        <w:pBdr>
          <w:top w:val="nil"/>
          <w:left w:val="nil"/>
          <w:bottom w:val="nil"/>
          <w:right w:val="nil"/>
          <w:between w:val="nil"/>
        </w:pBdr>
        <w:rPr>
          <w:color w:val="000000"/>
          <w:sz w:val="20"/>
          <w:szCs w:val="20"/>
        </w:rPr>
      </w:pPr>
    </w:p>
    <w:p w14:paraId="658F88FA" w14:textId="3EE2B959" w:rsidR="004E0F7E" w:rsidRDefault="00000000">
      <w:pPr>
        <w:pBdr>
          <w:top w:val="nil"/>
          <w:left w:val="nil"/>
          <w:bottom w:val="nil"/>
          <w:right w:val="nil"/>
          <w:between w:val="nil"/>
        </w:pBdr>
        <w:spacing w:before="3" w:after="1"/>
        <w:rPr>
          <w:color w:val="000000"/>
          <w:sz w:val="20"/>
          <w:szCs w:val="20"/>
        </w:rPr>
      </w:pPr>
      <w:r>
        <w:rPr>
          <w:noProof/>
          <w:sz w:val="20"/>
          <w:szCs w:val="20"/>
        </w:rPr>
        <w:pict w14:anchorId="54F3F307">
          <v:shape id="Text Box 34" o:spid="_x0000_s1059" type="#_x0000_t202" style="position:absolute;margin-left:26.25pt;margin-top:416.65pt;width:23.25pt;height:124.5pt;rotation:90;z-index:251664384;visibility:visible;mso-wrap-distance-top:9pt;mso-wrap-distance-bottom:9pt;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rzZyAEAAHkDAAAOAAAAZHJzL2Uyb0RvYy54bWysU8Fu2zAMvQ/YPwi6L7bjJm2MOMW2IsOA&#10;Yi3Q7gMUWY4FyJImMrHz96PktM3W2zAfBJKmn957pNe3Y2/YUQXQzta8mOWcKStdo+2+5j+ft59u&#10;OAMUthHGWVXzkwJ+u/n4YT34Ss1d50yjAiMQC9Xga94h+irLQHaqFzBzXll62brQC6Q07LMmiIHQ&#10;e5PN83yZDS40PjipAKh6N73km4TftkriQ9uCQmZqTtwwnSGdu3hmm7Wo9kH4TsszDfEPLHqhLV36&#10;CnUnULBD0O+gei2DA9fiTLo+c22rpUoaSE2R/6XmqRNeJS1kDvhXm+D/wcofxyf/GBiOX9xIA4yG&#10;DB4qoGLUM7ahZ8GRb4urPD5JJfFm1E2UV+X1grNTzW/Kcj5fTH6qEZmMaKuiWNInTFJDuVyVFBN+&#10;NsFGeB8AvynXsxjUPNC80gXieA84tb60xHbrttqYNDNj/ygQZqxkb9xjhONuZLohptcvwnauOZFe&#10;8HKr6c57AfgoAs284GygPag5/DqIoDgz3y0ZvSquSBbDyyRcJrvLRFjZOVov5GwKv2JatsgV/OcD&#10;koCkK7KbqJxJ03yTM+ddjAt0maeutz9m8xsAAP//AwBQSwMEFAAGAAgAAAAhAF138mjgAAAACwEA&#10;AA8AAABkcnMvZG93bnJldi54bWxMj01Lw0AQhu+C/2EZwVu7qYk2jdkUEUToyVZBetvuTpNg9oPs&#10;5qP/3vFkjzPz8L7PlNvZdGzEPrTOClgtE2BoldOtrQV8fb4tcmAhSqtl5ywKuGCAbXV7U8pCu8nu&#10;cTzEmlGIDYUU0MToC86DatDIsHQeLd3Orjcy0tjXXPdyonDT8YckeeJGtpYaGunxtUH1cxiMgLUZ&#10;43QZjn73ke1Spfz7/uy/hbi/m1+egUWc4z8Mf/qkDhU5ndxgdWCdgEWWrwkVsEmzR2BEUF8K7ESb&#10;fJUAr0p+/UP1CwAA//8DAFBLAQItABQABgAIAAAAIQC2gziS/gAAAOEBAAATAAAAAAAAAAAAAAAA&#10;AAAAAABbQ29udGVudF9UeXBlc10ueG1sUEsBAi0AFAAGAAgAAAAhADj9If/WAAAAlAEAAAsAAAAA&#10;AAAAAAAAAAAALwEAAF9yZWxzLy5yZWxzUEsBAi0AFAAGAAgAAAAhADI+vNnIAQAAeQMAAA4AAAAA&#10;AAAAAAAAAAAALgIAAGRycy9lMm9Eb2MueG1sUEsBAi0AFAAGAAgAAAAhAF138mjgAAAACwEAAA8A&#10;AAAAAAAAAAAAAAAAIgQAAGRycy9kb3ducmV2LnhtbFBLBQYAAAAABAAEAPMAAAAvBQAAAAA=&#10;" filled="f" stroked="f">
            <v:textbox style="mso-fit-shape-to-text:t" inset="2.53958mm,2.53958mm,2.53958mm,2.53958mm">
              <w:txbxContent>
                <w:p w14:paraId="0EB6B2C0" w14:textId="77777777" w:rsidR="004E0F7E" w:rsidRDefault="004E0F7E">
                  <w:pPr>
                    <w:textDirection w:val="btLr"/>
                  </w:pPr>
                </w:p>
              </w:txbxContent>
            </v:textbox>
            <w10:wrap anchorx="page" anchory="page"/>
          </v:shape>
        </w:pict>
      </w:r>
    </w:p>
    <w:p w14:paraId="4E86CC24" w14:textId="77777777" w:rsidR="0044063C" w:rsidRDefault="0044063C">
      <w:pPr>
        <w:pBdr>
          <w:top w:val="nil"/>
          <w:left w:val="nil"/>
          <w:bottom w:val="nil"/>
          <w:right w:val="nil"/>
          <w:between w:val="nil"/>
        </w:pBdr>
        <w:spacing w:before="3" w:after="1"/>
        <w:rPr>
          <w:color w:val="000000"/>
          <w:sz w:val="20"/>
          <w:szCs w:val="20"/>
        </w:rPr>
      </w:pPr>
    </w:p>
    <w:p w14:paraId="24525B72" w14:textId="35E22543" w:rsidR="0044063C" w:rsidRDefault="0044063C">
      <w:pPr>
        <w:pBdr>
          <w:top w:val="nil"/>
          <w:left w:val="nil"/>
          <w:bottom w:val="nil"/>
          <w:right w:val="nil"/>
          <w:between w:val="nil"/>
        </w:pBdr>
        <w:spacing w:before="3" w:after="1"/>
        <w:rPr>
          <w:color w:val="000000"/>
          <w:sz w:val="20"/>
          <w:szCs w:val="20"/>
        </w:rPr>
      </w:pPr>
    </w:p>
    <w:p w14:paraId="068ADA24" w14:textId="77777777" w:rsidR="0044063C" w:rsidRDefault="0044063C">
      <w:pPr>
        <w:pBdr>
          <w:top w:val="nil"/>
          <w:left w:val="nil"/>
          <w:bottom w:val="nil"/>
          <w:right w:val="nil"/>
          <w:between w:val="nil"/>
        </w:pBdr>
        <w:spacing w:before="3" w:after="1"/>
        <w:rPr>
          <w:color w:val="000000"/>
          <w:sz w:val="20"/>
          <w:szCs w:val="20"/>
        </w:rPr>
      </w:pPr>
    </w:p>
    <w:p w14:paraId="17DF539F" w14:textId="77777777" w:rsidR="0044063C" w:rsidRDefault="0044063C">
      <w:pPr>
        <w:pBdr>
          <w:top w:val="nil"/>
          <w:left w:val="nil"/>
          <w:bottom w:val="nil"/>
          <w:right w:val="nil"/>
          <w:between w:val="nil"/>
        </w:pBdr>
        <w:spacing w:before="3" w:after="1"/>
        <w:rPr>
          <w:color w:val="000000"/>
          <w:sz w:val="20"/>
          <w:szCs w:val="20"/>
        </w:rPr>
      </w:pPr>
    </w:p>
    <w:p w14:paraId="6D97CB9B" w14:textId="77777777" w:rsidR="0044063C" w:rsidRDefault="0044063C">
      <w:pPr>
        <w:pBdr>
          <w:top w:val="nil"/>
          <w:left w:val="nil"/>
          <w:bottom w:val="nil"/>
          <w:right w:val="nil"/>
          <w:between w:val="nil"/>
        </w:pBdr>
        <w:spacing w:before="3" w:after="1"/>
        <w:rPr>
          <w:color w:val="000000"/>
          <w:sz w:val="20"/>
          <w:szCs w:val="20"/>
        </w:rPr>
      </w:pPr>
    </w:p>
    <w:p w14:paraId="736AF922" w14:textId="77777777" w:rsidR="0044063C" w:rsidRDefault="0044063C">
      <w:pPr>
        <w:pBdr>
          <w:top w:val="nil"/>
          <w:left w:val="nil"/>
          <w:bottom w:val="nil"/>
          <w:right w:val="nil"/>
          <w:between w:val="nil"/>
        </w:pBdr>
        <w:spacing w:before="3" w:after="1"/>
        <w:rPr>
          <w:sz w:val="20"/>
          <w:szCs w:val="20"/>
        </w:rPr>
      </w:pPr>
    </w:p>
    <w:tbl>
      <w:tblPr>
        <w:tblStyle w:val="a"/>
        <w:tblW w:w="15975" w:type="dxa"/>
        <w:tblInd w:w="2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5"/>
        <w:gridCol w:w="5085"/>
        <w:gridCol w:w="5055"/>
        <w:gridCol w:w="5070"/>
        <w:gridCol w:w="390"/>
      </w:tblGrid>
      <w:tr w:rsidR="004E0F7E" w14:paraId="0DD4C3A4" w14:textId="77777777">
        <w:trPr>
          <w:trHeight w:val="1620"/>
        </w:trPr>
        <w:tc>
          <w:tcPr>
            <w:tcW w:w="375" w:type="dxa"/>
            <w:vMerge w:val="restart"/>
            <w:shd w:val="clear" w:color="auto" w:fill="22A782"/>
          </w:tcPr>
          <w:p w14:paraId="69E4890E" w14:textId="77777777" w:rsidR="004E0F7E" w:rsidRDefault="00091737">
            <w:pPr>
              <w:pBdr>
                <w:top w:val="nil"/>
                <w:left w:val="nil"/>
                <w:bottom w:val="nil"/>
                <w:right w:val="nil"/>
                <w:between w:val="nil"/>
              </w:pBdr>
              <w:spacing w:before="80"/>
              <w:ind w:left="527"/>
              <w:rPr>
                <w:b/>
                <w:color w:val="000000"/>
                <w:sz w:val="20"/>
                <w:szCs w:val="20"/>
              </w:rPr>
            </w:pPr>
            <w:r>
              <w:rPr>
                <w:b/>
                <w:color w:val="FFFFFF"/>
                <w:sz w:val="20"/>
                <w:szCs w:val="20"/>
              </w:rPr>
              <w:t>Identi</w:t>
            </w:r>
            <w:r>
              <w:rPr>
                <w:b/>
                <w:color w:val="FFFFFF"/>
                <w:sz w:val="20"/>
                <w:szCs w:val="20"/>
              </w:rPr>
              <w:lastRenderedPageBreak/>
              <w:t>fy strong TR &amp; EM</w:t>
            </w:r>
          </w:p>
        </w:tc>
        <w:tc>
          <w:tcPr>
            <w:tcW w:w="5085" w:type="dxa"/>
            <w:shd w:val="clear" w:color="auto" w:fill="FFFFFF"/>
          </w:tcPr>
          <w:p w14:paraId="7F6ADA17" w14:textId="77777777" w:rsidR="004E0F7E" w:rsidRDefault="00091737">
            <w:pPr>
              <w:pBdr>
                <w:top w:val="nil"/>
                <w:left w:val="nil"/>
                <w:bottom w:val="nil"/>
                <w:right w:val="nil"/>
                <w:between w:val="nil"/>
              </w:pBdr>
              <w:tabs>
                <w:tab w:val="left" w:pos="4469"/>
              </w:tabs>
              <w:spacing w:before="115"/>
              <w:ind w:left="190"/>
              <w:rPr>
                <w:b/>
                <w:color w:val="000000"/>
                <w:sz w:val="20"/>
                <w:szCs w:val="20"/>
              </w:rPr>
            </w:pPr>
            <w:r>
              <w:rPr>
                <w:b/>
                <w:color w:val="222222"/>
                <w:sz w:val="16"/>
                <w:szCs w:val="16"/>
              </w:rPr>
              <w:lastRenderedPageBreak/>
              <w:t>3. TRIGGERS</w:t>
            </w:r>
          </w:p>
          <w:p w14:paraId="413D95CC" w14:textId="13B0F213" w:rsidR="004E0F7E" w:rsidRPr="00E37832" w:rsidRDefault="00000000" w:rsidP="00E37832">
            <w:pPr>
              <w:pBdr>
                <w:top w:val="nil"/>
                <w:left w:val="nil"/>
                <w:bottom w:val="nil"/>
                <w:right w:val="nil"/>
                <w:between w:val="nil"/>
              </w:pBdr>
              <w:spacing w:before="36" w:line="266" w:lineRule="auto"/>
              <w:ind w:right="1236"/>
              <w:rPr>
                <w:color w:val="000000"/>
                <w:sz w:val="12"/>
                <w:szCs w:val="12"/>
              </w:rPr>
            </w:pPr>
            <w:sdt>
              <w:sdtPr>
                <w:tag w:val="goog_rdk_0"/>
                <w:id w:val="-299458296"/>
              </w:sdtPr>
              <w:sdtContent>
                <w:r w:rsidR="009171F0" w:rsidRPr="00E37832">
                  <w:rPr>
                    <w:rFonts w:eastAsia="Cardo" w:cs="Cardo"/>
                    <w:color w:val="6A6A6A"/>
                    <w:sz w:val="12"/>
                    <w:szCs w:val="12"/>
                  </w:rPr>
                  <w:t xml:space="preserve">  </w:t>
                </w:r>
                <w:r w:rsidR="00E37832">
                  <w:rPr>
                    <w:rFonts w:eastAsia="Cardo" w:cs="Cardo"/>
                    <w:color w:val="6A6A6A"/>
                    <w:sz w:val="12"/>
                    <w:szCs w:val="12"/>
                  </w:rPr>
                  <w:t xml:space="preserve"> </w:t>
                </w:r>
                <w:r w:rsidR="00D33FE6" w:rsidRPr="00E37832">
                  <w:rPr>
                    <w:rFonts w:eastAsia="Cardo" w:cs="Cardo"/>
                    <w:sz w:val="16"/>
                    <w:szCs w:val="16"/>
                  </w:rPr>
                  <w:t>Differently abled people got eager by their neighbor,s activities and tries to do the same things. Eventually they are seeking for motivation by neighbours to make impossible things for them possible</w:t>
                </w:r>
                <w:r w:rsidR="00D33FE6" w:rsidRPr="00E37832">
                  <w:rPr>
                    <w:rFonts w:eastAsia="Cardo" w:cs="Cardo"/>
                    <w:color w:val="6A6A6A"/>
                    <w:sz w:val="24"/>
                    <w:szCs w:val="24"/>
                  </w:rPr>
                  <w:t>.</w:t>
                </w:r>
              </w:sdtContent>
            </w:sdt>
          </w:p>
        </w:tc>
        <w:tc>
          <w:tcPr>
            <w:tcW w:w="5055" w:type="dxa"/>
            <w:vMerge w:val="restart"/>
            <w:shd w:val="clear" w:color="auto" w:fill="FFFFFF"/>
          </w:tcPr>
          <w:p w14:paraId="72A88D3F" w14:textId="77777777" w:rsidR="00B355E5" w:rsidRPr="00B355E5" w:rsidRDefault="00091737">
            <w:pPr>
              <w:pBdr>
                <w:top w:val="nil"/>
                <w:left w:val="nil"/>
                <w:bottom w:val="nil"/>
                <w:right w:val="nil"/>
                <w:between w:val="nil"/>
              </w:pBdr>
              <w:tabs>
                <w:tab w:val="left" w:pos="4447"/>
              </w:tabs>
              <w:spacing w:before="115"/>
              <w:ind w:left="177"/>
              <w:rPr>
                <w:b/>
                <w:color w:val="222222"/>
                <w:sz w:val="16"/>
                <w:szCs w:val="16"/>
              </w:rPr>
            </w:pPr>
            <w:r>
              <w:rPr>
                <w:b/>
                <w:color w:val="222222"/>
                <w:sz w:val="16"/>
                <w:szCs w:val="16"/>
              </w:rPr>
              <w:t>10. YOUR SOLUTION</w:t>
            </w:r>
          </w:p>
          <w:p w14:paraId="473F976F" w14:textId="321D0EDF" w:rsidR="004E0F7E" w:rsidRPr="00B355E5" w:rsidRDefault="00E37832" w:rsidP="00B355E5">
            <w:pPr>
              <w:pBdr>
                <w:top w:val="nil"/>
                <w:left w:val="nil"/>
                <w:bottom w:val="nil"/>
                <w:right w:val="nil"/>
                <w:between w:val="nil"/>
              </w:pBdr>
              <w:spacing w:line="266" w:lineRule="auto"/>
              <w:ind w:left="177" w:right="482"/>
              <w:rPr>
                <w:color w:val="6A6A6A"/>
                <w:sz w:val="16"/>
                <w:szCs w:val="16"/>
              </w:rPr>
            </w:pPr>
            <w:r>
              <w:rPr>
                <w:rFonts w:cstheme="minorHAnsi"/>
                <w:sz w:val="16"/>
                <w:szCs w:val="16"/>
              </w:rPr>
              <w:t xml:space="preserve">      </w:t>
            </w:r>
            <w:r w:rsidR="00B355E5" w:rsidRPr="00B355E5">
              <w:rPr>
                <w:rFonts w:cstheme="minorHAnsi"/>
                <w:sz w:val="16"/>
                <w:szCs w:val="16"/>
              </w:rPr>
              <w:t>To develop a system that converts the sign language into a human hearing voice in the desired language to convey a message to normal people, as well as convert speech into understandable sign language for the deaf and dumb.</w:t>
            </w:r>
          </w:p>
        </w:tc>
        <w:tc>
          <w:tcPr>
            <w:tcW w:w="5070" w:type="dxa"/>
            <w:vMerge w:val="restart"/>
            <w:shd w:val="clear" w:color="auto" w:fill="FFFFFF"/>
          </w:tcPr>
          <w:p w14:paraId="6DA14660" w14:textId="77777777" w:rsidR="004E0F7E" w:rsidRDefault="00091737">
            <w:pPr>
              <w:numPr>
                <w:ilvl w:val="0"/>
                <w:numId w:val="1"/>
              </w:numPr>
              <w:pBdr>
                <w:top w:val="nil"/>
                <w:left w:val="nil"/>
                <w:bottom w:val="nil"/>
                <w:right w:val="nil"/>
                <w:between w:val="nil"/>
              </w:pBdr>
              <w:tabs>
                <w:tab w:val="left" w:pos="359"/>
                <w:tab w:val="left" w:pos="4467"/>
              </w:tabs>
              <w:spacing w:before="115"/>
              <w:ind w:hanging="182"/>
              <w:rPr>
                <w:b/>
                <w:color w:val="000000"/>
                <w:sz w:val="20"/>
                <w:szCs w:val="20"/>
              </w:rPr>
            </w:pPr>
            <w:r>
              <w:rPr>
                <w:b/>
                <w:color w:val="222222"/>
                <w:sz w:val="16"/>
                <w:szCs w:val="16"/>
              </w:rPr>
              <w:t>CHANNELS of BEHAVIOUR</w:t>
            </w:r>
            <w:r>
              <w:rPr>
                <w:b/>
                <w:color w:val="222222"/>
                <w:sz w:val="16"/>
                <w:szCs w:val="16"/>
              </w:rPr>
              <w:tab/>
            </w:r>
          </w:p>
          <w:p w14:paraId="5F15D4E6" w14:textId="77777777" w:rsidR="004E0F7E" w:rsidRPr="00E37832" w:rsidRDefault="00091737">
            <w:pPr>
              <w:numPr>
                <w:ilvl w:val="1"/>
                <w:numId w:val="1"/>
              </w:numPr>
              <w:pBdr>
                <w:top w:val="nil"/>
                <w:left w:val="nil"/>
                <w:bottom w:val="nil"/>
                <w:right w:val="nil"/>
                <w:between w:val="nil"/>
              </w:pBdr>
              <w:tabs>
                <w:tab w:val="left" w:pos="380"/>
              </w:tabs>
              <w:spacing w:before="36"/>
              <w:rPr>
                <w:b/>
                <w:sz w:val="12"/>
                <w:szCs w:val="12"/>
              </w:rPr>
            </w:pPr>
            <w:r w:rsidRPr="00E37832">
              <w:rPr>
                <w:b/>
                <w:sz w:val="12"/>
                <w:szCs w:val="12"/>
              </w:rPr>
              <w:t>ONLINE</w:t>
            </w:r>
          </w:p>
          <w:p w14:paraId="6395577D" w14:textId="77777777" w:rsidR="004E0F7E" w:rsidRPr="00E37832" w:rsidRDefault="0044063C" w:rsidP="0044063C">
            <w:pPr>
              <w:pBdr>
                <w:top w:val="nil"/>
                <w:left w:val="nil"/>
                <w:bottom w:val="nil"/>
                <w:right w:val="nil"/>
                <w:between w:val="nil"/>
              </w:pBdr>
              <w:spacing w:before="16"/>
              <w:ind w:left="379"/>
              <w:rPr>
                <w:color w:val="000000"/>
                <w:sz w:val="16"/>
                <w:szCs w:val="16"/>
              </w:rPr>
            </w:pPr>
            <w:r w:rsidRPr="00E37832">
              <w:rPr>
                <w:color w:val="000000"/>
                <w:sz w:val="16"/>
                <w:szCs w:val="16"/>
              </w:rPr>
              <w:t>Creating some e-posters and animated gif to aware customers</w:t>
            </w:r>
          </w:p>
          <w:p w14:paraId="734A51BD" w14:textId="77777777" w:rsidR="004E0F7E" w:rsidRPr="00E37832" w:rsidRDefault="004E0F7E">
            <w:pPr>
              <w:pBdr>
                <w:top w:val="nil"/>
                <w:left w:val="nil"/>
                <w:bottom w:val="nil"/>
                <w:right w:val="nil"/>
                <w:between w:val="nil"/>
              </w:pBdr>
              <w:spacing w:before="7"/>
              <w:rPr>
                <w:color w:val="000000"/>
                <w:sz w:val="16"/>
                <w:szCs w:val="16"/>
              </w:rPr>
            </w:pPr>
          </w:p>
          <w:p w14:paraId="052EBF1E" w14:textId="77777777" w:rsidR="004E0F7E" w:rsidRPr="00E37832" w:rsidRDefault="00091737">
            <w:pPr>
              <w:numPr>
                <w:ilvl w:val="1"/>
                <w:numId w:val="1"/>
              </w:numPr>
              <w:pBdr>
                <w:top w:val="nil"/>
                <w:left w:val="nil"/>
                <w:bottom w:val="nil"/>
                <w:right w:val="nil"/>
                <w:between w:val="nil"/>
              </w:pBdr>
              <w:tabs>
                <w:tab w:val="left" w:pos="380"/>
              </w:tabs>
              <w:rPr>
                <w:b/>
                <w:sz w:val="12"/>
                <w:szCs w:val="12"/>
              </w:rPr>
            </w:pPr>
            <w:r w:rsidRPr="00E37832">
              <w:rPr>
                <w:b/>
                <w:sz w:val="12"/>
                <w:szCs w:val="12"/>
              </w:rPr>
              <w:t>OFFLINE</w:t>
            </w:r>
          </w:p>
          <w:p w14:paraId="6D669453" w14:textId="77777777" w:rsidR="004E0F7E" w:rsidRPr="00E37832" w:rsidRDefault="00000000" w:rsidP="0044063C">
            <w:pPr>
              <w:pBdr>
                <w:top w:val="nil"/>
                <w:left w:val="nil"/>
                <w:bottom w:val="nil"/>
                <w:right w:val="nil"/>
                <w:between w:val="nil"/>
              </w:pBdr>
              <w:spacing w:before="16" w:line="266" w:lineRule="auto"/>
              <w:ind w:right="571"/>
              <w:rPr>
                <w:color w:val="000000"/>
                <w:sz w:val="16"/>
                <w:szCs w:val="16"/>
              </w:rPr>
            </w:pPr>
            <w:sdt>
              <w:sdtPr>
                <w:rPr>
                  <w:sz w:val="16"/>
                  <w:szCs w:val="16"/>
                </w:rPr>
                <w:tag w:val="goog_rdk_3"/>
                <w:id w:val="1444497416"/>
              </w:sdtPr>
              <w:sdtContent>
                <w:r w:rsidR="0044063C" w:rsidRPr="00E37832">
                  <w:rPr>
                    <w:sz w:val="16"/>
                    <w:szCs w:val="16"/>
                  </w:rPr>
                  <w:t xml:space="preserve">             By conducting awareness program in educational institution to inform about the system  </w:t>
                </w:r>
              </w:sdtContent>
            </w:sdt>
          </w:p>
        </w:tc>
        <w:tc>
          <w:tcPr>
            <w:tcW w:w="390" w:type="dxa"/>
            <w:vMerge w:val="restart"/>
            <w:shd w:val="clear" w:color="auto" w:fill="22A782"/>
          </w:tcPr>
          <w:p w14:paraId="1355175C" w14:textId="77777777" w:rsidR="004E0F7E" w:rsidRDefault="004E0F7E">
            <w:pPr>
              <w:pBdr>
                <w:top w:val="nil"/>
                <w:left w:val="nil"/>
                <w:bottom w:val="nil"/>
                <w:right w:val="nil"/>
                <w:between w:val="nil"/>
              </w:pBdr>
              <w:spacing w:before="89"/>
              <w:rPr>
                <w:b/>
                <w:color w:val="FFFFFF"/>
                <w:sz w:val="18"/>
                <w:szCs w:val="18"/>
              </w:rPr>
            </w:pPr>
          </w:p>
          <w:p w14:paraId="426DEAC8" w14:textId="77777777" w:rsidR="004E0F7E" w:rsidRDefault="004E0F7E">
            <w:pPr>
              <w:pBdr>
                <w:top w:val="nil"/>
                <w:left w:val="nil"/>
                <w:bottom w:val="nil"/>
                <w:right w:val="nil"/>
                <w:between w:val="nil"/>
              </w:pBdr>
              <w:spacing w:before="89"/>
              <w:rPr>
                <w:b/>
                <w:color w:val="FFFFFF"/>
                <w:sz w:val="18"/>
                <w:szCs w:val="18"/>
              </w:rPr>
            </w:pPr>
          </w:p>
        </w:tc>
      </w:tr>
      <w:tr w:rsidR="004E0F7E" w14:paraId="55B130F2" w14:textId="77777777">
        <w:trPr>
          <w:trHeight w:val="2360"/>
        </w:trPr>
        <w:tc>
          <w:tcPr>
            <w:tcW w:w="375" w:type="dxa"/>
            <w:vMerge/>
            <w:shd w:val="clear" w:color="auto" w:fill="22A782"/>
          </w:tcPr>
          <w:p w14:paraId="36621AE8" w14:textId="77777777" w:rsidR="004E0F7E" w:rsidRDefault="004E0F7E">
            <w:pPr>
              <w:pBdr>
                <w:top w:val="nil"/>
                <w:left w:val="nil"/>
                <w:bottom w:val="nil"/>
                <w:right w:val="nil"/>
                <w:between w:val="nil"/>
              </w:pBdr>
              <w:spacing w:line="276" w:lineRule="auto"/>
              <w:rPr>
                <w:b/>
                <w:color w:val="000000"/>
                <w:sz w:val="18"/>
                <w:szCs w:val="18"/>
              </w:rPr>
            </w:pPr>
          </w:p>
        </w:tc>
        <w:tc>
          <w:tcPr>
            <w:tcW w:w="5085" w:type="dxa"/>
            <w:shd w:val="clear" w:color="auto" w:fill="FFFFFF"/>
          </w:tcPr>
          <w:p w14:paraId="6CAF1630" w14:textId="77777777" w:rsidR="004E0F7E" w:rsidRDefault="00091737">
            <w:pPr>
              <w:pBdr>
                <w:top w:val="nil"/>
                <w:left w:val="nil"/>
                <w:bottom w:val="nil"/>
                <w:right w:val="nil"/>
                <w:between w:val="nil"/>
              </w:pBdr>
              <w:tabs>
                <w:tab w:val="left" w:pos="4469"/>
              </w:tabs>
              <w:spacing w:before="131"/>
              <w:ind w:left="190"/>
              <w:rPr>
                <w:b/>
                <w:color w:val="000000"/>
                <w:sz w:val="20"/>
                <w:szCs w:val="20"/>
              </w:rPr>
            </w:pPr>
            <w:r>
              <w:rPr>
                <w:b/>
                <w:color w:val="222222"/>
                <w:sz w:val="16"/>
                <w:szCs w:val="16"/>
              </w:rPr>
              <w:t>4. EMOTIONS: BEFORE / AFTER</w:t>
            </w:r>
            <w:r>
              <w:rPr>
                <w:b/>
                <w:color w:val="222222"/>
                <w:sz w:val="16"/>
                <w:szCs w:val="16"/>
              </w:rPr>
              <w:tab/>
            </w:r>
          </w:p>
          <w:p w14:paraId="2519AEC4" w14:textId="77777777" w:rsidR="00E37832" w:rsidRDefault="00D33FE6" w:rsidP="00E37832">
            <w:pPr>
              <w:pBdr>
                <w:top w:val="nil"/>
                <w:left w:val="nil"/>
                <w:bottom w:val="nil"/>
                <w:right w:val="nil"/>
                <w:between w:val="nil"/>
              </w:pBdr>
              <w:spacing w:before="16"/>
              <w:ind w:left="190"/>
              <w:jc w:val="both"/>
              <w:rPr>
                <w:color w:val="000000"/>
                <w:sz w:val="16"/>
                <w:szCs w:val="16"/>
              </w:rPr>
            </w:pPr>
            <w:r w:rsidRPr="00E37832">
              <w:rPr>
                <w:color w:val="000000"/>
                <w:sz w:val="16"/>
                <w:szCs w:val="16"/>
              </w:rPr>
              <w:t>Before our product was released, customer lack confidence in doing things what other can do and Also fear of failures.Our product helps our customer to gain self-confidence andgetmotivated to do different</w:t>
            </w:r>
          </w:p>
          <w:p w14:paraId="4D477FEF" w14:textId="5F043143" w:rsidR="004E0F7E" w:rsidRPr="00E37832" w:rsidRDefault="00E37832" w:rsidP="00E37832">
            <w:pPr>
              <w:pBdr>
                <w:top w:val="nil"/>
                <w:left w:val="nil"/>
                <w:bottom w:val="nil"/>
                <w:right w:val="nil"/>
                <w:between w:val="nil"/>
              </w:pBdr>
              <w:spacing w:before="16"/>
              <w:ind w:left="190"/>
              <w:jc w:val="both"/>
              <w:rPr>
                <w:color w:val="000000"/>
                <w:sz w:val="16"/>
                <w:szCs w:val="16"/>
              </w:rPr>
            </w:pPr>
            <w:r>
              <w:rPr>
                <w:color w:val="000000"/>
                <w:sz w:val="16"/>
                <w:szCs w:val="16"/>
              </w:rPr>
              <w:t xml:space="preserve">Things which can’t be predicted by them. </w:t>
            </w:r>
          </w:p>
        </w:tc>
        <w:tc>
          <w:tcPr>
            <w:tcW w:w="5055" w:type="dxa"/>
            <w:vMerge/>
            <w:shd w:val="clear" w:color="auto" w:fill="FFFFFF"/>
          </w:tcPr>
          <w:p w14:paraId="4B03E112" w14:textId="77777777" w:rsidR="004E0F7E" w:rsidRDefault="004E0F7E">
            <w:pPr>
              <w:pBdr>
                <w:top w:val="nil"/>
                <w:left w:val="nil"/>
                <w:bottom w:val="nil"/>
                <w:right w:val="nil"/>
                <w:between w:val="nil"/>
              </w:pBdr>
              <w:spacing w:line="276" w:lineRule="auto"/>
              <w:rPr>
                <w:color w:val="000000"/>
                <w:sz w:val="12"/>
                <w:szCs w:val="12"/>
              </w:rPr>
            </w:pPr>
          </w:p>
        </w:tc>
        <w:tc>
          <w:tcPr>
            <w:tcW w:w="5070" w:type="dxa"/>
            <w:vMerge/>
            <w:shd w:val="clear" w:color="auto" w:fill="FFFFFF"/>
          </w:tcPr>
          <w:p w14:paraId="6EDE59EF" w14:textId="77777777" w:rsidR="004E0F7E" w:rsidRDefault="004E0F7E">
            <w:pPr>
              <w:pBdr>
                <w:top w:val="nil"/>
                <w:left w:val="nil"/>
                <w:bottom w:val="nil"/>
                <w:right w:val="nil"/>
                <w:between w:val="nil"/>
              </w:pBdr>
              <w:spacing w:line="276" w:lineRule="auto"/>
              <w:rPr>
                <w:color w:val="000000"/>
                <w:sz w:val="12"/>
                <w:szCs w:val="12"/>
              </w:rPr>
            </w:pPr>
          </w:p>
        </w:tc>
        <w:tc>
          <w:tcPr>
            <w:tcW w:w="390" w:type="dxa"/>
            <w:vMerge/>
            <w:shd w:val="clear" w:color="auto" w:fill="22A782"/>
          </w:tcPr>
          <w:p w14:paraId="632D2354" w14:textId="77777777" w:rsidR="004E0F7E" w:rsidRDefault="004E0F7E">
            <w:pPr>
              <w:pBdr>
                <w:top w:val="nil"/>
                <w:left w:val="nil"/>
                <w:bottom w:val="nil"/>
                <w:right w:val="nil"/>
                <w:between w:val="nil"/>
              </w:pBdr>
              <w:spacing w:line="276" w:lineRule="auto"/>
              <w:rPr>
                <w:color w:val="000000"/>
                <w:sz w:val="12"/>
                <w:szCs w:val="12"/>
              </w:rPr>
            </w:pPr>
          </w:p>
        </w:tc>
      </w:tr>
    </w:tbl>
    <w:p w14:paraId="09AF8F2E" w14:textId="77777777" w:rsidR="004E0F7E" w:rsidRDefault="004E0F7E">
      <w:pPr>
        <w:pBdr>
          <w:top w:val="nil"/>
          <w:left w:val="nil"/>
          <w:bottom w:val="nil"/>
          <w:right w:val="nil"/>
          <w:between w:val="nil"/>
        </w:pBdr>
        <w:spacing w:before="100" w:line="266" w:lineRule="auto"/>
        <w:ind w:right="8130"/>
        <w:rPr>
          <w:color w:val="000000"/>
          <w:sz w:val="12"/>
          <w:szCs w:val="12"/>
        </w:rPr>
      </w:pPr>
    </w:p>
    <w:sectPr w:rsidR="004E0F7E" w:rsidSect="00E2200C">
      <w:pgSz w:w="16840" w:h="11900" w:orient="landscape"/>
      <w:pgMar w:top="300" w:right="320" w:bottom="0" w:left="3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altName w:val="Arial"/>
    <w:charset w:val="00"/>
    <w:family w:val="auto"/>
    <w:pitch w:val="variable"/>
    <w:sig w:usb0="E00002FF" w:usb1="5000205B" w:usb2="0000002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Bk">
    <w:altName w:val="Arial"/>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rdo">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81016"/>
    <w:multiLevelType w:val="multilevel"/>
    <w:tmpl w:val="D8561DDC"/>
    <w:lvl w:ilvl="0">
      <w:start w:val="8"/>
      <w:numFmt w:val="decimal"/>
      <w:lvlText w:val="%1."/>
      <w:lvlJc w:val="left"/>
      <w:pPr>
        <w:ind w:left="358" w:hanging="181"/>
      </w:pPr>
      <w:rPr>
        <w:rFonts w:ascii="Roboto" w:eastAsia="Roboto" w:hAnsi="Roboto" w:cs="Roboto"/>
        <w:b/>
        <w:color w:val="222222"/>
        <w:sz w:val="16"/>
        <w:szCs w:val="16"/>
      </w:rPr>
    </w:lvl>
    <w:lvl w:ilvl="1">
      <w:start w:val="1"/>
      <w:numFmt w:val="decimal"/>
      <w:lvlText w:val="%1.%2"/>
      <w:lvlJc w:val="left"/>
      <w:pPr>
        <w:ind w:left="379" w:hanging="203"/>
      </w:pPr>
      <w:rPr>
        <w:rFonts w:ascii="Roboto" w:eastAsia="Roboto" w:hAnsi="Roboto" w:cs="Roboto"/>
        <w:b/>
        <w:color w:val="auto"/>
        <w:sz w:val="12"/>
        <w:szCs w:val="12"/>
      </w:rPr>
    </w:lvl>
    <w:lvl w:ilvl="2">
      <w:numFmt w:val="bullet"/>
      <w:lvlText w:val="•"/>
      <w:lvlJc w:val="left"/>
      <w:pPr>
        <w:ind w:left="897" w:hanging="203"/>
      </w:pPr>
    </w:lvl>
    <w:lvl w:ilvl="3">
      <w:numFmt w:val="bullet"/>
      <w:lvlText w:val="•"/>
      <w:lvlJc w:val="left"/>
      <w:pPr>
        <w:ind w:left="1415" w:hanging="203"/>
      </w:pPr>
    </w:lvl>
    <w:lvl w:ilvl="4">
      <w:numFmt w:val="bullet"/>
      <w:lvlText w:val="•"/>
      <w:lvlJc w:val="left"/>
      <w:pPr>
        <w:ind w:left="1932" w:hanging="203"/>
      </w:pPr>
    </w:lvl>
    <w:lvl w:ilvl="5">
      <w:numFmt w:val="bullet"/>
      <w:lvlText w:val="•"/>
      <w:lvlJc w:val="left"/>
      <w:pPr>
        <w:ind w:left="2450" w:hanging="203"/>
      </w:pPr>
    </w:lvl>
    <w:lvl w:ilvl="6">
      <w:numFmt w:val="bullet"/>
      <w:lvlText w:val="•"/>
      <w:lvlJc w:val="left"/>
      <w:pPr>
        <w:ind w:left="2967" w:hanging="203"/>
      </w:pPr>
    </w:lvl>
    <w:lvl w:ilvl="7">
      <w:numFmt w:val="bullet"/>
      <w:lvlText w:val="•"/>
      <w:lvlJc w:val="left"/>
      <w:pPr>
        <w:ind w:left="3485" w:hanging="203"/>
      </w:pPr>
    </w:lvl>
    <w:lvl w:ilvl="8">
      <w:numFmt w:val="bullet"/>
      <w:lvlText w:val="•"/>
      <w:lvlJc w:val="left"/>
      <w:pPr>
        <w:ind w:left="4002" w:hanging="203"/>
      </w:pPr>
    </w:lvl>
  </w:abstractNum>
  <w:abstractNum w:abstractNumId="1" w15:restartNumberingAfterBreak="0">
    <w:nsid w:val="565958B1"/>
    <w:multiLevelType w:val="hybridMultilevel"/>
    <w:tmpl w:val="8A426B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28933381">
    <w:abstractNumId w:val="0"/>
  </w:num>
  <w:num w:numId="2" w16cid:durableId="7750571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E0F7E"/>
    <w:rsid w:val="00091737"/>
    <w:rsid w:val="000D350E"/>
    <w:rsid w:val="00301B15"/>
    <w:rsid w:val="0044063C"/>
    <w:rsid w:val="004E0DC7"/>
    <w:rsid w:val="004E0F7E"/>
    <w:rsid w:val="004E5530"/>
    <w:rsid w:val="00583EFE"/>
    <w:rsid w:val="00594894"/>
    <w:rsid w:val="005D44F7"/>
    <w:rsid w:val="00690377"/>
    <w:rsid w:val="006C76C7"/>
    <w:rsid w:val="0082241F"/>
    <w:rsid w:val="009171F0"/>
    <w:rsid w:val="00A70A31"/>
    <w:rsid w:val="00B355E5"/>
    <w:rsid w:val="00D33FE6"/>
    <w:rsid w:val="00E2200C"/>
    <w:rsid w:val="00E37832"/>
    <w:rsid w:val="00F4649E"/>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60"/>
    <o:shapelayout v:ext="edit">
      <o:idmap v:ext="edit" data="1"/>
    </o:shapelayout>
  </w:shapeDefaults>
  <w:decimalSymbol w:val="."/>
  <w:listSeparator w:val=","/>
  <w14:docId w14:val="3B8931C7"/>
  <w15:docId w15:val="{AC5007FA-D518-43D9-BF44-C026D22FC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Roboto" w:hAnsi="Roboto" w:cs="Roboto"/>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200C"/>
  </w:style>
  <w:style w:type="paragraph" w:styleId="Heading1">
    <w:name w:val="heading 1"/>
    <w:basedOn w:val="Normal"/>
    <w:next w:val="Normal"/>
    <w:uiPriority w:val="9"/>
    <w:qFormat/>
    <w:rsid w:val="00E2200C"/>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E2200C"/>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E2200C"/>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E2200C"/>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E2200C"/>
    <w:pPr>
      <w:keepNext/>
      <w:keepLines/>
      <w:spacing w:before="220" w:after="40"/>
      <w:outlineLvl w:val="4"/>
    </w:pPr>
    <w:rPr>
      <w:b/>
    </w:rPr>
  </w:style>
  <w:style w:type="paragraph" w:styleId="Heading6">
    <w:name w:val="heading 6"/>
    <w:basedOn w:val="Normal"/>
    <w:next w:val="Normal"/>
    <w:uiPriority w:val="9"/>
    <w:semiHidden/>
    <w:unhideWhenUsed/>
    <w:qFormat/>
    <w:rsid w:val="00E2200C"/>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sid w:val="00E2200C"/>
    <w:pPr>
      <w:spacing w:before="15"/>
      <w:ind w:left="20"/>
    </w:pPr>
    <w:rPr>
      <w:rFonts w:ascii="Roboto Bk" w:eastAsia="Roboto Bk" w:hAnsi="Roboto Bk" w:cs="Roboto Bk"/>
      <w:b/>
      <w:bCs/>
      <w:sz w:val="20"/>
      <w:szCs w:val="20"/>
    </w:rPr>
  </w:style>
  <w:style w:type="paragraph" w:styleId="BodyText">
    <w:name w:val="Body Text"/>
    <w:basedOn w:val="Normal"/>
    <w:uiPriority w:val="1"/>
    <w:qFormat/>
    <w:rsid w:val="00E2200C"/>
    <w:rPr>
      <w:sz w:val="12"/>
      <w:szCs w:val="12"/>
    </w:rPr>
  </w:style>
  <w:style w:type="paragraph" w:styleId="ListParagraph">
    <w:name w:val="List Paragraph"/>
    <w:basedOn w:val="Normal"/>
    <w:uiPriority w:val="1"/>
    <w:qFormat/>
    <w:rsid w:val="00E2200C"/>
  </w:style>
  <w:style w:type="paragraph" w:customStyle="1" w:styleId="TableParagraph">
    <w:name w:val="Table Paragraph"/>
    <w:basedOn w:val="Normal"/>
    <w:uiPriority w:val="1"/>
    <w:qFormat/>
    <w:rsid w:val="00E2200C"/>
  </w:style>
  <w:style w:type="paragraph" w:styleId="NormalWeb">
    <w:name w:val="Normal (Web)"/>
    <w:basedOn w:val="Normal"/>
    <w:uiPriority w:val="99"/>
    <w:unhideWhenUsed/>
    <w:rsid w:val="00E9500A"/>
    <w:pPr>
      <w:widowControl/>
      <w:spacing w:before="100" w:beforeAutospacing="1" w:after="100" w:afterAutospacing="1"/>
    </w:pPr>
    <w:rPr>
      <w:rFonts w:ascii="Times New Roman" w:eastAsia="Times New Roman" w:hAnsi="Times New Roman" w:cs="Times New Roman"/>
      <w:sz w:val="24"/>
      <w:szCs w:val="24"/>
      <w:lang w:val="en-IN"/>
    </w:rPr>
  </w:style>
  <w:style w:type="paragraph" w:styleId="Subtitle">
    <w:name w:val="Subtitle"/>
    <w:basedOn w:val="Normal"/>
    <w:next w:val="Normal"/>
    <w:uiPriority w:val="11"/>
    <w:qFormat/>
    <w:rsid w:val="00E2200C"/>
    <w:pPr>
      <w:keepNext/>
      <w:keepLines/>
      <w:spacing w:before="360" w:after="80"/>
    </w:pPr>
    <w:rPr>
      <w:rFonts w:ascii="Georgia" w:eastAsia="Georgia" w:hAnsi="Georgia" w:cs="Georgia"/>
      <w:i/>
      <w:color w:val="666666"/>
      <w:sz w:val="48"/>
      <w:szCs w:val="48"/>
    </w:rPr>
  </w:style>
  <w:style w:type="table" w:customStyle="1" w:styleId="a">
    <w:basedOn w:val="TableNormal"/>
    <w:rsid w:val="00E2200C"/>
    <w:tblPr>
      <w:tblStyleRowBandSize w:val="1"/>
      <w:tblStyleColBandSize w:val="1"/>
      <w:tblCellMar>
        <w:left w:w="0" w:type="dxa"/>
        <w:right w:w="0" w:type="dxa"/>
      </w:tblCellMar>
    </w:tblPr>
  </w:style>
  <w:style w:type="paragraph" w:styleId="BalloonText">
    <w:name w:val="Balloon Text"/>
    <w:basedOn w:val="Normal"/>
    <w:link w:val="BalloonTextChar"/>
    <w:uiPriority w:val="99"/>
    <w:semiHidden/>
    <w:unhideWhenUsed/>
    <w:rsid w:val="00A70A31"/>
    <w:rPr>
      <w:rFonts w:ascii="Tahoma" w:hAnsi="Tahoma" w:cs="Tahoma"/>
      <w:sz w:val="16"/>
      <w:szCs w:val="16"/>
    </w:rPr>
  </w:style>
  <w:style w:type="character" w:customStyle="1" w:styleId="BalloonTextChar">
    <w:name w:val="Balloon Text Char"/>
    <w:basedOn w:val="DefaultParagraphFont"/>
    <w:link w:val="BalloonText"/>
    <w:uiPriority w:val="99"/>
    <w:semiHidden/>
    <w:rsid w:val="00A70A3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Vp664jxyApkH6qhxzyEL6sf8gw==">AMUW2mXBfTDhwQW4wUArdtq9BlhC+A5Ys0ReYgPnxuKiQtrdOnojv/zYKORb4Lm4PqPuy3czy9COHTJRIYJxgp82hClKuWP2zGLj4fcebdSPJXOGcxUM+ts8ifCVlseRzoqh8f8miiOrktrUPD0UGbEZXv6H9IQjlSLfLgGNA7Wl1aS0Tf4UNlLV+IVfBb7cf6E8ItW3VK7Q2mYT1If4yN6BXA2E/7mIEWeqzjeIu3ZmbO25yEMEWcp6mf9c3n+FBPfHnG6+2cWaFSCYBgi6EQuVXkHYA/m+N62/RpubyiVjBzJfW56wzv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2</Pages>
  <Words>177</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Harish S M . 19BEC084</cp:lastModifiedBy>
  <cp:revision>9</cp:revision>
  <dcterms:created xsi:type="dcterms:W3CDTF">2022-10-01T07:09:00Z</dcterms:created>
  <dcterms:modified xsi:type="dcterms:W3CDTF">2022-10-06T16:49:00Z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2021-07-27T00:00:00Z</vt:filetime>
  </property>
  <property fmtid="{D5CDD505-2E9C-101B-9397-08002B2CF9AE}" pid="3" name="LastSaved">
    <vt:filetime>2022-10-01T00:00:00Z</vt:filetime>
  </property>
</Properties>
</file>