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C5DF" w14:textId="77777777" w:rsidR="00D0753F" w:rsidRPr="00D0753F" w:rsidRDefault="00D0753F" w:rsidP="00D0753F">
      <w:pPr>
        <w:pStyle w:val="Plain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0753F"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6737E4FC" w14:textId="77777777" w:rsidR="00D0753F" w:rsidRPr="00E61FCD" w:rsidRDefault="00D0753F" w:rsidP="00D0753F">
      <w:pPr>
        <w:pStyle w:val="PlainText"/>
        <w:jc w:val="center"/>
        <w:rPr>
          <w:rFonts w:ascii="Courier New" w:hAnsi="Courier New" w:cs="Courier New"/>
        </w:rPr>
      </w:pPr>
    </w:p>
    <w:p w14:paraId="665883D1" w14:textId="77777777" w:rsidR="00D0753F" w:rsidRPr="00D0753F" w:rsidRDefault="00D0753F" w:rsidP="00D0753F">
      <w:pPr>
        <w:pStyle w:val="PlainText"/>
        <w:jc w:val="center"/>
        <w:rPr>
          <w:rFonts w:ascii="Times New Roman" w:hAnsi="Times New Roman" w:cs="Times New Roman"/>
          <w:sz w:val="36"/>
          <w:szCs w:val="36"/>
        </w:rPr>
      </w:pPr>
      <w:r w:rsidRPr="00D0753F">
        <w:rPr>
          <w:rFonts w:ascii="Times New Roman" w:hAnsi="Times New Roman" w:cs="Times New Roman"/>
          <w:sz w:val="36"/>
          <w:szCs w:val="36"/>
        </w:rPr>
        <w:t>SMART HOME IN TINKERCAD</w:t>
      </w:r>
    </w:p>
    <w:p w14:paraId="6CC5D4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7C826BB4" w14:textId="528DE743" w:rsidR="00D0753F" w:rsidRPr="00D0753F" w:rsidRDefault="00D0753F" w:rsidP="00D0753F">
      <w:pPr>
        <w:pStyle w:val="PlainText"/>
        <w:jc w:val="right"/>
        <w:rPr>
          <w:rFonts w:ascii="Times New Roman" w:hAnsi="Times New Roman" w:cs="Times New Roman"/>
          <w:sz w:val="28"/>
          <w:szCs w:val="28"/>
        </w:rPr>
      </w:pPr>
      <w:r w:rsidRPr="00D0753F">
        <w:rPr>
          <w:rFonts w:ascii="Times New Roman" w:hAnsi="Times New Roman" w:cs="Times New Roman"/>
          <w:sz w:val="28"/>
          <w:szCs w:val="28"/>
        </w:rPr>
        <w:t xml:space="preserve">BY </w:t>
      </w:r>
      <w:r w:rsidR="005F3309">
        <w:rPr>
          <w:rFonts w:ascii="Times New Roman" w:hAnsi="Times New Roman" w:cs="Times New Roman"/>
          <w:sz w:val="28"/>
          <w:szCs w:val="28"/>
        </w:rPr>
        <w:t>MOHAMMED AFSAL</w:t>
      </w:r>
    </w:p>
    <w:p w14:paraId="326ADC7E" w14:textId="6F4EA0D3" w:rsidR="00D0753F" w:rsidRDefault="00D0753F" w:rsidP="00D0753F">
      <w:pPr>
        <w:pStyle w:val="PlainText"/>
        <w:jc w:val="right"/>
        <w:rPr>
          <w:rFonts w:ascii="Times New Roman" w:hAnsi="Times New Roman" w:cs="Times New Roman"/>
          <w:sz w:val="28"/>
          <w:szCs w:val="28"/>
        </w:rPr>
      </w:pPr>
      <w:r w:rsidRPr="00D0753F">
        <w:rPr>
          <w:rFonts w:ascii="Times New Roman" w:hAnsi="Times New Roman" w:cs="Times New Roman"/>
          <w:sz w:val="28"/>
          <w:szCs w:val="28"/>
        </w:rPr>
        <w:t>( 191100</w:t>
      </w:r>
      <w:r w:rsidR="005F3309">
        <w:rPr>
          <w:rFonts w:ascii="Times New Roman" w:hAnsi="Times New Roman" w:cs="Times New Roman"/>
          <w:sz w:val="28"/>
          <w:szCs w:val="28"/>
        </w:rPr>
        <w:t>57</w:t>
      </w:r>
      <w:r w:rsidRPr="00D0753F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14B2202" w14:textId="00E28A89" w:rsidR="00D0753F" w:rsidRDefault="00D0753F" w:rsidP="00D075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E966C4" w14:textId="77777777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1D09A7D3" w14:textId="167805E6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1586FD88" w14:textId="23063C52" w:rsidR="00D0753F" w:rsidRDefault="00D0753F" w:rsidP="00D075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144DE3F" wp14:editId="084602B5">
            <wp:extent cx="5865495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CF8" w14:textId="1344ABE4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69DED2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53CEBA08" w14:textId="77777777" w:rsidR="00D0753F" w:rsidRPr="00D0753F" w:rsidRDefault="00D0753F" w:rsidP="00D0753F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D0753F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CC3966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66EC56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#include &lt;Servo.h&gt;</w:t>
      </w:r>
    </w:p>
    <w:p w14:paraId="529849F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75AC6D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output1Value = 0;</w:t>
      </w:r>
    </w:p>
    <w:p w14:paraId="308A5FA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sen1Value = 0;</w:t>
      </w:r>
    </w:p>
    <w:p w14:paraId="47852D3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sen2Value = 0;</w:t>
      </w:r>
    </w:p>
    <w:p w14:paraId="5B2467C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const gas_sensor = A1;</w:t>
      </w:r>
    </w:p>
    <w:p w14:paraId="1EAD299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const LDR = A0;</w:t>
      </w:r>
    </w:p>
    <w:p w14:paraId="74221EF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limit = 400;</w:t>
      </w:r>
    </w:p>
    <w:p w14:paraId="5C0B972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43B31C9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long readUltrasonicDistance(int triggerPin, int echoPin)</w:t>
      </w:r>
    </w:p>
    <w:p w14:paraId="495BDF9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649E43F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pinMode(triggerPin, OUTPUT);  // Clear the trigger</w:t>
      </w:r>
    </w:p>
    <w:p w14:paraId="26A1D12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digitalWrite(triggerPin, LOW);</w:t>
      </w:r>
    </w:p>
    <w:p w14:paraId="28E1225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delayMicroseconds(2);</w:t>
      </w:r>
    </w:p>
    <w:p w14:paraId="5FEEB89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 Sets the trigger pin to HIGH state for 10 microseconds</w:t>
      </w:r>
    </w:p>
    <w:p w14:paraId="642C956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digitalWrite(triggerPin, HIGH);</w:t>
      </w:r>
    </w:p>
    <w:p w14:paraId="1D6B953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delayMicroseconds(10);</w:t>
      </w:r>
    </w:p>
    <w:p w14:paraId="4349075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digitalWrite(triggerPin, LOW);</w:t>
      </w:r>
    </w:p>
    <w:p w14:paraId="63AABD8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pinMode(echoPin, INPUT);</w:t>
      </w:r>
    </w:p>
    <w:p w14:paraId="28362E6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lastRenderedPageBreak/>
        <w:t xml:space="preserve">  // Reads the echo pin, and returns the sound wave travel time in microseconds</w:t>
      </w:r>
    </w:p>
    <w:p w14:paraId="419FD6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return pulseIn(echoPin, HIGH);</w:t>
      </w:r>
    </w:p>
    <w:p w14:paraId="2BF5C51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0E97119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5489DE7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Servo servo_7;</w:t>
      </w:r>
    </w:p>
    <w:p w14:paraId="482744B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25839B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void setup()</w:t>
      </w:r>
    </w:p>
    <w:p w14:paraId="44EA117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62AC23E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Serial.begin(9600);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//initialize serial communication</w:t>
      </w:r>
    </w:p>
    <w:p w14:paraId="00E9EE1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pinMode(A0, INPUT);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//LDR</w:t>
      </w:r>
    </w:p>
    <w:p w14:paraId="295FE9C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pinMode(A1,INPUT);      </w:t>
      </w:r>
      <w:r w:rsidRPr="00E61FCD">
        <w:rPr>
          <w:rFonts w:ascii="Courier New" w:hAnsi="Courier New" w:cs="Courier New"/>
        </w:rPr>
        <w:tab/>
        <w:t>//gas sensor</w:t>
      </w:r>
    </w:p>
    <w:p w14:paraId="5F9785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pinMode(13,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//connected to relay</w:t>
      </w:r>
    </w:p>
    <w:p w14:paraId="52EB61E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servo_7.attach(7, 500, 2500); //servo motor</w:t>
      </w:r>
    </w:p>
    <w:p w14:paraId="2B17BDD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48DA188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pinMode(8,OUTPUT);     </w:t>
      </w:r>
      <w:r w:rsidRPr="00E61FCD">
        <w:rPr>
          <w:rFonts w:ascii="Courier New" w:hAnsi="Courier New" w:cs="Courier New"/>
        </w:rPr>
        <w:tab/>
        <w:t>//signal to piezo buzzer</w:t>
      </w:r>
    </w:p>
    <w:p w14:paraId="71EABFF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pinMode(9, INPUT);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//signal to PIR</w:t>
      </w:r>
      <w:r w:rsidRPr="00E61FCD">
        <w:rPr>
          <w:rFonts w:ascii="Courier New" w:hAnsi="Courier New" w:cs="Courier New"/>
        </w:rPr>
        <w:tab/>
      </w:r>
    </w:p>
    <w:p w14:paraId="55D33BE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pinMode(10,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//signal to npn as switch</w:t>
      </w:r>
    </w:p>
    <w:p w14:paraId="23AEBAC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pinMode(4,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//Red LED</w:t>
      </w:r>
    </w:p>
    <w:p w14:paraId="0141442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pinMode(3, OUTPUT);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>//Green LED</w:t>
      </w:r>
    </w:p>
    <w:p w14:paraId="3FE08BC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245EEB3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6872A2C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0DC7C0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void loop()</w:t>
      </w:r>
    </w:p>
    <w:p w14:paraId="758FAF9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{</w:t>
      </w:r>
    </w:p>
    <w:p w14:paraId="244F84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19A3A3D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//------light intensity control------//</w:t>
      </w:r>
    </w:p>
    <w:p w14:paraId="35D0775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//-------------------------------------------------------------- </w:t>
      </w:r>
    </w:p>
    <w:p w14:paraId="198047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int val1 = analogRead(LDR);</w:t>
      </w:r>
    </w:p>
    <w:p w14:paraId="693C8CB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(val1 &gt; 500) </w:t>
      </w:r>
    </w:p>
    <w:p w14:paraId="52EE713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079273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digitalWrite(13, LOW);</w:t>
      </w:r>
    </w:p>
    <w:p w14:paraId="62E133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Serial.print("Bulb ON = ");</w:t>
      </w:r>
    </w:p>
    <w:p w14:paraId="748A57D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Serial.print(val1);</w:t>
      </w:r>
    </w:p>
    <w:p w14:paraId="7A59855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 xml:space="preserve">} </w:t>
      </w:r>
    </w:p>
    <w:p w14:paraId="575D1C2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else </w:t>
      </w:r>
    </w:p>
    <w:p w14:paraId="2A0E751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07ADBFA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digitalWrite(13, HIGH);</w:t>
      </w:r>
    </w:p>
    <w:p w14:paraId="2F9F3A0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Serial.print("Bulb OFF = ");</w:t>
      </w:r>
    </w:p>
    <w:p w14:paraId="0A81BA6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Serial.print(val1);</w:t>
      </w:r>
    </w:p>
    <w:p w14:paraId="2DD9643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07E6D83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3E028DD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//--------------------------------------------------------------  </w:t>
      </w:r>
    </w:p>
    <w:p w14:paraId="0307C6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  //------ light &amp; fan control --------// </w:t>
      </w:r>
    </w:p>
    <w:p w14:paraId="5C58BC1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</w:t>
      </w:r>
    </w:p>
    <w:p w14:paraId="53352A1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sen2Value = digitalRead(9);</w:t>
      </w:r>
    </w:p>
    <w:p w14:paraId="399C430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(sen2Value == 0) </w:t>
      </w:r>
    </w:p>
    <w:p w14:paraId="3AC4C78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A283BC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digitalWrite(10, LOW); //npn as switch OFF</w:t>
      </w:r>
    </w:p>
    <w:p w14:paraId="648AD73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digitalWrite(4, HIGH); // Red LED ON,indicating no motion</w:t>
      </w:r>
    </w:p>
    <w:p w14:paraId="3D6EB46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digitalWrite(3, LOW); //Green LED OFF, since no Motion detected</w:t>
      </w:r>
    </w:p>
    <w:p w14:paraId="5B0C2E2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     || NO Motion Detected    " );</w:t>
      </w:r>
    </w:p>
    <w:p w14:paraId="7D52B03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683EC3A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4AE40AB9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lastRenderedPageBreak/>
        <w:t xml:space="preserve">  if (sen2Value == 1) </w:t>
      </w:r>
    </w:p>
    <w:p w14:paraId="297C322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1C9BC41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digitalWrite(10, HIGH);//npn as switch ON</w:t>
      </w:r>
    </w:p>
    <w:p w14:paraId="1EBDED9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delay(5000);</w:t>
      </w:r>
    </w:p>
    <w:p w14:paraId="774F6CE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 xml:space="preserve">digitalWrite(4, LOW); // RED LED OFF </w:t>
      </w:r>
    </w:p>
    <w:p w14:paraId="3D12A21B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digitalWrite(3, HIGH);//GREEN LED ON , indicating motion detected</w:t>
      </w:r>
    </w:p>
    <w:p w14:paraId="0EE1AFC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Serial.print(" </w:t>
      </w:r>
      <w:r w:rsidRPr="00E61FCD">
        <w:rPr>
          <w:rFonts w:ascii="Courier New" w:hAnsi="Courier New" w:cs="Courier New"/>
        </w:rPr>
        <w:tab/>
        <w:t xml:space="preserve">   || Motion Detected!      " );</w:t>
      </w:r>
    </w:p>
    <w:p w14:paraId="0320B06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181BE36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00EF3ED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</w:p>
    <w:p w14:paraId="754B4BF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//---------------------------------------------------------------</w:t>
      </w:r>
    </w:p>
    <w:p w14:paraId="64AF59D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 // ------- Gas Sensor --------//</w:t>
      </w:r>
    </w:p>
    <w:p w14:paraId="361586C3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//---------------------------------------------------------------</w:t>
      </w:r>
    </w:p>
    <w:p w14:paraId="72DFA6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int val = analogRead(gas_sensor);      //read sensor value</w:t>
      </w:r>
    </w:p>
    <w:p w14:paraId="0904720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Serial.print("|| Gas Sensor Value = ");</w:t>
      </w:r>
    </w:p>
    <w:p w14:paraId="0A96EFB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Serial.print(val);</w:t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</w:r>
      <w:r w:rsidRPr="00E61FCD">
        <w:rPr>
          <w:rFonts w:ascii="Courier New" w:hAnsi="Courier New" w:cs="Courier New"/>
        </w:rPr>
        <w:tab/>
        <w:t xml:space="preserve">   //Printing in serial monitor</w:t>
      </w:r>
    </w:p>
    <w:p w14:paraId="5B77781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//val = map(val, 300, 750, 0, 100); </w:t>
      </w:r>
    </w:p>
    <w:p w14:paraId="11476CD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(val &gt; limit)</w:t>
      </w:r>
    </w:p>
    <w:p w14:paraId="7C2837F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2DF71AB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tone(8, 650);</w:t>
      </w:r>
    </w:p>
    <w:p w14:paraId="7BC8327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}</w:t>
      </w:r>
    </w:p>
    <w:p w14:paraId="4A461A7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  <w:r w:rsidRPr="00E61FCD">
        <w:rPr>
          <w:rFonts w:ascii="Courier New" w:hAnsi="Courier New" w:cs="Courier New"/>
        </w:rPr>
        <w:tab/>
        <w:t>delay(300);</w:t>
      </w:r>
    </w:p>
    <w:p w14:paraId="7E710E87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  <w:r w:rsidRPr="00E61FCD">
        <w:rPr>
          <w:rFonts w:ascii="Courier New" w:hAnsi="Courier New" w:cs="Courier New"/>
        </w:rPr>
        <w:tab/>
        <w:t>noTone(8);</w:t>
      </w:r>
    </w:p>
    <w:p w14:paraId="52475B0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67D3EC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//-------------------------------------------------------------- </w:t>
      </w:r>
    </w:p>
    <w:p w14:paraId="5DDDC9C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  //-------  servo motor  ---------//</w:t>
      </w:r>
    </w:p>
    <w:p w14:paraId="2091E82D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//------------------------------------------------------------- </w:t>
      </w:r>
    </w:p>
    <w:p w14:paraId="1884D1E1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sen1Value = 0.01723 * readUltrasonicDistance(6, 6);</w:t>
      </w:r>
    </w:p>
    <w:p w14:paraId="3A745BD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CF30172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if (sen1Value &lt; 100) </w:t>
      </w:r>
    </w:p>
    <w:p w14:paraId="318B45C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4701F66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servo_7.write(90);</w:t>
      </w:r>
    </w:p>
    <w:p w14:paraId="3156D65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 </w:t>
      </w:r>
      <w:r w:rsidRPr="00E61FCD">
        <w:rPr>
          <w:rFonts w:ascii="Courier New" w:hAnsi="Courier New" w:cs="Courier New"/>
        </w:rPr>
        <w:tab/>
        <w:t xml:space="preserve">  || Door Open!  ; Distance = ");</w:t>
      </w:r>
    </w:p>
    <w:p w14:paraId="6B688F6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Serial.print(sen1Value);</w:t>
      </w:r>
    </w:p>
    <w:p w14:paraId="25535D08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Serial.print("\n");</w:t>
      </w:r>
    </w:p>
    <w:p w14:paraId="0A24CF4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</w:t>
      </w:r>
    </w:p>
    <w:p w14:paraId="41319D2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 xml:space="preserve">} </w:t>
      </w:r>
    </w:p>
    <w:p w14:paraId="2767D03E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else </w:t>
      </w:r>
    </w:p>
    <w:p w14:paraId="54ACAEE4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</w:t>
      </w:r>
      <w:r w:rsidRPr="00E61FCD">
        <w:rPr>
          <w:rFonts w:ascii="Courier New" w:hAnsi="Courier New" w:cs="Courier New"/>
        </w:rPr>
        <w:tab/>
        <w:t>{</w:t>
      </w:r>
    </w:p>
    <w:p w14:paraId="7FBE4EE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</w:t>
      </w:r>
      <w:r w:rsidRPr="00E61FCD">
        <w:rPr>
          <w:rFonts w:ascii="Courier New" w:hAnsi="Courier New" w:cs="Courier New"/>
        </w:rPr>
        <w:tab/>
        <w:t>servo_7.write(0);</w:t>
      </w:r>
    </w:p>
    <w:p w14:paraId="42E5A0E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 </w:t>
      </w:r>
      <w:r w:rsidRPr="00E61FCD">
        <w:rPr>
          <w:rFonts w:ascii="Courier New" w:hAnsi="Courier New" w:cs="Courier New"/>
        </w:rPr>
        <w:tab/>
        <w:t xml:space="preserve">  || Door Closed! ; Distance =  ");</w:t>
      </w:r>
    </w:p>
    <w:p w14:paraId="7E598A9C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Serial.print(sen1Value);</w:t>
      </w:r>
    </w:p>
    <w:p w14:paraId="4C278FB0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  Serial.print("\n");</w:t>
      </w:r>
    </w:p>
    <w:p w14:paraId="24C02715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}</w:t>
      </w:r>
    </w:p>
    <w:p w14:paraId="7AA829CA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 xml:space="preserve">  delay(10); // Delay a little bit to improve simulation performance</w:t>
      </w:r>
    </w:p>
    <w:p w14:paraId="2058306F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  <w:r w:rsidRPr="00E61FCD">
        <w:rPr>
          <w:rFonts w:ascii="Courier New" w:hAnsi="Courier New" w:cs="Courier New"/>
        </w:rPr>
        <w:t>}</w:t>
      </w:r>
    </w:p>
    <w:p w14:paraId="7246C426" w14:textId="77777777" w:rsidR="00D0753F" w:rsidRPr="00E61FCD" w:rsidRDefault="00D0753F" w:rsidP="00D0753F">
      <w:pPr>
        <w:pStyle w:val="PlainText"/>
        <w:rPr>
          <w:rFonts w:ascii="Courier New" w:hAnsi="Courier New" w:cs="Courier New"/>
        </w:rPr>
      </w:pPr>
    </w:p>
    <w:p w14:paraId="1FDFDDFE" w14:textId="77777777" w:rsidR="00D0753F" w:rsidRDefault="00D0753F" w:rsidP="00D0753F">
      <w:pPr>
        <w:pStyle w:val="PlainText"/>
        <w:rPr>
          <w:rFonts w:ascii="Courier New" w:hAnsi="Courier New" w:cs="Courier New"/>
        </w:rPr>
      </w:pPr>
    </w:p>
    <w:p w14:paraId="74C8E747" w14:textId="77777777" w:rsidR="00543019" w:rsidRPr="00D0753F" w:rsidRDefault="00543019" w:rsidP="00D0753F"/>
    <w:sectPr w:rsidR="00543019" w:rsidRPr="00D0753F" w:rsidSect="00E61F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3F"/>
    <w:rsid w:val="00543019"/>
    <w:rsid w:val="005B52B7"/>
    <w:rsid w:val="005F3309"/>
    <w:rsid w:val="00D0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A476"/>
  <w15:chartTrackingRefBased/>
  <w15:docId w15:val="{6D199108-71D6-495E-AB6F-C0AA577B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75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75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Akash</dc:creator>
  <cp:keywords/>
  <dc:description/>
  <cp:lastModifiedBy>G Akash</cp:lastModifiedBy>
  <cp:revision>2</cp:revision>
  <dcterms:created xsi:type="dcterms:W3CDTF">2022-09-20T15:48:00Z</dcterms:created>
  <dcterms:modified xsi:type="dcterms:W3CDTF">2022-09-20T15:55:00Z</dcterms:modified>
</cp:coreProperties>
</file>