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5EAAADC6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3907AF2D" w:rsidR="00234D33" w:rsidRDefault="0064303B" w:rsidP="00234D33">
            <w:r>
              <w:t>Bhuvanesh B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37568D53" w:rsidR="00D6223F" w:rsidRDefault="0048056B" w:rsidP="00234D33">
            <w:r>
              <w:t>CITC</w:t>
            </w:r>
            <w:r w:rsidR="0064303B">
              <w:t>2007202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6B9C0DC4" w14:textId="77777777" w:rsidR="004A5098" w:rsidRDefault="004A5098" w:rsidP="006C45AE">
      <w:pPr>
        <w:rPr>
          <w:b/>
          <w:bCs/>
          <w:noProof/>
          <w:lang w:eastAsia="en-IN"/>
        </w:rPr>
      </w:pPr>
    </w:p>
    <w:p w14:paraId="38B35346" w14:textId="6272DD2E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eastAsia="en-IN"/>
        </w:rPr>
        <w:drawing>
          <wp:inline distT="0" distB="0" distL="0" distR="0" wp14:anchorId="2D3C5D97" wp14:editId="696F007E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.format()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5CC91329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895" w14:textId="3D176A0E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464C7154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350C669E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dataframe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7DA47FF9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7935" w14:textId="4E0CA292" w:rsidR="004A5098" w:rsidRDefault="004A5098" w:rsidP="000D66F9">
      <w:pPr>
        <w:rPr>
          <w:b/>
          <w:bCs/>
        </w:rPr>
      </w:pPr>
    </w:p>
    <w:p w14:paraId="55C59D58" w14:textId="19321ECD" w:rsidR="004A5098" w:rsidRDefault="004A5098" w:rsidP="000D66F9">
      <w:pPr>
        <w:rPr>
          <w:b/>
          <w:bCs/>
        </w:rPr>
      </w:pPr>
    </w:p>
    <w:p w14:paraId="32D44C2E" w14:textId="77777777" w:rsidR="004A5098" w:rsidRDefault="004A5098" w:rsidP="000D66F9">
      <w:pPr>
        <w:rPr>
          <w:b/>
          <w:bCs/>
        </w:rPr>
      </w:pP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2D list to DataFrame</w:t>
      </w:r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744E8601" w:rsidR="00A1220E" w:rsidRDefault="00A1220E" w:rsidP="00AA0A66">
      <w:pPr>
        <w:rPr>
          <w:b/>
          <w:bCs/>
        </w:rPr>
      </w:pPr>
    </w:p>
    <w:sectPr w:rsidR="00A1220E" w:rsidSect="006430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4A5098"/>
    <w:rsid w:val="00514AC7"/>
    <w:rsid w:val="0064303B"/>
    <w:rsid w:val="006C45AE"/>
    <w:rsid w:val="008172B6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Shinchan</cp:lastModifiedBy>
  <cp:revision>22</cp:revision>
  <dcterms:created xsi:type="dcterms:W3CDTF">2022-09-18T16:18:00Z</dcterms:created>
  <dcterms:modified xsi:type="dcterms:W3CDTF">2022-09-30T16:06:00Z</dcterms:modified>
</cp:coreProperties>
</file>