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2F7A2B">
              <w:rPr>
                <w:rFonts w:ascii="Arial" w:hAnsi="Arial" w:cs="Arial"/>
              </w:rPr>
              <w:t>29650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2F7A2B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2F7A2B">
              <w:rPr>
                <w:rFonts w:ascii="Arial" w:hAnsi="Arial" w:cs="Arial"/>
              </w:rPr>
              <w:t>digital naturalist –AI enabled tool for biodiversity researchers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3A7FAE" w:rsidRPr="000422A5" w:rsidRDefault="0032421E" w:rsidP="00DB6A25">
      <w:pPr>
        <w:rPr>
          <w:rFonts w:ascii="Arial" w:hAnsi="Arial" w:cs="Arial"/>
          <w:b/>
          <w:bCs/>
        </w:rPr>
      </w:pPr>
      <w:r w:rsidRPr="0032421E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339pt;margin-top:16.7pt;width:374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C16947" w:rsidRDefault="00C16947">
                  <w:r>
                    <w:t>Guidelines:</w:t>
                  </w:r>
                </w:p>
                <w:p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B76CB2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</w:txbxContent>
            </v:textbox>
          </v:shape>
        </w:pict>
      </w:r>
    </w:p>
    <w:p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</w:t>
            </w:r>
            <w:r w:rsidR="002F7A2B">
              <w:rPr>
                <w:rFonts w:ascii="Arial" w:hAnsi="Arial" w:cs="Arial"/>
              </w:rPr>
              <w:t>. Mobile app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2F7A2B">
              <w:rPr>
                <w:rFonts w:ascii="Arial" w:hAnsi="Arial" w:cs="Arial"/>
              </w:rPr>
              <w:t>-numpy array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2F7A2B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kaggle.com for data gathering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2F7A2B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ID, MOBILE NUMBER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2F7A2B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2F7A2B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2F7A2B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2F7A2B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2F7A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Artificial intelligence, machine learning-numpy arrays</w:t>
            </w:r>
          </w:p>
        </w:tc>
      </w:tr>
      <w:tr w:rsidR="0035733F" w:rsidRPr="000422A5" w:rsidTr="002F7A2B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2F7A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Artificial intelligence, machine learning –numpy array</w:t>
            </w:r>
          </w:p>
        </w:tc>
      </w:tr>
      <w:tr w:rsidR="007C6669" w:rsidRPr="000422A5" w:rsidTr="002F7A2B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2F7A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Artificial intelligence, machine learning-numpy array 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:rsidR="005A096D" w:rsidRDefault="0032421E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:rsidR="003F18AE" w:rsidRPr="000422A5" w:rsidRDefault="0032421E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:rsidR="00214D6C" w:rsidRDefault="0032421E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:rsidR="007D2C61" w:rsidRDefault="0032421E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:rsidR="00D600D8" w:rsidRDefault="0032421E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2F7A2B"/>
    <w:rsid w:val="003144E8"/>
    <w:rsid w:val="0032421E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61B5A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A30FC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cp:lastPrinted>2022-10-12T07:05:00Z</cp:lastPrinted>
  <dcterms:created xsi:type="dcterms:W3CDTF">2022-10-26T08:54:00Z</dcterms:created>
  <dcterms:modified xsi:type="dcterms:W3CDTF">2022-10-26T08:54:00Z</dcterms:modified>
</cp:coreProperties>
</file>