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2227" w14:textId="77777777" w:rsidR="00D864D2" w:rsidRDefault="00D202A6">
      <w:pPr>
        <w:spacing w:after="0"/>
        <w:ind w:left="1252"/>
        <w:jc w:val="center"/>
      </w:pPr>
      <w:r>
        <w:rPr>
          <w:rFonts w:ascii="Times New Roman" w:eastAsia="Times New Roman" w:hAnsi="Times New Roman" w:cs="Times New Roman"/>
          <w:b/>
          <w:i/>
          <w:sz w:val="40"/>
        </w:rPr>
        <w:t xml:space="preserve">Assignment-3 </w:t>
      </w:r>
      <w:r>
        <w:rPr>
          <w:sz w:val="34"/>
          <w:vertAlign w:val="subscript"/>
        </w:rPr>
        <w:t xml:space="preserve"> </w:t>
      </w:r>
    </w:p>
    <w:p w14:paraId="353C0437" w14:textId="77777777" w:rsidR="00D864D2" w:rsidRDefault="00D202A6">
      <w:pPr>
        <w:spacing w:after="0"/>
        <w:ind w:left="1392"/>
        <w:jc w:val="center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1450" w:type="dxa"/>
        <w:tblCellMar>
          <w:top w:w="2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6899"/>
      </w:tblGrid>
      <w:tr w:rsidR="00D864D2" w14:paraId="7060728D" w14:textId="77777777">
        <w:trPr>
          <w:trHeight w:val="40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87D9" w14:textId="77777777" w:rsidR="00D864D2" w:rsidRDefault="00D202A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Domain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6FD1" w14:textId="77777777" w:rsidR="00D864D2" w:rsidRDefault="00D202A6">
            <w:r>
              <w:rPr>
                <w:rFonts w:ascii="Times New Roman" w:eastAsia="Times New Roman" w:hAnsi="Times New Roman" w:cs="Times New Roman"/>
                <w:sz w:val="24"/>
              </w:rPr>
              <w:t xml:space="preserve">Cloud Application Development </w:t>
            </w:r>
            <w:r>
              <w:t xml:space="preserve"> </w:t>
            </w:r>
          </w:p>
        </w:tc>
      </w:tr>
      <w:tr w:rsidR="00D864D2" w14:paraId="7D10A43F" w14:textId="77777777">
        <w:trPr>
          <w:trHeight w:val="44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6BF5" w14:textId="77777777" w:rsidR="00D864D2" w:rsidRDefault="00D202A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5CAA" w14:textId="77777777" w:rsidR="00D864D2" w:rsidRDefault="00D202A6">
            <w:r>
              <w:t xml:space="preserve">Customer Care Registry </w:t>
            </w:r>
          </w:p>
        </w:tc>
      </w:tr>
      <w:tr w:rsidR="00D864D2" w14:paraId="423AB389" w14:textId="77777777">
        <w:trPr>
          <w:trHeight w:val="45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177" w14:textId="77777777" w:rsidR="00D864D2" w:rsidRDefault="00D202A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0287" w14:textId="77777777" w:rsidR="00D864D2" w:rsidRDefault="00D202A6">
            <w:r>
              <w:rPr>
                <w:rFonts w:ascii="Times New Roman" w:eastAsia="Times New Roman" w:hAnsi="Times New Roman" w:cs="Times New Roman"/>
                <w:sz w:val="24"/>
              </w:rPr>
              <w:t>PNT2022TMID44404</w:t>
            </w:r>
            <w:r>
              <w:t xml:space="preserve"> </w:t>
            </w:r>
          </w:p>
        </w:tc>
      </w:tr>
      <w:tr w:rsidR="00D864D2" w14:paraId="39DC7870" w14:textId="77777777">
        <w:trPr>
          <w:trHeight w:val="45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6BFB" w14:textId="77777777" w:rsidR="00D864D2" w:rsidRDefault="00D202A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5486" w14:textId="3D2FEC50" w:rsidR="00D864D2" w:rsidRDefault="00D202A6">
            <w:r>
              <w:t>BHARANI</w:t>
            </w:r>
            <w:r w:rsidR="004E5B05">
              <w:t>T</w:t>
            </w:r>
            <w:r>
              <w:t xml:space="preserve">HARAN </w:t>
            </w:r>
            <w:r w:rsidR="006C2321">
              <w:t>B</w:t>
            </w:r>
          </w:p>
        </w:tc>
      </w:tr>
      <w:tr w:rsidR="00D864D2" w14:paraId="551F2037" w14:textId="77777777">
        <w:trPr>
          <w:trHeight w:val="45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3FC5" w14:textId="77777777" w:rsidR="00D864D2" w:rsidRDefault="00D202A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Roll No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55AA" w14:textId="2D148C8E" w:rsidR="00D864D2" w:rsidRDefault="00D202A6">
            <w:r>
              <w:rPr>
                <w:rFonts w:ascii="Times New Roman" w:eastAsia="Times New Roman" w:hAnsi="Times New Roman" w:cs="Times New Roman"/>
                <w:sz w:val="24"/>
              </w:rPr>
              <w:t>73111920500</w:t>
            </w:r>
            <w:r w:rsidR="006C2321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D864D2" w14:paraId="65E6936F" w14:textId="77777777">
        <w:trPr>
          <w:trHeight w:val="45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C66F" w14:textId="77777777" w:rsidR="00D864D2" w:rsidRDefault="00D202A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BBE" w14:textId="77777777" w:rsidR="00D864D2" w:rsidRDefault="00D202A6">
            <w:r>
              <w:rPr>
                <w:rFonts w:ascii="Times New Roman" w:eastAsia="Times New Roman" w:hAnsi="Times New Roman" w:cs="Times New Roman"/>
                <w:sz w:val="24"/>
              </w:rPr>
              <w:t xml:space="preserve">17th Oct 2022 </w:t>
            </w:r>
            <w:r>
              <w:t xml:space="preserve"> </w:t>
            </w:r>
          </w:p>
        </w:tc>
      </w:tr>
    </w:tbl>
    <w:p w14:paraId="59B2FA3D" w14:textId="77777777" w:rsidR="00D864D2" w:rsidRDefault="00D202A6">
      <w:pPr>
        <w:spacing w:after="275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236EC19" w14:textId="77777777" w:rsidR="00D864D2" w:rsidRDefault="00D202A6">
      <w:pPr>
        <w:spacing w:after="50"/>
        <w:ind w:left="1421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Questions: </w:t>
      </w:r>
      <w:r>
        <w:rPr>
          <w:sz w:val="28"/>
          <w:vertAlign w:val="subscript"/>
        </w:rPr>
        <w:t xml:space="preserve"> </w:t>
      </w:r>
    </w:p>
    <w:p w14:paraId="500C512D" w14:textId="77777777" w:rsidR="00D864D2" w:rsidRDefault="00D202A6">
      <w:pPr>
        <w:numPr>
          <w:ilvl w:val="0"/>
          <w:numId w:val="1"/>
        </w:numPr>
        <w:spacing w:after="6" w:line="253" w:lineRule="auto"/>
        <w:ind w:right="17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Create a Bucket in IBM object storage.  </w:t>
      </w:r>
      <w:r>
        <w:t xml:space="preserve"> </w:t>
      </w:r>
    </w:p>
    <w:p w14:paraId="0392F9E0" w14:textId="77777777" w:rsidR="00D864D2" w:rsidRDefault="00D202A6">
      <w:pPr>
        <w:numPr>
          <w:ilvl w:val="0"/>
          <w:numId w:val="1"/>
        </w:numPr>
        <w:spacing w:after="6" w:line="253" w:lineRule="auto"/>
        <w:ind w:right="17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Upload 5 images to IBM object storage and make it public. write html code to displaying all the 5 images.  </w:t>
      </w:r>
      <w:r>
        <w:t xml:space="preserve"> </w:t>
      </w:r>
    </w:p>
    <w:p w14:paraId="3888C7A3" w14:textId="77777777" w:rsidR="00D864D2" w:rsidRDefault="00D202A6">
      <w:pPr>
        <w:numPr>
          <w:ilvl w:val="0"/>
          <w:numId w:val="1"/>
        </w:numPr>
        <w:spacing w:after="6" w:line="253" w:lineRule="auto"/>
        <w:ind w:right="17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Upload a CSS page to the object storage and use the same page in your HTML code. </w:t>
      </w:r>
      <w:r>
        <w:t xml:space="preserve"> </w:t>
      </w:r>
    </w:p>
    <w:p w14:paraId="725F9A12" w14:textId="77777777" w:rsidR="00D864D2" w:rsidRDefault="00D202A6">
      <w:pPr>
        <w:numPr>
          <w:ilvl w:val="0"/>
          <w:numId w:val="1"/>
        </w:numPr>
        <w:spacing w:after="6" w:line="253" w:lineRule="auto"/>
        <w:ind w:right="17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Design a chatbot using IBM Watson assistant for hospital. Ex: User comes with query to know the branches for that hospital in your city. Submit the web URL of that chat bot as an assignment.  </w:t>
      </w:r>
      <w:r>
        <w:t xml:space="preserve"> </w:t>
      </w:r>
    </w:p>
    <w:p w14:paraId="58A686EB" w14:textId="77777777" w:rsidR="00D864D2" w:rsidRDefault="00D202A6">
      <w:pPr>
        <w:numPr>
          <w:ilvl w:val="0"/>
          <w:numId w:val="1"/>
        </w:numPr>
        <w:spacing w:after="6" w:line="253" w:lineRule="auto"/>
        <w:ind w:right="17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Create Watson assistant service with 10 steps and use 3 conditions in it. Load that script in HTML page </w:t>
      </w:r>
      <w:r>
        <w:t xml:space="preserve"> </w:t>
      </w:r>
    </w:p>
    <w:p w14:paraId="0792D23F" w14:textId="77777777" w:rsidR="00D864D2" w:rsidRDefault="00D202A6">
      <w:pPr>
        <w:spacing w:after="225"/>
        <w:ind w:left="21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6986B71" w14:textId="77777777" w:rsidR="00D864D2" w:rsidRDefault="00D202A6">
      <w:pPr>
        <w:spacing w:after="0" w:line="334" w:lineRule="auto"/>
        <w:ind w:left="1421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------------------------------------------------------------------------------------------------  Answers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  <w:r>
        <w:rPr>
          <w:sz w:val="28"/>
          <w:vertAlign w:val="subscript"/>
        </w:rPr>
        <w:t xml:space="preserve"> </w:t>
      </w:r>
    </w:p>
    <w:p w14:paraId="405E9C80" w14:textId="77777777" w:rsidR="00D864D2" w:rsidRDefault="00D202A6">
      <w:pPr>
        <w:spacing w:after="170"/>
        <w:ind w:left="1440"/>
      </w:pPr>
      <w:r>
        <w:rPr>
          <w:rFonts w:ascii="Times New Roman" w:eastAsia="Times New Roman" w:hAnsi="Times New Roman" w:cs="Times New Roman"/>
          <w:i/>
        </w:rPr>
        <w:t xml:space="preserve">1.Create a Bucket in IBM object storage. </w:t>
      </w:r>
      <w:r>
        <w:t xml:space="preserve"> </w:t>
      </w:r>
    </w:p>
    <w:p w14:paraId="08A6BB29" w14:textId="77777777" w:rsidR="00D864D2" w:rsidRDefault="00D202A6">
      <w:pPr>
        <w:spacing w:after="137"/>
        <w:ind w:left="1440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14:paraId="7F66D381" w14:textId="77777777" w:rsidR="00D864D2" w:rsidRDefault="00D202A6">
      <w:pPr>
        <w:spacing w:after="0"/>
        <w:ind w:right="643"/>
        <w:jc w:val="right"/>
      </w:pPr>
      <w:r>
        <w:rPr>
          <w:noProof/>
        </w:rPr>
        <w:drawing>
          <wp:inline distT="0" distB="0" distL="0" distR="0" wp14:anchorId="7C366BA8" wp14:editId="4ECCF455">
            <wp:extent cx="4956810" cy="243141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6CD043C" w14:textId="77777777" w:rsidR="00D864D2" w:rsidRDefault="00D202A6">
      <w:pPr>
        <w:spacing w:after="157" w:line="254" w:lineRule="auto"/>
        <w:ind w:left="1421" w:hanging="1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2. Upload 5 images to IBM object storage and make it public. write html code to displaying all the 5 images.  </w:t>
      </w:r>
      <w:r>
        <w:t xml:space="preserve"> </w:t>
      </w:r>
    </w:p>
    <w:p w14:paraId="22283BC1" w14:textId="77777777" w:rsidR="00D864D2" w:rsidRDefault="00D202A6">
      <w:pPr>
        <w:spacing w:after="89"/>
        <w:ind w:left="144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7C89194D" w14:textId="77777777" w:rsidR="00D864D2" w:rsidRDefault="00D202A6">
      <w:pPr>
        <w:spacing w:after="161"/>
        <w:ind w:right="29"/>
        <w:jc w:val="right"/>
      </w:pPr>
      <w:r>
        <w:rPr>
          <w:noProof/>
        </w:rPr>
        <w:drawing>
          <wp:inline distT="0" distB="0" distL="0" distR="0" wp14:anchorId="27C634BA" wp14:editId="79E180DC">
            <wp:extent cx="5730113" cy="329057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113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29C9609" w14:textId="77777777" w:rsidR="00D864D2" w:rsidRDefault="00D202A6">
      <w:pPr>
        <w:spacing w:after="50"/>
        <w:ind w:left="1421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------------------------------------------------------------------------------------------------  </w:t>
      </w:r>
    </w:p>
    <w:p w14:paraId="3C34A2DF" w14:textId="77777777" w:rsidR="00D864D2" w:rsidRDefault="00D202A6">
      <w:pPr>
        <w:spacing w:after="157" w:line="254" w:lineRule="auto"/>
        <w:ind w:left="142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3.Upload a CSS page to the object storage and use the same page in your HTML code. </w:t>
      </w:r>
      <w:r>
        <w:t xml:space="preserve"> </w:t>
      </w:r>
    </w:p>
    <w:p w14:paraId="4A59296A" w14:textId="77777777" w:rsidR="00D864D2" w:rsidRDefault="00D202A6">
      <w:pPr>
        <w:spacing w:after="194"/>
        <w:ind w:left="144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5996B0A2" w14:textId="77777777" w:rsidR="00D864D2" w:rsidRDefault="00D202A6">
      <w:pPr>
        <w:spacing w:after="0"/>
        <w:jc w:val="right"/>
      </w:pPr>
      <w:r>
        <w:rPr>
          <w:noProof/>
        </w:rPr>
        <w:drawing>
          <wp:inline distT="0" distB="0" distL="0" distR="0" wp14:anchorId="5B196817" wp14:editId="78BB110B">
            <wp:extent cx="5728971" cy="2870073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1" cy="28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t xml:space="preserve"> </w:t>
      </w:r>
    </w:p>
    <w:p w14:paraId="05030AA0" w14:textId="77777777" w:rsidR="00D864D2" w:rsidRDefault="00D202A6">
      <w:pPr>
        <w:spacing w:after="157" w:line="254" w:lineRule="auto"/>
        <w:ind w:left="1421" w:hanging="1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4. Design a chatbot using IBM Watson assistant for hospital. Ex: User comes with query to know the branches for that hospital in your city. Submit the web URL of that chat bot as an assignment. </w:t>
      </w:r>
      <w:r>
        <w:t xml:space="preserve"> </w:t>
      </w:r>
    </w:p>
    <w:p w14:paraId="60BB5272" w14:textId="77777777" w:rsidR="00D864D2" w:rsidRDefault="00D202A6">
      <w:pPr>
        <w:spacing w:after="196"/>
        <w:ind w:left="144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0D56D3B5" w14:textId="77777777" w:rsidR="00D864D2" w:rsidRDefault="00D202A6">
      <w:pPr>
        <w:spacing w:after="2"/>
        <w:jc w:val="right"/>
      </w:pPr>
      <w:r>
        <w:rPr>
          <w:noProof/>
        </w:rPr>
        <w:drawing>
          <wp:inline distT="0" distB="0" distL="0" distR="0" wp14:anchorId="3B89D945" wp14:editId="3260F2BA">
            <wp:extent cx="5731510" cy="3222625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t xml:space="preserve"> </w:t>
      </w:r>
    </w:p>
    <w:p w14:paraId="570476A2" w14:textId="77777777" w:rsidR="00D864D2" w:rsidRDefault="00D202A6">
      <w:pPr>
        <w:spacing w:after="50"/>
        <w:ind w:left="1421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------------------------------------------------------------------------------------------------  </w:t>
      </w:r>
    </w:p>
    <w:p w14:paraId="61480150" w14:textId="77777777" w:rsidR="00D864D2" w:rsidRDefault="00D202A6">
      <w:pPr>
        <w:spacing w:after="156" w:line="253" w:lineRule="auto"/>
        <w:ind w:left="1440" w:right="17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5.Create Watson assistant service with 10 steps and use 3 conditions in it. Load that script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in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HTML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page </w:t>
      </w:r>
      <w:r>
        <w:t xml:space="preserve"> </w:t>
      </w:r>
    </w:p>
    <w:p w14:paraId="22673973" w14:textId="77777777" w:rsidR="00D864D2" w:rsidRDefault="00D202A6">
      <w:pPr>
        <w:spacing w:after="195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D13AD04" w14:textId="77777777" w:rsidR="00D864D2" w:rsidRDefault="00D202A6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C4C880F" wp14:editId="2F0C9406">
            <wp:extent cx="5731510" cy="3222625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t xml:space="preserve"> </w:t>
      </w:r>
    </w:p>
    <w:p w14:paraId="26E17428" w14:textId="77777777" w:rsidR="00D864D2" w:rsidRDefault="00D202A6">
      <w:pPr>
        <w:spacing w:after="0"/>
        <w:jc w:val="both"/>
      </w:pPr>
      <w:r>
        <w:t xml:space="preserve"> </w:t>
      </w:r>
    </w:p>
    <w:p w14:paraId="3231E631" w14:textId="77777777" w:rsidR="00D864D2" w:rsidRDefault="00D864D2">
      <w:pPr>
        <w:sectPr w:rsidR="00D864D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66" w:right="1244" w:bottom="1580" w:left="0" w:header="480" w:footer="474" w:gutter="0"/>
          <w:cols w:space="720"/>
          <w:titlePg/>
        </w:sectPr>
      </w:pPr>
    </w:p>
    <w:p w14:paraId="3F58C077" w14:textId="77777777" w:rsidR="00D864D2" w:rsidRDefault="00D864D2">
      <w:pPr>
        <w:spacing w:after="0"/>
        <w:ind w:left="-1440" w:right="163"/>
      </w:pPr>
    </w:p>
    <w:tbl>
      <w:tblPr>
        <w:tblStyle w:val="TableGrid"/>
        <w:tblW w:w="9021" w:type="dxa"/>
        <w:tblInd w:w="10" w:type="dxa"/>
        <w:tblCellMar>
          <w:top w:w="3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D864D2" w14:paraId="6690AC8E" w14:textId="77777777">
        <w:trPr>
          <w:trHeight w:val="1383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66D4" w14:textId="77777777" w:rsidR="00D864D2" w:rsidRDefault="00D202A6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lastRenderedPageBreak/>
              <w:t xml:space="preserve">Assignment-3.2.html: </w:t>
            </w:r>
            <w:r>
              <w:t xml:space="preserve"> </w:t>
            </w:r>
          </w:p>
          <w:p w14:paraId="0461A571" w14:textId="77777777" w:rsidR="00D864D2" w:rsidRDefault="00D202A6">
            <w:pPr>
              <w:spacing w:after="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31148C09" w14:textId="77777777" w:rsidR="00D864D2" w:rsidRDefault="00D202A6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&lt;html&gt; </w:t>
            </w:r>
            <w:r>
              <w:t xml:space="preserve"> </w:t>
            </w:r>
          </w:p>
          <w:p w14:paraId="7C4D00A5" w14:textId="77777777" w:rsidR="00D864D2" w:rsidRDefault="00D202A6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&lt;head&gt; </w:t>
            </w:r>
            <w:r>
              <w:t xml:space="preserve"> </w:t>
            </w:r>
          </w:p>
          <w:p w14:paraId="311EAFCE" w14:textId="77777777" w:rsidR="00D864D2" w:rsidRDefault="00D202A6">
            <w:pPr>
              <w:tabs>
                <w:tab w:val="center" w:pos="0"/>
                <w:tab w:val="center" w:pos="6081"/>
              </w:tabs>
              <w:spacing w:after="6"/>
            </w:pPr>
            <w:r>
              <w:tab/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&lt;title&gt;Images From IBM-Cloud Object </w:t>
            </w:r>
          </w:p>
          <w:p w14:paraId="014B410A" w14:textId="77777777" w:rsidR="00D864D2" w:rsidRDefault="00D202A6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Storage&lt;/title&gt; </w:t>
            </w:r>
            <w:r>
              <w:t xml:space="preserve"> </w:t>
            </w:r>
          </w:p>
          <w:p w14:paraId="3F0ACFE2" w14:textId="77777777" w:rsidR="00D864D2" w:rsidRDefault="00D202A6">
            <w:pPr>
              <w:spacing w:after="5" w:line="264" w:lineRule="auto"/>
            </w:pP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&lt;link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="stylesheet" type="text/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"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="style.css"&gt; </w:t>
            </w:r>
            <w:r>
              <w:t xml:space="preserve"> </w:t>
            </w:r>
          </w:p>
          <w:p w14:paraId="1CD5F43C" w14:textId="77777777" w:rsidR="00D864D2" w:rsidRDefault="00D202A6">
            <w:pPr>
              <w:tabs>
                <w:tab w:val="center" w:pos="0"/>
                <w:tab w:val="center" w:pos="1793"/>
                <w:tab w:val="center" w:pos="2562"/>
              </w:tabs>
              <w:spacing w:after="4"/>
            </w:pPr>
            <w:r>
              <w:tab/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&lt;script&gt; </w:t>
            </w:r>
            <w:r>
              <w:t xml:space="preserve"> </w:t>
            </w:r>
          </w:p>
          <w:p w14:paraId="57076CA6" w14:textId="77777777" w:rsidR="00D864D2" w:rsidRDefault="00D202A6">
            <w:pPr>
              <w:spacing w:after="14" w:line="23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window.watsonAssistantChatOptions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{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integrationID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 "b0a66923-ff2e-46ec-93ec259b020197b5", // The ID of this integration.     region: "au-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syd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", // The region your integration is hosted in.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serviceInstanceID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"a57bbab3-1d2e-4714-ae9b-c3c2c507ef41", // The ID of your service instance.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onLoad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function(instance)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instance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.render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(); } </w:t>
            </w:r>
            <w:r>
              <w:t xml:space="preserve"> </w:t>
            </w:r>
          </w:p>
          <w:p w14:paraId="52E007C0" w14:textId="77777777" w:rsidR="00D864D2" w:rsidRDefault="00D202A6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}; </w:t>
            </w:r>
            <w:r>
              <w:t xml:space="preserve"> </w:t>
            </w:r>
          </w:p>
          <w:p w14:paraId="77963CB8" w14:textId="77777777" w:rsidR="00D864D2" w:rsidRDefault="00D202A6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setTimeout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function(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){ </w:t>
            </w:r>
            <w:r>
              <w:t xml:space="preserve"> </w:t>
            </w:r>
          </w:p>
          <w:p w14:paraId="59A4553B" w14:textId="77777777" w:rsidR="00D864D2" w:rsidRDefault="00D202A6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t=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document.createElement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('script'); </w:t>
            </w:r>
            <w:r>
              <w:t xml:space="preserve"> </w:t>
            </w:r>
          </w:p>
          <w:p w14:paraId="106691FA" w14:textId="77777777" w:rsidR="00D864D2" w:rsidRDefault="00D202A6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t.src="https://web-chat.global.assistant.watson.appdomain.cloud/versions/" + </w:t>
            </w:r>
            <w:r>
              <w:t xml:space="preserve"> </w:t>
            </w:r>
          </w:p>
          <w:p w14:paraId="49FAD99E" w14:textId="77777777" w:rsidR="00D864D2" w:rsidRDefault="00D202A6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window.watsonAssistantChatOptions.clientVersion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|| 'latest') + </w:t>
            </w:r>
            <w:r>
              <w:t xml:space="preserve"> </w:t>
            </w:r>
          </w:p>
          <w:p w14:paraId="377B6C46" w14:textId="77777777" w:rsidR="00D864D2" w:rsidRDefault="00D202A6">
            <w:pPr>
              <w:spacing w:after="4" w:line="264" w:lineRule="auto"/>
              <w:ind w:right="2499"/>
            </w:pPr>
            <w:r>
              <w:rPr>
                <w:rFonts w:ascii="Times New Roman" w:eastAsia="Times New Roman" w:hAnsi="Times New Roman" w:cs="Times New Roman"/>
                <w:sz w:val="24"/>
              </w:rPr>
              <w:t>"/WatsonAssistantChatEntry.js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";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document.head.appendChild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(t); </w:t>
            </w:r>
            <w:r>
              <w:t xml:space="preserve"> </w:t>
            </w:r>
          </w:p>
          <w:p w14:paraId="14F58629" w14:textId="77777777" w:rsidR="00D864D2" w:rsidRDefault="00D202A6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}); </w:t>
            </w:r>
            <w:r>
              <w:t xml:space="preserve"> </w:t>
            </w:r>
          </w:p>
          <w:p w14:paraId="2A28865F" w14:textId="77777777" w:rsidR="00D864D2" w:rsidRDefault="00D202A6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&lt;/script&gt; </w:t>
            </w:r>
            <w:r>
              <w:t xml:space="preserve"> </w:t>
            </w:r>
          </w:p>
          <w:p w14:paraId="6FB7BC2E" w14:textId="77777777" w:rsidR="00D864D2" w:rsidRDefault="00D202A6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&lt;/head&gt; </w:t>
            </w:r>
            <w:r>
              <w:t xml:space="preserve"> </w:t>
            </w:r>
          </w:p>
          <w:p w14:paraId="76BB3076" w14:textId="77777777" w:rsidR="00D864D2" w:rsidRDefault="00D202A6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&lt;body&gt; </w:t>
            </w:r>
            <w:r>
              <w:t xml:space="preserve"> </w:t>
            </w:r>
          </w:p>
          <w:p w14:paraId="063F1389" w14:textId="77777777" w:rsidR="00D864D2" w:rsidRDefault="00D202A6">
            <w:pPr>
              <w:tabs>
                <w:tab w:val="center" w:pos="0"/>
                <w:tab w:val="center" w:pos="1819"/>
                <w:tab w:val="center" w:pos="2588"/>
              </w:tabs>
              <w:spacing w:after="12"/>
            </w:pPr>
            <w:r>
              <w:tab/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t xml:space="preserve"> </w:t>
            </w:r>
          </w:p>
          <w:p w14:paraId="3CDD1B34" w14:textId="77777777" w:rsidR="00D864D2" w:rsidRDefault="00D202A6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096968B8" w14:textId="77777777" w:rsidR="00D864D2" w:rsidRDefault="00D202A6">
            <w:pPr>
              <w:tabs>
                <w:tab w:val="center" w:pos="0"/>
                <w:tab w:val="center" w:pos="3987"/>
                <w:tab w:val="center" w:pos="6236"/>
              </w:tabs>
              <w:spacing w:after="6"/>
            </w:pPr>
            <w:r>
              <w:tab/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&lt;h1&gt;Image-1 From IBM-Cloud Object </w:t>
            </w:r>
          </w:p>
          <w:p w14:paraId="2BE3119E" w14:textId="77777777" w:rsidR="00D864D2" w:rsidRDefault="00D202A6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Storage&lt;/h1&gt; </w:t>
            </w:r>
            <w:r>
              <w:t xml:space="preserve"> </w:t>
            </w:r>
          </w:p>
          <w:p w14:paraId="4127ABC5" w14:textId="77777777" w:rsidR="00D864D2" w:rsidRDefault="00D202A6">
            <w:pPr>
              <w:spacing w:after="8" w:line="24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height="400" width="500" src="https://cadassignment3.s3.jptok.cloudobject-storage.appdomain.cloud/One.jpg"&gt;&lt;/br&gt;&lt;/br&gt; </w:t>
            </w:r>
            <w:r>
              <w:t xml:space="preserve"> </w:t>
            </w:r>
          </w:p>
          <w:p w14:paraId="29F58873" w14:textId="77777777" w:rsidR="00D864D2" w:rsidRDefault="00D202A6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4B805C1F" w14:textId="77777777" w:rsidR="00D864D2" w:rsidRDefault="00D202A6">
            <w:pPr>
              <w:tabs>
                <w:tab w:val="center" w:pos="0"/>
                <w:tab w:val="center" w:pos="3987"/>
                <w:tab w:val="center" w:pos="6236"/>
              </w:tabs>
              <w:spacing w:after="6"/>
            </w:pPr>
            <w:r>
              <w:tab/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&lt;h1&gt;Image-2 From IBM-Cloud Object </w:t>
            </w:r>
          </w:p>
          <w:p w14:paraId="165B01E2" w14:textId="77777777" w:rsidR="00D864D2" w:rsidRDefault="00D202A6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Storage&lt;/h1&gt; </w:t>
            </w:r>
            <w:r>
              <w:t xml:space="preserve"> </w:t>
            </w:r>
          </w:p>
          <w:p w14:paraId="3C63EECD" w14:textId="77777777" w:rsidR="00D864D2" w:rsidRDefault="00D202A6">
            <w:pPr>
              <w:spacing w:after="10" w:line="24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height="400" width="500" src="https://cadassignment3.s3.jptok.cloudobject-storage.appdomain.cloud/Two.jpg"&gt;&lt;/br&gt;&lt;/br&gt; </w:t>
            </w:r>
            <w:r>
              <w:t xml:space="preserve"> </w:t>
            </w:r>
          </w:p>
          <w:p w14:paraId="60CD150C" w14:textId="77777777" w:rsidR="00D864D2" w:rsidRDefault="00D202A6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36AD60C0" w14:textId="77777777" w:rsidR="00D864D2" w:rsidRDefault="00D202A6">
            <w:pPr>
              <w:tabs>
                <w:tab w:val="center" w:pos="0"/>
                <w:tab w:val="center" w:pos="3987"/>
                <w:tab w:val="center" w:pos="6236"/>
              </w:tabs>
              <w:spacing w:after="7"/>
            </w:pPr>
            <w:r>
              <w:tab/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&lt;h1&gt;Image-3 From IBM-Cloud Object </w:t>
            </w:r>
          </w:p>
          <w:p w14:paraId="3465751A" w14:textId="77777777" w:rsidR="00D864D2" w:rsidRDefault="00D202A6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Storage&lt;/h1&gt; </w:t>
            </w:r>
            <w:r>
              <w:t xml:space="preserve"> </w:t>
            </w:r>
          </w:p>
          <w:p w14:paraId="334A27A2" w14:textId="77777777" w:rsidR="00D864D2" w:rsidRDefault="00D202A6">
            <w:pPr>
              <w:spacing w:after="8" w:line="24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height="400" width="500" src="https://cadassignment3.s3.jptok.cloudobject-storage.appdomain.cloud/Three.jpg"&gt;&lt;/br&gt;&lt;/br&gt; </w:t>
            </w:r>
            <w:r>
              <w:t xml:space="preserve"> </w:t>
            </w:r>
          </w:p>
          <w:p w14:paraId="3EDF4CBD" w14:textId="77777777" w:rsidR="00D864D2" w:rsidRDefault="00D202A6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78FD52A" w14:textId="77777777" w:rsidR="00D864D2" w:rsidRDefault="00D202A6">
            <w:pPr>
              <w:tabs>
                <w:tab w:val="center" w:pos="0"/>
                <w:tab w:val="center" w:pos="3987"/>
                <w:tab w:val="center" w:pos="6236"/>
              </w:tabs>
              <w:spacing w:after="6"/>
            </w:pPr>
            <w:r>
              <w:tab/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&lt;h1&gt;Image-4 From IBM-Cloud Object </w:t>
            </w:r>
          </w:p>
          <w:p w14:paraId="03F17252" w14:textId="77777777" w:rsidR="00D864D2" w:rsidRDefault="00D202A6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Storage&lt;/h1&gt; </w:t>
            </w:r>
            <w:r>
              <w:t xml:space="preserve"> </w:t>
            </w:r>
          </w:p>
          <w:p w14:paraId="60BB60E5" w14:textId="77777777" w:rsidR="00D864D2" w:rsidRDefault="00D202A6">
            <w:pPr>
              <w:spacing w:after="8" w:line="24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height="400" width="500" src="https://cadassignment3.s3.jptok.cloudobject-storage.appdomain.cloud/Four.jpg"&gt;&lt;/br&gt;&lt;/br&gt; </w:t>
            </w:r>
            <w:r>
              <w:t xml:space="preserve"> </w:t>
            </w:r>
          </w:p>
          <w:p w14:paraId="0F81185F" w14:textId="77777777" w:rsidR="00D864D2" w:rsidRDefault="00D202A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5738BEB1" w14:textId="77777777" w:rsidR="00D864D2" w:rsidRDefault="00D864D2">
      <w:pPr>
        <w:spacing w:after="0"/>
        <w:ind w:left="-1440" w:right="163"/>
      </w:pPr>
    </w:p>
    <w:tbl>
      <w:tblPr>
        <w:tblStyle w:val="TableGrid"/>
        <w:tblW w:w="9021" w:type="dxa"/>
        <w:tblInd w:w="10" w:type="dxa"/>
        <w:tblCellMar>
          <w:top w:w="3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D864D2" w14:paraId="1C27F7E0" w14:textId="77777777">
        <w:trPr>
          <w:trHeight w:val="1383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76DA" w14:textId="77777777" w:rsidR="00D864D2" w:rsidRDefault="00D202A6">
            <w:pPr>
              <w:tabs>
                <w:tab w:val="center" w:pos="0"/>
                <w:tab w:val="center" w:pos="3987"/>
                <w:tab w:val="center" w:pos="6236"/>
              </w:tabs>
              <w:spacing w:after="6"/>
            </w:pPr>
            <w:r>
              <w:lastRenderedPageBreak/>
              <w:tab/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&lt;h1&gt;Image-5 From IBM-Cloud Object </w:t>
            </w:r>
          </w:p>
          <w:p w14:paraId="74F447E8" w14:textId="77777777" w:rsidR="00D864D2" w:rsidRDefault="00D202A6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Storage&lt;/h1&gt; </w:t>
            </w:r>
            <w:r>
              <w:t xml:space="preserve"> </w:t>
            </w:r>
          </w:p>
          <w:p w14:paraId="5A7790C2" w14:textId="77777777" w:rsidR="00D864D2" w:rsidRDefault="00D202A6">
            <w:pPr>
              <w:spacing w:after="8" w:line="24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height="400" width="500" src="https://cadassignment3.s3.jptok.cloudobject-storage.appdomain.cloud/Five.jpg"&gt; </w:t>
            </w:r>
            <w:r>
              <w:t xml:space="preserve"> </w:t>
            </w:r>
          </w:p>
          <w:p w14:paraId="37F93785" w14:textId="77777777" w:rsidR="00D864D2" w:rsidRDefault="00D202A6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6ED3C95F" w14:textId="77777777" w:rsidR="00D864D2" w:rsidRDefault="00D202A6">
            <w:pPr>
              <w:tabs>
                <w:tab w:val="center" w:pos="0"/>
                <w:tab w:val="center" w:pos="1853"/>
                <w:tab w:val="center" w:pos="2622"/>
              </w:tabs>
              <w:spacing w:after="7"/>
            </w:pPr>
            <w:r>
              <w:tab/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t xml:space="preserve"> </w:t>
            </w:r>
          </w:p>
          <w:p w14:paraId="4DE13C78" w14:textId="77777777" w:rsidR="00D864D2" w:rsidRDefault="00D202A6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&lt;/body&gt; </w:t>
            </w:r>
            <w:r>
              <w:t xml:space="preserve"> </w:t>
            </w:r>
          </w:p>
          <w:p w14:paraId="54D9A447" w14:textId="77777777" w:rsidR="00D864D2" w:rsidRDefault="00D202A6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&lt;/html&gt; </w:t>
            </w:r>
            <w:r>
              <w:t xml:space="preserve"> </w:t>
            </w:r>
          </w:p>
          <w:p w14:paraId="3C802C15" w14:textId="77777777" w:rsidR="00D864D2" w:rsidRDefault="00D202A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tbl>
      <w:tblPr>
        <w:tblStyle w:val="TableGrid"/>
        <w:tblpPr w:vertAnchor="page" w:horzAnchor="page" w:tblpX="1450" w:tblpY="1450"/>
        <w:tblOverlap w:val="never"/>
        <w:tblW w:w="9021" w:type="dxa"/>
        <w:tblInd w:w="0" w:type="dxa"/>
        <w:tblCellMar>
          <w:top w:w="31" w:type="dxa"/>
          <w:left w:w="108" w:type="dxa"/>
          <w:right w:w="62" w:type="dxa"/>
        </w:tblCellMar>
        <w:tblLook w:val="04A0" w:firstRow="1" w:lastRow="0" w:firstColumn="1" w:lastColumn="0" w:noHBand="0" w:noVBand="1"/>
      </w:tblPr>
      <w:tblGrid>
        <w:gridCol w:w="9021"/>
      </w:tblGrid>
      <w:tr w:rsidR="00D864D2" w14:paraId="084EDD5A" w14:textId="77777777">
        <w:trPr>
          <w:trHeight w:val="6385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0279" w14:textId="77777777" w:rsidR="00D864D2" w:rsidRDefault="00D202A6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lastRenderedPageBreak/>
              <w:t xml:space="preserve">style.css: </w:t>
            </w:r>
            <w:r>
              <w:t xml:space="preserve"> </w:t>
            </w:r>
          </w:p>
          <w:p w14:paraId="3F34BB57" w14:textId="77777777" w:rsidR="00D864D2" w:rsidRDefault="00D202A6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r>
              <w:t xml:space="preserve"> </w:t>
            </w:r>
          </w:p>
          <w:p w14:paraId="6503DB36" w14:textId="77777777" w:rsidR="00D864D2" w:rsidRDefault="00D202A6">
            <w:pPr>
              <w:spacing w:after="5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body{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5FFD81F4" w14:textId="77777777" w:rsidR="00D864D2" w:rsidRDefault="00D202A6">
            <w:pPr>
              <w:spacing w:after="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background-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color:orange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B6F5797" w14:textId="77777777" w:rsidR="00D864D2" w:rsidRDefault="00D202A6">
            <w:pPr>
              <w:spacing w:after="15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text-align: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9800F8E" w14:textId="77777777" w:rsidR="00D864D2" w:rsidRDefault="00D202A6">
            <w:pPr>
              <w:spacing w:line="264" w:lineRule="auto"/>
              <w:ind w:right="675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1{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font-style: italic;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size: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E169F0" w14:textId="77777777" w:rsidR="00D864D2" w:rsidRDefault="00D202A6">
            <w:pPr>
              <w:spacing w:line="246" w:lineRule="auto"/>
              <w:ind w:right="8079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30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px;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}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 p{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42AA1499" w14:textId="77777777" w:rsidR="00D864D2" w:rsidRDefault="00D202A6">
            <w:pPr>
              <w:spacing w:after="15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font-size: 20px;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1E50774" w14:textId="77777777" w:rsidR="00D864D2" w:rsidRDefault="00D202A6">
            <w:pPr>
              <w:spacing w:after="11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A5BA6C3" w14:textId="77777777" w:rsidR="00D864D2" w:rsidRDefault="00D202A6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49195477" w14:textId="77777777" w:rsidR="00D864D2" w:rsidRDefault="00D202A6"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.blue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CA39F6" w14:textId="77777777" w:rsidR="00D864D2" w:rsidRDefault="00D202A6"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blue;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481E7F50" w14:textId="77777777" w:rsidR="00D864D2" w:rsidRDefault="00D202A6">
            <w:pPr>
              <w:spacing w:after="17" w:line="237" w:lineRule="auto"/>
              <w:ind w:right="7145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} .red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red; }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.green{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: green;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5506FE19" w14:textId="77777777" w:rsidR="00D864D2" w:rsidRDefault="00D202A6"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}</w:t>
            </w:r>
            <w:r>
              <w:rPr>
                <w:rFonts w:ascii="Times New Roman" w:eastAsia="Times New Roman" w:hAnsi="Times New Roman" w:cs="Times New Roman"/>
                <w:color w:val="7030A0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D864D2" w14:paraId="0CB796B3" w14:textId="77777777">
        <w:trPr>
          <w:trHeight w:val="115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781F" w14:textId="77777777" w:rsidR="00D864D2" w:rsidRDefault="00D202A6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78A32077" w14:textId="77777777" w:rsidR="00D864D2" w:rsidRDefault="00D202A6">
            <w:pPr>
              <w:spacing w:after="8" w:line="24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Link: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hyperlink r:id="rId18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https://cadassignment3.s3.j</w:t>
              </w:r>
            </w:hyperlink>
            <w:hyperlink r:id="rId19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p</w:t>
              </w:r>
            </w:hyperlink>
            <w:hyperlink r:id="rId20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-</w:t>
              </w:r>
            </w:hyperlink>
            <w:hyperlink r:id="rId21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tok.clou</w:t>
              </w:r>
            </w:hyperlink>
            <w:hyperlink r:id="rId22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d</w:t>
              </w:r>
            </w:hyperlink>
            <w:hyperlink r:id="rId23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-</w:t>
              </w:r>
            </w:hyperlink>
            <w:hyperlink r:id="rId24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objec</w:t>
              </w:r>
            </w:hyperlink>
            <w:hyperlink r:id="rId25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t</w:t>
              </w:r>
            </w:hyperlink>
            <w:hyperlink r:id="rId26"/>
            <w:hyperlink r:id="rId27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storage.appdomain.cloud/Assignmen</w:t>
              </w:r>
            </w:hyperlink>
            <w:hyperlink r:id="rId28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t3.2.htm</w:t>
              </w:r>
            </w:hyperlink>
            <w:hyperlink r:id="rId29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l</w:t>
              </w:r>
            </w:hyperlink>
            <w:hyperlink r:id="rId30">
              <w:r>
                <w:rPr>
                  <w:rFonts w:ascii="Times New Roman" w:eastAsia="Times New Roman" w:hAnsi="Times New Roman" w:cs="Times New Roman"/>
                  <w:i/>
                  <w:color w:val="7030A0"/>
                  <w:sz w:val="24"/>
                </w:rPr>
                <w:t xml:space="preserve"> </w:t>
              </w:r>
            </w:hyperlink>
            <w:hyperlink r:id="rId31">
              <w:r>
                <w:t xml:space="preserve"> </w:t>
              </w:r>
            </w:hyperlink>
          </w:p>
          <w:p w14:paraId="252161F4" w14:textId="77777777" w:rsidR="00D864D2" w:rsidRDefault="00D202A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7A1D0852" w14:textId="77777777" w:rsidR="00D864D2" w:rsidRDefault="00D202A6">
      <w:pPr>
        <w:spacing w:after="13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6D533F0" w14:textId="77777777" w:rsidR="00D864D2" w:rsidRDefault="00D202A6">
      <w:pPr>
        <w:spacing w:after="0"/>
        <w:jc w:val="right"/>
      </w:pPr>
      <w:r>
        <w:rPr>
          <w:noProof/>
        </w:rPr>
        <w:drawing>
          <wp:inline distT="0" distB="0" distL="0" distR="0" wp14:anchorId="1097653A" wp14:editId="1B131AA5">
            <wp:extent cx="5731510" cy="3222625"/>
            <wp:effectExtent l="0" t="0" r="0" b="0"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D864D2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50" w:right="1273" w:bottom="155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3E8F3" w14:textId="77777777" w:rsidR="007A79F4" w:rsidRDefault="007A79F4">
      <w:pPr>
        <w:spacing w:after="0" w:line="240" w:lineRule="auto"/>
      </w:pPr>
      <w:r>
        <w:separator/>
      </w:r>
    </w:p>
  </w:endnote>
  <w:endnote w:type="continuationSeparator" w:id="0">
    <w:p w14:paraId="1FE7E1DB" w14:textId="77777777" w:rsidR="007A79F4" w:rsidRDefault="007A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B0626" w14:textId="77777777" w:rsidR="00D864D2" w:rsidRDefault="00D202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D275538" wp14:editId="48FD331D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898" name="Group 5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54" name="Shape 62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5" name="Shape 6255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6" name="Shape 6256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98" style="width:547.64pt;height:0.674988pt;position:absolute;mso-position-horizontal-relative:page;mso-position-horizontal:absolute;margin-left:24pt;mso-position-vertical-relative:page;margin-top:817.55pt;" coordsize="69550,85">
              <v:shape id="Shape 62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58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59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653C" w14:textId="77777777" w:rsidR="00D864D2" w:rsidRDefault="00D202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9EBD59" wp14:editId="48D2C2B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866" name="Group 5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48" name="Shape 62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9" name="Shape 624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0" name="Shape 625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66" style="width:547.64pt;height:0.674988pt;position:absolute;mso-position-horizontal-relative:page;mso-position-horizontal:absolute;margin-left:24pt;mso-position-vertical-relative:page;margin-top:817.55pt;" coordsize="69550,85">
              <v:shape id="Shape 62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52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53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DE8EB" w14:textId="77777777" w:rsidR="00D864D2" w:rsidRDefault="00D202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01CEACF" wp14:editId="4068CF35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834" name="Group 5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42" name="Shape 62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3" name="Shape 624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4" name="Shape 624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34" style="width:547.64pt;height:0.674988pt;position:absolute;mso-position-horizontal-relative:page;mso-position-horizontal:absolute;margin-left:24pt;mso-position-vertical-relative:page;margin-top:817.55pt;" coordsize="69550,85">
              <v:shape id="Shape 62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4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4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B802" w14:textId="77777777" w:rsidR="00D864D2" w:rsidRDefault="00D202A6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A638D96" wp14:editId="483B8FCE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977" name="Group 5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72" name="Shape 62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3" name="Shape 627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4" name="Shape 627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77" style="width:547.64pt;height:0.674988pt;position:absolute;mso-position-horizontal-relative:page;mso-position-horizontal:absolute;margin-left:24pt;mso-position-vertical-relative:page;margin-top:817.55pt;" coordsize="69550,85">
              <v:shape id="Shape 62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7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7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2EA7" w14:textId="77777777" w:rsidR="00D864D2" w:rsidRDefault="00D202A6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008A349" wp14:editId="566CEC0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951" name="Group 5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66" name="Shape 62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7" name="Shape 626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8" name="Shape 626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1" style="width:547.64pt;height:0.674988pt;position:absolute;mso-position-horizontal-relative:page;mso-position-horizontal:absolute;margin-left:24pt;mso-position-vertical-relative:page;margin-top:817.55pt;" coordsize="69550,85">
              <v:shape id="Shape 62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7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7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33D28" w14:textId="77777777" w:rsidR="00D864D2" w:rsidRDefault="00D202A6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BF54AFE" wp14:editId="2C4ABDF4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925" name="Group 5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60" name="Shape 62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1" name="Shape 626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2" name="Shape 626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25" style="width:547.64pt;height:0.674988pt;position:absolute;mso-position-horizontal-relative:page;mso-position-horizontal:absolute;margin-left:24pt;mso-position-vertical-relative:page;margin-top:817.55pt;" coordsize="69550,85">
              <v:shape id="Shape 62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6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6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7CDC0" w14:textId="77777777" w:rsidR="007A79F4" w:rsidRDefault="007A79F4">
      <w:pPr>
        <w:spacing w:after="0" w:line="240" w:lineRule="auto"/>
      </w:pPr>
      <w:r>
        <w:separator/>
      </w:r>
    </w:p>
  </w:footnote>
  <w:footnote w:type="continuationSeparator" w:id="0">
    <w:p w14:paraId="4D610548" w14:textId="77777777" w:rsidR="007A79F4" w:rsidRDefault="007A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21BC" w14:textId="77777777" w:rsidR="00D864D2" w:rsidRDefault="00D202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5C9D35" wp14:editId="2607D4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876" name="Group 58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202" name="Shape 62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3" name="Shape 620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4" name="Shape 620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76" style="width:547.64pt;height:0.679993pt;position:absolute;mso-position-horizontal-relative:page;mso-position-horizontal:absolute;margin-left:24pt;mso-position-vertical-relative:page;margin-top:24pt;" coordsize="69550,86">
              <v:shape id="Shape 62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0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0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614ECA9" w14:textId="77777777" w:rsidR="00D864D2" w:rsidRDefault="00D202A6">
    <w:pPr>
      <w:spacing w:after="427"/>
      <w:ind w:left="1440"/>
    </w:pPr>
    <w:r>
      <w:t xml:space="preserve"> </w:t>
    </w:r>
  </w:p>
  <w:p w14:paraId="0BC7CE30" w14:textId="77777777" w:rsidR="00D864D2" w:rsidRDefault="00D202A6">
    <w:pPr>
      <w:spacing w:after="0"/>
      <w:ind w:left="1426"/>
    </w:pPr>
    <w:r>
      <w:rPr>
        <w:rFonts w:ascii="Times New Roman" w:eastAsia="Times New Roman" w:hAnsi="Times New Roman" w:cs="Times New Roman"/>
        <w:b/>
        <w:i/>
        <w:sz w:val="28"/>
      </w:rPr>
      <w:t xml:space="preserve">------------------------------------------------------------------------------------------------  </w:t>
    </w:r>
  </w:p>
  <w:p w14:paraId="0B3DC329" w14:textId="77777777" w:rsidR="00D864D2" w:rsidRDefault="00D202A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5662E23" wp14:editId="0C049F8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889" name="Group 5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208" name="Shape 620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9" name="Shape 620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89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1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1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29093" w14:textId="77777777" w:rsidR="00D864D2" w:rsidRDefault="00D202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67C07A" wp14:editId="2F4FCD0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844" name="Group 5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192" name="Shape 61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3" name="Shape 619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" name="Shape 619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44" style="width:547.64pt;height:0.679993pt;position:absolute;mso-position-horizontal-relative:page;mso-position-horizontal:absolute;margin-left:24pt;mso-position-vertical-relative:page;margin-top:24pt;" coordsize="69550,86">
              <v:shape id="Shape 61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9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19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A11287A" w14:textId="77777777" w:rsidR="00D864D2" w:rsidRDefault="00D202A6">
    <w:pPr>
      <w:spacing w:after="427"/>
      <w:ind w:left="1440"/>
    </w:pPr>
    <w:r>
      <w:t xml:space="preserve"> </w:t>
    </w:r>
  </w:p>
  <w:p w14:paraId="3F4A9854" w14:textId="77777777" w:rsidR="00D864D2" w:rsidRDefault="00D202A6">
    <w:pPr>
      <w:spacing w:after="0"/>
      <w:ind w:left="1426"/>
    </w:pPr>
    <w:r>
      <w:rPr>
        <w:rFonts w:ascii="Times New Roman" w:eastAsia="Times New Roman" w:hAnsi="Times New Roman" w:cs="Times New Roman"/>
        <w:b/>
        <w:i/>
        <w:sz w:val="28"/>
      </w:rPr>
      <w:t xml:space="preserve">------------------------------------------------------------------------------------------------  </w:t>
    </w:r>
  </w:p>
  <w:p w14:paraId="2BC29759" w14:textId="77777777" w:rsidR="00D864D2" w:rsidRDefault="00D202A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379750A" wp14:editId="058BBEE7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857" name="Group 5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198" name="Shape 619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9" name="Shape 619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5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0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0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7E5D" w14:textId="77777777" w:rsidR="00D864D2" w:rsidRDefault="00D202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83E574" wp14:editId="5706753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818" name="Group 5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182" name="Shape 61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3" name="Shape 618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" name="Shape 618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18" style="width:547.64pt;height:0.679993pt;position:absolute;mso-position-horizontal-relative:page;mso-position-horizontal:absolute;margin-left:24pt;mso-position-vertical-relative:page;margin-top:24pt;" coordsize="69550,86">
              <v:shape id="Shape 61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8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18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2E6B8C2" w14:textId="77777777" w:rsidR="00D864D2" w:rsidRDefault="00D202A6">
    <w:pPr>
      <w:spacing w:after="0"/>
      <w:ind w:left="1440"/>
    </w:pPr>
    <w:r>
      <w:t xml:space="preserve"> </w:t>
    </w:r>
  </w:p>
  <w:p w14:paraId="184AD7CD" w14:textId="77777777" w:rsidR="00D864D2" w:rsidRDefault="00D202A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DCBDCA2" wp14:editId="00DBECE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825" name="Group 5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188" name="Shape 618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9" name="Shape 618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25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19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19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37F9" w14:textId="77777777" w:rsidR="00D864D2" w:rsidRDefault="00D202A6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FE1F897" wp14:editId="6B0A69D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961" name="Group 5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232" name="Shape 62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3" name="Shape 623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4" name="Shape 623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1" style="width:547.64pt;height:0.679993pt;position:absolute;mso-position-horizontal-relative:page;mso-position-horizontal:absolute;margin-left:24pt;mso-position-vertical-relative:page;margin-top:24pt;" coordsize="69550,86">
              <v:shape id="Shape 62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3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3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149FB09" w14:textId="77777777" w:rsidR="00D864D2" w:rsidRDefault="00D202A6">
    <w:pPr>
      <w:spacing w:after="0"/>
    </w:pPr>
    <w:r>
      <w:t xml:space="preserve"> </w:t>
    </w:r>
  </w:p>
  <w:p w14:paraId="1E306F39" w14:textId="77777777" w:rsidR="00D864D2" w:rsidRDefault="00D202A6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98BEED2" wp14:editId="5855B64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968" name="Group 5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238" name="Shape 623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9" name="Shape 623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8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4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4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6A3B9" w14:textId="77777777" w:rsidR="00D864D2" w:rsidRDefault="00D202A6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B3F4A70" wp14:editId="761799C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935" name="Group 5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222" name="Shape 62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3" name="Shape 622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4" name="Shape 622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5" style="width:547.64pt;height:0.679993pt;position:absolute;mso-position-horizontal-relative:page;mso-position-horizontal:absolute;margin-left:24pt;mso-position-vertical-relative:page;margin-top:24pt;" coordsize="69550,86">
              <v:shape id="Shape 62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2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2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803D9A2" w14:textId="77777777" w:rsidR="00D864D2" w:rsidRDefault="00D202A6">
    <w:pPr>
      <w:spacing w:after="0"/>
    </w:pPr>
    <w:r>
      <w:t xml:space="preserve"> </w:t>
    </w:r>
  </w:p>
  <w:p w14:paraId="36C0E522" w14:textId="77777777" w:rsidR="00D864D2" w:rsidRDefault="00D202A6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02745C11" wp14:editId="44FC9EC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942" name="Group 59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228" name="Shape 622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9" name="Shape 622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4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3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3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F465" w14:textId="77777777" w:rsidR="00D864D2" w:rsidRDefault="00D202A6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BA6BCF4" wp14:editId="36ABA74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909" name="Group 5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212" name="Shape 62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3" name="Shape 621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4" name="Shape 621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09" style="width:547.64pt;height:0.679993pt;position:absolute;mso-position-horizontal-relative:page;mso-position-horizontal:absolute;margin-left:24pt;mso-position-vertical-relative:page;margin-top:24pt;" coordsize="69550,86">
              <v:shape id="Shape 62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1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1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88DABEB" w14:textId="77777777" w:rsidR="00D864D2" w:rsidRDefault="00D202A6">
    <w:pPr>
      <w:spacing w:after="0"/>
    </w:pPr>
    <w:r>
      <w:t xml:space="preserve"> </w:t>
    </w:r>
  </w:p>
  <w:p w14:paraId="7E093F6B" w14:textId="77777777" w:rsidR="00D864D2" w:rsidRDefault="00D202A6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723CD89B" wp14:editId="234EAAA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916" name="Group 5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218" name="Shape 621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9" name="Shape 621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16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2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2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28B9"/>
    <w:multiLevelType w:val="hybridMultilevel"/>
    <w:tmpl w:val="D46832FE"/>
    <w:lvl w:ilvl="0" w:tplc="FFFFFFFF">
      <w:start w:val="1"/>
      <w:numFmt w:val="decimal"/>
      <w:lvlText w:val="%1.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4D2"/>
    <w:rsid w:val="004E5B05"/>
    <w:rsid w:val="006C2321"/>
    <w:rsid w:val="007A79F4"/>
    <w:rsid w:val="00D202A6"/>
    <w:rsid w:val="00D8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0B4F"/>
  <w15:docId w15:val="{BAB63FC2-9A36-4BDD-9A1B-84CE652F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cadassignment3.s3.jp-tok.cloud-object-storage.appdomain.cloud/Assignment-3.2.html" TargetMode="External"/><Relationship Id="rId26" Type="http://schemas.openxmlformats.org/officeDocument/2006/relationships/hyperlink" Target="https://cadassignment3.s3.jp-tok.cloud-object-storage.appdomain.cloud/Assignment-3.2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cadassignment3.s3.jp-tok.cloud-object-storage.appdomain.cloud/Assignment-3.2.html" TargetMode="External"/><Relationship Id="rId34" Type="http://schemas.openxmlformats.org/officeDocument/2006/relationships/header" Target="header5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cadassignment3.s3.jp-tok.cloud-object-storage.appdomain.cloud/Assignment-3.2.html" TargetMode="External"/><Relationship Id="rId33" Type="http://schemas.openxmlformats.org/officeDocument/2006/relationships/header" Target="header4.xml"/><Relationship Id="rId38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yperlink" Target="https://cadassignment3.s3.jp-tok.cloud-object-storage.appdomain.cloud/Assignment-3.2.html" TargetMode="External"/><Relationship Id="rId29" Type="http://schemas.openxmlformats.org/officeDocument/2006/relationships/hyperlink" Target="https://cadassignment3.s3.jp-tok.cloud-object-storage.appdomain.cloud/Assignment-3.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yperlink" Target="https://cadassignment3.s3.jp-tok.cloud-object-storage.appdomain.cloud/Assignment-3.2.html" TargetMode="External"/><Relationship Id="rId32" Type="http://schemas.openxmlformats.org/officeDocument/2006/relationships/image" Target="media/image6.jpg"/><Relationship Id="rId37" Type="http://schemas.openxmlformats.org/officeDocument/2006/relationships/header" Target="header6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yperlink" Target="https://cadassignment3.s3.jp-tok.cloud-object-storage.appdomain.cloud/Assignment-3.2.html" TargetMode="External"/><Relationship Id="rId28" Type="http://schemas.openxmlformats.org/officeDocument/2006/relationships/hyperlink" Target="https://cadassignment3.s3.jp-tok.cloud-object-storage.appdomain.cloud/Assignment-3.2.html" TargetMode="External"/><Relationship Id="rId36" Type="http://schemas.openxmlformats.org/officeDocument/2006/relationships/footer" Target="footer5.xml"/><Relationship Id="rId10" Type="http://schemas.openxmlformats.org/officeDocument/2006/relationships/image" Target="media/image4.jpg"/><Relationship Id="rId19" Type="http://schemas.openxmlformats.org/officeDocument/2006/relationships/hyperlink" Target="https://cadassignment3.s3.jp-tok.cloud-object-storage.appdomain.cloud/Assignment-3.2.html" TargetMode="External"/><Relationship Id="rId31" Type="http://schemas.openxmlformats.org/officeDocument/2006/relationships/hyperlink" Target="https://cadassignment3.s3.jp-tok.cloud-object-storage.appdomain.cloud/Assignment-3.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22" Type="http://schemas.openxmlformats.org/officeDocument/2006/relationships/hyperlink" Target="https://cadassignment3.s3.jp-tok.cloud-object-storage.appdomain.cloud/Assignment-3.2.html" TargetMode="External"/><Relationship Id="rId27" Type="http://schemas.openxmlformats.org/officeDocument/2006/relationships/hyperlink" Target="https://cadassignment3.s3.jp-tok.cloud-object-storage.appdomain.cloud/Assignment-3.2.html" TargetMode="External"/><Relationship Id="rId30" Type="http://schemas.openxmlformats.org/officeDocument/2006/relationships/hyperlink" Target="https://cadassignment3.s3.jp-tok.cloud-object-storage.appdomain.cloud/Assignment-3.2.html" TargetMode="External"/><Relationship Id="rId35" Type="http://schemas.openxmlformats.org/officeDocument/2006/relationships/footer" Target="footer4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cp:lastModifiedBy>Sasireka Sampath Kumar</cp:lastModifiedBy>
  <cp:revision>3</cp:revision>
  <dcterms:created xsi:type="dcterms:W3CDTF">2022-11-14T09:24:00Z</dcterms:created>
  <dcterms:modified xsi:type="dcterms:W3CDTF">2022-11-14T09:26:00Z</dcterms:modified>
</cp:coreProperties>
</file>