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BC925" w14:textId="77777777" w:rsidR="005B5370" w:rsidRDefault="005B5370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KCG COLLEGE OF TECHNOLOGY</w:t>
      </w:r>
    </w:p>
    <w:p w14:paraId="3B831FF8" w14:textId="6B605EAA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DEPARTMENT OF ELECTRONICS AND COMMUNICATION ENGINEERING</w:t>
      </w:r>
    </w:p>
    <w:p w14:paraId="5350572C" w14:textId="241D189D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361E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</w:t>
      </w:r>
      <w:r w:rsidR="005B5370">
        <w:rPr>
          <w:rFonts w:ascii="Times New Roman" w:hAnsi="Times New Roman" w:cs="Times New Roman"/>
          <w:sz w:val="28"/>
          <w:szCs w:val="28"/>
        </w:rPr>
        <w:t>PAWAN.K</w:t>
      </w:r>
    </w:p>
    <w:p w14:paraId="2C9EC814" w14:textId="51157383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IOT ASSIGNMENT</w:t>
      </w:r>
      <w:r>
        <w:rPr>
          <w:rFonts w:ascii="Times New Roman" w:hAnsi="Times New Roman" w:cs="Times New Roman"/>
          <w:sz w:val="28"/>
          <w:szCs w:val="28"/>
        </w:rPr>
        <w:t xml:space="preserve"> -1 </w:t>
      </w:r>
    </w:p>
    <w:p w14:paraId="42082D6C" w14:textId="7A01FB3E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361E">
        <w:rPr>
          <w:rFonts w:ascii="Times New Roman" w:hAnsi="Times New Roman" w:cs="Times New Roman"/>
          <w:sz w:val="28"/>
          <w:szCs w:val="28"/>
        </w:rPr>
        <w:t>TOPIC :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</w:t>
      </w:r>
      <w:r w:rsidRPr="00A0361E"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>Smart Waste Management System For Metropolitan Cities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 xml:space="preserve"> </w:t>
      </w: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361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0361E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0361E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12,OUTPUT);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361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0361E">
        <w:rPr>
          <w:rFonts w:ascii="Times New Roman" w:hAnsi="Times New Roman" w:cs="Times New Roman"/>
          <w:sz w:val="28"/>
          <w:szCs w:val="28"/>
        </w:rPr>
        <w:t>t,HIGH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e,HIGH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8,HIGH);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7,HIGH);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036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 i=0; i&lt;=30000; i=i+10)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12,i);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t=(((a/1024)*5)-0.5)*100;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8,HIGH);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7,HIGH);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036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 i=0; i&lt;=30000; i=i+10)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12,i);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8,LOW);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7,LOW);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  <w:lang w:eastAsia="en-IN"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1E"/>
    <w:rsid w:val="003E3932"/>
    <w:rsid w:val="005B5370"/>
    <w:rsid w:val="005F0A03"/>
    <w:rsid w:val="00693B8D"/>
    <w:rsid w:val="00792870"/>
    <w:rsid w:val="00A0361E"/>
    <w:rsid w:val="00B7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M</dc:creator>
  <cp:lastModifiedBy>student</cp:lastModifiedBy>
  <cp:revision>2</cp:revision>
  <dcterms:created xsi:type="dcterms:W3CDTF">2022-10-18T09:56:00Z</dcterms:created>
  <dcterms:modified xsi:type="dcterms:W3CDTF">2022-10-18T09:56:00Z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