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383" w14:paraId="02C95E84" w14:textId="77777777" w:rsidTr="00330383">
        <w:tc>
          <w:tcPr>
            <w:tcW w:w="4508" w:type="dxa"/>
          </w:tcPr>
          <w:p w14:paraId="4BB21DCD" w14:textId="4151B698" w:rsidR="00330383" w:rsidRPr="00330383" w:rsidRDefault="00330383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DATE</w:t>
            </w:r>
          </w:p>
        </w:tc>
        <w:tc>
          <w:tcPr>
            <w:tcW w:w="4508" w:type="dxa"/>
          </w:tcPr>
          <w:p w14:paraId="0B2E1ADE" w14:textId="2C9BC3FA" w:rsidR="00330383" w:rsidRPr="00330383" w:rsidRDefault="0033038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 November 2022</w:t>
            </w:r>
          </w:p>
        </w:tc>
      </w:tr>
      <w:tr w:rsidR="00330383" w14:paraId="3830D5CC" w14:textId="77777777" w:rsidTr="00330383">
        <w:tc>
          <w:tcPr>
            <w:tcW w:w="4508" w:type="dxa"/>
          </w:tcPr>
          <w:p w14:paraId="023B9359" w14:textId="3BCF33E3" w:rsidR="00330383" w:rsidRPr="00330383" w:rsidRDefault="00330383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TEAM ID</w:t>
            </w:r>
          </w:p>
        </w:tc>
        <w:tc>
          <w:tcPr>
            <w:tcW w:w="4508" w:type="dxa"/>
          </w:tcPr>
          <w:p w14:paraId="429062F3" w14:textId="3D253435" w:rsidR="00330383" w:rsidRPr="00330383" w:rsidRDefault="0033038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PNT2022TMID26051</w:t>
            </w:r>
          </w:p>
        </w:tc>
      </w:tr>
      <w:tr w:rsidR="00330383" w14:paraId="2C6A42D0" w14:textId="77777777" w:rsidTr="00330383">
        <w:tc>
          <w:tcPr>
            <w:tcW w:w="4508" w:type="dxa"/>
          </w:tcPr>
          <w:p w14:paraId="4486B6EB" w14:textId="556E4E80" w:rsidR="00330383" w:rsidRPr="00330383" w:rsidRDefault="00330383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PROJECT NAME</w:t>
            </w:r>
          </w:p>
        </w:tc>
        <w:tc>
          <w:tcPr>
            <w:tcW w:w="4508" w:type="dxa"/>
          </w:tcPr>
          <w:p w14:paraId="7F243DF8" w14:textId="1ACA2049" w:rsidR="00330383" w:rsidRPr="00330383" w:rsidRDefault="0033038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Smart crop protection system for agriculture</w:t>
            </w:r>
          </w:p>
        </w:tc>
      </w:tr>
    </w:tbl>
    <w:p w14:paraId="0FA63C9D" w14:textId="0B89D8F6" w:rsidR="001C251F" w:rsidRDefault="001C251F"/>
    <w:p w14:paraId="425508C5" w14:textId="682F5C72" w:rsidR="00330383" w:rsidRDefault="0033038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CREATE A DATABASE IN CLOUDANT DB</w:t>
      </w:r>
    </w:p>
    <w:p w14:paraId="7BFA788C" w14:textId="7D396EF5" w:rsidR="00330383" w:rsidRDefault="00330383">
      <w:pPr>
        <w:rPr>
          <w:sz w:val="32"/>
          <w:szCs w:val="32"/>
        </w:rPr>
      </w:pPr>
      <w:r>
        <w:rPr>
          <w:b/>
          <w:bCs/>
          <w:sz w:val="40"/>
          <w:szCs w:val="40"/>
        </w:rPr>
        <w:t xml:space="preserve">STEP 1: </w:t>
      </w:r>
      <w:r>
        <w:rPr>
          <w:sz w:val="32"/>
          <w:szCs w:val="32"/>
        </w:rPr>
        <w:t>Login to the IBM cloud account</w:t>
      </w:r>
    </w:p>
    <w:p w14:paraId="1F62B021" w14:textId="05AF17D2" w:rsidR="00330383" w:rsidRDefault="003303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481154" wp14:editId="5D88961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8E1C" w14:textId="4F63F12D" w:rsidR="00330383" w:rsidRDefault="00330383" w:rsidP="00330383">
      <w:pPr>
        <w:rPr>
          <w:sz w:val="32"/>
          <w:szCs w:val="32"/>
        </w:rPr>
      </w:pPr>
      <w:r>
        <w:rPr>
          <w:sz w:val="32"/>
          <w:szCs w:val="32"/>
        </w:rPr>
        <w:t xml:space="preserve">STEP 2: Go to Resource list and select a database </w:t>
      </w:r>
    </w:p>
    <w:p w14:paraId="48282B2E" w14:textId="00544869" w:rsidR="00816CC3" w:rsidRDefault="00816CC3" w:rsidP="0033038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C6A8AF5" wp14:editId="565C4E2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DEB2" w14:textId="7DE182CD" w:rsidR="00330383" w:rsidRDefault="00330383" w:rsidP="00330383">
      <w:pPr>
        <w:rPr>
          <w:sz w:val="32"/>
          <w:szCs w:val="32"/>
        </w:rPr>
      </w:pPr>
    </w:p>
    <w:p w14:paraId="108384D2" w14:textId="77777777" w:rsidR="00816CC3" w:rsidRDefault="00330383" w:rsidP="00330383">
      <w:pPr>
        <w:rPr>
          <w:sz w:val="32"/>
          <w:szCs w:val="32"/>
        </w:rPr>
      </w:pPr>
      <w:r>
        <w:rPr>
          <w:sz w:val="32"/>
          <w:szCs w:val="32"/>
        </w:rPr>
        <w:t xml:space="preserve">STEP 3: </w:t>
      </w:r>
      <w:r w:rsidR="00816CC3">
        <w:rPr>
          <w:sz w:val="32"/>
          <w:szCs w:val="32"/>
        </w:rPr>
        <w:t xml:space="preserve">In the resource list select the active status </w:t>
      </w:r>
      <w:proofErr w:type="spellStart"/>
      <w:r w:rsidR="00816CC3">
        <w:rPr>
          <w:sz w:val="32"/>
          <w:szCs w:val="32"/>
        </w:rPr>
        <w:t>cloudant</w:t>
      </w:r>
      <w:proofErr w:type="spellEnd"/>
      <w:r w:rsidR="00816CC3">
        <w:rPr>
          <w:sz w:val="32"/>
          <w:szCs w:val="32"/>
        </w:rPr>
        <w:t xml:space="preserve"> service</w:t>
      </w:r>
    </w:p>
    <w:p w14:paraId="477EA541" w14:textId="39ED7A34" w:rsidR="00330383" w:rsidRDefault="00816CC3" w:rsidP="003303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C7CB23" wp14:editId="4BF609D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6675FF32" w14:textId="1EADDD6E" w:rsidR="00816CC3" w:rsidRDefault="00816CC3" w:rsidP="00816CC3">
      <w:pPr>
        <w:rPr>
          <w:sz w:val="32"/>
          <w:szCs w:val="32"/>
        </w:rPr>
      </w:pPr>
      <w:r>
        <w:rPr>
          <w:sz w:val="32"/>
          <w:szCs w:val="32"/>
        </w:rPr>
        <w:t xml:space="preserve">STEP 4: Click on the launch dashboard to get the overview of the </w:t>
      </w:r>
      <w:proofErr w:type="spellStart"/>
      <w:r>
        <w:rPr>
          <w:sz w:val="32"/>
          <w:szCs w:val="32"/>
        </w:rPr>
        <w:t>Cloudant</w:t>
      </w:r>
      <w:proofErr w:type="spellEnd"/>
    </w:p>
    <w:p w14:paraId="0F149536" w14:textId="3F00A2D4" w:rsidR="00816CC3" w:rsidRDefault="00816CC3" w:rsidP="00816CC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67363A7" wp14:editId="274C011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9BD4" w14:textId="78184761" w:rsidR="00816CC3" w:rsidRDefault="00816CC3" w:rsidP="00816CC3">
      <w:pPr>
        <w:rPr>
          <w:sz w:val="32"/>
          <w:szCs w:val="32"/>
        </w:rPr>
      </w:pPr>
      <w:r>
        <w:rPr>
          <w:sz w:val="32"/>
          <w:szCs w:val="32"/>
        </w:rPr>
        <w:t>STEP 5: Now create a database as shown below</w:t>
      </w:r>
    </w:p>
    <w:p w14:paraId="56774275" w14:textId="495B82B0" w:rsidR="00816CC3" w:rsidRDefault="00816CC3" w:rsidP="00816CC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586899" wp14:editId="5C026FD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E329" w14:textId="36328A4C" w:rsidR="00816CC3" w:rsidRDefault="00816CC3" w:rsidP="00816CC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STEP 6: Now the database is created successfully</w:t>
      </w:r>
    </w:p>
    <w:p w14:paraId="4BF05016" w14:textId="15E4053C" w:rsidR="00816CC3" w:rsidRDefault="00816CC3" w:rsidP="00816CC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81DB748" wp14:editId="35B3E30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95E7" w14:textId="0878CA12" w:rsidR="00664C3F" w:rsidRPr="00664C3F" w:rsidRDefault="00664C3F" w:rsidP="00664C3F">
      <w:pPr>
        <w:rPr>
          <w:b/>
          <w:bCs/>
          <w:sz w:val="32"/>
          <w:szCs w:val="32"/>
        </w:rPr>
      </w:pPr>
      <w:r>
        <w:rPr>
          <w:sz w:val="32"/>
          <w:szCs w:val="32"/>
        </w:rPr>
        <w:t>STEP 7:</w:t>
      </w:r>
      <w:r w:rsidRPr="00664C3F">
        <w:t xml:space="preserve"> </w:t>
      </w:r>
      <w:r w:rsidRPr="00664C3F">
        <w:rPr>
          <w:b/>
          <w:bCs/>
          <w:sz w:val="32"/>
          <w:szCs w:val="32"/>
        </w:rPr>
        <w:t>Now to create document in this database click on create document like this you can create document for creating database to store the image URL</w:t>
      </w:r>
    </w:p>
    <w:p w14:paraId="39811E65" w14:textId="54B965F3" w:rsidR="00664C3F" w:rsidRDefault="00664C3F" w:rsidP="00664C3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2390FC" wp14:editId="3021F2D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091F" w14:textId="6D1F64EE" w:rsidR="00664C3F" w:rsidRDefault="00664C3F" w:rsidP="00664C3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BAB1B53" wp14:editId="4229E55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E6C2" w14:textId="6CF017D5" w:rsidR="00664C3F" w:rsidRPr="00664C3F" w:rsidRDefault="00664C3F" w:rsidP="00664C3F">
      <w:pPr>
        <w:rPr>
          <w:sz w:val="32"/>
          <w:szCs w:val="32"/>
        </w:rPr>
      </w:pPr>
      <w:r>
        <w:rPr>
          <w:sz w:val="32"/>
          <w:szCs w:val="32"/>
        </w:rPr>
        <w:t>STEP 8: Therefore the document is created successfully</w:t>
      </w:r>
    </w:p>
    <w:sectPr w:rsidR="00664C3F" w:rsidRPr="00664C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383"/>
    <w:rsid w:val="001C251F"/>
    <w:rsid w:val="00330383"/>
    <w:rsid w:val="00664C3F"/>
    <w:rsid w:val="0081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8E9CD"/>
  <w15:chartTrackingRefBased/>
  <w15:docId w15:val="{1F2F7A24-8151-4DBA-9467-3CA4646B9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03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poojithagurajala123@gmail.com</dc:creator>
  <cp:keywords/>
  <dc:description/>
  <cp:lastModifiedBy>poojithagurajala123@gmail.com</cp:lastModifiedBy>
  <cp:revision>1</cp:revision>
  <dcterms:created xsi:type="dcterms:W3CDTF">2022-11-17T21:18:00Z</dcterms:created>
  <dcterms:modified xsi:type="dcterms:W3CDTF">2022-11-17T21:43:00Z</dcterms:modified>
</cp:coreProperties>
</file>