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C5DD" w14:textId="6C3B6EBD" w:rsidR="004F36D1" w:rsidRPr="00807E8B" w:rsidRDefault="004F36D1" w:rsidP="004F36D1">
      <w:pPr>
        <w:ind w:right="-1080"/>
        <w:rPr>
          <w:rFonts w:ascii="Times New Roman" w:hAnsi="Times New Roman"/>
          <w:color w:val="002060"/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 w:rsidRPr="00807E8B">
        <w:rPr>
          <w:rFonts w:ascii="Times New Roman" w:hAnsi="Times New Roman"/>
          <w:color w:val="002060"/>
          <w:sz w:val="44"/>
          <w:szCs w:val="44"/>
        </w:rPr>
        <w:t>SPRINT-4</w:t>
      </w:r>
    </w:p>
    <w:p w14:paraId="3F143083" w14:textId="77777777" w:rsidR="00233526" w:rsidRPr="00807E8B" w:rsidRDefault="00233526" w:rsidP="004F36D1">
      <w:pPr>
        <w:ind w:right="-1080"/>
        <w:rPr>
          <w:rFonts w:ascii="Times New Roman" w:hAnsi="Times New Roman"/>
          <w:b/>
          <w:bCs/>
          <w:sz w:val="52"/>
          <w:szCs w:val="52"/>
        </w:rPr>
      </w:pPr>
    </w:p>
    <w:tbl>
      <w:tblPr>
        <w:tblStyle w:val="TableGrid"/>
        <w:tblW w:w="9615" w:type="dxa"/>
        <w:tblInd w:w="0" w:type="dxa"/>
        <w:tblLook w:val="04A0" w:firstRow="1" w:lastRow="0" w:firstColumn="1" w:lastColumn="0" w:noHBand="0" w:noVBand="1"/>
      </w:tblPr>
      <w:tblGrid>
        <w:gridCol w:w="4784"/>
        <w:gridCol w:w="4831"/>
      </w:tblGrid>
      <w:tr w:rsidR="004F36D1" w:rsidRPr="00807E8B" w14:paraId="340C361C" w14:textId="77777777" w:rsidTr="00233526">
        <w:trPr>
          <w:trHeight w:val="407"/>
        </w:trPr>
        <w:tc>
          <w:tcPr>
            <w:tcW w:w="4784" w:type="dxa"/>
          </w:tcPr>
          <w:p w14:paraId="3DEA98A3" w14:textId="77777777" w:rsidR="004F36D1" w:rsidRPr="00807E8B" w:rsidRDefault="004F36D1" w:rsidP="00223E11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07E8B">
              <w:rPr>
                <w:rFonts w:ascii="Times New Roman" w:hAnsi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831" w:type="dxa"/>
          </w:tcPr>
          <w:p w14:paraId="6BEE67AD" w14:textId="77777777" w:rsidR="004F36D1" w:rsidRPr="00807E8B" w:rsidRDefault="004F36D1" w:rsidP="00223E11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07E8B">
              <w:rPr>
                <w:rFonts w:ascii="Times New Roman" w:hAnsi="Times New Roman"/>
                <w:b/>
                <w:bCs/>
                <w:sz w:val="32"/>
                <w:szCs w:val="32"/>
              </w:rPr>
              <w:t>PNT2022TMID42671</w:t>
            </w:r>
          </w:p>
        </w:tc>
      </w:tr>
      <w:tr w:rsidR="004F36D1" w:rsidRPr="00807E8B" w14:paraId="346F03C9" w14:textId="77777777" w:rsidTr="00233526">
        <w:trPr>
          <w:trHeight w:val="782"/>
        </w:trPr>
        <w:tc>
          <w:tcPr>
            <w:tcW w:w="4784" w:type="dxa"/>
          </w:tcPr>
          <w:p w14:paraId="53849721" w14:textId="77777777" w:rsidR="004F36D1" w:rsidRPr="00807E8B" w:rsidRDefault="004F36D1" w:rsidP="00223E11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07E8B">
              <w:rPr>
                <w:rFonts w:ascii="Times New Roman" w:hAnsi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831" w:type="dxa"/>
          </w:tcPr>
          <w:p w14:paraId="20A6A75B" w14:textId="77777777" w:rsidR="004F36D1" w:rsidRPr="00807E8B" w:rsidRDefault="004F36D1" w:rsidP="00223E11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07E8B">
              <w:rPr>
                <w:rFonts w:ascii="Times New Roman" w:hAnsi="Times New Roman"/>
                <w:b/>
                <w:bCs/>
                <w:sz w:val="32"/>
                <w:szCs w:val="32"/>
              </w:rPr>
              <w:t>IoT Based smart crop Protection system for agriculture</w:t>
            </w:r>
          </w:p>
        </w:tc>
      </w:tr>
      <w:tr w:rsidR="004F36D1" w:rsidRPr="00807E8B" w14:paraId="2867B15C" w14:textId="77777777" w:rsidTr="00233526">
        <w:trPr>
          <w:trHeight w:val="375"/>
        </w:trPr>
        <w:tc>
          <w:tcPr>
            <w:tcW w:w="4784" w:type="dxa"/>
          </w:tcPr>
          <w:p w14:paraId="21F0F290" w14:textId="77777777" w:rsidR="004F36D1" w:rsidRPr="00807E8B" w:rsidRDefault="004F36D1" w:rsidP="00223E11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07E8B">
              <w:rPr>
                <w:rFonts w:ascii="Times New Roman" w:hAnsi="Times New Roman"/>
                <w:b/>
                <w:bCs/>
                <w:sz w:val="32"/>
                <w:szCs w:val="32"/>
              </w:rPr>
              <w:t>Maximum mark</w:t>
            </w:r>
          </w:p>
        </w:tc>
        <w:tc>
          <w:tcPr>
            <w:tcW w:w="4831" w:type="dxa"/>
          </w:tcPr>
          <w:p w14:paraId="33964F29" w14:textId="77777777" w:rsidR="004F36D1" w:rsidRPr="00807E8B" w:rsidRDefault="004F36D1" w:rsidP="00223E11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07E8B">
              <w:rPr>
                <w:rFonts w:ascii="Times New Roman" w:hAnsi="Times New Roman"/>
                <w:b/>
                <w:bCs/>
                <w:sz w:val="32"/>
                <w:szCs w:val="32"/>
              </w:rPr>
              <w:t>20 marks</w:t>
            </w:r>
          </w:p>
        </w:tc>
      </w:tr>
    </w:tbl>
    <w:p w14:paraId="491EE707" w14:textId="77777777" w:rsidR="00807E8B" w:rsidRDefault="004F36D1" w:rsidP="004F36D1">
      <w:r>
        <w:t xml:space="preserve">   </w:t>
      </w:r>
    </w:p>
    <w:p w14:paraId="070D4DBE" w14:textId="4191C31C" w:rsidR="002935EC" w:rsidRDefault="00807E8B" w:rsidP="004F36D1">
      <w:pPr>
        <w:rPr>
          <w:rFonts w:ascii="Times New Roman" w:hAnsi="Times New Roman"/>
          <w:b/>
          <w:bCs/>
          <w:sz w:val="32"/>
          <w:szCs w:val="32"/>
        </w:rPr>
      </w:pPr>
      <w:r w:rsidRPr="00807E8B">
        <w:rPr>
          <w:rFonts w:ascii="Times New Roman" w:hAnsi="Times New Roman"/>
          <w:b/>
          <w:bCs/>
          <w:sz w:val="32"/>
          <w:szCs w:val="32"/>
        </w:rPr>
        <w:t>Description:</w:t>
      </w:r>
    </w:p>
    <w:p w14:paraId="0FF6D6F3" w14:textId="5EA416FC" w:rsidR="00807E8B" w:rsidRPr="00807E8B" w:rsidRDefault="00807E8B" w:rsidP="004F36D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</w:t>
      </w:r>
      <w:r>
        <w:rPr>
          <w:rFonts w:ascii="Times New Roman" w:hAnsi="Times New Roman"/>
          <w:sz w:val="32"/>
          <w:szCs w:val="32"/>
        </w:rPr>
        <w:t xml:space="preserve">The Node Red design Output UI </w:t>
      </w:r>
    </w:p>
    <w:p w14:paraId="12BD259C" w14:textId="7D588751" w:rsidR="004F36D1" w:rsidRDefault="004F36D1" w:rsidP="004F36D1"/>
    <w:p w14:paraId="56E77B18" w14:textId="00B72025" w:rsidR="004F36D1" w:rsidRPr="00807E8B" w:rsidRDefault="00233526" w:rsidP="004F36D1">
      <w:pPr>
        <w:rPr>
          <w:rFonts w:ascii="Times New Roman" w:hAnsi="Times New Roman"/>
          <w:b/>
          <w:bCs/>
          <w:sz w:val="36"/>
          <w:szCs w:val="36"/>
        </w:rPr>
      </w:pPr>
      <w:r w:rsidRPr="00807E8B">
        <w:rPr>
          <w:rFonts w:ascii="Times New Roman" w:hAnsi="Times New Roman"/>
          <w:b/>
          <w:bCs/>
          <w:sz w:val="36"/>
          <w:szCs w:val="36"/>
        </w:rPr>
        <w:t>W</w:t>
      </w:r>
      <w:r w:rsidR="00807E8B" w:rsidRPr="00807E8B">
        <w:rPr>
          <w:rFonts w:ascii="Times New Roman" w:hAnsi="Times New Roman"/>
          <w:b/>
          <w:bCs/>
          <w:sz w:val="36"/>
          <w:szCs w:val="36"/>
        </w:rPr>
        <w:t>eb UI Output: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062D6" wp14:editId="73222FF4">
            <wp:simplePos x="0" y="0"/>
            <wp:positionH relativeFrom="margin">
              <wp:posOffset>12700</wp:posOffset>
            </wp:positionH>
            <wp:positionV relativeFrom="paragraph">
              <wp:posOffset>482600</wp:posOffset>
            </wp:positionV>
            <wp:extent cx="6013450" cy="3759200"/>
            <wp:effectExtent l="0" t="0" r="6350" b="0"/>
            <wp:wrapTight wrapText="bothSides">
              <wp:wrapPolygon edited="0">
                <wp:start x="0" y="0"/>
                <wp:lineTo x="0" y="21454"/>
                <wp:lineTo x="21554" y="21454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D05AC" w14:textId="29472031" w:rsidR="004F36D1" w:rsidRDefault="004F36D1" w:rsidP="004F36D1"/>
    <w:p w14:paraId="7028B638" w14:textId="64E3750F" w:rsidR="004F36D1" w:rsidRDefault="004F36D1" w:rsidP="004F36D1"/>
    <w:p w14:paraId="050E9DE4" w14:textId="1CCBD459" w:rsidR="004F36D1" w:rsidRDefault="004F36D1" w:rsidP="004F36D1"/>
    <w:p w14:paraId="529E2DBA" w14:textId="131138B6" w:rsidR="004F36D1" w:rsidRDefault="004F36D1" w:rsidP="004F36D1"/>
    <w:p w14:paraId="7B8F741C" w14:textId="16B95AA9" w:rsidR="00233526" w:rsidRDefault="00233526" w:rsidP="004F36D1">
      <w:r>
        <w:rPr>
          <w:noProof/>
        </w:rPr>
        <w:drawing>
          <wp:anchor distT="0" distB="0" distL="114300" distR="114300" simplePos="0" relativeHeight="251659264" behindDoc="1" locked="0" layoutInCell="1" allowOverlap="1" wp14:anchorId="0C012C4D" wp14:editId="4D95B710">
            <wp:simplePos x="0" y="0"/>
            <wp:positionH relativeFrom="margin">
              <wp:posOffset>368300</wp:posOffset>
            </wp:positionH>
            <wp:positionV relativeFrom="paragraph">
              <wp:posOffset>51435</wp:posOffset>
            </wp:positionV>
            <wp:extent cx="5154930" cy="2895600"/>
            <wp:effectExtent l="0" t="0" r="7620" b="0"/>
            <wp:wrapTight wrapText="bothSides">
              <wp:wrapPolygon edited="0">
                <wp:start x="0" y="0"/>
                <wp:lineTo x="0" y="21458"/>
                <wp:lineTo x="21552" y="21458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240E3" w14:textId="239905E9" w:rsidR="004F36D1" w:rsidRDefault="004F36D1" w:rsidP="004F36D1"/>
    <w:p w14:paraId="198D5EBA" w14:textId="01314ED6" w:rsidR="004F36D1" w:rsidRDefault="00233526" w:rsidP="004F36D1">
      <w:r>
        <w:t xml:space="preserve">      </w:t>
      </w:r>
    </w:p>
    <w:p w14:paraId="7033BC91" w14:textId="0BD5EA2F" w:rsidR="00233526" w:rsidRDefault="00233526" w:rsidP="004F36D1"/>
    <w:p w14:paraId="2885C8F2" w14:textId="2F7AA469" w:rsidR="00233526" w:rsidRDefault="00233526" w:rsidP="004F36D1"/>
    <w:p w14:paraId="0F022857" w14:textId="60D23D10" w:rsidR="00233526" w:rsidRDefault="00233526" w:rsidP="004F36D1"/>
    <w:p w14:paraId="7C7D7623" w14:textId="742A090F" w:rsidR="00233526" w:rsidRDefault="00233526" w:rsidP="004F36D1"/>
    <w:p w14:paraId="0BAA7778" w14:textId="25B5E32E" w:rsidR="00233526" w:rsidRDefault="00233526" w:rsidP="004F36D1"/>
    <w:p w14:paraId="4DD9121C" w14:textId="1B989111" w:rsidR="00233526" w:rsidRDefault="00233526" w:rsidP="004F36D1"/>
    <w:p w14:paraId="47020B4C" w14:textId="34783F72" w:rsidR="00233526" w:rsidRDefault="00233526" w:rsidP="004F36D1"/>
    <w:p w14:paraId="0426D448" w14:textId="7EE9FDCA" w:rsidR="00233526" w:rsidRPr="004F36D1" w:rsidRDefault="00233526" w:rsidP="004F36D1">
      <w:r>
        <w:rPr>
          <w:noProof/>
        </w:rPr>
        <w:drawing>
          <wp:anchor distT="0" distB="0" distL="114300" distR="114300" simplePos="0" relativeHeight="251660288" behindDoc="1" locked="0" layoutInCell="1" allowOverlap="1" wp14:anchorId="6FD19457" wp14:editId="165042EA">
            <wp:simplePos x="0" y="0"/>
            <wp:positionH relativeFrom="margin">
              <wp:align>center</wp:align>
            </wp:positionH>
            <wp:positionV relativeFrom="paragraph">
              <wp:posOffset>586740</wp:posOffset>
            </wp:positionV>
            <wp:extent cx="5245100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495" y="21507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526" w:rsidRPr="004F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D1"/>
    <w:rsid w:val="00233526"/>
    <w:rsid w:val="002935EC"/>
    <w:rsid w:val="004F36D1"/>
    <w:rsid w:val="0080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DE08"/>
  <w15:chartTrackingRefBased/>
  <w15:docId w15:val="{A70E16D6-ADA0-4E34-99D6-9493B456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D1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F36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Nehru</dc:creator>
  <cp:keywords/>
  <dc:description/>
  <cp:lastModifiedBy>bhanu.k8686@hotmail.com</cp:lastModifiedBy>
  <cp:revision>2</cp:revision>
  <dcterms:created xsi:type="dcterms:W3CDTF">2022-11-18T16:15:00Z</dcterms:created>
  <dcterms:modified xsi:type="dcterms:W3CDTF">2022-11-18T16:15:00Z</dcterms:modified>
</cp:coreProperties>
</file>