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0.304565429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-3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0" w:right="2846.34216308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Build CNN model for classification of Flowers </w:t>
      </w:r>
    </w:p>
    <w:tbl>
      <w:tblPr>
        <w:tblStyle w:val="Table1"/>
        <w:tblW w:w="9021.199722290039" w:type="dxa"/>
        <w:jc w:val="left"/>
        <w:tblInd w:w="105.9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2.599868774414"/>
        <w:gridCol w:w="5338.599853515625"/>
        <w:tblGridChange w:id="0">
          <w:tblGrid>
            <w:gridCol w:w="3682.599868774414"/>
            <w:gridCol w:w="5338.59985351562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71203613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69934082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 October 2022</w:t>
            </w:r>
          </w:p>
        </w:tc>
      </w:tr>
      <w:tr>
        <w:trPr>
          <w:cantSplit w:val="0"/>
          <w:trHeight w:val="27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153625488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9329833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PNT2022TMID27826 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93283081054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AI-powered Nutrition Analyzer for Fitness Enthusiasts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9329833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SANJANA.S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67364501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94592285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3115191040</w:t>
            </w: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049652099609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244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2793579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Load the dataset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229.727935791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7197265625" w:line="240" w:lineRule="auto"/>
        <w:ind w:left="239.88479614257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!unzip Flowers-Dataset.zip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6757812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19550" cy="3952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76550" cy="30359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9687004089355" w:lineRule="auto"/>
        <w:ind w:left="866.1288452148438" w:right="73.57177734375" w:hanging="589.185638427734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8a8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14141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#importing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24242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required libraries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90af87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a3a3a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build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65942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98989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CNN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24242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classification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48072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model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24242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2626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accuracy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afaf"/>
          <w:sz w:val="31.599998474121094"/>
          <w:szCs w:val="31.599998474121094"/>
          <w:u w:val="none"/>
          <w:shd w:fill="auto" w:val="clear"/>
          <w:vertAlign w:val="superscript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afa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fa1ca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06494140625" w:line="240" w:lineRule="auto"/>
        <w:ind w:left="873.5232543945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181818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907e91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tensonflow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e367b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181818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8232421875" w:line="240" w:lineRule="auto"/>
        <w:ind w:left="873.58795166015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cbcbc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84848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impont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layers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8232421875" w:line="240" w:lineRule="auto"/>
        <w:ind w:left="873.58795166015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b17bd1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6b4672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b4b4b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Sequential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17bd1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import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6953125" w:line="240" w:lineRule="auto"/>
        <w:ind w:left="857.976074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matplotlib.oyplot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23872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37939453125" w:line="240" w:lineRule="auto"/>
        <w:ind w:left="871.32003784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batch s1ze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4f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 height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4f"/>
          <w:sz w:val="18"/>
          <w:szCs w:val="18"/>
          <w:u w:val="none"/>
          <w:shd w:fill="auto" w:val="clear"/>
          <w:vertAlign w:val="baseline"/>
          <w:rtl w:val="0"/>
        </w:rPr>
        <w:t xml:space="preserve">186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7744140625" w:line="240" w:lineRule="auto"/>
        <w:ind w:left="1278.79913330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494949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width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494949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75" w:line="240" w:lineRule="auto"/>
        <w:ind w:left="872.635192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32323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data dir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32323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32323"/>
          <w:sz w:val="18.959999084472656"/>
          <w:szCs w:val="18.959999084472656"/>
          <w:u w:val="single"/>
          <w:shd w:fill="auto" w:val="clear"/>
          <w:vertAlign w:val="baseline"/>
          <w:rtl w:val="0"/>
        </w:rPr>
        <w:t xml:space="preserve">/content/flowens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32323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737548828125" w:line="240" w:lineRule="auto"/>
        <w:ind w:left="229.72793579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 Augmentation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229.727935791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025390625" w:line="240" w:lineRule="auto"/>
        <w:ind w:left="224.95674133300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from tensorflow.keras.preprocessing.image import ImageDataGenerator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2958984375" w:line="240" w:lineRule="auto"/>
        <w:ind w:left="0" w:right="-11.1999511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train_datagen = ImageDataGenerator(rescale = 1./255, horizontal_flip = True, vertical_flip = True, z oom_range = 0.2)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72.61754989624023" w:lineRule="auto"/>
        <w:ind w:left="228.96957397460938" w:right="1646.370849609375" w:hanging="4.4351959228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x_train = train_datagen.flow_from_directory(r"/content/flowers", target_size = (64,64) , class_mode = "categorical", batch_size = 100)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3211195" cy="2666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26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6772460937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24398" cy="154813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154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85786628723145" w:lineRule="auto"/>
        <w:ind w:left="229.72793579101562" w:right="2263.10913085937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model - Model Building and also Split dataset into training and testing sets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969482421875" w:line="240" w:lineRule="auto"/>
        <w:ind w:left="225.09117126464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tensorflow.keras.models import Sequential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5537109375" w:line="247.72719383239746" w:lineRule="auto"/>
        <w:ind w:left="229.72793579101562" w:right="2066.1614990234375" w:hanging="4.636764526367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tensorflow.keras.layers import Convolution2D,MaxPooling2D,Flatten,Dense model =  Sequential()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8173828125" w:line="240" w:lineRule="auto"/>
        <w:ind w:left="226.41593933105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train_ds = tf.keras.utils.image_dataset_from_directory(data_dir,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327.4367523193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validation_split=0.2,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328.32000732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subset="training", seed=123,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326.33277893066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image_size=(img_height, img_width), batch_size=batch_size)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1265258789062" w:line="240" w:lineRule="auto"/>
        <w:ind w:left="320.99998474121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33775" cy="466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6549377441406" w:line="240" w:lineRule="auto"/>
        <w:ind w:left="226.6367340087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val_ds = tf.keras.utils.image_dataset_from_directory( data_dir,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327.4367523193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validation_split=0.2,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328.32000732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subset="validation", seed=123,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327514648438" w:line="240" w:lineRule="auto"/>
        <w:ind w:left="326.33277893066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image_size=(img_height, img_width),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327514648438" w:line="240" w:lineRule="auto"/>
        <w:ind w:left="326.55357360839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batch_size=batch_size)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99998474121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30855" cy="46663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46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80126953125" w:line="240" w:lineRule="auto"/>
        <w:ind w:left="227.519989013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class_names = train_ds.class_names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print(class_names)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522460937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40200" cy="4666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6899414062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plt.figure(figsize=(10, 10))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5390625" w:line="240" w:lineRule="auto"/>
        <w:ind w:left="225.09117126464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images, labels in train_ds.take(1): for i in range(9):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429.12002563476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ax = plt.subplot(3, 3, i + 1)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27.79518127441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plt.imshow(images[i].numpy().astype("uint8"))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427.79518127441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plt.title(class_names[labels[i]])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326.99516296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plt.axis("off")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72607421875" w:line="214.71582412719727" w:lineRule="auto"/>
        <w:ind w:left="229.72793579101562" w:right="2347.69287109375" w:firstLine="91.2720489501953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70933" cy="46062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933" cy="460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the layers (Convolution,MaxPooling,Flatten,Dense-(HiddenLayers),Output)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9173583984375" w:line="380.2825927734375" w:lineRule="auto"/>
        <w:ind w:left="225.5327606201172" w:right="2850.00061035156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model.add(Convolution2D(32, (3,3), activation = "relu", input_shape = (64,64,3) ))  model.add(MaxPooling2D(pool_size = (2,2)))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64062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model.add(Flatten()) model.add(Dense(300, activation =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33361816406" w:line="240" w:lineRule="auto"/>
        <w:ind w:left="240.326385498046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"relu"))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4434814453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model.add(Dense(150, activation = "relu")) #mulitple dense layers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model.add(Dense(5, activation = "softmax")) #output layer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72778320312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14238" cy="29349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238" cy="293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56591796875" w:line="240" w:lineRule="auto"/>
        <w:ind w:left="229.72793579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 The Model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25732421875" w:line="240" w:lineRule="auto"/>
        <w:ind w:left="229.727935791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model.compile(loss = "categorical_crossentropy", metrics = ["accuracy"], optimizer = "adam") len(x_train)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260742187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02943" cy="3041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2943" cy="30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05908203125" w:line="240" w:lineRule="auto"/>
        <w:ind w:left="214.9343872070312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#Compile the model for further accuracy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6806640625" w:line="240" w:lineRule="auto"/>
        <w:ind w:left="223.1328582763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model.compile(optimizer='adam',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55126953125" w:line="240" w:lineRule="auto"/>
        <w:ind w:left="922.012786865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loss=tf.keras.losses.SparseCategoricalCrossentropy(from_logits=True),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922.012786865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metrics=['accuracy'])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260986328125" w:line="240" w:lineRule="auto"/>
        <w:ind w:left="227.519989013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epochs=10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history = model.fit( train_ds,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327.4367523193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validation_data=val_ds, epochs=epochs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27.9615783691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1427898406982" w:lineRule="auto"/>
        <w:ind w:left="214.93438720703125" w:right="1591.304931640625" w:firstLine="106.06559753417969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68645" cy="18172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1817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#To find the Training and Validation- Accuracy &amp; Loss (Visualization)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755859375" w:line="240" w:lineRule="auto"/>
        <w:ind w:left="227.519989013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 = history.history['accuracy']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26611328125" w:line="240" w:lineRule="auto"/>
        <w:ind w:left="226.6367340087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val_acc = history.history['val_accuracy']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loss = history.history['loss'] val_loss =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history.history['val_loss']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227.519989013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epochs_range = range(epochs)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265136718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plt.figure(figsize=(8, 8))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26000976562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plt.subplot(1, 2, 1)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plt.plot(epochs_range, acc, label='Training Accuracy')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26000976562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plt.plot(epochs_range, val_acc, label='Validation Accuracy')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plt.legend(loc='lower right')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5512695312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plt.title('Training and Validation Accuracy')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2624511718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plt.subplot(1, 2, 2)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plt.plot(epochs_range, loss, label='Training Loss')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plt.plot(epochs_range, val_loss, label='Validation Loss')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plt.legend(loc='upper right')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326.99516296386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plt.title('Training and Validation Loss') plt.show()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3813877105713" w:lineRule="auto"/>
        <w:ind w:left="229.72793579101562" w:right="3873.304443359375" w:firstLine="91.27204895019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19575" cy="3686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 The Model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7490234375" w:line="240" w:lineRule="auto"/>
        <w:ind w:left="229.727935791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578125" w:line="240" w:lineRule="auto"/>
        <w:ind w:left="326.33277893066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model.fit(x_train, epochs = 15, steps_per_epoch = len(x_train))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262451171875" w:line="240" w:lineRule="auto"/>
        <w:ind w:left="320.99998474121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75478" cy="40487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478" cy="404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14208984375" w:line="240" w:lineRule="auto"/>
        <w:ind w:left="229.72793579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The Model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3397216797" w:line="240" w:lineRule="auto"/>
        <w:ind w:left="229.727935791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70533752441406" w:lineRule="auto"/>
        <w:ind w:left="225.09117126464844" w:right="4408.6285400390625" w:hanging="0.441589355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tensorflow.keras.models import load_model from  tensorflow.keras.preprocessing import image import numpy as np model = load_model("/content/flowers.h1")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879638671875" w:line="240" w:lineRule="auto"/>
        <w:ind w:left="214.9343872070312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Testing with a random rose image from Google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526367187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img = image.load_img("/content/rose.gif", target_size = (64,64) 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262695312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73437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1525" cy="762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99072265625" w:line="240" w:lineRule="auto"/>
        <w:ind w:left="224.649581909179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= image.img_to_array(img) x.ndim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1263427734375" w:line="240" w:lineRule="auto"/>
        <w:ind w:left="34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196533203125" w:line="240" w:lineRule="auto"/>
        <w:ind w:left="224.649581909179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= np.expand_dims(x,axis = 0) x.ndim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72631835937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925" cy="2381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7507324218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pred = model.predict(x) pred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85400390625" w:line="558.621768951416" w:lineRule="auto"/>
        <w:ind w:left="225.5327606201172" w:right="5334.30419921875" w:hanging="5.532760620117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5975" cy="31428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1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labels = ['daisy','dandelion','roses','sunflowers','tulips'] labels[np.argmax(pred)]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303466796875" w:line="240" w:lineRule="auto"/>
        <w:ind w:left="2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0550" cy="2381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72793579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The Model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229.727935791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2749023437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model.save("flowers.h1")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model.save("flowers.m5")#another model to show the accuracy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2666015625" w:line="240" w:lineRule="auto"/>
        <w:ind w:left="214.9343872070312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#Testing the alternative model with accuracy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2626953125" w:line="245.5543613433838" w:lineRule="auto"/>
        <w:ind w:left="227.74078369140625" w:right="1361.9342041015625" w:hanging="0.22079467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sunflower_url = "https://storage.googleapis.com/download.tensorflow.org/example_images/592 px Red_sunflower.jpg"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17529296875" w:line="383.00013542175293" w:lineRule="auto"/>
        <w:ind w:left="226.4159393310547" w:right="2553.660888671875" w:firstLine="1.104049682617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sunflower_path = tf.keras.utils.get_file('Red_sunflower', origin=sunflower_url) img =  tf.keras.utils.load_img(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6630859375" w:line="240" w:lineRule="auto"/>
        <w:ind w:left="426.72004699707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sunflower_path, target_size=(img_height, img_width)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734375" w:line="240" w:lineRule="auto"/>
        <w:ind w:left="227.9615783691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img_array = tf.keras.utils.img_to_array(img)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225.532760620117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img_array = tf.expand_dims(img_array, 0)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Create a batch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226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predictions = model.predict(img_array) score =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26.41593933105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tf.nn.softmax(predictions[0]) print(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25634765625" w:line="240" w:lineRule="auto"/>
        <w:ind w:left="441.9264221191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"This image most likely belongs to {} with a {:.2f} percent confidence."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430.25283813476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.format(class_names[np.argmax(score)], 100 * np.max(score))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227.9615783691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255615234375" w:line="240" w:lineRule="auto"/>
        <w:ind w:left="224.0000152587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9825" cy="7810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544.8000335693359" w:top="254.3994140625" w:left="450" w:right="610.6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13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TKqu9fOj+V7pQeP+HakmXMAVg==">AMUW2mUmD0hFqJJ5Od/S6nZSQfrfZlJ06D4hG1zYBfmEOuPsgZWIE51Nlyruj5DwLIs/fFtW3Z01Gj1l2Qcop5gVrkw82SGKohjpuM/neNu/qNnQ4sIhMRI=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