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23E" w:rsidRPr="00C11A4C" w:rsidRDefault="0077523E" w:rsidP="00C11A4C">
      <w:pPr>
        <w:pStyle w:val="PlainText"/>
        <w:rPr>
          <w:rFonts w:ascii="Courier New" w:hAnsi="Courier New" w:cs="Courier New"/>
        </w:rPr>
      </w:pPr>
    </w:p>
    <w:sectPr w:rsidR="0077523E" w:rsidRPr="00C11A4C" w:rsidSect="00C11A4C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0375" w14:textId="77777777" w:rsidR="0077523E" w:rsidRDefault="0077523E" w:rsidP="00A303C9">
      <w:pPr>
        <w:spacing w:after="0" w:line="240" w:lineRule="auto"/>
      </w:pPr>
      <w:r>
        <w:separator/>
      </w:r>
    </w:p>
  </w:endnote>
  <w:endnote w:type="continuationSeparator" w:id="0">
    <w:p w14:paraId="555A37D2" w14:textId="77777777" w:rsidR="0077523E" w:rsidRDefault="0077523E" w:rsidP="00A3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0AFE" w14:textId="77777777" w:rsidR="0077523E" w:rsidRDefault="0077523E" w:rsidP="00A303C9">
      <w:pPr>
        <w:spacing w:after="0" w:line="240" w:lineRule="auto"/>
      </w:pPr>
      <w:r>
        <w:separator/>
      </w:r>
    </w:p>
  </w:footnote>
  <w:footnote w:type="continuationSeparator" w:id="0">
    <w:p w14:paraId="01DDE973" w14:textId="77777777" w:rsidR="0077523E" w:rsidRDefault="0077523E" w:rsidP="00A3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DA06" w14:textId="2349EF04" w:rsidR="00A303C9" w:rsidRDefault="00A303C9">
    <w:pPr>
      <w:pStyle w:val="Header"/>
    </w:pPr>
    <w:r w:rsidRPr="00A303C9">
      <w:t>https://www.tinkercad.com/things/jOstfGqHCMO-shiny-lahdi/editel?tenant=circuits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B"/>
    <w:rsid w:val="0077523E"/>
    <w:rsid w:val="00A303C9"/>
    <w:rsid w:val="00C11A4C"/>
    <w:rsid w:val="00C6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ED02"/>
  <w15:chartTrackingRefBased/>
  <w15:docId w15:val="{E7106FF3-372F-49CA-AFA7-C0F98CD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A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A4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3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C9"/>
  </w:style>
  <w:style w:type="paragraph" w:styleId="Footer">
    <w:name w:val="footer"/>
    <w:basedOn w:val="Normal"/>
    <w:link w:val="FooterChar"/>
    <w:uiPriority w:val="99"/>
    <w:unhideWhenUsed/>
    <w:rsid w:val="00A3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swaroopa</dc:creator>
  <cp:keywords/>
  <dc:description/>
  <cp:lastModifiedBy>vemula swaroopa</cp:lastModifiedBy>
  <cp:revision>2</cp:revision>
  <dcterms:created xsi:type="dcterms:W3CDTF">2022-09-18T10:20:00Z</dcterms:created>
  <dcterms:modified xsi:type="dcterms:W3CDTF">2022-09-18T10:20:00Z</dcterms:modified>
</cp:coreProperties>
</file>