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36188D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07F02">
        <w:rPr>
          <w:b/>
          <w:bCs/>
        </w:rPr>
        <w:t xml:space="preserve"> 4</w:t>
      </w:r>
    </w:p>
    <w:p w14:paraId="41FF8A87" w14:textId="31AE7F31" w:rsidR="006C45AE" w:rsidRDefault="00707F02" w:rsidP="00A4479B">
      <w:pPr>
        <w:spacing w:after="0"/>
        <w:jc w:val="center"/>
      </w:pPr>
      <w:r>
        <w:t>Kubernetes and Docker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7649B67" w:rsidR="00234D33" w:rsidRDefault="00707F02" w:rsidP="00234D33">
            <w:r>
              <w:t>02 November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1A04056" w:rsidR="00234D33" w:rsidRDefault="00675908" w:rsidP="00234D33">
            <w:r>
              <w:t>Keerthana G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5330BF7" w:rsidR="00675908" w:rsidRDefault="00707F02" w:rsidP="00234D33">
            <w:r>
              <w:t>2116190801</w:t>
            </w:r>
            <w:r w:rsidR="00675908">
              <w:t>086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40D970F6" w:rsidR="000901C1" w:rsidRDefault="00707F02" w:rsidP="006C45AE">
      <w:r w:rsidRPr="00707F02">
        <w:t>Pull an Image from docker hub and run it in docker playground.</w:t>
      </w:r>
    </w:p>
    <w:p w14:paraId="25F05C3B" w14:textId="0C710B24" w:rsidR="00450348" w:rsidRDefault="00707F02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72095E" wp14:editId="5F098CF2">
            <wp:extent cx="5731510" cy="322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4C8" w14:textId="0EBB190C" w:rsidR="00707F02" w:rsidRDefault="00707F02" w:rsidP="000901C1">
      <w:pPr>
        <w:rPr>
          <w:b/>
          <w:bCs/>
        </w:rPr>
      </w:pPr>
    </w:p>
    <w:p w14:paraId="3ABC936A" w14:textId="38378AFA" w:rsidR="00707F02" w:rsidRDefault="00707F02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5DB6014" wp14:editId="096E462A">
            <wp:extent cx="5731510" cy="322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2E9" w14:textId="36EBE868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33F9CF3" w14:textId="6DEEB124" w:rsidR="00707F02" w:rsidRDefault="00707F02" w:rsidP="000901C1">
      <w:r w:rsidRPr="00707F02">
        <w:t xml:space="preserve">Create a docker file for the </w:t>
      </w:r>
      <w:proofErr w:type="spellStart"/>
      <w:r w:rsidRPr="00707F02">
        <w:t>jobportal</w:t>
      </w:r>
      <w:proofErr w:type="spellEnd"/>
      <w:r w:rsidRPr="00707F02">
        <w:t xml:space="preserve"> application and deploy it in Docker desktop application.</w:t>
      </w:r>
    </w:p>
    <w:p w14:paraId="790EAC82" w14:textId="6D289BFD" w:rsidR="00707F02" w:rsidRDefault="00707F02" w:rsidP="000901C1">
      <w:r>
        <w:rPr>
          <w:noProof/>
        </w:rPr>
        <w:drawing>
          <wp:inline distT="0" distB="0" distL="0" distR="0" wp14:anchorId="028D1684" wp14:editId="77B4C64E">
            <wp:extent cx="5731510" cy="3223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2A47" w14:textId="5D63B8E3" w:rsidR="00707F02" w:rsidRDefault="00707F02" w:rsidP="000901C1"/>
    <w:p w14:paraId="55B8C729" w14:textId="78885783" w:rsidR="00707F02" w:rsidRPr="00707F02" w:rsidRDefault="00707F02" w:rsidP="000901C1">
      <w:r>
        <w:rPr>
          <w:noProof/>
        </w:rPr>
        <w:lastRenderedPageBreak/>
        <w:drawing>
          <wp:inline distT="0" distB="0" distL="0" distR="0" wp14:anchorId="219238C0" wp14:editId="036C8B2C">
            <wp:extent cx="5731510" cy="3223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F02" w:rsidRPr="0070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2466F"/>
    <w:rsid w:val="00675908"/>
    <w:rsid w:val="006C45AE"/>
    <w:rsid w:val="00707F02"/>
    <w:rsid w:val="008172B6"/>
    <w:rsid w:val="00A4479B"/>
    <w:rsid w:val="00AC7F0A"/>
    <w:rsid w:val="00BC6979"/>
    <w:rsid w:val="00C063FB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Office User</cp:lastModifiedBy>
  <cp:revision>20</cp:revision>
  <cp:lastPrinted>2022-11-17T04:09:00Z</cp:lastPrinted>
  <dcterms:created xsi:type="dcterms:W3CDTF">2022-09-18T16:18:00Z</dcterms:created>
  <dcterms:modified xsi:type="dcterms:W3CDTF">2022-11-17T04:11:00Z</dcterms:modified>
</cp:coreProperties>
</file>