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5230" w14:textId="77777777" w:rsidR="00133A2A" w:rsidRPr="00BB2E19" w:rsidRDefault="00000000">
      <w:pPr>
        <w:spacing w:after="0"/>
        <w:ind w:left="1"/>
        <w:jc w:val="center"/>
        <w:rPr>
          <w:sz w:val="32"/>
          <w:szCs w:val="32"/>
        </w:rPr>
      </w:pPr>
      <w:r w:rsidRPr="00BB2E19">
        <w:rPr>
          <w:b/>
          <w:sz w:val="32"/>
          <w:szCs w:val="32"/>
        </w:rPr>
        <w:t xml:space="preserve">Project Design Phase-II </w:t>
      </w:r>
    </w:p>
    <w:p w14:paraId="4AC0D520" w14:textId="77777777" w:rsidR="00133A2A" w:rsidRPr="00BB2E19" w:rsidRDefault="00000000">
      <w:pPr>
        <w:spacing w:after="0"/>
        <w:ind w:right="1854"/>
        <w:jc w:val="right"/>
        <w:rPr>
          <w:sz w:val="32"/>
          <w:szCs w:val="32"/>
        </w:rPr>
      </w:pPr>
      <w:r w:rsidRPr="00BB2E19">
        <w:rPr>
          <w:b/>
          <w:sz w:val="32"/>
          <w:szCs w:val="32"/>
        </w:rPr>
        <w:t xml:space="preserve">Solution Requirements (Functional &amp; Non-functional) </w:t>
      </w:r>
    </w:p>
    <w:p w14:paraId="62BD16B9" w14:textId="77777777" w:rsidR="00133A2A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33A2A" w14:paraId="24B04FE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98D8" w14:textId="77777777" w:rsidR="00133A2A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D3D96" w14:textId="7852D6B5" w:rsidR="00133A2A" w:rsidRDefault="00000000">
            <w:pPr>
              <w:spacing w:after="0"/>
            </w:pPr>
            <w:r>
              <w:t>1</w:t>
            </w:r>
            <w:r w:rsidR="00BB2E19">
              <w:t>9</w:t>
            </w:r>
            <w:r>
              <w:t xml:space="preserve"> October 2022 </w:t>
            </w:r>
          </w:p>
        </w:tc>
      </w:tr>
      <w:tr w:rsidR="00133A2A" w14:paraId="69F33B6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05ED" w14:textId="77777777" w:rsidR="00133A2A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0BE0" w14:textId="11DBCFC0" w:rsidR="00133A2A" w:rsidRDefault="00BB2E19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PNT2022TMID04548</w:t>
            </w:r>
            <w:r w:rsidR="00000000">
              <w:t xml:space="preserve"> </w:t>
            </w:r>
          </w:p>
        </w:tc>
      </w:tr>
      <w:tr w:rsidR="00133A2A" w14:paraId="24EE77F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027B" w14:textId="77777777" w:rsidR="00133A2A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0764" w14:textId="77777777" w:rsidR="00133A2A" w:rsidRDefault="00000000">
            <w:pPr>
              <w:spacing w:after="0"/>
            </w:pPr>
            <w:r>
              <w:t xml:space="preserve">Inventory Management System for Retailers </w:t>
            </w:r>
          </w:p>
        </w:tc>
      </w:tr>
      <w:tr w:rsidR="00133A2A" w14:paraId="4FCEF72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58FA" w14:textId="77777777" w:rsidR="00133A2A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5566" w14:textId="77777777" w:rsidR="00133A2A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51EC8FD9" w14:textId="70C18CBF" w:rsidR="00133A2A" w:rsidRDefault="00000000">
      <w:pPr>
        <w:rPr>
          <w:b/>
        </w:rPr>
      </w:pPr>
      <w:r>
        <w:rPr>
          <w:b/>
        </w:rPr>
        <w:t xml:space="preserve"> </w:t>
      </w:r>
    </w:p>
    <w:p w14:paraId="4C416AE1" w14:textId="04AE1E5F" w:rsidR="00BB2E19" w:rsidRDefault="00BB2E19">
      <w:pPr>
        <w:rPr>
          <w:b/>
        </w:rPr>
      </w:pPr>
    </w:p>
    <w:p w14:paraId="26CFD3D1" w14:textId="0DFDC056" w:rsidR="00BB2E19" w:rsidRDefault="00BB2E19">
      <w:pPr>
        <w:rPr>
          <w:b/>
        </w:rPr>
      </w:pPr>
    </w:p>
    <w:p w14:paraId="5AC85AB0" w14:textId="77777777" w:rsidR="00BB2E19" w:rsidRDefault="00BB2E19"/>
    <w:p w14:paraId="7B575B42" w14:textId="77777777" w:rsidR="00133A2A" w:rsidRPr="00BB2E19" w:rsidRDefault="00000000">
      <w:pPr>
        <w:spacing w:after="159"/>
        <w:ind w:left="-5" w:hanging="10"/>
        <w:rPr>
          <w:sz w:val="32"/>
          <w:szCs w:val="32"/>
        </w:rPr>
      </w:pPr>
      <w:r w:rsidRPr="00BB2E19">
        <w:rPr>
          <w:b/>
          <w:sz w:val="32"/>
          <w:szCs w:val="32"/>
        </w:rPr>
        <w:t xml:space="preserve">Functional Requirements: </w:t>
      </w:r>
    </w:p>
    <w:p w14:paraId="6154F49A" w14:textId="684B47F0" w:rsidR="00133A2A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p w14:paraId="2B13B97A" w14:textId="77777777" w:rsidR="00BB2E19" w:rsidRDefault="00BB2E19">
      <w:pPr>
        <w:spacing w:after="0"/>
        <w:ind w:left="-5" w:hanging="10"/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133A2A" w14:paraId="15CEF5BF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9B14" w14:textId="77777777" w:rsidR="00133A2A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0DA7" w14:textId="77777777" w:rsidR="00133A2A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B322" w14:textId="77777777" w:rsidR="00133A2A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133A2A" w14:paraId="5A49C3BA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646C" w14:textId="77777777" w:rsidR="00133A2A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5A60" w14:textId="77777777" w:rsidR="00133A2A" w:rsidRDefault="00000000">
            <w:pPr>
              <w:spacing w:after="0"/>
            </w:pPr>
            <w:r>
              <w:rPr>
                <w:b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F83C" w14:textId="1CE43F25" w:rsidR="00133A2A" w:rsidRDefault="00BB2E19">
            <w:pPr>
              <w:spacing w:after="0"/>
            </w:pPr>
            <w:r>
              <w:t xml:space="preserve">The user is registered through his/her </w:t>
            </w:r>
            <w:r w:rsidR="00000000">
              <w:t>Mobile Number</w:t>
            </w:r>
            <w:r>
              <w:t xml:space="preserve"> or email. All the required relevant details are got from the user</w:t>
            </w:r>
          </w:p>
        </w:tc>
      </w:tr>
      <w:tr w:rsidR="00133A2A" w14:paraId="77CE898A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9DAC" w14:textId="77777777" w:rsidR="00133A2A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A6ED" w14:textId="77777777" w:rsidR="00133A2A" w:rsidRDefault="00000000">
            <w:pPr>
              <w:spacing w:after="0"/>
            </w:pPr>
            <w:r>
              <w:rPr>
                <w:b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AAF6" w14:textId="539AC813" w:rsidR="00133A2A" w:rsidRDefault="00000000">
            <w:pPr>
              <w:spacing w:after="0"/>
              <w:ind w:right="895"/>
            </w:pPr>
            <w:r>
              <w:t xml:space="preserve">Confirmation </w:t>
            </w:r>
            <w:r w:rsidR="00BB2E19">
              <w:t>of</w:t>
            </w:r>
            <w:r>
              <w:t xml:space="preserve"> Mobile Number </w:t>
            </w:r>
            <w:r w:rsidR="00BB2E19">
              <w:t xml:space="preserve">of the </w:t>
            </w:r>
            <w:proofErr w:type="gramStart"/>
            <w:r w:rsidR="00BB2E19">
              <w:t xml:space="preserve">user </w:t>
            </w:r>
            <w:r>
              <w:t xml:space="preserve"> via</w:t>
            </w:r>
            <w:proofErr w:type="gramEnd"/>
            <w:r>
              <w:t xml:space="preserve"> OTP </w:t>
            </w:r>
            <w:r w:rsidR="00BB2E19">
              <w:t>. Or using the OTP sent to email</w:t>
            </w:r>
          </w:p>
        </w:tc>
      </w:tr>
      <w:tr w:rsidR="00133A2A" w14:paraId="5253B680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5BCF" w14:textId="77777777" w:rsidR="00133A2A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E499" w14:textId="77777777" w:rsidR="00133A2A" w:rsidRDefault="00000000">
            <w:pPr>
              <w:spacing w:after="0"/>
            </w:pPr>
            <w:r>
              <w:rPr>
                <w:b/>
              </w:rPr>
              <w:t xml:space="preserve">Product Management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979A" w14:textId="6F03166F" w:rsidR="00133A2A" w:rsidRDefault="00BB2E19">
            <w:pPr>
              <w:spacing w:after="0"/>
            </w:pPr>
            <w:r>
              <w:t>Quick</w:t>
            </w:r>
            <w:r w:rsidR="00000000">
              <w:t xml:space="preserve"> </w:t>
            </w:r>
            <w:r>
              <w:t xml:space="preserve">to </w:t>
            </w:r>
            <w:r w:rsidR="00000000">
              <w:t>track</w:t>
            </w:r>
            <w:r>
              <w:t xml:space="preserve"> the available stock and get</w:t>
            </w:r>
            <w:r w:rsidR="00000000">
              <w:t xml:space="preserve"> product information (sold and available). </w:t>
            </w:r>
            <w:r>
              <w:t>Easily</w:t>
            </w:r>
            <w:r w:rsidR="00000000">
              <w:t xml:space="preserve"> produce reports for single or multiple sold products</w:t>
            </w:r>
            <w:r>
              <w:t>.</w:t>
            </w:r>
          </w:p>
        </w:tc>
      </w:tr>
      <w:tr w:rsidR="00133A2A" w14:paraId="10D9B3B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383F" w14:textId="77777777" w:rsidR="00133A2A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AA5E" w14:textId="77777777" w:rsidR="00133A2A" w:rsidRDefault="00000000">
            <w:pPr>
              <w:spacing w:after="0"/>
            </w:pPr>
            <w:r>
              <w:rPr>
                <w:b/>
              </w:rPr>
              <w:t xml:space="preserve">Corrections &amp; changes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BE21" w14:textId="148F2BA6" w:rsidR="00133A2A" w:rsidRDefault="00BB2E19">
            <w:pPr>
              <w:spacing w:after="0"/>
            </w:pPr>
            <w:r>
              <w:rPr>
                <w:color w:val="212529"/>
              </w:rPr>
              <w:t>Able to make</w:t>
            </w:r>
            <w:r w:rsidR="00000000">
              <w:rPr>
                <w:color w:val="212529"/>
              </w:rPr>
              <w:t xml:space="preserve"> transaction’s insertion, modification, deletion, cancellation, and error checking.</w:t>
            </w:r>
            <w:r w:rsidR="00000000">
              <w:t xml:space="preserve"> </w:t>
            </w:r>
          </w:p>
        </w:tc>
      </w:tr>
      <w:tr w:rsidR="00133A2A" w14:paraId="2182B671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F7AE" w14:textId="77777777" w:rsidR="00133A2A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8847" w14:textId="77777777" w:rsidR="00133A2A" w:rsidRDefault="00000000">
            <w:pPr>
              <w:spacing w:after="0"/>
            </w:pPr>
            <w:r>
              <w:rPr>
                <w:b/>
              </w:rPr>
              <w:t xml:space="preserve">Requirements for searching/reporting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033B" w14:textId="54CBB7BF" w:rsidR="00133A2A" w:rsidRDefault="00000000">
            <w:pPr>
              <w:spacing w:after="0"/>
            </w:pPr>
            <w:r>
              <w:rPr>
                <w:color w:val="212529"/>
              </w:rPr>
              <w:t>How users can search for and obtain data</w:t>
            </w:r>
            <w:r w:rsidR="00BB2E19">
              <w:rPr>
                <w:color w:val="212529"/>
              </w:rPr>
              <w:t xml:space="preserve"> that</w:t>
            </w:r>
            <w:r>
              <w:rPr>
                <w:color w:val="212529"/>
              </w:rPr>
              <w:t xml:space="preserve"> is described in this area of the requirements.</w:t>
            </w:r>
            <w:r>
              <w:t xml:space="preserve"> </w:t>
            </w:r>
          </w:p>
        </w:tc>
      </w:tr>
      <w:tr w:rsidR="00133A2A" w14:paraId="2CE5C02D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D5E2" w14:textId="77777777" w:rsidR="00133A2A" w:rsidRDefault="00000000">
            <w:pPr>
              <w:spacing w:after="0"/>
            </w:pPr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07DB" w14:textId="77777777" w:rsidR="00133A2A" w:rsidRDefault="00000000">
            <w:pPr>
              <w:spacing w:after="0"/>
            </w:pPr>
            <w:r>
              <w:rPr>
                <w:b/>
                <w:color w:val="222222"/>
              </w:rPr>
              <w:t xml:space="preserve">Backup &amp; Restoration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44B5" w14:textId="4159B168" w:rsidR="00133A2A" w:rsidRDefault="00BB2E19">
            <w:pPr>
              <w:spacing w:after="0"/>
            </w:pPr>
            <w:r>
              <w:rPr>
                <w:color w:val="212529"/>
              </w:rPr>
              <w:t xml:space="preserve">The data is frequently updated to a cloud. This is very useful to access the application from </w:t>
            </w:r>
            <w:proofErr w:type="spellStart"/>
            <w:r>
              <w:rPr>
                <w:color w:val="212529"/>
              </w:rPr>
              <w:t>anywhere</w:t>
            </w:r>
            <w:r w:rsidR="00000000">
              <w:rPr>
                <w:color w:val="212529"/>
              </w:rPr>
              <w:t>This</w:t>
            </w:r>
            <w:proofErr w:type="spellEnd"/>
            <w:r w:rsidR="00000000">
              <w:rPr>
                <w:color w:val="212529"/>
              </w:rPr>
              <w:t xml:space="preserve"> feature will be necessary if your machine crashes and all of your data is lost.</w:t>
            </w:r>
            <w:r w:rsidR="00000000">
              <w:t xml:space="preserve"> </w:t>
            </w:r>
          </w:p>
        </w:tc>
      </w:tr>
    </w:tbl>
    <w:p w14:paraId="050A51E6" w14:textId="77777777" w:rsidR="00133A2A" w:rsidRDefault="00000000">
      <w:r>
        <w:t xml:space="preserve"> </w:t>
      </w:r>
    </w:p>
    <w:p w14:paraId="77F485F8" w14:textId="77777777" w:rsidR="00133A2A" w:rsidRDefault="00000000">
      <w:pPr>
        <w:spacing w:after="158"/>
      </w:pPr>
      <w:r>
        <w:rPr>
          <w:b/>
        </w:rPr>
        <w:t xml:space="preserve"> </w:t>
      </w:r>
    </w:p>
    <w:p w14:paraId="7AC47BBE" w14:textId="39EC985F" w:rsidR="00133A2A" w:rsidRDefault="00000000">
      <w:pPr>
        <w:spacing w:after="158"/>
        <w:rPr>
          <w:b/>
        </w:rPr>
      </w:pPr>
      <w:r>
        <w:rPr>
          <w:b/>
        </w:rPr>
        <w:t xml:space="preserve"> </w:t>
      </w:r>
    </w:p>
    <w:p w14:paraId="449E3F5D" w14:textId="05F1BE3C" w:rsidR="00BB2E19" w:rsidRDefault="00BB2E19">
      <w:pPr>
        <w:spacing w:after="158"/>
        <w:rPr>
          <w:b/>
        </w:rPr>
      </w:pPr>
    </w:p>
    <w:p w14:paraId="261BC968" w14:textId="130A6ACF" w:rsidR="00BB2E19" w:rsidRDefault="00BB2E19">
      <w:pPr>
        <w:spacing w:after="158"/>
        <w:rPr>
          <w:b/>
        </w:rPr>
      </w:pPr>
    </w:p>
    <w:p w14:paraId="11B03A61" w14:textId="30BC510A" w:rsidR="00BB2E19" w:rsidRDefault="00BB2E19">
      <w:pPr>
        <w:spacing w:after="158"/>
        <w:rPr>
          <w:b/>
        </w:rPr>
      </w:pPr>
    </w:p>
    <w:p w14:paraId="437DB025" w14:textId="47DB482B" w:rsidR="00BB2E19" w:rsidRDefault="00BB2E19">
      <w:pPr>
        <w:spacing w:after="158"/>
        <w:rPr>
          <w:b/>
        </w:rPr>
      </w:pPr>
    </w:p>
    <w:p w14:paraId="5ECC2394" w14:textId="77777777" w:rsidR="00133A2A" w:rsidRPr="00BB2E19" w:rsidRDefault="00000000">
      <w:pPr>
        <w:spacing w:after="159"/>
        <w:ind w:left="-5" w:hanging="10"/>
        <w:rPr>
          <w:sz w:val="32"/>
          <w:szCs w:val="32"/>
        </w:rPr>
      </w:pPr>
      <w:r w:rsidRPr="00BB2E19">
        <w:rPr>
          <w:b/>
          <w:sz w:val="32"/>
          <w:szCs w:val="32"/>
        </w:rPr>
        <w:lastRenderedPageBreak/>
        <w:t xml:space="preserve">Non-functional Requirements: </w:t>
      </w:r>
    </w:p>
    <w:p w14:paraId="587DD2D6" w14:textId="2EBF3764" w:rsidR="00133A2A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p w14:paraId="78BCC866" w14:textId="77777777" w:rsidR="00BB2E19" w:rsidRDefault="00BB2E19">
      <w:pPr>
        <w:spacing w:after="0"/>
        <w:ind w:left="-5" w:hanging="10"/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133A2A" w14:paraId="1D334DBE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F0F" w14:textId="77777777" w:rsidR="00133A2A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520E" w14:textId="77777777" w:rsidR="00133A2A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A374" w14:textId="77777777" w:rsidR="00133A2A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133A2A" w14:paraId="31360C3A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3921" w14:textId="77777777" w:rsidR="00133A2A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8F4A" w14:textId="77777777" w:rsidR="00133A2A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DDBA" w14:textId="77777777" w:rsidR="00133A2A" w:rsidRDefault="00000000">
            <w:pPr>
              <w:spacing w:after="0"/>
              <w:ind w:right="10"/>
            </w:pPr>
            <w:r>
              <w:rPr>
                <w:color w:val="212529"/>
              </w:rPr>
              <w:t>How well does the software’s implementation match the system’s intended use.</w:t>
            </w:r>
            <w:r>
              <w:t xml:space="preserve"> </w:t>
            </w:r>
          </w:p>
        </w:tc>
      </w:tr>
      <w:tr w:rsidR="00133A2A" w14:paraId="4652C64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D6E1" w14:textId="77777777" w:rsidR="00133A2A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25FF" w14:textId="77777777" w:rsidR="00133A2A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5A38" w14:textId="77777777" w:rsidR="00133A2A" w:rsidRDefault="00000000">
            <w:pPr>
              <w:spacing w:after="0"/>
              <w:jc w:val="both"/>
            </w:pPr>
            <w:r>
              <w:rPr>
                <w:color w:val="212529"/>
              </w:rPr>
              <w:t>How will data be stored, and who will have access to it.</w:t>
            </w:r>
            <w:r>
              <w:t xml:space="preserve"> </w:t>
            </w:r>
          </w:p>
        </w:tc>
      </w:tr>
      <w:tr w:rsidR="00133A2A" w14:paraId="28AF8FCE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C51A" w14:textId="77777777" w:rsidR="00133A2A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66FC" w14:textId="77777777" w:rsidR="00133A2A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CB28" w14:textId="77777777" w:rsidR="00133A2A" w:rsidRDefault="00000000">
            <w:pPr>
              <w:spacing w:after="0"/>
            </w:pPr>
            <w:r>
              <w:rPr>
                <w:color w:val="212529"/>
              </w:rPr>
              <w:t>The chance and percentage of the software working without failure for a given number of uses or period of time is referred to as reliability.</w:t>
            </w:r>
            <w:r>
              <w:t xml:space="preserve"> </w:t>
            </w:r>
          </w:p>
        </w:tc>
      </w:tr>
      <w:tr w:rsidR="00133A2A" w14:paraId="638123FC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963E" w14:textId="77777777" w:rsidR="00133A2A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C282" w14:textId="77777777" w:rsidR="00133A2A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C3FA" w14:textId="77777777" w:rsidR="00133A2A" w:rsidRDefault="00000000">
            <w:pPr>
              <w:spacing w:after="0"/>
            </w:pPr>
            <w:r>
              <w:rPr>
                <w:color w:val="212529"/>
              </w:rPr>
              <w:t>It is a measure of how quickly a system responds to data requests based on throughput and utilization.</w:t>
            </w:r>
            <w:r>
              <w:t xml:space="preserve"> </w:t>
            </w:r>
          </w:p>
        </w:tc>
      </w:tr>
      <w:tr w:rsidR="00133A2A" w14:paraId="30917597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7667" w14:textId="77777777" w:rsidR="00133A2A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30ED" w14:textId="77777777" w:rsidR="00133A2A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AFF8" w14:textId="77777777" w:rsidR="00133A2A" w:rsidRDefault="00000000">
            <w:pPr>
              <w:spacing w:after="0"/>
            </w:pPr>
            <w:r>
              <w:rPr>
                <w:color w:val="212529"/>
              </w:rPr>
              <w:t>This feature specifies how long the system operates, how long it takes to fix a problem, and how long it takes between lapses.</w:t>
            </w:r>
            <w:r>
              <w:t xml:space="preserve"> </w:t>
            </w:r>
          </w:p>
        </w:tc>
      </w:tr>
      <w:tr w:rsidR="00133A2A" w14:paraId="12B4519E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FA0C" w14:textId="77777777" w:rsidR="00133A2A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702F" w14:textId="77777777" w:rsidR="00133A2A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7C09" w14:textId="77777777" w:rsidR="00133A2A" w:rsidRDefault="00000000">
            <w:pPr>
              <w:spacing w:after="0"/>
            </w:pPr>
            <w:r>
              <w:rPr>
                <w:color w:val="212529"/>
              </w:rPr>
              <w:t>Enjoy better performance without the hassle of relying on too many staff members for stock management.</w:t>
            </w:r>
            <w:r>
              <w:t xml:space="preserve"> </w:t>
            </w:r>
          </w:p>
        </w:tc>
      </w:tr>
    </w:tbl>
    <w:p w14:paraId="2AABE6E7" w14:textId="77777777" w:rsidR="00133A2A" w:rsidRDefault="00000000">
      <w:pPr>
        <w:spacing w:after="0"/>
      </w:pPr>
      <w:r>
        <w:t xml:space="preserve"> </w:t>
      </w:r>
    </w:p>
    <w:sectPr w:rsidR="00133A2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A2A"/>
    <w:rsid w:val="00133A2A"/>
    <w:rsid w:val="00BB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B93C"/>
  <w15:docId w15:val="{2A4CC94F-82F5-4980-B944-CB647564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DHARANI SANJAI B</cp:lastModifiedBy>
  <cp:revision>2</cp:revision>
  <dcterms:created xsi:type="dcterms:W3CDTF">2022-10-19T16:03:00Z</dcterms:created>
  <dcterms:modified xsi:type="dcterms:W3CDTF">2022-10-19T16:03:00Z</dcterms:modified>
</cp:coreProperties>
</file>