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3C70" w:rsidRDefault="0080188D">
      <w:pPr>
        <w:spacing w:after="197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t xml:space="preserve"> </w:t>
      </w:r>
    </w:p>
    <w:p w:rsidR="00A23C70" w:rsidRPr="00596523" w:rsidRDefault="0080188D">
      <w:pPr>
        <w:spacing w:after="0"/>
        <w:ind w:left="477"/>
        <w:jc w:val="center"/>
        <w:rPr>
          <w:sz w:val="36"/>
          <w:szCs w:val="36"/>
        </w:rPr>
      </w:pPr>
      <w:r w:rsidRPr="00596523">
        <w:rPr>
          <w:rFonts w:ascii="Arial" w:eastAsia="Arial" w:hAnsi="Arial" w:cs="Arial"/>
          <w:b/>
          <w:sz w:val="36"/>
          <w:szCs w:val="36"/>
        </w:rPr>
        <w:t xml:space="preserve">Project Planning Phase </w:t>
      </w:r>
      <w:r w:rsidRPr="00596523">
        <w:rPr>
          <w:sz w:val="36"/>
          <w:szCs w:val="36"/>
          <w:vertAlign w:val="subscript"/>
        </w:rPr>
        <w:t xml:space="preserve"> </w:t>
      </w:r>
    </w:p>
    <w:p w:rsidR="00596523" w:rsidRDefault="00596523" w:rsidP="00596523">
      <w:pPr>
        <w:spacing w:after="31"/>
        <w:ind w:right="2241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                              </w:t>
      </w:r>
      <w:r w:rsidR="0080188D" w:rsidRPr="00661B9E">
        <w:rPr>
          <w:rFonts w:ascii="Arial" w:eastAsia="Arial" w:hAnsi="Arial" w:cs="Arial"/>
          <w:b/>
          <w:sz w:val="32"/>
          <w:szCs w:val="32"/>
        </w:rPr>
        <w:t xml:space="preserve">Project Planning Template </w:t>
      </w:r>
    </w:p>
    <w:p w:rsidR="00A23C70" w:rsidRPr="00661B9E" w:rsidRDefault="0080188D">
      <w:pPr>
        <w:spacing w:after="31"/>
        <w:ind w:right="2241"/>
        <w:jc w:val="right"/>
        <w:rPr>
          <w:sz w:val="32"/>
          <w:szCs w:val="32"/>
        </w:rPr>
      </w:pPr>
      <w:r w:rsidRPr="00661B9E">
        <w:rPr>
          <w:rFonts w:ascii="Arial" w:eastAsia="Arial" w:hAnsi="Arial" w:cs="Arial"/>
          <w:b/>
          <w:sz w:val="32"/>
          <w:szCs w:val="32"/>
        </w:rPr>
        <w:t>(Product Backlog, Sprint Planning, Stories, Story</w:t>
      </w:r>
      <w:r w:rsidR="00661B9E">
        <w:rPr>
          <w:rFonts w:ascii="Arial" w:eastAsia="Arial" w:hAnsi="Arial" w:cs="Arial"/>
          <w:b/>
          <w:sz w:val="32"/>
          <w:szCs w:val="32"/>
        </w:rPr>
        <w:t xml:space="preserve"> </w:t>
      </w:r>
      <w:r w:rsidRPr="00661B9E">
        <w:rPr>
          <w:rFonts w:ascii="Arial" w:eastAsia="Arial" w:hAnsi="Arial" w:cs="Arial"/>
          <w:b/>
          <w:sz w:val="32"/>
          <w:szCs w:val="32"/>
        </w:rPr>
        <w:t xml:space="preserve">points) </w:t>
      </w:r>
      <w:r w:rsidRPr="00661B9E">
        <w:rPr>
          <w:sz w:val="32"/>
          <w:szCs w:val="32"/>
        </w:rPr>
        <w:t xml:space="preserve"> </w:t>
      </w:r>
    </w:p>
    <w:p w:rsidR="00A23C70" w:rsidRDefault="0080188D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  <w:r>
        <w:t xml:space="preserve"> </w:t>
      </w:r>
    </w:p>
    <w:tbl>
      <w:tblPr>
        <w:tblStyle w:val="TableGrid"/>
        <w:tblW w:w="9359" w:type="dxa"/>
        <w:tblInd w:w="2727" w:type="dxa"/>
        <w:tblCellMar>
          <w:top w:w="2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6"/>
      </w:tblGrid>
      <w:tr w:rsidR="00A23C70">
        <w:trPr>
          <w:trHeight w:val="31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C71EAF">
            <w:r>
              <w:rPr>
                <w:rFonts w:ascii="Arial" w:eastAsia="Arial" w:hAnsi="Arial" w:cs="Arial"/>
              </w:rPr>
              <w:t>04 November</w:t>
            </w:r>
            <w:r w:rsidR="0080188D">
              <w:rPr>
                <w:rFonts w:ascii="Arial" w:eastAsia="Arial" w:hAnsi="Arial" w:cs="Arial"/>
              </w:rPr>
              <w:t xml:space="preserve"> 2022 </w:t>
            </w:r>
            <w:r w:rsidR="0080188D">
              <w:t xml:space="preserve"> </w:t>
            </w:r>
          </w:p>
        </w:tc>
      </w:tr>
      <w:tr w:rsidR="00A23C70">
        <w:trPr>
          <w:trHeight w:val="322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F73D25">
            <w:r>
              <w:rPr>
                <w:rFonts w:ascii="Arial" w:eastAsia="Arial" w:hAnsi="Arial" w:cs="Arial"/>
              </w:rPr>
              <w:t>PNT2022TMID26473</w:t>
            </w:r>
            <w:r w:rsidR="0080188D">
              <w:rPr>
                <w:rFonts w:ascii="Arial" w:eastAsia="Arial" w:hAnsi="Arial" w:cs="Arial"/>
              </w:rPr>
              <w:t xml:space="preserve"> </w:t>
            </w:r>
            <w:r w:rsidR="0080188D">
              <w:t xml:space="preserve"> </w:t>
            </w:r>
          </w:p>
        </w:tc>
      </w:tr>
      <w:tr w:rsidR="00A23C70">
        <w:trPr>
          <w:trHeight w:val="69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pPr>
              <w:spacing w:after="53"/>
            </w:pPr>
            <w:r>
              <w:rPr>
                <w:rFonts w:ascii="Arial" w:eastAsia="Arial" w:hAnsi="Arial" w:cs="Arial"/>
              </w:rPr>
              <w:t xml:space="preserve">Project - </w:t>
            </w:r>
            <w:proofErr w:type="spellStart"/>
            <w:r>
              <w:rPr>
                <w:rFonts w:ascii="Arial" w:eastAsia="Arial" w:hAnsi="Arial" w:cs="Arial"/>
                <w:color w:val="23292E"/>
              </w:rPr>
              <w:t>IoT</w:t>
            </w:r>
            <w:proofErr w:type="spellEnd"/>
            <w:r>
              <w:rPr>
                <w:rFonts w:ascii="Arial" w:eastAsia="Arial" w:hAnsi="Arial" w:cs="Arial"/>
                <w:color w:val="23292E"/>
              </w:rPr>
              <w:t xml:space="preserve"> Based Safety Gadget for Child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  <w:p w:rsidR="00A23C70" w:rsidRDefault="0080188D">
            <w:r>
              <w:rPr>
                <w:rFonts w:ascii="Arial" w:eastAsia="Arial" w:hAnsi="Arial" w:cs="Arial"/>
                <w:color w:val="23292E"/>
              </w:rPr>
              <w:t>Safety Monitoring &amp; Notification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</w:tbl>
    <w:p w:rsidR="00A23C70" w:rsidRDefault="0080188D">
      <w:pPr>
        <w:spacing w:after="63"/>
      </w:pPr>
      <w:r>
        <w:rPr>
          <w:rFonts w:ascii="Arial" w:eastAsia="Arial" w:hAnsi="Arial" w:cs="Arial"/>
          <w:b/>
          <w:sz w:val="26"/>
        </w:rPr>
        <w:t xml:space="preserve"> </w:t>
      </w:r>
      <w:r>
        <w:t xml:space="preserve"> </w:t>
      </w:r>
    </w:p>
    <w:p w:rsidR="00A23C70" w:rsidRDefault="0080188D">
      <w:pPr>
        <w:spacing w:after="152"/>
        <w:ind w:left="86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  <w:r>
        <w:t xml:space="preserve"> </w:t>
      </w:r>
    </w:p>
    <w:p w:rsidR="00A23C70" w:rsidRDefault="0080188D">
      <w:pPr>
        <w:spacing w:after="0"/>
        <w:ind w:left="120"/>
      </w:pPr>
      <w:r>
        <w:rPr>
          <w:rFonts w:ascii="Arial" w:eastAsia="Arial" w:hAnsi="Arial" w:cs="Arial"/>
        </w:rPr>
        <w:t xml:space="preserve">Use the below template to create product backlog and sprint schedule </w:t>
      </w:r>
      <w:r>
        <w:t xml:space="preserve"> </w:t>
      </w:r>
    </w:p>
    <w:tbl>
      <w:tblPr>
        <w:tblStyle w:val="TableGrid"/>
        <w:tblW w:w="14750" w:type="dxa"/>
        <w:tblInd w:w="134" w:type="dxa"/>
        <w:tblCellMar>
          <w:top w:w="34" w:type="dxa"/>
          <w:left w:w="110" w:type="dxa"/>
          <w:right w:w="111" w:type="dxa"/>
        </w:tblCellMar>
        <w:tblLook w:val="04A0" w:firstRow="1" w:lastRow="0" w:firstColumn="1" w:lastColumn="0" w:noHBand="0" w:noVBand="1"/>
      </w:tblPr>
      <w:tblGrid>
        <w:gridCol w:w="1809"/>
        <w:gridCol w:w="2161"/>
        <w:gridCol w:w="1512"/>
        <w:gridCol w:w="4472"/>
        <w:gridCol w:w="1537"/>
        <w:gridCol w:w="1106"/>
        <w:gridCol w:w="2153"/>
      </w:tblGrid>
      <w:tr w:rsidR="00A23C70">
        <w:trPr>
          <w:trHeight w:val="547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:rsidR="00A23C70" w:rsidRDefault="0080188D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  <w:r>
              <w:t xml:space="preserve"> 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  <w:r>
              <w:t xml:space="preserve"> </w:t>
            </w:r>
          </w:p>
        </w:tc>
      </w:tr>
      <w:tr w:rsidR="00A23C70">
        <w:trPr>
          <w:trHeight w:val="148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t xml:space="preserve">User Registration 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rPr>
                <w:rFonts w:ascii="Arial" w:eastAsia="Arial" w:hAnsi="Arial" w:cs="Arial"/>
                <w:sz w:val="20"/>
              </w:rPr>
              <w:t xml:space="preserve">USN-1 </w:t>
            </w:r>
            <w:r>
              <w:t xml:space="preserve"> 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pPr>
              <w:tabs>
                <w:tab w:val="center" w:pos="1797"/>
                <w:tab w:val="center" w:pos="3230"/>
              </w:tabs>
              <w:spacing w:after="14"/>
            </w:pPr>
            <w:r>
              <w:t xml:space="preserve">Registration  </w:t>
            </w:r>
            <w:r>
              <w:tab/>
              <w:t xml:space="preserve">through  </w:t>
            </w:r>
            <w:r>
              <w:tab/>
              <w:t xml:space="preserve">website </w:t>
            </w:r>
          </w:p>
          <w:p w:rsidR="00A23C70" w:rsidRDefault="0080188D">
            <w:pPr>
              <w:tabs>
                <w:tab w:val="center" w:pos="1835"/>
              </w:tabs>
            </w:pPr>
            <w:r>
              <w:t xml:space="preserve"> </w:t>
            </w:r>
            <w:r>
              <w:tab/>
              <w:t xml:space="preserve">Registration through app 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pPr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42419">
            <w:proofErr w:type="spellStart"/>
            <w:r>
              <w:t>Balamurugan</w:t>
            </w:r>
            <w:proofErr w:type="spellEnd"/>
          </w:p>
          <w:p w:rsidR="00842419" w:rsidRDefault="00842419">
            <w:proofErr w:type="spellStart"/>
            <w:r>
              <w:t>Kirubha</w:t>
            </w:r>
            <w:proofErr w:type="spellEnd"/>
            <w:r>
              <w:t xml:space="preserve"> Shree</w:t>
            </w:r>
          </w:p>
          <w:p w:rsidR="00842419" w:rsidRDefault="00842419">
            <w:proofErr w:type="spellStart"/>
            <w:r>
              <w:t>Dhanush</w:t>
            </w:r>
            <w:proofErr w:type="spellEnd"/>
          </w:p>
          <w:p w:rsidR="00842419" w:rsidRDefault="00842419">
            <w:r>
              <w:t>Harish</w:t>
            </w:r>
          </w:p>
        </w:tc>
      </w:tr>
      <w:tr w:rsidR="00A23C70">
        <w:trPr>
          <w:trHeight w:val="1479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t xml:space="preserve">User Confirmation 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rPr>
                <w:rFonts w:ascii="Arial" w:eastAsia="Arial" w:hAnsi="Arial" w:cs="Arial"/>
                <w:sz w:val="20"/>
              </w:rPr>
              <w:t xml:space="preserve">USN-2 </w:t>
            </w:r>
            <w:r>
              <w:t xml:space="preserve"> 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t xml:space="preserve">Confirmation via Email Confirmation via OTP 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pPr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  <w: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2419" w:rsidRDefault="00842419" w:rsidP="00842419">
            <w:proofErr w:type="spellStart"/>
            <w:r>
              <w:t>Balamurugan</w:t>
            </w:r>
            <w:proofErr w:type="spellEnd"/>
          </w:p>
          <w:p w:rsidR="00842419" w:rsidRDefault="00842419" w:rsidP="00842419">
            <w:proofErr w:type="spellStart"/>
            <w:r>
              <w:t>Kirubha</w:t>
            </w:r>
            <w:proofErr w:type="spellEnd"/>
            <w:r>
              <w:t xml:space="preserve"> Shree</w:t>
            </w:r>
          </w:p>
          <w:p w:rsidR="00842419" w:rsidRDefault="00842419" w:rsidP="00842419">
            <w:proofErr w:type="spellStart"/>
            <w:r>
              <w:t>Dhanush</w:t>
            </w:r>
            <w:proofErr w:type="spellEnd"/>
          </w:p>
          <w:p w:rsidR="00A23C70" w:rsidRDefault="00842419">
            <w:r>
              <w:t>Harish</w:t>
            </w:r>
            <w:r w:rsidR="0080188D">
              <w:t xml:space="preserve">  </w:t>
            </w:r>
          </w:p>
        </w:tc>
      </w:tr>
      <w:tr w:rsidR="00A23C70">
        <w:trPr>
          <w:trHeight w:val="148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Sprint-2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t xml:space="preserve">User login 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rPr>
                <w:rFonts w:ascii="Arial" w:eastAsia="Arial" w:hAnsi="Arial" w:cs="Arial"/>
                <w:sz w:val="20"/>
              </w:rPr>
              <w:t xml:space="preserve">USN-3 </w:t>
            </w:r>
            <w:r>
              <w:t xml:space="preserve"> 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t xml:space="preserve">Setting up User Id and password 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pPr>
              <w:ind w:left="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rPr>
                <w:rFonts w:ascii="Arial" w:eastAsia="Arial" w:hAnsi="Arial" w:cs="Arial"/>
                <w:sz w:val="20"/>
              </w:rPr>
              <w:t xml:space="preserve">Low </w:t>
            </w:r>
            <w:r>
              <w:t xml:space="preserve">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E32E8" w:rsidRDefault="000E32E8" w:rsidP="000E32E8">
            <w:pPr>
              <w:ind w:left="2"/>
            </w:pPr>
            <w:proofErr w:type="spellStart"/>
            <w:r>
              <w:t>Balamurugan</w:t>
            </w:r>
            <w:proofErr w:type="spellEnd"/>
          </w:p>
          <w:p w:rsidR="000E32E8" w:rsidRDefault="000E32E8" w:rsidP="000E32E8">
            <w:pPr>
              <w:ind w:left="2"/>
            </w:pPr>
            <w:proofErr w:type="spellStart"/>
            <w:r>
              <w:t>Kirubha</w:t>
            </w:r>
            <w:proofErr w:type="spellEnd"/>
            <w:r>
              <w:t xml:space="preserve"> Shree</w:t>
            </w:r>
          </w:p>
          <w:p w:rsidR="000E32E8" w:rsidRDefault="000E32E8" w:rsidP="000E32E8">
            <w:pPr>
              <w:ind w:left="2"/>
            </w:pPr>
            <w:proofErr w:type="spellStart"/>
            <w:r>
              <w:t>Dhanush</w:t>
            </w:r>
            <w:proofErr w:type="spellEnd"/>
          </w:p>
          <w:p w:rsidR="00A23C70" w:rsidRDefault="000E32E8">
            <w:r>
              <w:t>Harish</w:t>
            </w:r>
          </w:p>
        </w:tc>
      </w:tr>
      <w:tr w:rsidR="00A23C70">
        <w:trPr>
          <w:trHeight w:val="148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t xml:space="preserve">App permission 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rPr>
                <w:rFonts w:ascii="Arial" w:eastAsia="Arial" w:hAnsi="Arial" w:cs="Arial"/>
                <w:sz w:val="20"/>
              </w:rPr>
              <w:t xml:space="preserve">USN-4 </w:t>
            </w:r>
            <w:r>
              <w:t xml:space="preserve"> 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t xml:space="preserve">Grant the permission for the app to access location, contact etc.. 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pPr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2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2E8" w:rsidRDefault="000E32E8" w:rsidP="000E32E8">
            <w:pPr>
              <w:ind w:left="2"/>
            </w:pPr>
            <w:proofErr w:type="spellStart"/>
            <w:r>
              <w:t>Balamurugan</w:t>
            </w:r>
            <w:proofErr w:type="spellEnd"/>
          </w:p>
          <w:p w:rsidR="000E32E8" w:rsidRDefault="000E32E8" w:rsidP="000E32E8">
            <w:pPr>
              <w:ind w:left="2"/>
            </w:pPr>
            <w:proofErr w:type="spellStart"/>
            <w:r>
              <w:t>Kirubha</w:t>
            </w:r>
            <w:proofErr w:type="spellEnd"/>
            <w:r>
              <w:t xml:space="preserve"> Shree</w:t>
            </w:r>
          </w:p>
          <w:p w:rsidR="000E32E8" w:rsidRDefault="000E32E8" w:rsidP="000E32E8">
            <w:pPr>
              <w:ind w:left="2"/>
            </w:pPr>
            <w:proofErr w:type="spellStart"/>
            <w:r>
              <w:t>Dhanush</w:t>
            </w:r>
            <w:proofErr w:type="spellEnd"/>
          </w:p>
          <w:p w:rsidR="00A23C70" w:rsidRDefault="000E32E8">
            <w:r>
              <w:t>Harish</w:t>
            </w:r>
          </w:p>
        </w:tc>
      </w:tr>
    </w:tbl>
    <w:p w:rsidR="00A23C70" w:rsidRDefault="0080188D">
      <w:pPr>
        <w:spacing w:after="0"/>
        <w:jc w:val="both"/>
      </w:pPr>
      <w:r>
        <w:rPr>
          <w:rFonts w:ascii="Arial" w:eastAsia="Arial" w:hAnsi="Arial" w:cs="Arial"/>
          <w:sz w:val="29"/>
        </w:rPr>
        <w:t xml:space="preserve"> </w:t>
      </w:r>
      <w:r>
        <w:t xml:space="preserve"> </w:t>
      </w:r>
    </w:p>
    <w:tbl>
      <w:tblPr>
        <w:tblStyle w:val="TableGrid"/>
        <w:tblW w:w="14750" w:type="dxa"/>
        <w:tblInd w:w="134" w:type="dxa"/>
        <w:tblCellMar>
          <w:top w:w="32" w:type="dxa"/>
          <w:left w:w="110" w:type="dxa"/>
          <w:right w:w="81" w:type="dxa"/>
        </w:tblCellMar>
        <w:tblLook w:val="04A0" w:firstRow="1" w:lastRow="0" w:firstColumn="1" w:lastColumn="0" w:noHBand="0" w:noVBand="1"/>
      </w:tblPr>
      <w:tblGrid>
        <w:gridCol w:w="1809"/>
        <w:gridCol w:w="2161"/>
        <w:gridCol w:w="1512"/>
        <w:gridCol w:w="4472"/>
        <w:gridCol w:w="1537"/>
        <w:gridCol w:w="1106"/>
        <w:gridCol w:w="2153"/>
      </w:tblGrid>
      <w:tr w:rsidR="00A23C70">
        <w:trPr>
          <w:trHeight w:val="1479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t xml:space="preserve">Interface with the  </w:t>
            </w:r>
          </w:p>
          <w:p w:rsidR="00A23C70" w:rsidRDefault="0080188D">
            <w:r>
              <w:t xml:space="preserve">Device 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rPr>
                <w:rFonts w:ascii="Arial" w:eastAsia="Arial" w:hAnsi="Arial" w:cs="Arial"/>
                <w:sz w:val="20"/>
              </w:rPr>
              <w:t xml:space="preserve">USN-5 </w:t>
            </w:r>
            <w:r>
              <w:t xml:space="preserve"> 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t xml:space="preserve">Connecting the device with the registered app with the device ID. 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pPr>
              <w:ind w:right="2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  <w: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2E8" w:rsidRDefault="000E32E8" w:rsidP="000E32E8">
            <w:pPr>
              <w:ind w:left="2"/>
            </w:pPr>
            <w:proofErr w:type="spellStart"/>
            <w:r>
              <w:t>Balamurugan</w:t>
            </w:r>
            <w:proofErr w:type="spellEnd"/>
          </w:p>
          <w:p w:rsidR="000E32E8" w:rsidRDefault="000E32E8" w:rsidP="000E32E8">
            <w:pPr>
              <w:ind w:left="2"/>
            </w:pPr>
            <w:proofErr w:type="spellStart"/>
            <w:r>
              <w:t>Kirubha</w:t>
            </w:r>
            <w:proofErr w:type="spellEnd"/>
            <w:r>
              <w:t xml:space="preserve"> Shree</w:t>
            </w:r>
          </w:p>
          <w:p w:rsidR="000E32E8" w:rsidRDefault="000E32E8" w:rsidP="000E32E8">
            <w:pPr>
              <w:ind w:left="2"/>
            </w:pPr>
            <w:proofErr w:type="spellStart"/>
            <w:r>
              <w:t>Dhanush</w:t>
            </w:r>
            <w:proofErr w:type="spellEnd"/>
          </w:p>
          <w:p w:rsidR="00A23C70" w:rsidRDefault="000E32E8">
            <w:r>
              <w:t>Harish</w:t>
            </w:r>
          </w:p>
        </w:tc>
      </w:tr>
      <w:tr w:rsidR="00A23C70">
        <w:trPr>
          <w:trHeight w:val="55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:rsidR="00A23C70" w:rsidRDefault="0080188D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  <w:r>
              <w:t xml:space="preserve"> 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  <w:r>
              <w:t xml:space="preserve"> </w:t>
            </w:r>
          </w:p>
        </w:tc>
      </w:tr>
      <w:tr w:rsidR="00A23C70">
        <w:trPr>
          <w:trHeight w:val="148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rPr>
                <w:color w:val="202020"/>
              </w:rPr>
              <w:t>Setting Geo-location</w:t>
            </w:r>
            <w:r>
              <w:t xml:space="preserve"> 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rPr>
                <w:rFonts w:ascii="Arial" w:eastAsia="Arial" w:hAnsi="Arial" w:cs="Arial"/>
                <w:sz w:val="20"/>
              </w:rPr>
              <w:t xml:space="preserve">USN-6 </w:t>
            </w:r>
            <w:r>
              <w:t xml:space="preserve"> 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t xml:space="preserve">Creating the Geo-location area in the map 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pPr>
              <w:ind w:right="2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rPr>
                <w:rFonts w:ascii="Arial" w:eastAsia="Arial" w:hAnsi="Arial" w:cs="Arial"/>
                <w:sz w:val="20"/>
              </w:rPr>
              <w:t xml:space="preserve">Low </w:t>
            </w:r>
            <w:r>
              <w:t xml:space="preserve">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2E8" w:rsidRDefault="000E32E8" w:rsidP="000E32E8">
            <w:pPr>
              <w:ind w:left="2"/>
            </w:pPr>
            <w:proofErr w:type="spellStart"/>
            <w:r>
              <w:t>Balamurugan</w:t>
            </w:r>
            <w:proofErr w:type="spellEnd"/>
          </w:p>
          <w:p w:rsidR="000E32E8" w:rsidRDefault="000E32E8" w:rsidP="000E32E8">
            <w:pPr>
              <w:ind w:left="2"/>
            </w:pPr>
            <w:proofErr w:type="spellStart"/>
            <w:r>
              <w:t>Kirubha</w:t>
            </w:r>
            <w:proofErr w:type="spellEnd"/>
            <w:r>
              <w:t xml:space="preserve"> Shree</w:t>
            </w:r>
          </w:p>
          <w:p w:rsidR="000E32E8" w:rsidRDefault="000E32E8" w:rsidP="000E32E8">
            <w:pPr>
              <w:ind w:left="2"/>
            </w:pPr>
            <w:proofErr w:type="spellStart"/>
            <w:r>
              <w:t>Dhanush</w:t>
            </w:r>
            <w:proofErr w:type="spellEnd"/>
          </w:p>
          <w:p w:rsidR="00A23C70" w:rsidRDefault="000E32E8">
            <w:r>
              <w:t>Harish</w:t>
            </w:r>
          </w:p>
        </w:tc>
      </w:tr>
      <w:tr w:rsidR="00A23C70">
        <w:trPr>
          <w:trHeight w:val="1479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Sprint-3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rPr>
                <w:color w:val="202020"/>
              </w:rPr>
              <w:t>Database</w:t>
            </w:r>
            <w:r>
              <w:t xml:space="preserve"> 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rPr>
                <w:rFonts w:ascii="Arial" w:eastAsia="Arial" w:hAnsi="Arial" w:cs="Arial"/>
                <w:sz w:val="20"/>
              </w:rPr>
              <w:t xml:space="preserve">USN-7 </w:t>
            </w:r>
            <w:r>
              <w:t xml:space="preserve"> 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t xml:space="preserve">Location history is stored in the cloud. Can be accessed from the dashboard. 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pPr>
              <w:ind w:right="2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2E8" w:rsidRDefault="000E32E8" w:rsidP="000E32E8">
            <w:pPr>
              <w:ind w:left="2"/>
            </w:pPr>
            <w:proofErr w:type="spellStart"/>
            <w:r>
              <w:t>Balamurugan</w:t>
            </w:r>
            <w:proofErr w:type="spellEnd"/>
          </w:p>
          <w:p w:rsidR="000E32E8" w:rsidRDefault="000E32E8" w:rsidP="000E32E8">
            <w:pPr>
              <w:ind w:left="2"/>
            </w:pPr>
            <w:proofErr w:type="spellStart"/>
            <w:r>
              <w:t>Kirubha</w:t>
            </w:r>
            <w:proofErr w:type="spellEnd"/>
            <w:r>
              <w:t xml:space="preserve"> Shree</w:t>
            </w:r>
          </w:p>
          <w:p w:rsidR="000E32E8" w:rsidRDefault="000E32E8" w:rsidP="000E32E8">
            <w:pPr>
              <w:ind w:left="2"/>
            </w:pPr>
            <w:proofErr w:type="spellStart"/>
            <w:r>
              <w:t>Dhanush</w:t>
            </w:r>
            <w:proofErr w:type="spellEnd"/>
          </w:p>
          <w:p w:rsidR="00A23C70" w:rsidRDefault="000E32E8">
            <w:r>
              <w:t>Harish</w:t>
            </w:r>
          </w:p>
        </w:tc>
      </w:tr>
      <w:tr w:rsidR="00A23C70">
        <w:trPr>
          <w:trHeight w:val="148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rPr>
                <w:color w:val="202020"/>
              </w:rPr>
              <w:t>Tracking location</w:t>
            </w:r>
            <w:r>
              <w:t xml:space="preserve"> 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rPr>
                <w:rFonts w:ascii="Arial" w:eastAsia="Arial" w:hAnsi="Arial" w:cs="Arial"/>
                <w:sz w:val="20"/>
              </w:rPr>
              <w:t xml:space="preserve">USN-8 </w:t>
            </w:r>
            <w:r>
              <w:t xml:space="preserve"> </w:t>
            </w:r>
          </w:p>
        </w:tc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t xml:space="preserve">Tracking the location through app. Tracking the location through website. 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pPr>
              <w:ind w:right="2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3C70" w:rsidRDefault="0080188D"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32E8" w:rsidRDefault="000E32E8" w:rsidP="000E32E8">
            <w:pPr>
              <w:ind w:left="2"/>
            </w:pPr>
            <w:proofErr w:type="spellStart"/>
            <w:r>
              <w:t>Balamurugan</w:t>
            </w:r>
            <w:proofErr w:type="spellEnd"/>
          </w:p>
          <w:p w:rsidR="000E32E8" w:rsidRDefault="000E32E8" w:rsidP="000E32E8">
            <w:pPr>
              <w:ind w:left="2"/>
            </w:pPr>
            <w:proofErr w:type="spellStart"/>
            <w:r>
              <w:t>Kirubha</w:t>
            </w:r>
            <w:proofErr w:type="spellEnd"/>
            <w:r>
              <w:t xml:space="preserve"> Shree</w:t>
            </w:r>
          </w:p>
          <w:p w:rsidR="000E32E8" w:rsidRDefault="000E32E8" w:rsidP="000E32E8">
            <w:pPr>
              <w:ind w:left="2"/>
            </w:pPr>
            <w:proofErr w:type="spellStart"/>
            <w:r>
              <w:t>Dhanush</w:t>
            </w:r>
            <w:proofErr w:type="spellEnd"/>
          </w:p>
          <w:p w:rsidR="00A23C70" w:rsidRDefault="000E32E8">
            <w:r>
              <w:t>Harish</w:t>
            </w:r>
          </w:p>
        </w:tc>
      </w:tr>
    </w:tbl>
    <w:p w:rsidR="00A23C70" w:rsidRDefault="00A23C70">
      <w:pPr>
        <w:spacing w:after="4"/>
        <w:ind w:left="110" w:hanging="10"/>
      </w:pPr>
    </w:p>
    <w:sectPr w:rsidR="00A23C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41" w:h="11911" w:orient="landscape"/>
      <w:pgMar w:top="1234" w:right="1117" w:bottom="1874" w:left="1320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7B19" w:rsidRDefault="0080188D">
      <w:pPr>
        <w:spacing w:after="0" w:line="240" w:lineRule="auto"/>
      </w:pPr>
      <w:r>
        <w:separator/>
      </w:r>
    </w:p>
  </w:endnote>
  <w:endnote w:type="continuationSeparator" w:id="0">
    <w:p w:rsidR="00617B19" w:rsidRDefault="00801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3C70" w:rsidRDefault="0080188D">
    <w:pPr>
      <w:spacing w:after="0"/>
      <w:ind w:left="-132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8753" cy="8572"/>
              <wp:effectExtent l="0" t="0" r="0" b="0"/>
              <wp:wrapSquare wrapText="bothSides"/>
              <wp:docPr id="9907" name="Group 9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572"/>
                        <a:chOff x="0" y="0"/>
                        <a:chExt cx="10088753" cy="8572"/>
                      </a:xfrm>
                    </wpg:grpSpPr>
                    <wps:wsp>
                      <wps:cNvPr id="10412" name="Shape 104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13" name="Shape 10413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14" name="Shape 10414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07" style="width:794.39pt;height:0.674988pt;position:absolute;mso-position-horizontal-relative:page;mso-position-horizontal:absolute;margin-left:24pt;mso-position-vertical-relative:page;margin-top:571.2pt;" coordsize="100887,85">
              <v:shape id="Shape 104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16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10417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3C70" w:rsidRDefault="0080188D">
    <w:pPr>
      <w:spacing w:after="0"/>
      <w:ind w:left="-132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8753" cy="8572"/>
              <wp:effectExtent l="0" t="0" r="0" b="0"/>
              <wp:wrapSquare wrapText="bothSides"/>
              <wp:docPr id="9881" name="Group 98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572"/>
                        <a:chOff x="0" y="0"/>
                        <a:chExt cx="10088753" cy="8572"/>
                      </a:xfrm>
                    </wpg:grpSpPr>
                    <wps:wsp>
                      <wps:cNvPr id="10406" name="Shape 104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7" name="Shape 10407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8" name="Shape 10408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81" style="width:794.39pt;height:0.674988pt;position:absolute;mso-position-horizontal-relative:page;mso-position-horizontal:absolute;margin-left:24pt;mso-position-vertical-relative:page;margin-top:571.2pt;" coordsize="100887,85">
              <v:shape id="Shape 1040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10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10411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3C70" w:rsidRDefault="0080188D">
    <w:pPr>
      <w:spacing w:after="0"/>
      <w:ind w:left="-132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8753" cy="8572"/>
              <wp:effectExtent l="0" t="0" r="0" b="0"/>
              <wp:wrapSquare wrapText="bothSides"/>
              <wp:docPr id="9855" name="Group 9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572"/>
                        <a:chOff x="0" y="0"/>
                        <a:chExt cx="10088753" cy="8572"/>
                      </a:xfrm>
                    </wpg:grpSpPr>
                    <wps:wsp>
                      <wps:cNvPr id="10400" name="Shape 104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1" name="Shape 10401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2" name="Shape 10402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55" style="width:794.39pt;height:0.674988pt;position:absolute;mso-position-horizontal-relative:page;mso-position-horizontal:absolute;margin-left:24pt;mso-position-vertical-relative:page;margin-top:571.2pt;" coordsize="100887,85">
              <v:shape id="Shape 1040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404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10405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7B19" w:rsidRDefault="0080188D">
      <w:pPr>
        <w:spacing w:after="0" w:line="240" w:lineRule="auto"/>
      </w:pPr>
      <w:r>
        <w:separator/>
      </w:r>
    </w:p>
  </w:footnote>
  <w:footnote w:type="continuationSeparator" w:id="0">
    <w:p w:rsidR="00617B19" w:rsidRDefault="00801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3C70" w:rsidRDefault="0080188D">
    <w:pPr>
      <w:spacing w:after="0"/>
      <w:ind w:left="-13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8753" cy="8636"/>
              <wp:effectExtent l="0" t="0" r="0" b="0"/>
              <wp:wrapSquare wrapText="bothSides"/>
              <wp:docPr id="9891" name="Group 98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636"/>
                        <a:chOff x="0" y="0"/>
                        <a:chExt cx="10088753" cy="8636"/>
                      </a:xfrm>
                    </wpg:grpSpPr>
                    <wps:wsp>
                      <wps:cNvPr id="10390" name="Shape 103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1" name="Shape 10391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2" name="Shape 10392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91" style="width:794.39pt;height:0.679993pt;position:absolute;mso-position-horizontal-relative:page;mso-position-horizontal:absolute;margin-left:24pt;mso-position-vertical-relative:page;margin-top:24pt;" coordsize="100887,86">
              <v:shape id="Shape 103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394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10395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A23C70" w:rsidRDefault="0080188D">
    <w:pPr>
      <w:spacing w:after="0"/>
    </w:pPr>
    <w:r>
      <w:t xml:space="preserve"> </w:t>
    </w:r>
  </w:p>
  <w:p w:rsidR="00A23C70" w:rsidRDefault="0080188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10088753" cy="6943090"/>
              <wp:effectExtent l="0" t="0" r="0" b="0"/>
              <wp:wrapNone/>
              <wp:docPr id="9898" name="Group 9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6943090"/>
                        <a:chOff x="0" y="0"/>
                        <a:chExt cx="10088753" cy="6943090"/>
                      </a:xfrm>
                    </wpg:grpSpPr>
                    <wps:wsp>
                      <wps:cNvPr id="10396" name="Shape 10396"/>
                      <wps:cNvSpPr/>
                      <wps:spPr>
                        <a:xfrm>
                          <a:off x="0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97" name="Shape 10397"/>
                      <wps:cNvSpPr/>
                      <wps:spPr>
                        <a:xfrm>
                          <a:off x="10079609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98" style="width:794.39pt;height:546.7pt;position:absolute;z-index:-2147483648;mso-position-horizontal-relative:page;mso-position-horizontal:absolute;margin-left:24pt;mso-position-vertical-relative:page;margin-top:24.45pt;" coordsize="100887,69430">
              <v:shape id="Shape 10398" style="position:absolute;width:91;height:69430;left:0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  <v:shape id="Shape 10399" style="position:absolute;width:91;height:69430;left:100796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3C70" w:rsidRDefault="0080188D">
    <w:pPr>
      <w:spacing w:after="0"/>
      <w:ind w:left="-13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8753" cy="8636"/>
              <wp:effectExtent l="0" t="0" r="0" b="0"/>
              <wp:wrapSquare wrapText="bothSides"/>
              <wp:docPr id="9865" name="Group 9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636"/>
                        <a:chOff x="0" y="0"/>
                        <a:chExt cx="10088753" cy="8636"/>
                      </a:xfrm>
                    </wpg:grpSpPr>
                    <wps:wsp>
                      <wps:cNvPr id="10380" name="Shape 103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1" name="Shape 10381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2" name="Shape 10382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65" style="width:794.39pt;height:0.679993pt;position:absolute;mso-position-horizontal-relative:page;mso-position-horizontal:absolute;margin-left:24pt;mso-position-vertical-relative:page;margin-top:24pt;" coordsize="100887,86">
              <v:shape id="Shape 1038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384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10385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A23C70" w:rsidRDefault="0080188D">
    <w:pPr>
      <w:spacing w:after="0"/>
    </w:pPr>
    <w:r>
      <w:t xml:space="preserve"> </w:t>
    </w:r>
  </w:p>
  <w:p w:rsidR="00A23C70" w:rsidRDefault="0080188D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10088753" cy="6943090"/>
              <wp:effectExtent l="0" t="0" r="0" b="0"/>
              <wp:wrapNone/>
              <wp:docPr id="9872" name="Group 98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6943090"/>
                        <a:chOff x="0" y="0"/>
                        <a:chExt cx="10088753" cy="6943090"/>
                      </a:xfrm>
                    </wpg:grpSpPr>
                    <wps:wsp>
                      <wps:cNvPr id="10386" name="Shape 10386"/>
                      <wps:cNvSpPr/>
                      <wps:spPr>
                        <a:xfrm>
                          <a:off x="0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87" name="Shape 10387"/>
                      <wps:cNvSpPr/>
                      <wps:spPr>
                        <a:xfrm>
                          <a:off x="10079609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72" style="width:794.39pt;height:546.7pt;position:absolute;z-index:-2147483648;mso-position-horizontal-relative:page;mso-position-horizontal:absolute;margin-left:24pt;mso-position-vertical-relative:page;margin-top:24.45pt;" coordsize="100887,69430">
              <v:shape id="Shape 10388" style="position:absolute;width:91;height:69430;left:0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  <v:shape id="Shape 10389" style="position:absolute;width:91;height:69430;left:100796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3C70" w:rsidRDefault="0080188D">
    <w:pPr>
      <w:spacing w:after="0"/>
      <w:ind w:left="-132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8753" cy="8636"/>
              <wp:effectExtent l="0" t="0" r="0" b="0"/>
              <wp:wrapSquare wrapText="bothSides"/>
              <wp:docPr id="9839" name="Group 98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8636"/>
                        <a:chOff x="0" y="0"/>
                        <a:chExt cx="10088753" cy="8636"/>
                      </a:xfrm>
                    </wpg:grpSpPr>
                    <wps:wsp>
                      <wps:cNvPr id="10370" name="Shape 103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71" name="Shape 10371"/>
                      <wps:cNvSpPr/>
                      <wps:spPr>
                        <a:xfrm>
                          <a:off x="6096" y="0"/>
                          <a:ext cx="1007351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513" h="9144">
                              <a:moveTo>
                                <a:pt x="0" y="0"/>
                              </a:moveTo>
                              <a:lnTo>
                                <a:pt x="10073513" y="0"/>
                              </a:lnTo>
                              <a:lnTo>
                                <a:pt x="1007351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72" name="Shape 10372"/>
                      <wps:cNvSpPr/>
                      <wps:spPr>
                        <a:xfrm>
                          <a:off x="10079609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39" style="width:794.39pt;height:0.679993pt;position:absolute;mso-position-horizontal-relative:page;mso-position-horizontal:absolute;margin-left:24pt;mso-position-vertical-relative:page;margin-top:24pt;" coordsize="100887,86">
              <v:shape id="Shape 103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374" style="position:absolute;width:100735;height:91;left:60;top:0;" coordsize="10073513,9144" path="m0,0l10073513,0l10073513,9144l0,9144l0,0">
                <v:stroke weight="0pt" endcap="flat" joinstyle="miter" miterlimit="10" on="false" color="#000000" opacity="0"/>
                <v:fill on="true" color="#000000"/>
              </v:shape>
              <v:shape id="Shape 10375" style="position:absolute;width:91;height:91;left:10079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A23C70" w:rsidRDefault="0080188D">
    <w:pPr>
      <w:spacing w:after="0"/>
    </w:pPr>
    <w:r>
      <w:t xml:space="preserve"> </w:t>
    </w:r>
  </w:p>
  <w:p w:rsidR="00A23C70" w:rsidRDefault="0080188D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10088753" cy="6943090"/>
              <wp:effectExtent l="0" t="0" r="0" b="0"/>
              <wp:wrapNone/>
              <wp:docPr id="9846" name="Group 98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8753" cy="6943090"/>
                        <a:chOff x="0" y="0"/>
                        <a:chExt cx="10088753" cy="6943090"/>
                      </a:xfrm>
                    </wpg:grpSpPr>
                    <wps:wsp>
                      <wps:cNvPr id="10376" name="Shape 10376"/>
                      <wps:cNvSpPr/>
                      <wps:spPr>
                        <a:xfrm>
                          <a:off x="0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77" name="Shape 10377"/>
                      <wps:cNvSpPr/>
                      <wps:spPr>
                        <a:xfrm>
                          <a:off x="10079609" y="0"/>
                          <a:ext cx="9144" cy="6943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09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090"/>
                              </a:lnTo>
                              <a:lnTo>
                                <a:pt x="0" y="69430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46" style="width:794.39pt;height:546.7pt;position:absolute;z-index:-2147483648;mso-position-horizontal-relative:page;mso-position-horizontal:absolute;margin-left:24pt;mso-position-vertical-relative:page;margin-top:24.45pt;" coordsize="100887,69430">
              <v:shape id="Shape 10378" style="position:absolute;width:91;height:69430;left:0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  <v:shape id="Shape 10379" style="position:absolute;width:91;height:69430;left:100796;top:0;" coordsize="9144,6943090" path="m0,0l9144,0l9144,6943090l0,694309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C70"/>
    <w:rsid w:val="0006132F"/>
    <w:rsid w:val="000E32E8"/>
    <w:rsid w:val="00225C05"/>
    <w:rsid w:val="00596523"/>
    <w:rsid w:val="00617B19"/>
    <w:rsid w:val="00661B9E"/>
    <w:rsid w:val="0080188D"/>
    <w:rsid w:val="00842419"/>
    <w:rsid w:val="00A23C70"/>
    <w:rsid w:val="00C71EAF"/>
    <w:rsid w:val="00F7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6A012"/>
  <w15:docId w15:val="{537AE694-41AD-584A-A74A-64D22EE0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919042068997</cp:lastModifiedBy>
  <cp:revision>2</cp:revision>
  <dcterms:created xsi:type="dcterms:W3CDTF">2022-11-11T08:01:00Z</dcterms:created>
  <dcterms:modified xsi:type="dcterms:W3CDTF">2022-11-11T08:01:00Z</dcterms:modified>
</cp:coreProperties>
</file>