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D198" w14:textId="5C7364BA" w:rsidR="00A8535F" w:rsidRPr="00A8535F" w:rsidRDefault="00A8535F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35F">
        <w:rPr>
          <w:rFonts w:ascii="Times New Roman" w:hAnsi="Times New Roman" w:cs="Times New Roman"/>
          <w:b/>
          <w:bCs/>
          <w:sz w:val="32"/>
          <w:szCs w:val="32"/>
        </w:rPr>
        <w:t>IBM ASSIGNMENT 2</w:t>
      </w:r>
    </w:p>
    <w:p w14:paraId="2C5EE1CA" w14:textId="65D85C7B" w:rsidR="00A8535F" w:rsidRPr="00A8535F" w:rsidRDefault="00A85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35F">
        <w:rPr>
          <w:rFonts w:ascii="Times New Roman" w:hAnsi="Times New Roman" w:cs="Times New Roman"/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14:paraId="38BB7516" w14:textId="4A655446" w:rsidR="000361F9" w:rsidRDefault="000361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2555B519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random</w:t>
      </w:r>
    </w:p>
    <w:p w14:paraId="64113E0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time</w:t>
      </w:r>
    </w:p>
    <w:p w14:paraId="0486348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while(1!=0):</w:t>
      </w:r>
    </w:p>
    <w:p w14:paraId="2B9983D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temperature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3B63D1C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humidity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7F73B71A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print("Temperature: ","%.3f" % temperature)</w:t>
      </w:r>
    </w:p>
    <w:p w14:paraId="15444B4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print("Humidity: ","%.3f" % humidity)</w:t>
      </w:r>
    </w:p>
    <w:p w14:paraId="780956FB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(2)</w:t>
      </w:r>
    </w:p>
    <w:p w14:paraId="195ADA1D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(temperature &gt; 0.5):</w:t>
      </w:r>
    </w:p>
    <w:p w14:paraId="4D6E58F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temperature")</w:t>
      </w:r>
    </w:p>
    <w:p w14:paraId="1D589C3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 humidity &gt;0.5):</w:t>
      </w:r>
    </w:p>
    <w:p w14:paraId="6B6D5CDE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humidity")</w:t>
      </w:r>
    </w:p>
    <w:p w14:paraId="2BE1908C" w14:textId="726065FE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 ")</w:t>
      </w:r>
    </w:p>
    <w:p w14:paraId="4DDA992A" w14:textId="7735B57C" w:rsidR="000361F9" w:rsidRPr="000361F9" w:rsidRDefault="00A853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B03D057" wp14:editId="6F93BB8B">
            <wp:simplePos x="0" y="0"/>
            <wp:positionH relativeFrom="margin">
              <wp:align>left</wp:align>
            </wp:positionH>
            <wp:positionV relativeFrom="paragraph">
              <wp:posOffset>379159</wp:posOffset>
            </wp:positionV>
            <wp:extent cx="2973721" cy="3115847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21" cy="3115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1F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sectPr w:rsidR="000361F9" w:rsidRPr="0003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F9"/>
    <w:rsid w:val="000361F9"/>
    <w:rsid w:val="001C3FA6"/>
    <w:rsid w:val="00242C64"/>
    <w:rsid w:val="00A8535F"/>
    <w:rsid w:val="00F6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2116"/>
  <w15:chartTrackingRefBased/>
  <w15:docId w15:val="{E2760560-6CFE-4145-A473-3DFC116A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PADMAPRIYAN N</dc:creator>
  <cp:keywords/>
  <dc:description/>
  <cp:lastModifiedBy>logesh k</cp:lastModifiedBy>
  <cp:revision>2</cp:revision>
  <dcterms:created xsi:type="dcterms:W3CDTF">2022-09-29T08:01:00Z</dcterms:created>
  <dcterms:modified xsi:type="dcterms:W3CDTF">2022-09-29T08:01:00Z</dcterms:modified>
</cp:coreProperties>
</file>