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E10035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35">
        <w:rPr>
          <w:rFonts w:ascii="Times New Roman" w:hAnsi="Times New Roman" w:cs="Times New Roman"/>
          <w:b/>
          <w:bCs/>
          <w:sz w:val="28"/>
          <w:szCs w:val="28"/>
        </w:rPr>
        <w:t>Project Design Phase-I</w:t>
      </w:r>
    </w:p>
    <w:p w14:paraId="0E2C23DA" w14:textId="00DB3870" w:rsidR="009D3AA0" w:rsidRPr="00E10035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035">
        <w:rPr>
          <w:rFonts w:ascii="Times New Roman" w:hAnsi="Times New Roman" w:cs="Times New Roman"/>
          <w:b/>
          <w:bCs/>
          <w:sz w:val="28"/>
          <w:szCs w:val="28"/>
        </w:rPr>
        <w:t>Proposed Solution Template</w:t>
      </w:r>
    </w:p>
    <w:p w14:paraId="53F68F12" w14:textId="77777777" w:rsidR="005B2106" w:rsidRPr="00DE05A0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DE05A0" w14:paraId="38C4EC49" w14:textId="77777777" w:rsidTr="005C23C7">
        <w:tc>
          <w:tcPr>
            <w:tcW w:w="4508" w:type="dxa"/>
          </w:tcPr>
          <w:p w14:paraId="07E618AF" w14:textId="13A0225E" w:rsidR="005B2106" w:rsidRPr="00DE05A0" w:rsidRDefault="005B2106" w:rsidP="005C23C7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14D97CA" w14:textId="470AF143" w:rsidR="005B2106" w:rsidRPr="00DE05A0" w:rsidRDefault="00DE05A0" w:rsidP="005C23C7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2</w:t>
            </w:r>
            <w:r w:rsidR="00B67036">
              <w:rPr>
                <w:rFonts w:ascii="Times New Roman" w:hAnsi="Times New Roman" w:cs="Times New Roman"/>
              </w:rPr>
              <w:t>4</w:t>
            </w:r>
            <w:r w:rsidR="005B2106" w:rsidRPr="00DE05A0">
              <w:rPr>
                <w:rFonts w:ascii="Times New Roman" w:hAnsi="Times New Roman" w:cs="Times New Roman"/>
              </w:rPr>
              <w:t xml:space="preserve"> September 2022</w:t>
            </w:r>
          </w:p>
        </w:tc>
      </w:tr>
      <w:tr w:rsidR="000708AF" w:rsidRPr="00DE05A0" w14:paraId="590B6113" w14:textId="77777777" w:rsidTr="005C23C7">
        <w:tc>
          <w:tcPr>
            <w:tcW w:w="4508" w:type="dxa"/>
          </w:tcPr>
          <w:p w14:paraId="75A9866E" w14:textId="5DDBB361" w:rsidR="000708AF" w:rsidRPr="00DE05A0" w:rsidRDefault="000708AF" w:rsidP="000708AF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39728F8" w14:textId="6DCBD6E1" w:rsidR="000708AF" w:rsidRPr="00DE05A0" w:rsidRDefault="00DE05A0" w:rsidP="00DE05A0">
            <w:pPr>
              <w:pStyle w:val="NormalWeb"/>
              <w:shd w:val="clear" w:color="auto" w:fill="FFFFFF"/>
              <w:jc w:val="both"/>
              <w:rPr>
                <w:color w:val="222222"/>
                <w:sz w:val="22"/>
                <w:szCs w:val="22"/>
              </w:rPr>
            </w:pPr>
            <w:r w:rsidRPr="00DE05A0">
              <w:rPr>
                <w:color w:val="222222"/>
                <w:sz w:val="22"/>
                <w:szCs w:val="22"/>
              </w:rPr>
              <w:t>PNT2022TMID42243</w:t>
            </w:r>
          </w:p>
        </w:tc>
      </w:tr>
      <w:tr w:rsidR="000708AF" w:rsidRPr="00DE05A0" w14:paraId="44337B49" w14:textId="77777777" w:rsidTr="00DE05A0">
        <w:trPr>
          <w:trHeight w:val="436"/>
        </w:trPr>
        <w:tc>
          <w:tcPr>
            <w:tcW w:w="4508" w:type="dxa"/>
          </w:tcPr>
          <w:p w14:paraId="2497EB79" w14:textId="171BDB5C" w:rsidR="000708AF" w:rsidRPr="00DE05A0" w:rsidRDefault="000708AF" w:rsidP="000708AF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3314510" w14:textId="17A1D079" w:rsidR="000708AF" w:rsidRPr="00DE05A0" w:rsidRDefault="00DE05A0" w:rsidP="00DE05A0">
            <w:pPr>
              <w:spacing w:after="281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05A0">
              <w:rPr>
                <w:rFonts w:ascii="Times New Roman" w:eastAsia="Times New Roman" w:hAnsi="Times New Roman" w:cs="Times New Roman"/>
                <w:sz w:val="24"/>
                <w:szCs w:val="24"/>
              </w:rPr>
              <w:t>Smart solutions for railway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5B2106" w:rsidRPr="00DE05A0" w14:paraId="64738A3C" w14:textId="77777777" w:rsidTr="005C23C7">
        <w:tc>
          <w:tcPr>
            <w:tcW w:w="4508" w:type="dxa"/>
          </w:tcPr>
          <w:p w14:paraId="060D7EC2" w14:textId="77777777" w:rsidR="005B2106" w:rsidRPr="00DE05A0" w:rsidRDefault="005B2106" w:rsidP="005C23C7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DE05A0" w:rsidRDefault="005B2106" w:rsidP="005C23C7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73BEE2D" w14:textId="77777777" w:rsidR="007A3AE5" w:rsidRPr="00DE05A0" w:rsidRDefault="007A3AE5" w:rsidP="00DB6A2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476"/>
        <w:tblW w:w="10060" w:type="dxa"/>
        <w:tblLook w:val="04A0" w:firstRow="1" w:lastRow="0" w:firstColumn="1" w:lastColumn="0" w:noHBand="0" w:noVBand="1"/>
      </w:tblPr>
      <w:tblGrid>
        <w:gridCol w:w="901"/>
        <w:gridCol w:w="3658"/>
        <w:gridCol w:w="5501"/>
      </w:tblGrid>
      <w:tr w:rsidR="00AA6B59" w:rsidRPr="00DE05A0" w14:paraId="39596113" w14:textId="77777777" w:rsidTr="00AA6B59">
        <w:trPr>
          <w:trHeight w:val="274"/>
        </w:trPr>
        <w:tc>
          <w:tcPr>
            <w:tcW w:w="901" w:type="dxa"/>
          </w:tcPr>
          <w:p w14:paraId="66B2BAB8" w14:textId="00327D59" w:rsidR="00AA6B59" w:rsidRPr="00E10035" w:rsidRDefault="00AA6B59" w:rsidP="00AA6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="00C848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.</w:t>
            </w:r>
            <w:r w:rsidRPr="00E10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3658" w:type="dxa"/>
          </w:tcPr>
          <w:p w14:paraId="71B21B9A" w14:textId="77777777" w:rsidR="00AA6B59" w:rsidRPr="00E10035" w:rsidRDefault="00AA6B59" w:rsidP="00AA6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5501" w:type="dxa"/>
          </w:tcPr>
          <w:p w14:paraId="58D9DF53" w14:textId="77777777" w:rsidR="00AA6B59" w:rsidRPr="00E10035" w:rsidRDefault="00AA6B59" w:rsidP="00AA6B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00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AA6B59" w:rsidRPr="00DE05A0" w14:paraId="59F3CC1C" w14:textId="77777777" w:rsidTr="00AA6B59">
        <w:trPr>
          <w:trHeight w:val="793"/>
        </w:trPr>
        <w:tc>
          <w:tcPr>
            <w:tcW w:w="901" w:type="dxa"/>
          </w:tcPr>
          <w:p w14:paraId="34EDDB49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24026101" w14:textId="77777777" w:rsidR="00AA6B59" w:rsidRPr="00A51193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658" w:type="dxa"/>
          </w:tcPr>
          <w:p w14:paraId="0A5022E8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3F57D2F5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>Problem Statement (Problem to be solved)</w:t>
            </w:r>
          </w:p>
          <w:p w14:paraId="2744CF15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01" w:type="dxa"/>
          </w:tcPr>
          <w:p w14:paraId="15C91673" w14:textId="77777777" w:rsidR="00AA6B59" w:rsidRPr="00190C7F" w:rsidRDefault="00AA6B59" w:rsidP="00AA6B59">
            <w:pPr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  </w:t>
            </w:r>
          </w:p>
          <w:p w14:paraId="5E6EE7A2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create a reliable remote ticket booking tracking system</w:t>
            </w:r>
          </w:p>
          <w:p w14:paraId="5FB911FC" w14:textId="77777777" w:rsidR="00AA6B59" w:rsidRPr="004946C9" w:rsidRDefault="00AA6B59" w:rsidP="00AA6B59">
            <w:pPr>
              <w:rPr>
                <w:rFonts w:ascii="Times New Roman" w:hAnsi="Times New Roman" w:cs="Times New Roman"/>
              </w:rPr>
            </w:pPr>
          </w:p>
        </w:tc>
      </w:tr>
      <w:tr w:rsidR="00AA6B59" w:rsidRPr="00DE05A0" w14:paraId="414CDDC2" w14:textId="77777777" w:rsidTr="00AA6B59">
        <w:trPr>
          <w:trHeight w:val="817"/>
        </w:trPr>
        <w:tc>
          <w:tcPr>
            <w:tcW w:w="901" w:type="dxa"/>
          </w:tcPr>
          <w:p w14:paraId="78EA26A9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49DA0F17" w14:textId="77777777" w:rsidR="00AA6B59" w:rsidRPr="00A51193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658" w:type="dxa"/>
          </w:tcPr>
          <w:p w14:paraId="4D81BC32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051DB803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>Idea / Solution description</w:t>
            </w:r>
          </w:p>
        </w:tc>
        <w:tc>
          <w:tcPr>
            <w:tcW w:w="5501" w:type="dxa"/>
          </w:tcPr>
          <w:p w14:paraId="60290981" w14:textId="77777777" w:rsidR="00AA6B59" w:rsidRPr="00A51193" w:rsidRDefault="00AA6B59" w:rsidP="00AA6B59">
            <w:pPr>
              <w:spacing w:before="240"/>
              <w:rPr>
                <w:rFonts w:ascii="Times New Roman" w:hAnsi="Times New Roman" w:cs="Times New Roman"/>
                <w:shd w:val="clear" w:color="auto" w:fill="FFFFFF"/>
              </w:rPr>
            </w:pPr>
            <w:r>
              <w:t>This project deals with the development and implementation of smart phone application which is more effective and simple than current ticketing system. A Web page is designed for the public where they can book tickets by seeing the available seats. After booking the train, the person will get a QR code. A GPS module is present in the train to track it. The live status of the journey is updated in the Web app continuously . Customer can conform their seats by using QR code given by the application.</w:t>
            </w:r>
          </w:p>
          <w:p w14:paraId="215E7F78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</w:p>
        </w:tc>
      </w:tr>
      <w:tr w:rsidR="00AA6B59" w:rsidRPr="00DE05A0" w14:paraId="142C1FD7" w14:textId="77777777" w:rsidTr="00AA6B59">
        <w:trPr>
          <w:trHeight w:val="787"/>
        </w:trPr>
        <w:tc>
          <w:tcPr>
            <w:tcW w:w="901" w:type="dxa"/>
          </w:tcPr>
          <w:p w14:paraId="3CE43A09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1A934DF4" w14:textId="77777777" w:rsidR="00AA6B59" w:rsidRPr="00A51193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658" w:type="dxa"/>
          </w:tcPr>
          <w:p w14:paraId="20224596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5DD44AF4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5501" w:type="dxa"/>
          </w:tcPr>
          <w:p w14:paraId="344C6D13" w14:textId="77777777" w:rsidR="00AA6B59" w:rsidRDefault="00AA6B59" w:rsidP="00AA6B59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3014419" w14:textId="77777777" w:rsidR="00AA6B59" w:rsidRPr="001C2D40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C2D40">
              <w:rPr>
                <w:rFonts w:ascii="Times New Roman" w:hAnsi="Times New Roman" w:cs="Times New Roman"/>
              </w:rPr>
              <w:t>Persistent database services</w:t>
            </w:r>
          </w:p>
          <w:p w14:paraId="129E56E4" w14:textId="77777777" w:rsidR="00AA6B59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1C2D40">
              <w:rPr>
                <w:rFonts w:ascii="Times New Roman" w:hAnsi="Times New Roman" w:cs="Times New Roman"/>
              </w:rPr>
              <w:t>Ephemeral deployment services</w:t>
            </w:r>
          </w:p>
          <w:p w14:paraId="5F781A34" w14:textId="77777777" w:rsidR="00AA6B59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A-Z from QR code</w:t>
            </w:r>
          </w:p>
          <w:p w14:paraId="1D9231A2" w14:textId="77777777" w:rsidR="00AA6B59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Integrated security system</w:t>
            </w:r>
          </w:p>
          <w:p w14:paraId="0C86C72E" w14:textId="77777777" w:rsidR="00AA6B59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Prevent proxy travel</w:t>
            </w:r>
          </w:p>
          <w:p w14:paraId="2993F373" w14:textId="77777777" w:rsidR="00AA6B59" w:rsidRDefault="00AA6B59" w:rsidP="00AA6B5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Scheduled maintenance cycles</w:t>
            </w:r>
          </w:p>
          <w:p w14:paraId="2BEF3E0C" w14:textId="77777777" w:rsidR="00AA6B59" w:rsidRPr="001C2D40" w:rsidRDefault="00AA6B59" w:rsidP="00AA6B59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AA6B59" w:rsidRPr="00DE05A0" w14:paraId="01BB61AA" w14:textId="77777777" w:rsidTr="00AA6B59">
        <w:trPr>
          <w:trHeight w:val="817"/>
        </w:trPr>
        <w:tc>
          <w:tcPr>
            <w:tcW w:w="901" w:type="dxa"/>
          </w:tcPr>
          <w:p w14:paraId="7BCE2789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2ECFA7F5" w14:textId="77777777" w:rsidR="00AA6B59" w:rsidRPr="00333F8B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658" w:type="dxa"/>
          </w:tcPr>
          <w:p w14:paraId="6F6B3F23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00621974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5501" w:type="dxa"/>
          </w:tcPr>
          <w:p w14:paraId="4E7734CE" w14:textId="77777777" w:rsidR="00AA6B59" w:rsidRDefault="00AA6B59" w:rsidP="00AA6B59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E31AF7C" w14:textId="77777777" w:rsidR="00AA6B59" w:rsidRPr="00333F8B" w:rsidRDefault="00AA6B59" w:rsidP="00AA6B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Live location is updated </w:t>
            </w:r>
          </w:p>
          <w:p w14:paraId="6325F871" w14:textId="77777777" w:rsidR="00AA6B59" w:rsidRDefault="00AA6B59" w:rsidP="00AA6B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 ticket booking</w:t>
            </w:r>
          </w:p>
          <w:p w14:paraId="42B9036F" w14:textId="77777777" w:rsidR="00AA6B59" w:rsidRDefault="00AA6B59" w:rsidP="00AA6B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Better commuting experience </w:t>
            </w:r>
          </w:p>
          <w:p w14:paraId="4EC580E1" w14:textId="77777777" w:rsidR="00AA6B59" w:rsidRPr="00190C7F" w:rsidRDefault="00AA6B59" w:rsidP="00AA6B5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hd w:val="clear" w:color="auto" w:fill="FFFFFF"/>
              </w:rPr>
            </w:pPr>
            <w:r w:rsidRPr="00190C7F">
              <w:rPr>
                <w:rFonts w:ascii="Times New Roman" w:hAnsi="Times New Roman" w:cs="Times New Roman"/>
                <w:shd w:val="clear" w:color="auto" w:fill="FFFFFF"/>
              </w:rPr>
              <w:t>Reduced the work load of worker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.</w:t>
            </w:r>
          </w:p>
          <w:p w14:paraId="09EE237D" w14:textId="77777777" w:rsidR="00AA6B59" w:rsidRPr="00190C7F" w:rsidRDefault="00AA6B59" w:rsidP="00AA6B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90C7F">
              <w:rPr>
                <w:rFonts w:ascii="Times New Roman" w:hAnsi="Times New Roman" w:cs="Times New Roman"/>
              </w:rPr>
              <w:t>Reduce the ticket paper work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FD42D88" w14:textId="77777777" w:rsidR="00AA6B59" w:rsidRPr="00190C7F" w:rsidRDefault="00AA6B59" w:rsidP="00AA6B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90C7F">
              <w:rPr>
                <w:rFonts w:ascii="Times New Roman" w:hAnsi="Times New Roman" w:cs="Times New Roman"/>
              </w:rPr>
              <w:t>Easy to booking ticket and checking th</w:t>
            </w:r>
            <w:r>
              <w:rPr>
                <w:rFonts w:ascii="Times New Roman" w:hAnsi="Times New Roman" w:cs="Times New Roman"/>
              </w:rPr>
              <w:t>eir</w:t>
            </w:r>
            <w:r w:rsidRPr="00190C7F">
              <w:rPr>
                <w:rFonts w:ascii="Times New Roman" w:hAnsi="Times New Roman" w:cs="Times New Roman"/>
              </w:rPr>
              <w:t xml:space="preserve"> status in our place.</w:t>
            </w:r>
          </w:p>
          <w:p w14:paraId="59E379F2" w14:textId="77777777" w:rsidR="00AA6B59" w:rsidRPr="00190C7F" w:rsidRDefault="00AA6B59" w:rsidP="00AA6B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90C7F">
              <w:rPr>
                <w:rFonts w:ascii="Times New Roman" w:hAnsi="Times New Roman" w:cs="Times New Roman"/>
              </w:rPr>
              <w:t>Clearly find the availability of seats.</w:t>
            </w:r>
          </w:p>
          <w:p w14:paraId="06CA13F5" w14:textId="77777777" w:rsidR="00AA6B59" w:rsidRDefault="00AA6B59" w:rsidP="00AA6B5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190C7F">
              <w:rPr>
                <w:rFonts w:ascii="Times New Roman" w:hAnsi="Times New Roman" w:cs="Times New Roman"/>
              </w:rPr>
              <w:t>Easy to point out train</w:t>
            </w:r>
            <w:r>
              <w:rPr>
                <w:rFonts w:ascii="Times New Roman" w:hAnsi="Times New Roman" w:cs="Times New Roman"/>
              </w:rPr>
              <w:t>’s</w:t>
            </w:r>
            <w:r w:rsidRPr="00190C7F">
              <w:rPr>
                <w:rFonts w:ascii="Times New Roman" w:hAnsi="Times New Roman" w:cs="Times New Roman"/>
              </w:rPr>
              <w:t xml:space="preserve"> current location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16C45B8" w14:textId="77777777" w:rsidR="00AA6B59" w:rsidRPr="00F37BE7" w:rsidRDefault="00AA6B59" w:rsidP="00AA6B59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AA6B59" w:rsidRPr="00DE05A0" w14:paraId="294EC6EE" w14:textId="77777777" w:rsidTr="00AA6B59">
        <w:trPr>
          <w:trHeight w:val="817"/>
        </w:trPr>
        <w:tc>
          <w:tcPr>
            <w:tcW w:w="901" w:type="dxa"/>
          </w:tcPr>
          <w:p w14:paraId="0C9E649E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3386BB2C" w14:textId="77777777" w:rsidR="00AA6B59" w:rsidRPr="00E10035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658" w:type="dxa"/>
          </w:tcPr>
          <w:p w14:paraId="52C7532D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43CECBE3" w14:textId="77777777" w:rsidR="00AA6B59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>Business Model (Revenue Model)</w:t>
            </w:r>
          </w:p>
          <w:p w14:paraId="6F70A039" w14:textId="77777777" w:rsidR="00AA6B59" w:rsidRPr="00DE05A0" w:rsidRDefault="00AA6B59" w:rsidP="00AA6B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01" w:type="dxa"/>
          </w:tcPr>
          <w:p w14:paraId="5CD9488A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</w:p>
          <w:p w14:paraId="4EBFA5F7" w14:textId="14BE9C5D" w:rsidR="00AA6B59" w:rsidRPr="00DE05A0" w:rsidRDefault="00572160" w:rsidP="00AA6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website must be approved by the railway division of that state.Differ according to the number of trains registered</w:t>
            </w:r>
          </w:p>
        </w:tc>
      </w:tr>
      <w:tr w:rsidR="00AA6B59" w:rsidRPr="00DE05A0" w14:paraId="387E262B" w14:textId="77777777" w:rsidTr="00AA6B59">
        <w:trPr>
          <w:trHeight w:val="817"/>
        </w:trPr>
        <w:tc>
          <w:tcPr>
            <w:tcW w:w="901" w:type="dxa"/>
          </w:tcPr>
          <w:p w14:paraId="4E3255E7" w14:textId="77777777" w:rsidR="00AA6B59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</w:p>
          <w:p w14:paraId="7C1656A8" w14:textId="77777777" w:rsidR="00AA6B59" w:rsidRPr="00E10035" w:rsidRDefault="00AA6B59" w:rsidP="00AA6B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658" w:type="dxa"/>
          </w:tcPr>
          <w:p w14:paraId="00075FC6" w14:textId="77777777" w:rsidR="00AA6B59" w:rsidRDefault="00AA6B59" w:rsidP="00AA6B59">
            <w:pPr>
              <w:jc w:val="center"/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</w:p>
          <w:p w14:paraId="35F1E268" w14:textId="77777777" w:rsidR="00AA6B59" w:rsidRPr="00DE05A0" w:rsidRDefault="00AA6B59" w:rsidP="00AA6B59">
            <w:pPr>
              <w:rPr>
                <w:rFonts w:ascii="Times New Roman" w:eastAsia="Arial" w:hAnsi="Times New Roman" w:cs="Times New Roman"/>
                <w:color w:val="222222"/>
                <w:lang w:val="en-US"/>
              </w:rPr>
            </w:pPr>
            <w:r w:rsidRPr="00DE05A0">
              <w:rPr>
                <w:rFonts w:ascii="Times New Roman" w:eastAsia="Arial" w:hAnsi="Times New Roman" w:cs="Times New Roman"/>
                <w:color w:val="222222"/>
                <w:lang w:val="en-US"/>
              </w:rPr>
              <w:t>Scalability of the Solution</w:t>
            </w:r>
          </w:p>
        </w:tc>
        <w:tc>
          <w:tcPr>
            <w:tcW w:w="5501" w:type="dxa"/>
          </w:tcPr>
          <w:p w14:paraId="7DCB070A" w14:textId="77777777" w:rsidR="00AA6B59" w:rsidRDefault="00AA6B59" w:rsidP="00AA6B59">
            <w:pPr>
              <w:rPr>
                <w:rFonts w:ascii="Times New Roman" w:hAnsi="Times New Roman" w:cs="Times New Roman"/>
              </w:rPr>
            </w:pPr>
          </w:p>
          <w:p w14:paraId="1B878175" w14:textId="11E86418" w:rsidR="001954DF" w:rsidRPr="00DE05A0" w:rsidRDefault="001954DF" w:rsidP="00AA6B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Depends on the number of trains registered in the website and the information that they shared with the website</w:t>
            </w:r>
          </w:p>
        </w:tc>
      </w:tr>
    </w:tbl>
    <w:p w14:paraId="2B3550E2" w14:textId="7BAB22E7" w:rsidR="00AB20AC" w:rsidRPr="00AA6B59" w:rsidRDefault="00604389" w:rsidP="00DB6A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35">
        <w:rPr>
          <w:rFonts w:ascii="Times New Roman" w:hAnsi="Times New Roman" w:cs="Times New Roman"/>
          <w:b/>
          <w:bCs/>
          <w:sz w:val="28"/>
          <w:szCs w:val="28"/>
        </w:rPr>
        <w:t>Proposed Solution Template</w:t>
      </w:r>
      <w:r w:rsidR="003C4A8E" w:rsidRPr="00E1003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sectPr w:rsidR="00AB20AC" w:rsidRPr="00AA6B59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AA358" w14:textId="77777777" w:rsidR="005B4D7D" w:rsidRDefault="005B4D7D" w:rsidP="00AA6B59">
      <w:pPr>
        <w:spacing w:after="0" w:line="240" w:lineRule="auto"/>
      </w:pPr>
      <w:r>
        <w:separator/>
      </w:r>
    </w:p>
  </w:endnote>
  <w:endnote w:type="continuationSeparator" w:id="0">
    <w:p w14:paraId="7D8E7E7F" w14:textId="77777777" w:rsidR="005B4D7D" w:rsidRDefault="005B4D7D" w:rsidP="00AA6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348A0" w14:textId="77777777" w:rsidR="005B4D7D" w:rsidRDefault="005B4D7D" w:rsidP="00AA6B59">
      <w:pPr>
        <w:spacing w:after="0" w:line="240" w:lineRule="auto"/>
      </w:pPr>
      <w:r>
        <w:separator/>
      </w:r>
    </w:p>
  </w:footnote>
  <w:footnote w:type="continuationSeparator" w:id="0">
    <w:p w14:paraId="4E5C4B0E" w14:textId="77777777" w:rsidR="005B4D7D" w:rsidRDefault="005B4D7D" w:rsidP="00AA6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07B7F"/>
    <w:multiLevelType w:val="hybridMultilevel"/>
    <w:tmpl w:val="CB808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E3648"/>
    <w:multiLevelType w:val="hybridMultilevel"/>
    <w:tmpl w:val="7318F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51118B4"/>
    <w:multiLevelType w:val="hybridMultilevel"/>
    <w:tmpl w:val="253CC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2"/>
  </w:num>
  <w:num w:numId="2" w16cid:durableId="569190189">
    <w:abstractNumId w:val="1"/>
  </w:num>
  <w:num w:numId="3" w16cid:durableId="1064374615">
    <w:abstractNumId w:val="3"/>
  </w:num>
  <w:num w:numId="4" w16cid:durableId="131572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526D3"/>
    <w:rsid w:val="000708AF"/>
    <w:rsid w:val="00071006"/>
    <w:rsid w:val="001435CC"/>
    <w:rsid w:val="00190C7F"/>
    <w:rsid w:val="001954DF"/>
    <w:rsid w:val="001C2D40"/>
    <w:rsid w:val="00213958"/>
    <w:rsid w:val="00271EE1"/>
    <w:rsid w:val="00333F8B"/>
    <w:rsid w:val="003C4A8E"/>
    <w:rsid w:val="003E3A16"/>
    <w:rsid w:val="0047512C"/>
    <w:rsid w:val="004946C9"/>
    <w:rsid w:val="00572160"/>
    <w:rsid w:val="005B2106"/>
    <w:rsid w:val="005B4D7D"/>
    <w:rsid w:val="00604389"/>
    <w:rsid w:val="00604AAA"/>
    <w:rsid w:val="007A3AE5"/>
    <w:rsid w:val="007B613B"/>
    <w:rsid w:val="007D3B4C"/>
    <w:rsid w:val="009056D6"/>
    <w:rsid w:val="00910530"/>
    <w:rsid w:val="009D3AA0"/>
    <w:rsid w:val="00A05EF6"/>
    <w:rsid w:val="00A51193"/>
    <w:rsid w:val="00A51694"/>
    <w:rsid w:val="00AA116C"/>
    <w:rsid w:val="00AA6B59"/>
    <w:rsid w:val="00AB20AC"/>
    <w:rsid w:val="00AC6D16"/>
    <w:rsid w:val="00AC7F0A"/>
    <w:rsid w:val="00B67036"/>
    <w:rsid w:val="00B76D2E"/>
    <w:rsid w:val="00C714B5"/>
    <w:rsid w:val="00C848C5"/>
    <w:rsid w:val="00CA6013"/>
    <w:rsid w:val="00CD0338"/>
    <w:rsid w:val="00DB6A25"/>
    <w:rsid w:val="00DE05A0"/>
    <w:rsid w:val="00E10035"/>
    <w:rsid w:val="00F37BE7"/>
    <w:rsid w:val="00FD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E0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A6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B59"/>
  </w:style>
  <w:style w:type="paragraph" w:styleId="Footer">
    <w:name w:val="footer"/>
    <w:basedOn w:val="Normal"/>
    <w:link w:val="FooterChar"/>
    <w:uiPriority w:val="99"/>
    <w:unhideWhenUsed/>
    <w:rsid w:val="00AA6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Arthy arumugam</cp:lastModifiedBy>
  <cp:revision>7</cp:revision>
  <dcterms:created xsi:type="dcterms:W3CDTF">2022-09-23T17:38:00Z</dcterms:created>
  <dcterms:modified xsi:type="dcterms:W3CDTF">2022-09-24T15:33:00Z</dcterms:modified>
</cp:coreProperties>
</file>