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1B97" w14:textId="77777777" w:rsidR="007245B8" w:rsidRPr="00AD73F4" w:rsidRDefault="007245B8" w:rsidP="007245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5B4">
        <w:rPr>
          <w:rFonts w:ascii="Times New Roman" w:hAnsi="Times New Roman" w:cs="Times New Roman"/>
          <w:b/>
          <w:bCs/>
          <w:sz w:val="28"/>
          <w:szCs w:val="28"/>
        </w:rPr>
        <w:t>https://drive.google.com/drive/folders/1lpOrcULlx5mHuSbbLRCrvmCwXKkbDVKE?usp=share_link</w:t>
      </w:r>
    </w:p>
    <w:p w14:paraId="65B2E904" w14:textId="090B8035" w:rsidR="006B77EC" w:rsidRPr="007245B8" w:rsidRDefault="006B77EC" w:rsidP="007245B8"/>
    <w:sectPr w:rsidR="006B77EC" w:rsidRPr="007245B8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3B63" w14:textId="77777777" w:rsidR="00EC125B" w:rsidRDefault="00000000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78ECD283" wp14:editId="3054E55A">
              <wp:extent cx="304800" cy="304800"/>
              <wp:effectExtent l="0" t="0" r="0" b="0"/>
              <wp:docPr id="6" name="Rectangl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61824C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7D"/>
    <w:rsid w:val="000E367D"/>
    <w:rsid w:val="003F175E"/>
    <w:rsid w:val="006B77EC"/>
    <w:rsid w:val="007245B8"/>
    <w:rsid w:val="00C54633"/>
    <w:rsid w:val="00C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4934"/>
  <w15:docId w15:val="{D69C658C-5777-4519-89E5-F6E9CCE0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6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6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4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Mohammed</cp:lastModifiedBy>
  <cp:revision>5</cp:revision>
  <dcterms:created xsi:type="dcterms:W3CDTF">2022-11-19T07:05:00Z</dcterms:created>
  <dcterms:modified xsi:type="dcterms:W3CDTF">2022-11-19T13:00:00Z</dcterms:modified>
</cp:coreProperties>
</file>