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4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"/>
        <w:gridCol w:w="234"/>
      </w:tblGrid>
      <w:tr w:rsidR="00BC1B1B" w:rsidRPr="002141BD" w:rsidTr="004656E8">
        <w:trPr>
          <w:trHeight w:val="271"/>
        </w:trPr>
        <w:tc>
          <w:tcPr>
            <w:tcW w:w="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BC1B1B" w:rsidP="00465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4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BC1B1B" w:rsidP="00465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C1B1B" w:rsidRPr="002141BD" w:rsidTr="004656E8">
        <w:trPr>
          <w:trHeight w:val="271"/>
        </w:trPr>
        <w:tc>
          <w:tcPr>
            <w:tcW w:w="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BC1B1B" w:rsidP="00465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4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BC1B1B" w:rsidP="00465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C1B1B" w:rsidRPr="002141BD" w:rsidTr="004656E8">
        <w:trPr>
          <w:trHeight w:val="271"/>
        </w:trPr>
        <w:tc>
          <w:tcPr>
            <w:tcW w:w="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BC1B1B" w:rsidP="00465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BC1B1B" w:rsidP="00465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C1B1B" w:rsidRPr="002141BD" w:rsidTr="004656E8">
        <w:trPr>
          <w:trHeight w:val="261"/>
        </w:trPr>
        <w:tc>
          <w:tcPr>
            <w:tcW w:w="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BC1B1B" w:rsidP="00465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BC1B1B" w:rsidP="00465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74C82" w:rsidRPr="002141BD" w:rsidRDefault="00874C82" w:rsidP="00874C8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141BD">
        <w:rPr>
          <w:rFonts w:ascii="Times New Roman" w:hAnsi="Times New Roman" w:cs="Times New Roman"/>
          <w:b/>
          <w:bCs/>
        </w:rPr>
        <w:t xml:space="preserve">1. </w:t>
      </w:r>
      <w:r w:rsidRPr="002141BD">
        <w:rPr>
          <w:rFonts w:ascii="Times New Roman" w:hAnsi="Times New Roman" w:cs="Times New Roman"/>
          <w:b/>
          <w:bCs/>
          <w:u w:val="single"/>
        </w:rPr>
        <w:t>Raspberry Pi Program to Blink A LED.</w:t>
      </w:r>
    </w:p>
    <w:p w:rsidR="00874C82" w:rsidRPr="002141BD" w:rsidRDefault="00874C82" w:rsidP="00874C82">
      <w:pPr>
        <w:rPr>
          <w:rFonts w:ascii="Times New Roman" w:hAnsi="Times New Roman" w:cs="Times New Roman"/>
        </w:rPr>
      </w:pP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importRPi.GPIO</w:t>
      </w:r>
      <w:proofErr w:type="spellEnd"/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as GPIO # Import Raspberry Pi GPIO library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time import sleep # Import the sleep function from the time module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GPIO.setwarnings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False) # Ignore warning for now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GPIO.setmode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GPIO.BOARD) # Use physical pin numbering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GPIO.setup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8, GPIO.OUT, initial=GPIO.LOW) # Set pin 8 to be an output pin and set initial value to low (off)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True: # Run forever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GPIO.output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8, GPIO.HIGH) # Turn on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1) # Sleep for 1 second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GPIO.output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8, GPIO.LOW) # Turn off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1) # Sleep for 1 second</w:t>
      </w:r>
    </w:p>
    <w:p w:rsidR="00874C82" w:rsidRPr="002141BD" w:rsidRDefault="00874C82" w:rsidP="00874C8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141BD">
        <w:rPr>
          <w:rFonts w:ascii="Times New Roman" w:hAnsi="Times New Roman" w:cs="Times New Roman"/>
          <w:b/>
          <w:bCs/>
        </w:rPr>
        <w:t xml:space="preserve">2. </w:t>
      </w:r>
      <w:r w:rsidRPr="002141BD">
        <w:rPr>
          <w:rFonts w:ascii="Times New Roman" w:hAnsi="Times New Roman" w:cs="Times New Roman"/>
          <w:b/>
          <w:bCs/>
          <w:u w:val="single"/>
        </w:rPr>
        <w:t>Raspberry</w:t>
      </w:r>
      <w:bookmarkStart w:id="0" w:name="_GoBack"/>
      <w:bookmarkEnd w:id="0"/>
      <w:r w:rsidRPr="002141BD">
        <w:rPr>
          <w:rFonts w:ascii="Times New Roman" w:hAnsi="Times New Roman" w:cs="Times New Roman"/>
          <w:b/>
          <w:bCs/>
          <w:u w:val="single"/>
        </w:rPr>
        <w:t xml:space="preserve"> Pi Program for Traffic Light.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fromgpiozero</w:t>
      </w:r>
      <w:proofErr w:type="spellEnd"/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import Buzzer from </w:t>
      </w:r>
      <w:proofErr w:type="spellStart"/>
      <w:r w:rsidRPr="002141BD">
        <w:rPr>
          <w:rFonts w:ascii="Times New Roman" w:hAnsi="Times New Roman" w:cs="Times New Roman"/>
          <w:sz w:val="20"/>
          <w:szCs w:val="20"/>
        </w:rPr>
        <w:t>gpiozero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 xml:space="preserve"> import Button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fromgpiozero</w:t>
      </w:r>
      <w:proofErr w:type="spellEnd"/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import LED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time import sleep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button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= Button (21) buzzer = Buzzer (15)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redled</w:t>
      </w:r>
      <w:proofErr w:type="spellEnd"/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= LED(25)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yellowled</w:t>
      </w:r>
      <w:proofErr w:type="spellEnd"/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= LED(8) </w:t>
      </w:r>
      <w:proofErr w:type="spellStart"/>
      <w:r w:rsidRPr="002141BD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 xml:space="preserve"> = LED(7)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True: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141BD">
        <w:rPr>
          <w:rFonts w:ascii="Times New Roman" w:hAnsi="Times New Roman" w:cs="Times New Roman"/>
          <w:sz w:val="20"/>
          <w:szCs w:val="20"/>
        </w:rPr>
        <w:t>ifbutton.is_pressed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:</w:t>
      </w:r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redled.on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buzzer.on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2)</w:t>
      </w:r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redled.off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buzzer.off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874C82" w:rsidRPr="002141BD" w:rsidRDefault="00874C82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yellowled.on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2)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yellowled.off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greenled.on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E147E" w:rsidRPr="002141BD" w:rsidRDefault="003E147E" w:rsidP="003E147E">
      <w:pPr>
        <w:tabs>
          <w:tab w:val="center" w:pos="5233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2)</w:t>
      </w:r>
      <w:r w:rsidRPr="002141BD">
        <w:rPr>
          <w:rFonts w:ascii="Times New Roman" w:hAnsi="Times New Roman" w:cs="Times New Roman"/>
          <w:sz w:val="20"/>
          <w:szCs w:val="20"/>
        </w:rPr>
        <w:tab/>
      </w:r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greenled.off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break</w:t>
      </w:r>
      <w:proofErr w:type="gramEnd"/>
    </w:p>
    <w:sectPr w:rsidR="00874C82" w:rsidRPr="002141BD" w:rsidSect="009B05F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74C82"/>
    <w:rsid w:val="00161173"/>
    <w:rsid w:val="002141BD"/>
    <w:rsid w:val="003E147E"/>
    <w:rsid w:val="004656E8"/>
    <w:rsid w:val="00874C82"/>
    <w:rsid w:val="00973A9D"/>
    <w:rsid w:val="009B05FD"/>
    <w:rsid w:val="00BC1B1B"/>
    <w:rsid w:val="00BC359F"/>
    <w:rsid w:val="00BC3717"/>
    <w:rsid w:val="00D04940"/>
    <w:rsid w:val="00E80D07"/>
    <w:rsid w:val="00FE7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7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9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ELCOT</cp:lastModifiedBy>
  <cp:revision>13</cp:revision>
  <dcterms:created xsi:type="dcterms:W3CDTF">2022-10-01T16:24:00Z</dcterms:created>
  <dcterms:modified xsi:type="dcterms:W3CDTF">2022-10-09T07:11:00Z</dcterms:modified>
</cp:coreProperties>
</file>