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48" w:rsidRDefault="004658C9">
      <w:pPr>
        <w:spacing w:after="54" w:line="240" w:lineRule="auto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PROBLEM- SOLUTON FIT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Title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 NOVEL MODEL FOR HANDWRITTEN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TEAM ID:  </w:t>
      </w:r>
      <w:r w:rsidRPr="004658C9">
        <w:rPr>
          <w:rFonts w:ascii="Times New Roman" w:hAnsi="Times New Roman" w:cs="Times New Roman"/>
          <w:b/>
          <w:sz w:val="28"/>
        </w:rPr>
        <w:t>PNT2022TMI</w:t>
      </w:r>
      <w:bookmarkStart w:id="0" w:name="_GoBack"/>
      <w:bookmarkEnd w:id="0"/>
      <w:r w:rsidRPr="004658C9">
        <w:rPr>
          <w:rFonts w:ascii="Times New Roman" w:hAnsi="Times New Roman" w:cs="Times New Roman"/>
          <w:b/>
          <w:sz w:val="28"/>
        </w:rPr>
        <w:t>D09881</w:t>
      </w:r>
    </w:p>
    <w:p w:rsidR="00D57948" w:rsidRDefault="004658C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DIGIT RECOGNITION SYSTEM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187325</wp:posOffset>
            </wp:positionH>
            <wp:positionV relativeFrom="page">
              <wp:posOffset>854075</wp:posOffset>
            </wp:positionV>
            <wp:extent cx="10306050" cy="6134100"/>
            <wp:effectExtent l="0" t="0" r="0" b="0"/>
            <wp:wrapTopAndBottom/>
            <wp:docPr id="1610" name="Picture 1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948" w:rsidRDefault="004658C9">
      <w:pPr>
        <w:spacing w:after="9746" w:line="240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D57948" w:rsidRDefault="004658C9">
      <w:pPr>
        <w:spacing w:line="240" w:lineRule="auto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D57948">
      <w:pgSz w:w="16850" w:h="11899" w:orient="landscape"/>
      <w:pgMar w:top="1440" w:right="493" w:bottom="1440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48"/>
    <w:rsid w:val="004658C9"/>
    <w:rsid w:val="00D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C3B5A-96AC-472D-BF6F-28472158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 M</dc:creator>
  <cp:keywords/>
  <cp:lastModifiedBy>Jotin shah</cp:lastModifiedBy>
  <cp:revision>2</cp:revision>
  <dcterms:created xsi:type="dcterms:W3CDTF">2022-11-14T09:44:00Z</dcterms:created>
  <dcterms:modified xsi:type="dcterms:W3CDTF">2022-11-14T09:44:00Z</dcterms:modified>
</cp:coreProperties>
</file>