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6AA0" w14:textId="77777777" w:rsidR="00BE1E29" w:rsidRDefault="00000000">
      <w:pPr>
        <w:spacing w:after="2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C1D40FD" w14:textId="77777777" w:rsidR="00BE1E29" w:rsidRDefault="00000000">
      <w:pPr>
        <w:spacing w:after="0"/>
        <w:ind w:left="656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2952DA9E" w14:textId="77777777" w:rsidR="00BE1E29" w:rsidRDefault="00000000">
      <w:pPr>
        <w:spacing w:after="17"/>
        <w:ind w:right="196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6A99956B" w14:textId="77777777" w:rsidR="00BE1E29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703" w:type="dxa"/>
        <w:tblCellMar>
          <w:top w:w="1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BE1E29" w14:paraId="64AEC0DE" w14:textId="77777777">
        <w:trPr>
          <w:trHeight w:val="27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28A7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4F09" w14:textId="77777777" w:rsidR="00BE1E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22 October 2022 </w:t>
            </w:r>
            <w:r>
              <w:t xml:space="preserve"> </w:t>
            </w:r>
          </w:p>
        </w:tc>
      </w:tr>
      <w:tr w:rsidR="00BE1E29" w14:paraId="0349E560" w14:textId="77777777">
        <w:trPr>
          <w:trHeight w:val="27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F21F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5133" w14:textId="32EE2FC2" w:rsidR="00BE1E29" w:rsidRPr="00EA044B" w:rsidRDefault="00EA044B">
            <w:pPr>
              <w:spacing w:after="0"/>
              <w:ind w:left="5"/>
              <w:rPr>
                <w:sz w:val="28"/>
                <w:szCs w:val="28"/>
              </w:rPr>
            </w:pPr>
            <w:r w:rsidRPr="00EA044B">
              <w:rPr>
                <w:sz w:val="28"/>
                <w:szCs w:val="28"/>
              </w:rPr>
              <w:t>PNT2022 TMID15764</w:t>
            </w:r>
          </w:p>
        </w:tc>
      </w:tr>
      <w:tr w:rsidR="00BE1E29" w14:paraId="05214B39" w14:textId="77777777">
        <w:trPr>
          <w:trHeight w:val="31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512B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A86D" w14:textId="77777777" w:rsidR="00BE1E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Inventory Management System for Retailers  </w:t>
            </w:r>
          </w:p>
        </w:tc>
      </w:tr>
      <w:tr w:rsidR="00BE1E29" w14:paraId="296BF036" w14:textId="77777777">
        <w:trPr>
          <w:trHeight w:val="27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734A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D6D2" w14:textId="77777777" w:rsidR="00BE1E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2CEB0AC1" w14:textId="77777777" w:rsidR="00BE1E29" w:rsidRDefault="00000000">
      <w:pPr>
        <w:spacing w:after="0"/>
        <w:ind w:right="2047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50085E5C" w14:textId="77777777" w:rsidR="00BE1E29" w:rsidRDefault="00000000">
      <w:pPr>
        <w:spacing w:after="159"/>
        <w:ind w:left="81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14:paraId="6C18DDDD" w14:textId="77777777" w:rsidR="00BE1E29" w:rsidRDefault="00000000">
      <w:pPr>
        <w:spacing w:after="8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p w14:paraId="11045D73" w14:textId="77777777" w:rsidR="00BE1E29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4542" w:type="dxa"/>
        <w:tblInd w:w="0" w:type="dxa"/>
        <w:tblCellMar>
          <w:top w:w="16" w:type="dxa"/>
          <w:left w:w="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815"/>
        <w:gridCol w:w="2163"/>
        <w:gridCol w:w="1517"/>
        <w:gridCol w:w="4493"/>
        <w:gridCol w:w="1539"/>
        <w:gridCol w:w="989"/>
        <w:gridCol w:w="2026"/>
      </w:tblGrid>
      <w:tr w:rsidR="00BE1E29" w14:paraId="6067A18A" w14:textId="77777777" w:rsidTr="00EA044B">
        <w:trPr>
          <w:trHeight w:val="62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C97C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898A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787857C2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AB82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61C9" w14:textId="77777777" w:rsidR="00BE1E29" w:rsidRDefault="00000000" w:rsidP="00EA044B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2168" w14:textId="77777777" w:rsidR="00BE1E29" w:rsidRDefault="00000000" w:rsidP="00EA044B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4DE6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676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EA044B" w14:paraId="042B7C8B" w14:textId="77777777" w:rsidTr="00EA044B">
        <w:trPr>
          <w:gridAfter w:val="1"/>
          <w:wAfter w:w="2026" w:type="dxa"/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1F93" w14:textId="77777777" w:rsidR="00EA044B" w:rsidRDefault="00EA044B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0838" w14:textId="77777777" w:rsidR="00EA044B" w:rsidRDefault="00EA044B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2091" w14:textId="77777777" w:rsidR="00EA044B" w:rsidRDefault="00EA044B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2B72" w14:textId="77777777" w:rsidR="00EA044B" w:rsidRDefault="00EA044B" w:rsidP="00EA044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using my email &amp; password and confirming my login credentials.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AD47" w14:textId="4ED2CE15" w:rsidR="00EA044B" w:rsidRDefault="00EA044B" w:rsidP="00EA044B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2FBF" w14:textId="785A5E55" w:rsidR="00EA044B" w:rsidRDefault="00EA044B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</w:tr>
      <w:tr w:rsidR="00BE1E29" w14:paraId="45F9AF15" w14:textId="77777777" w:rsidTr="00EA044B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8DFB" w14:textId="5DDA12C3" w:rsidR="00BE1E29" w:rsidRDefault="00EA044B" w:rsidP="00EA04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000000">
              <w:rPr>
                <w:rFonts w:ascii="Arial" w:eastAsia="Arial" w:hAnsi="Arial" w:cs="Arial"/>
                <w:sz w:val="20"/>
              </w:rPr>
              <w:t>Sprint-1</w:t>
            </w:r>
            <w:r w:rsidR="00000000"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9379" w14:textId="77777777" w:rsidR="00BE1E29" w:rsidRDefault="00000000" w:rsidP="00EA04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7921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973E" w14:textId="77777777" w:rsidR="00BE1E29" w:rsidRDefault="00000000" w:rsidP="00EA044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login through my E-mail.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917FE78" w14:textId="77777777" w:rsidR="00BE1E29" w:rsidRDefault="00000000" w:rsidP="00EA044B">
            <w:pPr>
              <w:spacing w:after="0"/>
              <w:ind w:left="110"/>
            </w:pP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F3A5" w14:textId="77777777" w:rsidR="00BE1E29" w:rsidRDefault="00000000" w:rsidP="00EA044B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E7AA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6420" w14:textId="10C8F898" w:rsidR="00EA044B" w:rsidRDefault="00EA044B" w:rsidP="00EA044B">
            <w:pPr>
              <w:spacing w:after="0"/>
              <w:ind w:left="108"/>
            </w:pPr>
            <w:proofErr w:type="spellStart"/>
            <w:r>
              <w:t>M.</w:t>
            </w:r>
            <w:proofErr w:type="gramStart"/>
            <w:r>
              <w:t>Mukesh</w:t>
            </w:r>
            <w:proofErr w:type="spellEnd"/>
            <w:r>
              <w:t xml:space="preserve"> ,P</w:t>
            </w:r>
            <w:proofErr w:type="gramEnd"/>
            <w:r>
              <w:t xml:space="preserve"> .Rajesh, P Mahesh, P Karthik </w:t>
            </w:r>
          </w:p>
          <w:p w14:paraId="66D2F479" w14:textId="0BF40908" w:rsidR="00BE1E29" w:rsidRDefault="00BE1E29" w:rsidP="00EA044B">
            <w:pPr>
              <w:spacing w:after="0"/>
              <w:ind w:left="108"/>
            </w:pPr>
          </w:p>
        </w:tc>
      </w:tr>
      <w:tr w:rsidR="00BE1E29" w14:paraId="5B35F969" w14:textId="77777777" w:rsidTr="00EA044B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8C67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01BE" w14:textId="77777777" w:rsidR="00BE1E29" w:rsidRDefault="00000000" w:rsidP="00EA044B">
            <w:pPr>
              <w:spacing w:after="2"/>
            </w:pPr>
            <w:r>
              <w:rPr>
                <w:rFonts w:ascii="Arial" w:eastAsia="Arial" w:hAnsi="Arial" w:cs="Arial"/>
                <w:sz w:val="20"/>
              </w:rPr>
              <w:t xml:space="preserve"> Confirmation </w:t>
            </w:r>
          </w:p>
          <w:p w14:paraId="1ED8A3F4" w14:textId="77777777" w:rsidR="00BE1E29" w:rsidRDefault="00000000" w:rsidP="00EA044B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7784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405C8" w14:textId="77777777" w:rsidR="00BE1E29" w:rsidRDefault="00000000" w:rsidP="00EA044B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receive my confirmation email once I have registered for the application.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82D3" w14:textId="77777777" w:rsidR="00BE1E29" w:rsidRDefault="00000000" w:rsidP="00EA044B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C933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977B" w14:textId="129AFE07" w:rsidR="00BE1E29" w:rsidRDefault="00EA044B" w:rsidP="00EA044B">
            <w:pPr>
              <w:spacing w:after="0"/>
              <w:ind w:left="108"/>
            </w:pPr>
            <w:r>
              <w:t xml:space="preserve">M </w:t>
            </w:r>
            <w:proofErr w:type="gramStart"/>
            <w:r>
              <w:t>Mukesh ,</w:t>
            </w:r>
            <w:proofErr w:type="gramEnd"/>
            <w:r>
              <w:t xml:space="preserve"> P Rajesh P .Mahesh, P </w:t>
            </w:r>
            <w:proofErr w:type="spellStart"/>
            <w:r>
              <w:t>karthik</w:t>
            </w:r>
            <w:proofErr w:type="spellEnd"/>
            <w:r w:rsidR="00000000">
              <w:t xml:space="preserve"> </w:t>
            </w:r>
          </w:p>
        </w:tc>
      </w:tr>
      <w:tr w:rsidR="00BE1E29" w14:paraId="21541973" w14:textId="77777777" w:rsidTr="00EA044B">
        <w:trPr>
          <w:trHeight w:val="123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2608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Sprint-1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E887" w14:textId="77777777" w:rsidR="00BE1E29" w:rsidRDefault="00000000" w:rsidP="00EA04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Login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8B43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6BE0" w14:textId="77777777" w:rsidR="00BE1E29" w:rsidRDefault="00000000" w:rsidP="00EA044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log in to the authorized account by entering the registered email and password.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1E61" w14:textId="77777777" w:rsidR="00BE1E29" w:rsidRDefault="00000000" w:rsidP="00EA044B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5D4E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3527" w14:textId="30D3A51C" w:rsidR="00BE1E29" w:rsidRDefault="00EA044B" w:rsidP="00EA044B">
            <w:pPr>
              <w:spacing w:after="0"/>
              <w:ind w:left="108"/>
            </w:pPr>
            <w:r>
              <w:t xml:space="preserve">M </w:t>
            </w:r>
            <w:proofErr w:type="gramStart"/>
            <w:r>
              <w:t>Mukesh ,</w:t>
            </w:r>
            <w:proofErr w:type="gramEnd"/>
            <w:r>
              <w:t xml:space="preserve"> P Rajesh P .Mahesh, P </w:t>
            </w:r>
            <w:proofErr w:type="spellStart"/>
            <w:r>
              <w:t>karthik</w:t>
            </w:r>
            <w:proofErr w:type="spellEnd"/>
            <w:r>
              <w:t xml:space="preserve"> </w:t>
            </w:r>
            <w:r w:rsidR="00000000">
              <w:t xml:space="preserve"> </w:t>
            </w:r>
          </w:p>
        </w:tc>
      </w:tr>
      <w:tr w:rsidR="00BE1E29" w14:paraId="1D431640" w14:textId="77777777" w:rsidTr="00EA044B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030E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055B" w14:textId="77777777" w:rsidR="00BE1E29" w:rsidRDefault="00000000" w:rsidP="00EA044B">
            <w:pPr>
              <w:spacing w:after="2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113D42A9" w14:textId="77777777" w:rsidR="00BE1E29" w:rsidRDefault="00000000" w:rsidP="00EA044B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159F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78DD" w14:textId="77777777" w:rsidR="00BE1E29" w:rsidRDefault="00000000" w:rsidP="00EA044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view the products that are available currently.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72C1" w14:textId="77777777" w:rsidR="00BE1E29" w:rsidRDefault="00000000" w:rsidP="00EA044B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1FFE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DED2" w14:textId="27D0C71D" w:rsidR="00BE1E29" w:rsidRDefault="00EA044B" w:rsidP="00EA044B">
            <w:pPr>
              <w:spacing w:after="0"/>
              <w:ind w:left="108"/>
            </w:pPr>
            <w:r>
              <w:t xml:space="preserve">M </w:t>
            </w:r>
            <w:proofErr w:type="gramStart"/>
            <w:r>
              <w:t>Mukesh ,</w:t>
            </w:r>
            <w:proofErr w:type="gramEnd"/>
            <w:r>
              <w:t xml:space="preserve"> P Rajesh P .Mahesh, P </w:t>
            </w:r>
            <w:proofErr w:type="spellStart"/>
            <w:r>
              <w:t>karthik</w:t>
            </w:r>
            <w:proofErr w:type="spellEnd"/>
            <w:r>
              <w:t xml:space="preserve"> </w:t>
            </w:r>
            <w:r w:rsidR="00000000">
              <w:t xml:space="preserve"> </w:t>
            </w:r>
          </w:p>
        </w:tc>
      </w:tr>
      <w:tr w:rsidR="00BE1E29" w14:paraId="36C18595" w14:textId="77777777" w:rsidTr="00EA044B">
        <w:trPr>
          <w:trHeight w:val="1145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67BF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E3B4" w14:textId="77777777" w:rsidR="00BE1E29" w:rsidRDefault="00000000" w:rsidP="00EA04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Stocks update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37A5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USN-6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AB2E" w14:textId="77777777" w:rsidR="00BE1E29" w:rsidRDefault="00000000" w:rsidP="00EA044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add products which are not available in the inventory and restock the products.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CF50" w14:textId="77777777" w:rsidR="00BE1E29" w:rsidRDefault="00000000" w:rsidP="00EA044B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1478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DAB" w14:textId="571D1CEA" w:rsidR="00BE1E29" w:rsidRDefault="00EA044B" w:rsidP="00EA044B">
            <w:pPr>
              <w:spacing w:after="0"/>
              <w:ind w:left="108"/>
            </w:pPr>
            <w:r>
              <w:t xml:space="preserve">M </w:t>
            </w:r>
            <w:proofErr w:type="gramStart"/>
            <w:r>
              <w:t>Mukesh ,</w:t>
            </w:r>
            <w:proofErr w:type="gramEnd"/>
            <w:r>
              <w:t xml:space="preserve"> P Rajesh P .Mahesh, P </w:t>
            </w:r>
            <w:proofErr w:type="spellStart"/>
            <w:r>
              <w:t>karthik</w:t>
            </w:r>
            <w:proofErr w:type="spellEnd"/>
            <w:r>
              <w:t xml:space="preserve"> </w:t>
            </w:r>
            <w:r w:rsidR="00000000">
              <w:t xml:space="preserve"> </w:t>
            </w:r>
          </w:p>
        </w:tc>
      </w:tr>
      <w:tr w:rsidR="00BE1E29" w14:paraId="47ADE0B8" w14:textId="77777777" w:rsidTr="00EA044B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8483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7832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Sales prediction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F181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USN-7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A574" w14:textId="77777777" w:rsidR="00BE1E29" w:rsidRDefault="00000000" w:rsidP="00EA044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get access to sales prediction tool which can help me to predict better restock management of product.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007A" w14:textId="77777777" w:rsidR="00BE1E29" w:rsidRDefault="00000000" w:rsidP="00EA044B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0EAD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6986" w14:textId="6A3E27D9" w:rsidR="00BE1E29" w:rsidRDefault="00EA044B" w:rsidP="00EA044B">
            <w:pPr>
              <w:spacing w:after="0"/>
              <w:ind w:left="108"/>
            </w:pPr>
            <w:r>
              <w:t xml:space="preserve">M </w:t>
            </w:r>
            <w:proofErr w:type="gramStart"/>
            <w:r>
              <w:t>Mukesh ,</w:t>
            </w:r>
            <w:proofErr w:type="gramEnd"/>
            <w:r>
              <w:t xml:space="preserve"> P Rajesh P .Mahesh, P </w:t>
            </w:r>
            <w:proofErr w:type="spellStart"/>
            <w:r>
              <w:t>karthik</w:t>
            </w:r>
            <w:proofErr w:type="spellEnd"/>
            <w:r>
              <w:t xml:space="preserve"> </w:t>
            </w:r>
            <w:r w:rsidR="00000000">
              <w:t xml:space="preserve"> </w:t>
            </w:r>
          </w:p>
        </w:tc>
      </w:tr>
      <w:tr w:rsidR="00BE1E29" w14:paraId="3B3621A9" w14:textId="77777777" w:rsidTr="00EA044B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BEAB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AAE5" w14:textId="77777777" w:rsidR="00BE1E29" w:rsidRDefault="00000000" w:rsidP="00EA04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Request for customer care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E7EF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USN-8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A660" w14:textId="77777777" w:rsidR="00BE1E29" w:rsidRDefault="00000000" w:rsidP="00EA044B">
            <w:pPr>
              <w:spacing w:after="0"/>
              <w:ind w:left="110" w:right="55"/>
            </w:pPr>
            <w:r>
              <w:rPr>
                <w:rFonts w:ascii="Arial" w:eastAsia="Arial" w:hAnsi="Arial" w:cs="Arial"/>
                <w:sz w:val="20"/>
              </w:rPr>
              <w:t>As a user, I am able to request customer care to get in touch with the administrators and enquire the doubts and problems.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6F97" w14:textId="77777777" w:rsidR="00BE1E29" w:rsidRDefault="00000000" w:rsidP="00EA044B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CEF8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5FFC" w14:textId="216ECC25" w:rsidR="00BE1E29" w:rsidRDefault="00EA044B" w:rsidP="00EA044B">
            <w:pPr>
              <w:spacing w:after="0"/>
              <w:ind w:left="108"/>
            </w:pPr>
            <w:r>
              <w:t xml:space="preserve">M </w:t>
            </w:r>
            <w:proofErr w:type="gramStart"/>
            <w:r>
              <w:t>Mukesh ,</w:t>
            </w:r>
            <w:proofErr w:type="gramEnd"/>
            <w:r>
              <w:t xml:space="preserve"> P Rajesh P .Mahesh, P </w:t>
            </w:r>
            <w:proofErr w:type="spellStart"/>
            <w:r>
              <w:t>karthik</w:t>
            </w:r>
            <w:proofErr w:type="spellEnd"/>
            <w:r>
              <w:t xml:space="preserve"> </w:t>
            </w:r>
            <w:r w:rsidR="00000000">
              <w:t xml:space="preserve"> </w:t>
            </w:r>
          </w:p>
        </w:tc>
      </w:tr>
      <w:tr w:rsidR="00BE1E29" w14:paraId="48A14DB8" w14:textId="77777777" w:rsidTr="00EA044B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2571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19BF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Giving feedback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88FB" w14:textId="77777777" w:rsidR="00BE1E29" w:rsidRDefault="00000000" w:rsidP="00EA044B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USN-9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E1CC" w14:textId="77777777" w:rsidR="00BE1E29" w:rsidRDefault="00000000" w:rsidP="00EA044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am able to send feedback forms reporting any ideas for improving or resolving any issues I am facing to get it resolved.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1611" w14:textId="77777777" w:rsidR="00BE1E29" w:rsidRDefault="00000000" w:rsidP="00EA044B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648A" w14:textId="77777777" w:rsidR="00BE1E29" w:rsidRDefault="00000000" w:rsidP="00EA044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510D" w14:textId="6836E8AD" w:rsidR="00BE1E29" w:rsidRDefault="00EA044B" w:rsidP="00EA044B">
            <w:pPr>
              <w:spacing w:after="0"/>
              <w:ind w:left="108"/>
            </w:pPr>
            <w:r>
              <w:t xml:space="preserve">M </w:t>
            </w:r>
            <w:proofErr w:type="gramStart"/>
            <w:r>
              <w:t>Mukesh ,</w:t>
            </w:r>
            <w:proofErr w:type="gramEnd"/>
            <w:r>
              <w:t xml:space="preserve"> P Rajesh P .Mahesh, P </w:t>
            </w:r>
            <w:proofErr w:type="spellStart"/>
            <w:r>
              <w:t>karthik</w:t>
            </w:r>
            <w:proofErr w:type="spellEnd"/>
          </w:p>
        </w:tc>
      </w:tr>
    </w:tbl>
    <w:p w14:paraId="6F2F5831" w14:textId="18E439BC" w:rsidR="00BE1E29" w:rsidRDefault="00EA044B">
      <w:pPr>
        <w:spacing w:after="55" w:line="275" w:lineRule="auto"/>
        <w:ind w:right="13973"/>
        <w:jc w:val="both"/>
      </w:pPr>
      <w:r>
        <w:rPr>
          <w:rFonts w:ascii="Arial" w:eastAsia="Arial" w:hAnsi="Arial" w:cs="Arial"/>
          <w:sz w:val="29"/>
        </w:rPr>
        <w:br w:type="textWrapping" w:clear="all"/>
      </w:r>
      <w:r w:rsidR="00000000">
        <w:rPr>
          <w:rFonts w:ascii="Arial" w:eastAsia="Arial" w:hAnsi="Arial" w:cs="Arial"/>
          <w:sz w:val="29"/>
        </w:rPr>
        <w:t xml:space="preserve"> </w:t>
      </w:r>
      <w:r w:rsidR="00000000">
        <w:t xml:space="preserve"> </w:t>
      </w:r>
      <w:r w:rsidR="00000000">
        <w:rPr>
          <w:rFonts w:ascii="Arial" w:eastAsia="Arial" w:hAnsi="Arial" w:cs="Arial"/>
        </w:rPr>
        <w:t xml:space="preserve"> </w:t>
      </w:r>
    </w:p>
    <w:p w14:paraId="06575387" w14:textId="77777777" w:rsidR="00BE1E29" w:rsidRDefault="00000000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5F2C221B" w14:textId="77777777" w:rsidR="00BE1E29" w:rsidRDefault="00000000">
      <w:pPr>
        <w:spacing w:after="71"/>
      </w:pPr>
      <w:r>
        <w:rPr>
          <w:rFonts w:ascii="Arial" w:eastAsia="Arial" w:hAnsi="Arial" w:cs="Arial"/>
        </w:rPr>
        <w:t xml:space="preserve"> </w:t>
      </w:r>
    </w:p>
    <w:p w14:paraId="3B254B43" w14:textId="77777777" w:rsidR="00BE1E29" w:rsidRDefault="00000000">
      <w:pPr>
        <w:spacing w:after="74"/>
      </w:pPr>
      <w:r>
        <w:rPr>
          <w:rFonts w:ascii="Arial" w:eastAsia="Arial" w:hAnsi="Arial" w:cs="Arial"/>
        </w:rPr>
        <w:lastRenderedPageBreak/>
        <w:t xml:space="preserve"> </w:t>
      </w:r>
    </w:p>
    <w:p w14:paraId="20C520EF" w14:textId="77777777" w:rsidR="00BE1E29" w:rsidRDefault="00000000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458D3143" w14:textId="77777777" w:rsidR="00BE1E29" w:rsidRDefault="00000000">
      <w:pPr>
        <w:spacing w:after="71"/>
      </w:pPr>
      <w:r>
        <w:rPr>
          <w:rFonts w:ascii="Arial" w:eastAsia="Arial" w:hAnsi="Arial" w:cs="Arial"/>
        </w:rPr>
        <w:t xml:space="preserve"> </w:t>
      </w:r>
    </w:p>
    <w:p w14:paraId="54A7B945" w14:textId="77777777" w:rsidR="00BE1E29" w:rsidRDefault="00000000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417B756A" w14:textId="77777777" w:rsidR="00BE1E2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8544C2F" w14:textId="77777777" w:rsidR="00BE1E29" w:rsidRDefault="00000000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14FB7766" w14:textId="77777777" w:rsidR="00BE1E29" w:rsidRDefault="00000000">
      <w:pPr>
        <w:spacing w:after="72"/>
      </w:pPr>
      <w:r>
        <w:t xml:space="preserve"> </w:t>
      </w:r>
    </w:p>
    <w:p w14:paraId="0E20531B" w14:textId="77777777" w:rsidR="00BE1E29" w:rsidRDefault="00000000">
      <w:pPr>
        <w:spacing w:after="8"/>
        <w:ind w:left="81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p w14:paraId="0920FE7D" w14:textId="77777777" w:rsidR="00BE1E29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14218" w:type="dxa"/>
        <w:tblInd w:w="110" w:type="dxa"/>
        <w:tblCellMar>
          <w:top w:w="19" w:type="dxa"/>
          <w:left w:w="113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4"/>
        <w:gridCol w:w="2081"/>
        <w:gridCol w:w="2357"/>
        <w:gridCol w:w="2079"/>
        <w:gridCol w:w="2715"/>
      </w:tblGrid>
      <w:tr w:rsidR="00BE1E29" w14:paraId="3C7B2E48" w14:textId="77777777">
        <w:trPr>
          <w:trHeight w:val="713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C66B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DBE0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F486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76B7A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D5E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4756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4AFDA66D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7FE68AEC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6C15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BE1E29" w14:paraId="43222221" w14:textId="77777777">
        <w:trPr>
          <w:trHeight w:val="3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5307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0956" w14:textId="77777777" w:rsidR="00BE1E29" w:rsidRDefault="00000000">
            <w:pPr>
              <w:spacing w:after="0"/>
            </w:pPr>
            <w:r>
              <w:t xml:space="preserve">11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0142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12B8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2390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3BEF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11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F39A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BE1E29" w14:paraId="019D0B2E" w14:textId="77777777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14E6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64EA" w14:textId="77777777" w:rsidR="00BE1E29" w:rsidRDefault="00000000">
            <w:pPr>
              <w:spacing w:after="0"/>
            </w:pPr>
            <w:r>
              <w:t xml:space="preserve">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490A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CAEB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5B63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996A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570A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BE1E29" w14:paraId="6E3686DA" w14:textId="77777777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9099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E97E" w14:textId="77777777" w:rsidR="00BE1E29" w:rsidRDefault="00000000">
            <w:pPr>
              <w:spacing w:after="0"/>
            </w:pPr>
            <w:r>
              <w:t xml:space="preserve">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56AE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2E1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7A58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5C2F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453A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  <w:tr w:rsidR="00BE1E29" w14:paraId="7D593D20" w14:textId="77777777">
        <w:trPr>
          <w:trHeight w:val="39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4FA8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C09E" w14:textId="77777777" w:rsidR="00BE1E29" w:rsidRDefault="00000000">
            <w:pPr>
              <w:spacing w:after="0"/>
            </w:pPr>
            <w:r>
              <w:t xml:space="preserve">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260B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5A21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4748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5DD6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BBEC" w14:textId="77777777" w:rsidR="00BE1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14:paraId="638AE025" w14:textId="77777777" w:rsidR="00BE1E29" w:rsidRDefault="00000000">
      <w:pPr>
        <w:spacing w:after="167"/>
      </w:pPr>
      <w:r>
        <w:t xml:space="preserve"> </w:t>
      </w:r>
    </w:p>
    <w:p w14:paraId="61C5DE74" w14:textId="77777777" w:rsidR="00BE1E29" w:rsidRDefault="00000000">
      <w:pPr>
        <w:spacing w:after="99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7EF4015F" w14:textId="77777777" w:rsidR="00BE1E29" w:rsidRDefault="00000000">
      <w:pPr>
        <w:spacing w:after="8"/>
        <w:ind w:left="81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1E595AA" w14:textId="77777777" w:rsidR="00BE1E29" w:rsidRDefault="00000000">
      <w:pPr>
        <w:spacing w:after="30" w:line="227" w:lineRule="auto"/>
        <w:ind w:left="91" w:hanging="2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FAB9A37" w14:textId="77777777" w:rsidR="00BE1E29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p w14:paraId="4547E268" w14:textId="77777777" w:rsidR="00BE1E29" w:rsidRDefault="00000000">
      <w:pPr>
        <w:spacing w:after="0"/>
        <w:ind w:left="661"/>
        <w:jc w:val="center"/>
      </w:pPr>
      <w:r>
        <w:rPr>
          <w:noProof/>
        </w:rPr>
        <w:drawing>
          <wp:inline distT="0" distB="0" distL="0" distR="0" wp14:anchorId="67EA616E" wp14:editId="25A8A10A">
            <wp:extent cx="3302635" cy="471119"/>
            <wp:effectExtent l="0" t="0" r="0" b="0"/>
            <wp:docPr id="992" name="Picture 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Picture 9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4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C592FC" w14:textId="77777777" w:rsidR="00BE1E29" w:rsidRDefault="00000000">
      <w:pPr>
        <w:spacing w:after="182"/>
        <w:ind w:left="4758"/>
      </w:pPr>
      <w:r>
        <w:t xml:space="preserve"> </w:t>
      </w:r>
    </w:p>
    <w:p w14:paraId="43A4BA45" w14:textId="77777777" w:rsidR="00BE1E29" w:rsidRDefault="00000000">
      <w:pPr>
        <w:spacing w:after="9"/>
        <w:ind w:left="4758"/>
      </w:pPr>
      <w:r>
        <w:rPr>
          <w:sz w:val="40"/>
        </w:rPr>
        <w:t xml:space="preserve"> </w:t>
      </w:r>
    </w:p>
    <w:p w14:paraId="218AB220" w14:textId="77777777" w:rsidR="00BE1E29" w:rsidRDefault="00000000">
      <w:pPr>
        <w:spacing w:after="135"/>
        <w:ind w:right="835"/>
        <w:jc w:val="center"/>
      </w:pPr>
      <w:r>
        <w:rPr>
          <w:sz w:val="40"/>
        </w:rPr>
        <w:t xml:space="preserve">Our velocity should be: </w:t>
      </w:r>
    </w:p>
    <w:p w14:paraId="60E02CEC" w14:textId="77777777" w:rsidR="00BE1E29" w:rsidRDefault="00000000">
      <w:pPr>
        <w:spacing w:after="0"/>
        <w:ind w:left="875"/>
        <w:jc w:val="center"/>
      </w:pPr>
      <w:r>
        <w:rPr>
          <w:rFonts w:ascii="Arial" w:eastAsia="Arial" w:hAnsi="Arial" w:cs="Arial"/>
          <w:i/>
          <w:sz w:val="40"/>
        </w:rPr>
        <w:lastRenderedPageBreak/>
        <w:t>AV</w:t>
      </w:r>
      <w:r>
        <w:rPr>
          <w:b/>
          <w:sz w:val="40"/>
        </w:rPr>
        <w:t xml:space="preserve">   =</w:t>
      </w:r>
      <w:proofErr w:type="gramStart"/>
      <w:r>
        <w:rPr>
          <w:b/>
          <w:sz w:val="40"/>
        </w:rPr>
        <w:t xml:space="preserve">   </w:t>
      </w:r>
      <w:r>
        <w:rPr>
          <w:rFonts w:ascii="Cambria Math" w:eastAsia="Cambria Math" w:hAnsi="Cambria Math" w:cs="Cambria Math"/>
          <w:sz w:val="40"/>
          <w:vertAlign w:val="superscript"/>
        </w:rPr>
        <w:t>(</w:t>
      </w:r>
      <w:proofErr w:type="gramEnd"/>
      <w:r>
        <w:rPr>
          <w:rFonts w:ascii="Cambria Math" w:eastAsia="Cambria Math" w:hAnsi="Cambria Math" w:cs="Cambria Math"/>
          <w:sz w:val="40"/>
          <w:vertAlign w:val="superscript"/>
        </w:rPr>
        <w:t>𝟏𝟏+𝟕+𝟔+𝟕)</w:t>
      </w:r>
      <w:r>
        <w:rPr>
          <w:b/>
          <w:sz w:val="40"/>
        </w:rPr>
        <w:t xml:space="preserve">   =    </w:t>
      </w:r>
      <w:r>
        <w:rPr>
          <w:rFonts w:ascii="Cambria Math" w:eastAsia="Cambria Math" w:hAnsi="Cambria Math" w:cs="Cambria Math"/>
          <w:sz w:val="40"/>
          <w:vertAlign w:val="superscript"/>
        </w:rPr>
        <w:t>𝟑𝟏</w:t>
      </w:r>
      <w:r>
        <w:rPr>
          <w:b/>
          <w:sz w:val="40"/>
        </w:rPr>
        <w:t xml:space="preserve">   = 1.29 </w:t>
      </w:r>
    </w:p>
    <w:p w14:paraId="13283586" w14:textId="77777777" w:rsidR="00BE1E29" w:rsidRDefault="00000000">
      <w:pPr>
        <w:tabs>
          <w:tab w:val="center" w:pos="6897"/>
          <w:tab w:val="center" w:pos="8774"/>
        </w:tabs>
        <w:spacing w:after="0"/>
      </w:pPr>
      <w:r>
        <w:tab/>
      </w:r>
      <w:r>
        <w:rPr>
          <w:rFonts w:ascii="Cambria Math" w:eastAsia="Cambria Math" w:hAnsi="Cambria Math" w:cs="Cambria Math"/>
          <w:sz w:val="29"/>
        </w:rPr>
        <w:t>𝟐𝟒</w:t>
      </w:r>
      <w:r>
        <w:rPr>
          <w:rFonts w:ascii="Cambria Math" w:eastAsia="Cambria Math" w:hAnsi="Cambria Math" w:cs="Cambria Math"/>
          <w:sz w:val="29"/>
        </w:rPr>
        <w:tab/>
        <w:t>𝟐𝟒</w:t>
      </w:r>
    </w:p>
    <w:p w14:paraId="089A1CB7" w14:textId="77777777" w:rsidR="00BE1E29" w:rsidRDefault="0000000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1B4C5374" w14:textId="77777777" w:rsidR="00BE1E29" w:rsidRDefault="00000000">
      <w:pPr>
        <w:spacing w:after="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5A2A3ABE" w14:textId="77777777" w:rsidR="00BE1E29" w:rsidRDefault="00000000">
      <w:pPr>
        <w:spacing w:after="5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211C6E4E" w14:textId="77777777" w:rsidR="00BE1E29" w:rsidRDefault="00000000">
      <w:pPr>
        <w:spacing w:after="0"/>
        <w:ind w:right="13957"/>
      </w:pPr>
      <w:r>
        <w:rPr>
          <w:rFonts w:ascii="Arial" w:eastAsia="Arial" w:hAnsi="Arial" w:cs="Arial"/>
          <w:b/>
          <w:color w:val="172B4D"/>
        </w:rPr>
        <w:t xml:space="preserve">  </w:t>
      </w:r>
    </w:p>
    <w:p w14:paraId="5AC073A9" w14:textId="77777777" w:rsidR="00BE1E29" w:rsidRDefault="00000000">
      <w:pPr>
        <w:spacing w:after="0"/>
        <w:ind w:left="59"/>
      </w:pPr>
      <w:r>
        <w:rPr>
          <w:noProof/>
        </w:rPr>
        <w:lastRenderedPageBreak/>
        <w:drawing>
          <wp:inline distT="0" distB="0" distL="0" distR="0" wp14:anchorId="5136C709" wp14:editId="3D7E8C45">
            <wp:extent cx="8787385" cy="6208777"/>
            <wp:effectExtent l="0" t="0" r="0" b="0"/>
            <wp:docPr id="11022" name="Picture 1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" name="Picture 110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7385" cy="62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059E" w14:textId="77777777" w:rsidR="00BE1E29" w:rsidRDefault="00000000">
      <w:pPr>
        <w:spacing w:after="0"/>
        <w:ind w:left="86" w:right="13957"/>
      </w:pPr>
      <w:r>
        <w:rPr>
          <w:rFonts w:ascii="Arial" w:eastAsia="Arial" w:hAnsi="Arial" w:cs="Arial"/>
          <w:b/>
          <w:color w:val="172B4D"/>
        </w:rPr>
        <w:lastRenderedPageBreak/>
        <w:t xml:space="preserve">  </w:t>
      </w:r>
    </w:p>
    <w:p w14:paraId="483E5577" w14:textId="77777777" w:rsidR="00BE1E29" w:rsidRDefault="00000000">
      <w:pPr>
        <w:spacing w:after="0"/>
        <w:ind w:left="86" w:right="13957"/>
      </w:pPr>
      <w:r>
        <w:rPr>
          <w:rFonts w:ascii="Arial" w:eastAsia="Arial" w:hAnsi="Arial" w:cs="Arial"/>
          <w:b/>
          <w:color w:val="172B4D"/>
        </w:rPr>
        <w:t xml:space="preserve">   </w:t>
      </w:r>
    </w:p>
    <w:p w14:paraId="1A61929F" w14:textId="77777777" w:rsidR="00BE1E29" w:rsidRDefault="00000000">
      <w:pPr>
        <w:spacing w:after="0"/>
        <w:ind w:left="8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C428FD1" w14:textId="77777777" w:rsidR="00BE1E29" w:rsidRDefault="00000000">
      <w:pPr>
        <w:spacing w:after="8"/>
        <w:ind w:left="81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094054B" w14:textId="77777777" w:rsidR="00BE1E2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14:paraId="199BC2D9" w14:textId="77777777" w:rsidR="00BE1E29" w:rsidRDefault="00000000">
      <w:pPr>
        <w:spacing w:after="30" w:line="227" w:lineRule="auto"/>
        <w:ind w:left="91" w:hanging="2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8">
        <w:r>
          <w:rPr>
            <w:rFonts w:ascii="Arial" w:eastAsia="Arial" w:hAnsi="Arial" w:cs="Arial"/>
            <w:color w:val="172B4D"/>
          </w:rPr>
          <w:t>software development me</w:t>
        </w:r>
      </w:hyperlink>
      <w:r>
        <w:rPr>
          <w:rFonts w:ascii="Arial" w:eastAsia="Arial" w:hAnsi="Arial" w:cs="Arial"/>
          <w:color w:val="172B4D"/>
        </w:rPr>
        <w:t xml:space="preserve">thodologies such as </w:t>
      </w:r>
      <w:hyperlink r:id="rId9">
        <w:r>
          <w:rPr>
            <w:rFonts w:ascii="Arial" w:eastAsia="Arial" w:hAnsi="Arial" w:cs="Arial"/>
            <w:color w:val="172B4D"/>
          </w:rPr>
          <w:t>Scru</w:t>
        </w:r>
      </w:hyperlink>
      <w:hyperlink r:id="rId10">
        <w:r>
          <w:rPr>
            <w:rFonts w:ascii="Arial" w:eastAsia="Arial" w:hAnsi="Arial" w:cs="Arial"/>
            <w:color w:val="172B4D"/>
          </w:rPr>
          <w:t>m</w:t>
        </w:r>
      </w:hyperlink>
      <w:hyperlink r:id="rId11">
        <w:r>
          <w:rPr>
            <w:rFonts w:ascii="Arial" w:eastAsia="Arial" w:hAnsi="Arial" w:cs="Arial"/>
            <w:color w:val="172B4D"/>
          </w:rPr>
          <w:t>.</w:t>
        </w:r>
      </w:hyperlink>
      <w:hyperlink r:id="rId12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78EC5F1" w14:textId="77777777" w:rsidR="00BE1E29" w:rsidRDefault="00000000">
      <w:pPr>
        <w:spacing w:after="161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0B4C707E" w14:textId="77777777" w:rsidR="00BE1E29" w:rsidRDefault="00000000">
      <w:pPr>
        <w:spacing w:after="6" w:line="452" w:lineRule="auto"/>
        <w:ind w:left="91" w:right="5997" w:hanging="20"/>
      </w:pPr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l</w:t>
        </w:r>
      </w:hyperlink>
      <w:hyperlink r:id="rId1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paradigm.com/scrum/scru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m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462C1"/>
            <w:u w:val="single" w:color="0462C1"/>
          </w:rPr>
          <w:t>burndow</w:t>
        </w:r>
      </w:hyperlink>
      <w:hyperlink r:id="rId20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chart</w:t>
        </w:r>
      </w:hyperlink>
      <w:hyperlink r:id="rId23">
        <w:r>
          <w:rPr>
            <w:rFonts w:ascii="Arial" w:eastAsia="Arial" w:hAnsi="Arial" w:cs="Arial"/>
            <w:b/>
            <w:color w:val="0462C1"/>
            <w:u w:val="single" w:color="0462C1"/>
          </w:rPr>
          <w:t>/</w:t>
        </w:r>
      </w:hyperlink>
      <w:hyperlink r:id="rId24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chart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30">
        <w:r>
          <w:rPr>
            <w:rFonts w:ascii="Arial" w:eastAsia="Arial" w:hAnsi="Arial" w:cs="Arial"/>
            <w:b/>
            <w:color w:val="0462C1"/>
          </w:rPr>
          <w:t xml:space="preserve">  </w:t>
        </w:r>
      </w:hyperlink>
    </w:p>
    <w:p w14:paraId="0E843F42" w14:textId="77777777" w:rsidR="00BE1E29" w:rsidRDefault="00000000">
      <w:pPr>
        <w:spacing w:after="218"/>
        <w:ind w:left="86"/>
      </w:pPr>
      <w:r>
        <w:t xml:space="preserve"> </w:t>
      </w:r>
    </w:p>
    <w:p w14:paraId="027B8446" w14:textId="77777777" w:rsidR="00BE1E29" w:rsidRDefault="00000000">
      <w:pPr>
        <w:spacing w:after="6" w:line="452" w:lineRule="auto"/>
        <w:ind w:left="91" w:right="5997" w:hanging="20"/>
      </w:pPr>
      <w:r>
        <w:rPr>
          <w:rFonts w:ascii="Arial" w:eastAsia="Arial" w:hAnsi="Arial" w:cs="Arial"/>
          <w:b/>
          <w:color w:val="172B4D"/>
        </w:rPr>
        <w:t>Reference:</w:t>
      </w:r>
      <w:hyperlink r:id="rId31">
        <w:r>
          <w:rPr>
            <w:rFonts w:ascii="Arial" w:eastAsia="Arial" w:hAnsi="Arial" w:cs="Arial"/>
            <w:b/>
          </w:rPr>
          <w:t xml:space="preserve"> 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managemen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37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</w:t>
        </w:r>
      </w:hyperlink>
      <w:hyperlink r:id="rId39">
        <w:r>
          <w:rPr>
            <w:rFonts w:ascii="Arial" w:eastAsia="Arial" w:hAnsi="Arial" w:cs="Arial"/>
            <w:b/>
            <w:color w:val="0462C1"/>
            <w:u w:val="single" w:color="0462C1"/>
          </w:rPr>
          <w:t>w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1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o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d</w:t>
        </w:r>
      </w:hyperlink>
      <w:hyperlink r:id="rId45">
        <w:r>
          <w:rPr>
            <w:rFonts w:ascii="Arial" w:eastAsia="Arial" w:hAnsi="Arial" w:cs="Arial"/>
            <w:b/>
            <w:color w:val="0462C1"/>
            <w:u w:val="single" w:color="0462C1"/>
          </w:rPr>
          <w:t>o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scru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m</w:t>
        </w:r>
      </w:hyperlink>
      <w:hyperlink r:id="rId4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462C1"/>
            <w:u w:val="single" w:color="0462C1"/>
          </w:rPr>
          <w:t>wit</w:t>
        </w:r>
      </w:hyperlink>
      <w:hyperlink r:id="rId51">
        <w:r>
          <w:rPr>
            <w:rFonts w:ascii="Arial" w:eastAsia="Arial" w:hAnsi="Arial" w:cs="Arial"/>
            <w:b/>
            <w:color w:val="0462C1"/>
            <w:u w:val="single" w:color="0462C1"/>
          </w:rPr>
          <w:t>h</w:t>
        </w:r>
      </w:hyperlink>
      <w:hyperlink r:id="rId5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3">
        <w:r>
          <w:rPr>
            <w:rFonts w:ascii="Arial" w:eastAsia="Arial" w:hAnsi="Arial" w:cs="Arial"/>
            <w:b/>
            <w:color w:val="0462C1"/>
            <w:u w:val="single" w:color="0462C1"/>
          </w:rPr>
          <w:t>jir</w:t>
        </w:r>
      </w:hyperlink>
      <w:hyperlink r:id="rId54">
        <w:r>
          <w:rPr>
            <w:rFonts w:ascii="Arial" w:eastAsia="Arial" w:hAnsi="Arial" w:cs="Arial"/>
            <w:b/>
            <w:color w:val="0462C1"/>
            <w:u w:val="single" w:color="0462C1"/>
          </w:rPr>
          <w:t>a</w:t>
        </w:r>
      </w:hyperlink>
      <w:hyperlink r:id="rId55"/>
      <w:hyperlink r:id="rId56">
        <w:r>
          <w:rPr>
            <w:rFonts w:ascii="Arial" w:eastAsia="Arial" w:hAnsi="Arial" w:cs="Arial"/>
            <w:b/>
            <w:color w:val="0462C1"/>
            <w:u w:val="single" w:color="0462C1"/>
          </w:rPr>
          <w:t>softwar</w:t>
        </w:r>
      </w:hyperlink>
      <w:hyperlink r:id="rId57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58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59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</w:t>
        </w:r>
      </w:hyperlink>
      <w:hyperlink r:id="rId60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6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6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</w:t>
        </w:r>
      </w:hyperlink>
      <w:hyperlink r:id="rId63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64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65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</w:t>
        </w:r>
      </w:hyperlink>
      <w:hyperlink r:id="rId66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6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8">
        <w:r>
          <w:rPr>
            <w:rFonts w:ascii="Arial" w:eastAsia="Arial" w:hAnsi="Arial" w:cs="Arial"/>
            <w:b/>
            <w:color w:val="0462C1"/>
            <w:u w:val="single" w:color="0462C1"/>
          </w:rPr>
          <w:t>management/estimatio</w:t>
        </w:r>
      </w:hyperlink>
      <w:hyperlink r:id="rId69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70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71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</w:t>
        </w:r>
      </w:hyperlink>
      <w:hyperlink r:id="rId72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7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74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7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</w:p>
    <w:p w14:paraId="578E14DF" w14:textId="77777777" w:rsidR="00BE1E29" w:rsidRDefault="00000000">
      <w:pPr>
        <w:spacing w:after="208"/>
        <w:ind w:left="86"/>
      </w:pPr>
      <w:r>
        <w:rPr>
          <w:rFonts w:ascii="Arial" w:eastAsia="Arial" w:hAnsi="Arial" w:cs="Arial"/>
          <w:b/>
          <w:color w:val="0462C1"/>
        </w:rPr>
        <w:t xml:space="preserve"> </w:t>
      </w:r>
    </w:p>
    <w:p w14:paraId="00C385A3" w14:textId="77777777" w:rsidR="00BE1E29" w:rsidRDefault="00000000">
      <w:pPr>
        <w:spacing w:after="6" w:line="452" w:lineRule="auto"/>
        <w:ind w:left="91" w:right="5997" w:hanging="20"/>
      </w:pPr>
      <w:r>
        <w:rPr>
          <w:rFonts w:ascii="Arial" w:eastAsia="Arial" w:hAnsi="Arial" w:cs="Arial"/>
          <w:b/>
          <w:color w:val="0462C1"/>
          <w:u w:val="single" w:color="0462C1"/>
        </w:rPr>
        <w:t xml:space="preserve">https://careereducation.smartinternz.com/Student/guided_project_workspa </w:t>
      </w:r>
      <w:proofErr w:type="spellStart"/>
      <w:r>
        <w:rPr>
          <w:rFonts w:ascii="Arial" w:eastAsia="Arial" w:hAnsi="Arial" w:cs="Arial"/>
          <w:b/>
          <w:color w:val="0462C1"/>
          <w:u w:val="single" w:color="0462C1"/>
        </w:rPr>
        <w:t>ce</w:t>
      </w:r>
      <w:proofErr w:type="spellEnd"/>
      <w:r>
        <w:rPr>
          <w:rFonts w:ascii="Arial" w:eastAsia="Arial" w:hAnsi="Arial" w:cs="Arial"/>
          <w:b/>
          <w:color w:val="0462C1"/>
          <w:u w:val="single" w:color="0462C1"/>
        </w:rPr>
        <w:t>/47838</w:t>
      </w:r>
      <w:r>
        <w:rPr>
          <w:rFonts w:ascii="Arial" w:eastAsia="Arial" w:hAnsi="Arial" w:cs="Arial"/>
          <w:b/>
          <w:color w:val="0462C1"/>
        </w:rPr>
        <w:t xml:space="preserve"> </w:t>
      </w:r>
    </w:p>
    <w:sectPr w:rsidR="00BE1E29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6841" w:h="11911" w:orient="landscape"/>
      <w:pgMar w:top="1203" w:right="1397" w:bottom="897" w:left="1339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71167" w14:textId="77777777" w:rsidR="000E3D1A" w:rsidRDefault="000E3D1A">
      <w:pPr>
        <w:spacing w:after="0" w:line="240" w:lineRule="auto"/>
      </w:pPr>
      <w:r>
        <w:separator/>
      </w:r>
    </w:p>
  </w:endnote>
  <w:endnote w:type="continuationSeparator" w:id="0">
    <w:p w14:paraId="7A2E7682" w14:textId="77777777" w:rsidR="000E3D1A" w:rsidRDefault="000E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4EB" w14:textId="77777777" w:rsidR="00BE1E29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BBDC06F" wp14:editId="798C33B1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102" name="Group 11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1615" name="Shape 116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" name="Shape 11616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" name="Shape 11617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2" style="width:794.39pt;height:0.674988pt;position:absolute;mso-position-horizontal-relative:page;mso-position-horizontal:absolute;margin-left:24pt;mso-position-vertical-relative:page;margin-top:571.2pt;" coordsize="100887,85">
              <v:shape id="Shape 116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19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620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3379" w14:textId="77777777" w:rsidR="00BE1E29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A8178C" wp14:editId="559C0E48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076" name="Group 1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1609" name="Shape 116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0" name="Shape 11610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1" name="Shape 11611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76" style="width:794.39pt;height:0.674988pt;position:absolute;mso-position-horizontal-relative:page;mso-position-horizontal:absolute;margin-left:24pt;mso-position-vertical-relative:page;margin-top:571.2pt;" coordsize="100887,85">
              <v:shape id="Shape 116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13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614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5F4C" w14:textId="77777777" w:rsidR="00BE1E29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7D0186" wp14:editId="6CB03BB5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050" name="Group 11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1603" name="Shape 116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" name="Shape 1160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5" name="Shape 1160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50" style="width:794.39pt;height:0.674988pt;position:absolute;mso-position-horizontal-relative:page;mso-position-horizontal:absolute;margin-left:24pt;mso-position-vertical-relative:page;margin-top:571.2pt;" coordsize="100887,85">
              <v:shape id="Shape 116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0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60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11CE" w14:textId="77777777" w:rsidR="000E3D1A" w:rsidRDefault="000E3D1A">
      <w:pPr>
        <w:spacing w:after="0" w:line="240" w:lineRule="auto"/>
      </w:pPr>
      <w:r>
        <w:separator/>
      </w:r>
    </w:p>
  </w:footnote>
  <w:footnote w:type="continuationSeparator" w:id="0">
    <w:p w14:paraId="6BAD0E9D" w14:textId="77777777" w:rsidR="000E3D1A" w:rsidRDefault="000E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51FB" w14:textId="77777777" w:rsidR="00BE1E29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AB50A0" wp14:editId="0840D88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086" name="Group 11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1593" name="Shape 115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4" name="Shape 1159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5" name="Shape 1159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86" style="width:794.39pt;height:0.679993pt;position:absolute;mso-position-horizontal-relative:page;mso-position-horizontal:absolute;margin-left:24pt;mso-position-vertical-relative:page;margin-top:24pt;" coordsize="100887,86">
              <v:shape id="Shape 115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9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59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35AEEE4" w14:textId="77777777" w:rsidR="00BE1E29" w:rsidRDefault="00000000">
    <w:pPr>
      <w:spacing w:after="0"/>
    </w:pPr>
    <w:r>
      <w:t xml:space="preserve"> </w:t>
    </w:r>
  </w:p>
  <w:p w14:paraId="528B5919" w14:textId="77777777" w:rsidR="00BE1E2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BE8031" wp14:editId="39489B89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093" name="Group 11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1599" name="Shape 1159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" name="Shape 1160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3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160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160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CD1F" w14:textId="77777777" w:rsidR="00BE1E29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83B867" wp14:editId="254614E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060" name="Group 11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1583" name="Shape 115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4" name="Shape 1158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5" name="Shape 1158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0" style="width:794.39pt;height:0.679993pt;position:absolute;mso-position-horizontal-relative:page;mso-position-horizontal:absolute;margin-left:24pt;mso-position-vertical-relative:page;margin-top:24pt;" coordsize="100887,86">
              <v:shape id="Shape 115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8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58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420DE1A" w14:textId="77777777" w:rsidR="00BE1E29" w:rsidRDefault="00000000">
    <w:pPr>
      <w:spacing w:after="0"/>
    </w:pPr>
    <w:r>
      <w:t xml:space="preserve"> </w:t>
    </w:r>
  </w:p>
  <w:p w14:paraId="3BF55BFF" w14:textId="77777777" w:rsidR="00BE1E2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C9C67FE" wp14:editId="674E23BC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067" name="Group 11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1589" name="Shape 1158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7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159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159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5742" w14:textId="77777777" w:rsidR="00BE1E29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EDCB161" wp14:editId="538DAC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034" name="Group 11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1573" name="Shape 115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4" name="Shape 1157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5" name="Shape 1157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34" style="width:794.39pt;height:0.679993pt;position:absolute;mso-position-horizontal-relative:page;mso-position-horizontal:absolute;margin-left:24pt;mso-position-vertical-relative:page;margin-top:24pt;" coordsize="100887,86">
              <v:shape id="Shape 115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7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57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8CB5E96" w14:textId="77777777" w:rsidR="00BE1E29" w:rsidRDefault="00000000">
    <w:pPr>
      <w:spacing w:after="0"/>
    </w:pPr>
    <w:r>
      <w:t xml:space="preserve"> </w:t>
    </w:r>
  </w:p>
  <w:p w14:paraId="3CF871A4" w14:textId="77777777" w:rsidR="00BE1E2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D1347A9" wp14:editId="67B10E43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041" name="Group 11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1579" name="Shape 1157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0" name="Shape 1158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41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158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158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29"/>
    <w:rsid w:val="000E3D1A"/>
    <w:rsid w:val="00BE1E29"/>
    <w:rsid w:val="00EA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C271"/>
  <w15:docId w15:val="{8011D881-895E-4046-A163-5F9B9A54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sprints" TargetMode="External"/><Relationship Id="rId68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in-3-minutes/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project-management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epics" TargetMode="External"/><Relationship Id="rId74" Type="http://schemas.openxmlformats.org/officeDocument/2006/relationships/hyperlink" Target="https://www.atlassian.com/agile/tutorials/burndown-charts" TargetMode="External"/><Relationship Id="rId79" Type="http://schemas.openxmlformats.org/officeDocument/2006/relationships/footer" Target="footer2.xml"/><Relationship Id="rId5" Type="http://schemas.openxmlformats.org/officeDocument/2006/relationships/endnotes" Target="endnotes.xml"/><Relationship Id="rId61" Type="http://schemas.openxmlformats.org/officeDocument/2006/relationships/hyperlink" Target="https://www.atlassian.com/agile/tutorials/epics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rId30" Type="http://schemas.openxmlformats.org/officeDocument/2006/relationships/hyperlink" Target="https://www.atlassian.com/agile/tutorials/burndown-charts" TargetMode="External"/><Relationship Id="rId35" Type="http://schemas.openxmlformats.org/officeDocument/2006/relationships/hyperlink" Target="https://www.atlassian.com/agile/project-management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how-to-do-scrum-with-jira-software" TargetMode="External"/><Relationship Id="rId64" Type="http://schemas.openxmlformats.org/officeDocument/2006/relationships/hyperlink" Target="https://www.atlassian.com/agile/tutorials/sprints" TargetMode="External"/><Relationship Id="rId69" Type="http://schemas.openxmlformats.org/officeDocument/2006/relationships/hyperlink" Target="https://www.atlassian.com/agile/project-management/estimation" TargetMode="External"/><Relationship Id="rId77" Type="http://schemas.openxmlformats.org/officeDocument/2006/relationships/header" Target="header2.xm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rId80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epics" TargetMode="External"/><Relationship Id="rId6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tutorials/sprints" TargetMode="External"/><Relationship Id="rId70" Type="http://schemas.openxmlformats.org/officeDocument/2006/relationships/hyperlink" Target="https://www.atlassian.com/agile/project-management/estimation" TargetMode="External"/><Relationship Id="rId75" Type="http://schemas.openxmlformats.org/officeDocument/2006/relationships/hyperlink" Target="https://www.atlassian.com/agile/tutorials/burndown-charts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visual-paradigm.com/scrum/scrum-burndown-chart/" TargetMode="External"/><Relationship Id="rId28" Type="http://schemas.openxmlformats.org/officeDocument/2006/relationships/hyperlink" Target="https://www.atlassian.com/agile/tutorials/burndown-charts" TargetMode="External"/><Relationship Id="rId36" Type="http://schemas.openxmlformats.org/officeDocument/2006/relationships/hyperlink" Target="https://www.atlassian.com/agile/project-management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how-to-do-scrum-with-jira-software" TargetMode="External"/><Relationship Id="rId10" Type="http://schemas.openxmlformats.org/officeDocument/2006/relationships/hyperlink" Target="https://www.visual-paradigm.com/scrum/scrum-in-3-minutes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epics" TargetMode="External"/><Relationship Id="rId65" Type="http://schemas.openxmlformats.org/officeDocument/2006/relationships/hyperlink" Target="https://www.atlassian.com/agile/project-management/estimation" TargetMode="External"/><Relationship Id="rId73" Type="http://schemas.openxmlformats.org/officeDocument/2006/relationships/hyperlink" Target="https://www.atlassian.com/agile/tutorials/burndown-charts" TargetMode="External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project-management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eader" Target="header1.xml"/><Relationship Id="rId7" Type="http://schemas.openxmlformats.org/officeDocument/2006/relationships/image" Target="media/image2.png"/><Relationship Id="rId71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visual-paradigm.com/scrum/scrum-burndown-chart/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ABDULLAH</dc:creator>
  <cp:keywords/>
  <cp:lastModifiedBy>mukesh</cp:lastModifiedBy>
  <cp:revision>2</cp:revision>
  <dcterms:created xsi:type="dcterms:W3CDTF">2022-11-17T03:25:00Z</dcterms:created>
  <dcterms:modified xsi:type="dcterms:W3CDTF">2022-11-17T03:25:00Z</dcterms:modified>
</cp:coreProperties>
</file>