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FAE0" w14:textId="77777777" w:rsidR="00F246B7" w:rsidRDefault="00000000">
      <w:pPr>
        <w:spacing w:after="0"/>
        <w:ind w:left="21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37E3308D" w14:textId="77777777" w:rsidR="00F246B7" w:rsidRDefault="00000000">
      <w:pPr>
        <w:spacing w:after="0"/>
        <w:ind w:left="213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21CA6E83" w14:textId="77777777" w:rsidR="00F246B7" w:rsidRDefault="00000000">
      <w:pPr>
        <w:spacing w:after="0"/>
        <w:ind w:left="26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246B7" w14:paraId="38AC3C5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E5088" w14:textId="77777777" w:rsidR="00F246B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7368" w14:textId="77777777" w:rsidR="00F246B7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F246B7" w14:paraId="6FEB541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B99B" w14:textId="77777777" w:rsidR="00F246B7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4268" w14:textId="368EB0E7" w:rsidR="00F246B7" w:rsidRDefault="00EA12A0">
            <w:pPr>
              <w:spacing w:after="0"/>
              <w:ind w:left="7"/>
              <w:jc w:val="center"/>
            </w:pPr>
            <w:r>
              <w:rPr>
                <w:rFonts w:eastAsia="Times New Roman"/>
                <w:sz w:val="28"/>
                <w:szCs w:val="28"/>
              </w:rPr>
              <w:t>PNT2022TMID16219</w:t>
            </w:r>
          </w:p>
        </w:tc>
      </w:tr>
      <w:tr w:rsidR="00F246B7" w14:paraId="3FCC7962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CF8D" w14:textId="77777777" w:rsidR="00F246B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272B" w14:textId="77777777" w:rsidR="00F246B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Project – A Gesture-based Tool for Sterile Browsing of Radiology </w:t>
            </w:r>
          </w:p>
        </w:tc>
      </w:tr>
    </w:tbl>
    <w:p w14:paraId="162B4E6D" w14:textId="77777777" w:rsidR="00F246B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66C79C0" w14:textId="77777777" w:rsidR="00F246B7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5A877F88" w14:textId="77777777" w:rsidR="00F246B7" w:rsidRDefault="00000000">
      <w:pPr>
        <w:spacing w:after="150"/>
      </w:pPr>
      <w:r>
        <w:rPr>
          <w:rFonts w:ascii="Arial" w:eastAsia="Arial" w:hAnsi="Arial" w:cs="Arial"/>
          <w:b/>
        </w:rPr>
        <w:t xml:space="preserve"> </w:t>
      </w:r>
    </w:p>
    <w:p w14:paraId="1B347ADF" w14:textId="77777777" w:rsidR="00F246B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F52840A" wp14:editId="0BA03E31">
            <wp:extent cx="8900922" cy="362966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0922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03750163" w14:textId="77777777" w:rsidR="00EA12A0" w:rsidRDefault="00000000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p w14:paraId="475A7728" w14:textId="1B255D32" w:rsidR="00F246B7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196" w:type="dxa"/>
        <w:tblInd w:w="5" w:type="dxa"/>
        <w:tblCellMar>
          <w:top w:w="11" w:type="dxa"/>
          <w:left w:w="166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F246B7" w14:paraId="10C1FB2F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1192" w14:textId="77777777" w:rsidR="00F246B7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F849" w14:textId="77777777" w:rsidR="00F246B7" w:rsidRDefault="00000000">
            <w:pPr>
              <w:spacing w:after="0"/>
              <w:ind w:right="14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F83D" w14:textId="77777777" w:rsidR="00F246B7" w:rsidRDefault="00000000">
            <w:pPr>
              <w:spacing w:after="0"/>
              <w:ind w:right="14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0F55" w14:textId="77777777" w:rsidR="00F246B7" w:rsidRDefault="00000000">
            <w:pPr>
              <w:spacing w:after="0"/>
              <w:ind w:right="14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246B7" w14:paraId="43F9CA64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029A" w14:textId="77777777" w:rsidR="00F246B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C78F" w14:textId="77777777" w:rsidR="00F246B7" w:rsidRDefault="00000000">
            <w:pPr>
              <w:spacing w:after="0"/>
              <w:ind w:right="143"/>
              <w:jc w:val="center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64EE" w14:textId="77777777" w:rsidR="00F246B7" w:rsidRDefault="00000000">
            <w:pPr>
              <w:spacing w:after="0"/>
              <w:ind w:right="142"/>
              <w:jc w:val="center"/>
            </w:pPr>
            <w:r>
              <w:rPr>
                <w:rFonts w:ascii="Arial" w:eastAsia="Arial" w:hAnsi="Arial" w:cs="Arial"/>
              </w:rPr>
              <w:t xml:space="preserve">Web UI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F034" w14:textId="77777777" w:rsidR="00F246B7" w:rsidRDefault="00000000">
            <w:pPr>
              <w:spacing w:after="0"/>
              <w:ind w:right="142"/>
              <w:jc w:val="center"/>
            </w:pPr>
            <w:r>
              <w:rPr>
                <w:rFonts w:ascii="Arial" w:eastAsia="Arial" w:hAnsi="Arial" w:cs="Arial"/>
              </w:rPr>
              <w:t xml:space="preserve">HTML, CSS, JavaScript. </w:t>
            </w:r>
          </w:p>
        </w:tc>
      </w:tr>
      <w:tr w:rsidR="00F246B7" w14:paraId="4ED92909" w14:textId="77777777">
        <w:trPr>
          <w:trHeight w:val="643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2D73" w14:textId="77777777" w:rsidR="00F246B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8DCA" w14:textId="77777777" w:rsidR="00F246B7" w:rsidRDefault="00000000">
            <w:pPr>
              <w:spacing w:after="0"/>
              <w:ind w:left="600" w:right="682"/>
              <w:jc w:val="center"/>
            </w:pPr>
            <w:r>
              <w:rPr>
                <w:rFonts w:ascii="Arial" w:eastAsia="Arial" w:hAnsi="Arial" w:cs="Arial"/>
              </w:rPr>
              <w:t xml:space="preserve">Application Logic-1 Image Pre-processing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3F46" w14:textId="77777777" w:rsidR="00F246B7" w:rsidRDefault="00000000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</w:rPr>
              <w:t xml:space="preserve">Input image is pre-processed with the help of library files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1F73" w14:textId="77777777" w:rsidR="00F246B7" w:rsidRDefault="00000000">
            <w:pPr>
              <w:spacing w:after="0"/>
              <w:ind w:right="139"/>
              <w:jc w:val="center"/>
            </w:pPr>
            <w:r>
              <w:rPr>
                <w:rFonts w:ascii="Arial" w:eastAsia="Arial" w:hAnsi="Arial" w:cs="Arial"/>
              </w:rPr>
              <w:t xml:space="preserve">Python, TensorFlow </w:t>
            </w:r>
          </w:p>
        </w:tc>
      </w:tr>
      <w:tr w:rsidR="00F246B7" w14:paraId="19EFE59F" w14:textId="77777777">
        <w:trPr>
          <w:trHeight w:val="70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2930" w14:textId="77777777" w:rsidR="00F246B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1E5B" w14:textId="77777777" w:rsidR="00F246B7" w:rsidRDefault="00000000">
            <w:pPr>
              <w:spacing w:after="0"/>
              <w:ind w:left="517" w:right="599"/>
              <w:jc w:val="center"/>
            </w:pPr>
            <w:r>
              <w:rPr>
                <w:rFonts w:ascii="Arial" w:eastAsia="Arial" w:hAnsi="Arial" w:cs="Arial"/>
              </w:rPr>
              <w:t xml:space="preserve">Application Logic-2 Building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7614" w14:textId="77777777" w:rsidR="00F246B7" w:rsidRDefault="00000000">
            <w:pPr>
              <w:spacing w:after="0"/>
              <w:ind w:right="143"/>
              <w:jc w:val="center"/>
            </w:pPr>
            <w:r>
              <w:rPr>
                <w:rFonts w:ascii="Arial" w:eastAsia="Arial" w:hAnsi="Arial" w:cs="Arial"/>
              </w:rPr>
              <w:t xml:space="preserve">Building CNN model to recognize the gesture.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C21F" w14:textId="77777777" w:rsidR="00F246B7" w:rsidRDefault="00000000">
            <w:pPr>
              <w:spacing w:after="0"/>
              <w:ind w:right="142"/>
              <w:jc w:val="center"/>
            </w:pPr>
            <w:r>
              <w:rPr>
                <w:rFonts w:ascii="Arial" w:eastAsia="Arial" w:hAnsi="Arial" w:cs="Arial"/>
              </w:rPr>
              <w:t xml:space="preserve">Python, </w:t>
            </w: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246B7" w14:paraId="7D44B666" w14:textId="77777777">
        <w:trPr>
          <w:trHeight w:val="72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CDBE" w14:textId="77777777" w:rsidR="00F246B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C8B7" w14:textId="77777777" w:rsidR="00F246B7" w:rsidRDefault="00000000">
            <w:pPr>
              <w:spacing w:after="0"/>
              <w:ind w:left="491" w:right="573"/>
              <w:jc w:val="center"/>
            </w:pPr>
            <w:r>
              <w:rPr>
                <w:rFonts w:ascii="Arial" w:eastAsia="Arial" w:hAnsi="Arial" w:cs="Arial"/>
              </w:rPr>
              <w:t xml:space="preserve">Application Logic-3 Creation of app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F465" w14:textId="77777777" w:rsidR="00F246B7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</w:rPr>
              <w:t xml:space="preserve">App is built to obtain gesture as input and to provide as output.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66FC" w14:textId="77777777" w:rsidR="00F246B7" w:rsidRDefault="00000000">
            <w:pPr>
              <w:spacing w:after="0"/>
              <w:ind w:right="144"/>
              <w:jc w:val="center"/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F246B7" w14:paraId="738716C3" w14:textId="77777777">
        <w:trPr>
          <w:trHeight w:val="55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5F17" w14:textId="77777777" w:rsidR="00F246B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ACEE6" w14:textId="77777777" w:rsidR="00F246B7" w:rsidRDefault="00000000">
            <w:pPr>
              <w:spacing w:after="0"/>
              <w:ind w:right="144"/>
              <w:jc w:val="center"/>
            </w:pPr>
            <w:r>
              <w:rPr>
                <w:rFonts w:ascii="Arial" w:eastAsia="Arial" w:hAnsi="Arial" w:cs="Arial"/>
              </w:rPr>
              <w:t xml:space="preserve">Dataset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035B" w14:textId="77777777" w:rsidR="00F246B7" w:rsidRDefault="00000000">
            <w:pPr>
              <w:spacing w:after="0"/>
              <w:ind w:right="143"/>
              <w:jc w:val="center"/>
            </w:pPr>
            <w:r>
              <w:rPr>
                <w:rFonts w:ascii="Arial" w:eastAsia="Arial" w:hAnsi="Arial" w:cs="Arial"/>
              </w:rPr>
              <w:t xml:space="preserve">Hand gesture data set.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7D92" w14:textId="77777777" w:rsidR="00F246B7" w:rsidRDefault="00000000">
            <w:pPr>
              <w:spacing w:after="0"/>
              <w:ind w:right="144"/>
              <w:jc w:val="center"/>
            </w:pPr>
            <w:r>
              <w:rPr>
                <w:rFonts w:ascii="Arial" w:eastAsia="Arial" w:hAnsi="Arial" w:cs="Arial"/>
              </w:rPr>
              <w:t xml:space="preserve">From IBM </w:t>
            </w:r>
          </w:p>
        </w:tc>
      </w:tr>
      <w:tr w:rsidR="00F246B7" w14:paraId="1923FBE2" w14:textId="77777777">
        <w:trPr>
          <w:trHeight w:val="57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370B" w14:textId="77777777" w:rsidR="00F246B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72BF" w14:textId="77777777" w:rsidR="00F246B7" w:rsidRDefault="00000000">
            <w:pPr>
              <w:spacing w:after="0"/>
              <w:ind w:right="140"/>
              <w:jc w:val="center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C363" w14:textId="77777777" w:rsidR="00F246B7" w:rsidRDefault="00000000">
            <w:pPr>
              <w:spacing w:after="0"/>
              <w:ind w:right="141"/>
              <w:jc w:val="center"/>
            </w:pPr>
            <w:r>
              <w:rPr>
                <w:rFonts w:ascii="Arial" w:eastAsia="Arial" w:hAnsi="Arial" w:cs="Arial"/>
              </w:rPr>
              <w:t xml:space="preserve">User input image is stored in cloud.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50B5" w14:textId="77777777" w:rsidR="00F246B7" w:rsidRDefault="00000000">
            <w:pPr>
              <w:spacing w:after="0"/>
              <w:ind w:right="144"/>
              <w:jc w:val="center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F246B7" w14:paraId="76FD82B6" w14:textId="77777777">
        <w:trPr>
          <w:trHeight w:val="56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D58F" w14:textId="77777777" w:rsidR="00F246B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9B39" w14:textId="77777777" w:rsidR="00F246B7" w:rsidRDefault="00000000">
            <w:pPr>
              <w:spacing w:after="0"/>
              <w:ind w:right="143"/>
              <w:jc w:val="center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D677" w14:textId="77777777" w:rsidR="00F246B7" w:rsidRDefault="00000000">
            <w:pPr>
              <w:spacing w:after="0"/>
              <w:ind w:right="145"/>
              <w:jc w:val="center"/>
            </w:pPr>
            <w:r>
              <w:rPr>
                <w:rFonts w:ascii="Arial" w:eastAsia="Arial" w:hAnsi="Arial" w:cs="Arial"/>
              </w:rPr>
              <w:t xml:space="preserve">File storage contains dataset and source code.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5758" w14:textId="77777777" w:rsidR="00F246B7" w:rsidRDefault="00000000">
            <w:pPr>
              <w:spacing w:after="0"/>
              <w:ind w:right="141"/>
              <w:jc w:val="center"/>
            </w:pPr>
            <w:r>
              <w:rPr>
                <w:rFonts w:ascii="Arial" w:eastAsia="Arial" w:hAnsi="Arial" w:cs="Arial"/>
              </w:rPr>
              <w:t xml:space="preserve">Server and Local Filesystem </w:t>
            </w:r>
          </w:p>
        </w:tc>
      </w:tr>
      <w:tr w:rsidR="00F246B7" w14:paraId="22B95C75" w14:textId="77777777">
        <w:trPr>
          <w:trHeight w:val="83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85B6" w14:textId="77777777" w:rsidR="00F246B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923A" w14:textId="77777777" w:rsidR="00F246B7" w:rsidRDefault="00000000">
            <w:pPr>
              <w:spacing w:after="0"/>
              <w:ind w:right="143"/>
              <w:jc w:val="center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07F54" w14:textId="77777777" w:rsidR="00F246B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CNN Model was used to recognize the </w:t>
            </w:r>
            <w:proofErr w:type="spellStart"/>
            <w:r>
              <w:rPr>
                <w:rFonts w:ascii="Arial" w:eastAsia="Arial" w:hAnsi="Arial" w:cs="Arial"/>
              </w:rPr>
              <w:t>preprocessed</w:t>
            </w:r>
            <w:proofErr w:type="spellEnd"/>
            <w:r>
              <w:rPr>
                <w:rFonts w:ascii="Arial" w:eastAsia="Arial" w:hAnsi="Arial" w:cs="Arial"/>
              </w:rPr>
              <w:t xml:space="preserve"> image by image capturing or by video segmenting.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A58F" w14:textId="77777777" w:rsidR="00F246B7" w:rsidRDefault="00000000">
            <w:pPr>
              <w:spacing w:after="0"/>
              <w:ind w:right="141"/>
              <w:jc w:val="center"/>
            </w:pPr>
            <w:r>
              <w:rPr>
                <w:rFonts w:ascii="Arial" w:eastAsia="Arial" w:hAnsi="Arial" w:cs="Arial"/>
              </w:rPr>
              <w:t xml:space="preserve">CNN Model by Python, </w:t>
            </w: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C1CB17F" w14:textId="77777777" w:rsidR="00F246B7" w:rsidRDefault="00000000">
      <w:r>
        <w:rPr>
          <w:rFonts w:ascii="Arial" w:eastAsia="Arial" w:hAnsi="Arial" w:cs="Arial"/>
          <w:b/>
        </w:rPr>
        <w:t xml:space="preserve"> </w:t>
      </w:r>
    </w:p>
    <w:p w14:paraId="33D2296F" w14:textId="77777777" w:rsidR="00F246B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08C4811" w14:textId="77777777" w:rsidR="00F246B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0B56541" w14:textId="77777777" w:rsidR="00F246B7" w:rsidRDefault="00000000">
      <w:r>
        <w:rPr>
          <w:rFonts w:ascii="Arial" w:eastAsia="Arial" w:hAnsi="Arial" w:cs="Arial"/>
          <w:b/>
        </w:rPr>
        <w:t xml:space="preserve"> </w:t>
      </w:r>
    </w:p>
    <w:p w14:paraId="09FA477B" w14:textId="77777777" w:rsidR="00F246B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194FD7E" w14:textId="77777777" w:rsidR="00F246B7" w:rsidRDefault="00000000">
      <w:r>
        <w:rPr>
          <w:rFonts w:ascii="Arial" w:eastAsia="Arial" w:hAnsi="Arial" w:cs="Arial"/>
          <w:b/>
        </w:rPr>
        <w:t xml:space="preserve"> </w:t>
      </w:r>
    </w:p>
    <w:p w14:paraId="2BCDB360" w14:textId="77777777" w:rsidR="00F246B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D67333C" w14:textId="77777777" w:rsidR="00F246B7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4B25319B" w14:textId="3AC2EB9C" w:rsidR="00F246B7" w:rsidRDefault="00000000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62D5A5CC" w14:textId="77777777" w:rsidR="00EA12A0" w:rsidRDefault="00EA12A0">
      <w:pPr>
        <w:spacing w:after="0"/>
        <w:ind w:left="-5" w:hanging="10"/>
      </w:pPr>
    </w:p>
    <w:tbl>
      <w:tblPr>
        <w:tblStyle w:val="TableGrid"/>
        <w:tblW w:w="14064" w:type="dxa"/>
        <w:tblInd w:w="5" w:type="dxa"/>
        <w:tblCellMar>
          <w:top w:w="11" w:type="dxa"/>
          <w:left w:w="161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F246B7" w14:paraId="1E2B3323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D29C" w14:textId="77777777" w:rsidR="00F246B7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9991" w14:textId="77777777" w:rsidR="00F246B7" w:rsidRDefault="00000000">
            <w:pPr>
              <w:spacing w:after="0"/>
              <w:ind w:right="1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22EB" w14:textId="77777777" w:rsidR="00F246B7" w:rsidRDefault="00000000">
            <w:pPr>
              <w:spacing w:after="0"/>
              <w:ind w:right="1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8A01" w14:textId="77777777" w:rsidR="00F246B7" w:rsidRDefault="00000000">
            <w:pPr>
              <w:spacing w:after="0"/>
              <w:ind w:right="14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246B7" w14:paraId="444E49E4" w14:textId="77777777">
        <w:trPr>
          <w:trHeight w:val="70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9955" w14:textId="77777777" w:rsidR="00F246B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46FE" w14:textId="77777777" w:rsidR="00F246B7" w:rsidRDefault="00000000">
            <w:pPr>
              <w:spacing w:after="0"/>
              <w:ind w:right="151"/>
              <w:jc w:val="center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5484" w14:textId="77777777" w:rsidR="00F246B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For development of code, package manager, for building model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F286A" w14:textId="77777777" w:rsidR="00F246B7" w:rsidRDefault="00000000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</w:rPr>
              <w:t xml:space="preserve">Visual Studio Code, </w:t>
            </w:r>
            <w:proofErr w:type="spellStart"/>
            <w:r>
              <w:rPr>
                <w:rFonts w:ascii="Arial" w:eastAsia="Arial" w:hAnsi="Arial" w:cs="Arial"/>
              </w:rPr>
              <w:t>Conda</w:t>
            </w:r>
            <w:proofErr w:type="spellEnd"/>
            <w:r>
              <w:rPr>
                <w:rFonts w:ascii="Arial" w:eastAsia="Arial" w:hAnsi="Arial" w:cs="Arial"/>
              </w:rPr>
              <w:t xml:space="preserve">, TensorFlow </w:t>
            </w:r>
          </w:p>
        </w:tc>
      </w:tr>
      <w:tr w:rsidR="00F246B7" w14:paraId="0F0FEE7B" w14:textId="77777777">
        <w:trPr>
          <w:trHeight w:val="71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9270" w14:textId="77777777" w:rsidR="00F246B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7A9" w14:textId="77777777" w:rsidR="00F246B7" w:rsidRDefault="00000000">
            <w:pPr>
              <w:spacing w:after="0"/>
              <w:ind w:right="152"/>
              <w:jc w:val="center"/>
            </w:pPr>
            <w:r>
              <w:rPr>
                <w:rFonts w:ascii="Arial" w:eastAsia="Arial" w:hAnsi="Arial" w:cs="Arial"/>
              </w:rPr>
              <w:t xml:space="preserve">Resilient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4858" w14:textId="77777777" w:rsidR="00F246B7" w:rsidRDefault="0000000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</w:rPr>
              <w:t xml:space="preserve">Gestures can be captured in different environments (variable brightness and distance).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82BAA" w14:textId="77777777" w:rsidR="00F246B7" w:rsidRDefault="00000000">
            <w:pPr>
              <w:spacing w:after="0"/>
              <w:ind w:right="144"/>
              <w:jc w:val="center"/>
            </w:pPr>
            <w:r>
              <w:rPr>
                <w:rFonts w:ascii="Arial" w:eastAsia="Arial" w:hAnsi="Arial" w:cs="Arial"/>
              </w:rPr>
              <w:t xml:space="preserve">OpenCV, TensorFlow </w:t>
            </w:r>
          </w:p>
        </w:tc>
      </w:tr>
      <w:tr w:rsidR="00F246B7" w14:paraId="10DA5C95" w14:textId="77777777">
        <w:trPr>
          <w:trHeight w:val="74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905D" w14:textId="77777777" w:rsidR="00F246B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3C04" w14:textId="77777777" w:rsidR="00F246B7" w:rsidRDefault="00000000">
            <w:pPr>
              <w:spacing w:after="0"/>
              <w:ind w:right="151"/>
              <w:jc w:val="center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4597" w14:textId="77777777" w:rsidR="00F246B7" w:rsidRDefault="00000000">
            <w:pPr>
              <w:spacing w:after="0"/>
              <w:ind w:right="149"/>
              <w:jc w:val="center"/>
            </w:pPr>
            <w:r>
              <w:rPr>
                <w:rFonts w:ascii="Arial" w:eastAsia="Arial" w:hAnsi="Arial" w:cs="Arial"/>
              </w:rPr>
              <w:t xml:space="preserve">Deploy on highly available server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670E" w14:textId="77777777" w:rsidR="00F246B7" w:rsidRDefault="00000000">
            <w:pPr>
              <w:spacing w:after="0"/>
              <w:ind w:right="149"/>
              <w:jc w:val="center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F246B7" w14:paraId="34468762" w14:textId="77777777">
        <w:trPr>
          <w:trHeight w:val="69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781A" w14:textId="77777777" w:rsidR="00F246B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4B39" w14:textId="77777777" w:rsidR="00F246B7" w:rsidRDefault="00000000">
            <w:pPr>
              <w:spacing w:after="0"/>
              <w:ind w:right="148"/>
              <w:jc w:val="center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C9203" w14:textId="77777777" w:rsidR="00F246B7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</w:rPr>
              <w:t xml:space="preserve">CNN model is used to predict the input gesture in a shorter span of time.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A61CC" w14:textId="77777777" w:rsidR="00F246B7" w:rsidRDefault="00000000">
            <w:pPr>
              <w:spacing w:after="0"/>
              <w:ind w:right="145"/>
              <w:jc w:val="center"/>
            </w:pPr>
            <w:r>
              <w:rPr>
                <w:rFonts w:ascii="Arial" w:eastAsia="Arial" w:hAnsi="Arial" w:cs="Arial"/>
              </w:rPr>
              <w:t xml:space="preserve">TensorFlow, </w:t>
            </w: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246B7" w14:paraId="7C0DBBF5" w14:textId="77777777">
        <w:trPr>
          <w:trHeight w:val="94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7DE4" w14:textId="77777777" w:rsidR="00F246B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4BA6" w14:textId="77777777" w:rsidR="00F246B7" w:rsidRDefault="00000000">
            <w:pPr>
              <w:spacing w:after="0"/>
              <w:ind w:right="147"/>
              <w:jc w:val="center"/>
            </w:pPr>
            <w:r>
              <w:rPr>
                <w:rFonts w:ascii="Arial" w:eastAsia="Arial" w:hAnsi="Arial" w:cs="Arial"/>
              </w:rPr>
              <w:t xml:space="preserve">Diverse Dataset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0581" w14:textId="77777777" w:rsidR="00F246B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Data augmentation to generate more data from limited set of images.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1CC7" w14:textId="77777777" w:rsidR="00F246B7" w:rsidRDefault="00000000">
            <w:pPr>
              <w:spacing w:after="0"/>
              <w:ind w:right="145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5F092A7" w14:textId="77777777" w:rsidR="00F246B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936E9C1" w14:textId="77777777" w:rsidR="00F246B7" w:rsidRDefault="00000000">
      <w:r>
        <w:rPr>
          <w:rFonts w:ascii="Arial" w:eastAsia="Arial" w:hAnsi="Arial" w:cs="Arial"/>
          <w:b/>
        </w:rPr>
        <w:t xml:space="preserve"> </w:t>
      </w:r>
    </w:p>
    <w:p w14:paraId="7AB29030" w14:textId="77777777" w:rsidR="00F246B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F246B7">
      <w:pgSz w:w="16838" w:h="11906" w:orient="landscape"/>
      <w:pgMar w:top="1447" w:right="1055" w:bottom="12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6B7"/>
    <w:rsid w:val="00EA12A0"/>
    <w:rsid w:val="00F2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542F"/>
  <w15:docId w15:val="{11B7CC79-0026-4650-9035-8D05CB15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Sowmiya</cp:lastModifiedBy>
  <cp:revision>2</cp:revision>
  <dcterms:created xsi:type="dcterms:W3CDTF">2022-10-21T13:11:00Z</dcterms:created>
  <dcterms:modified xsi:type="dcterms:W3CDTF">2022-10-21T13:11:00Z</dcterms:modified>
</cp:coreProperties>
</file>