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E39" w14:textId="77777777" w:rsidR="00A1221F" w:rsidRDefault="00000000">
      <w:pPr>
        <w:pStyle w:val="BodyText"/>
        <w:spacing w:line="321" w:lineRule="auto"/>
        <w:ind w:left="2247" w:right="1918" w:firstLine="52"/>
        <w:rPr>
          <w:u w:val="none"/>
        </w:rPr>
      </w:pPr>
      <w:r>
        <w:rPr>
          <w:u w:val="thick"/>
        </w:rPr>
        <w:t>PROJECT PLANNING PHASE - II</w:t>
      </w:r>
      <w:r>
        <w:rPr>
          <w:spacing w:val="-88"/>
          <w:u w:val="none"/>
        </w:rPr>
        <w:t xml:space="preserve"> </w:t>
      </w:r>
      <w:r>
        <w:rPr>
          <w:u w:val="thick"/>
        </w:rPr>
        <w:t>MILESTONE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11"/>
          <w:u w:val="thick"/>
        </w:rPr>
        <w:t xml:space="preserve"> </w:t>
      </w:r>
      <w:r>
        <w:rPr>
          <w:u w:val="thick"/>
        </w:rPr>
        <w:t>LIST</w:t>
      </w:r>
    </w:p>
    <w:p w14:paraId="12336C52" w14:textId="77777777" w:rsidR="00A1221F" w:rsidRDefault="00A1221F">
      <w:pPr>
        <w:pStyle w:val="BodyText"/>
        <w:spacing w:before="6"/>
        <w:rPr>
          <w:sz w:val="10"/>
          <w:u w:val="none"/>
        </w:rPr>
      </w:pPr>
    </w:p>
    <w:p w14:paraId="59CF2E53" w14:textId="39AC3550" w:rsidR="00A1221F" w:rsidRDefault="00000000">
      <w:pPr>
        <w:spacing w:before="37"/>
        <w:ind w:left="10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2"/>
          <w:sz w:val="32"/>
        </w:rPr>
        <w:t xml:space="preserve"> </w:t>
      </w:r>
      <w:r>
        <w:rPr>
          <w:sz w:val="32"/>
        </w:rPr>
        <w:t>PNT2022TMID</w:t>
      </w:r>
      <w:r w:rsidR="00F553D4">
        <w:rPr>
          <w:sz w:val="32"/>
        </w:rPr>
        <w:t>53640</w:t>
      </w:r>
    </w:p>
    <w:p w14:paraId="7C310A41" w14:textId="77777777" w:rsidR="00A1221F" w:rsidRDefault="00000000">
      <w:pPr>
        <w:spacing w:before="3"/>
        <w:ind w:left="100"/>
        <w:rPr>
          <w:sz w:val="32"/>
        </w:rPr>
      </w:pPr>
      <w:r>
        <w:pict w14:anchorId="1F955479">
          <v:group id="_x0000_s1054" style="position:absolute;left:0;text-align:left;margin-left:74.75pt;margin-top:25.55pt;width:441.6pt;height:64.3pt;z-index:-15728640;mso-wrap-distance-left:0;mso-wrap-distance-right:0;mso-position-horizontal-relative:page" coordorigin="1495,511" coordsize="8832,1286">
            <v:shape id="_x0000_s1057" style="position:absolute;left:1515;top:531;width:8791;height:1245" coordorigin="1515,532" coordsize="8791,1245" path="m10098,532r-8376,l1657,542r-57,30l1555,617r-30,57l1515,739r,831l1525,1635r30,57l1600,1737r57,30l1722,1777r8376,l10164,1767r57,-30l10266,1692r29,-57l10306,1570r,-831l10295,674r-29,-57l10221,572r-57,-30l10098,532xe" fillcolor="#4f81bb" stroked="f">
              <v:path arrowok="t"/>
            </v:shape>
            <v:shape id="_x0000_s1056" style="position:absolute;left:1515;top:531;width:8791;height:1245" coordorigin="1515,532" coordsize="8791,1245" path="m1515,739r10,-65l1555,617r45,-45l1657,542r65,-10l10098,532r66,10l10221,572r45,45l10295,674r11,65l10306,1570r-11,65l10266,1692r-45,45l10164,1767r-66,10l1722,1777r-65,-10l1600,1737r-45,-45l1525,1635r-10,-65l1515,739xe" filled="f" strokecolor="#385d88" strokeweight="2.0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494;top:511;width:8832;height:1286" filled="f" stroked="f">
              <v:textbox inset="0,0,0,0">
                <w:txbxContent>
                  <w:p w14:paraId="7B9F42AB" w14:textId="77777777" w:rsidR="00A1221F" w:rsidRDefault="00000000">
                    <w:pPr>
                      <w:spacing w:before="250"/>
                      <w:ind w:left="3451" w:right="2603" w:hanging="851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Ideation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D66BCA">
          <v:group id="_x0000_s1050" style="position:absolute;left:0;text-align:left;margin-left:74.75pt;margin-top:99.85pt;width:441.6pt;height:64.35pt;z-index:-15728128;mso-wrap-distance-left:0;mso-wrap-distance-right:0;mso-position-horizontal-relative:page" coordorigin="1495,1997" coordsize="8832,1287">
            <v:shape id="_x0000_s1053" style="position:absolute;left:1515;top:2017;width:8791;height:1246" coordorigin="1515,2018" coordsize="8791,1246" path="m10098,2018r-8376,l1657,2029r-57,29l1555,2103r-30,57l1515,2226r,830l1525,3122r30,57l1600,3224r57,29l1722,3264r8376,l10164,3253r57,-29l10266,3179r29,-57l10306,3056r,-830l10295,2160r-29,-57l10221,2058r-57,-29l10098,2018xe" fillcolor="#4f81bb" stroked="f">
              <v:path arrowok="t"/>
            </v:shape>
            <v:shape id="_x0000_s1052" style="position:absolute;left:1515;top:2017;width:8791;height:1246" coordorigin="1515,2018" coordsize="8791,1246" path="m1515,2226r10,-66l1555,2103r45,-45l1657,2029r65,-11l10098,2018r66,11l10221,2058r45,45l10295,2160r11,66l10306,3056r-11,66l10266,3179r-45,45l10164,3253r-66,11l1722,3264r-65,-11l1600,3224r-45,-45l1525,3122r-10,-66l1515,2226xe" filled="f" strokecolor="#385d88" strokeweight="2.04pt">
              <v:path arrowok="t"/>
            </v:shape>
            <v:shape id="_x0000_s1051" type="#_x0000_t202" style="position:absolute;left:1494;top:1997;width:8832;height:1287" filled="f" stroked="f">
              <v:textbox inset="0,0,0,0">
                <w:txbxContent>
                  <w:p w14:paraId="1541985B" w14:textId="77777777" w:rsidR="00A1221F" w:rsidRDefault="00000000">
                    <w:pPr>
                      <w:spacing w:before="247" w:line="244" w:lineRule="auto"/>
                      <w:ind w:left="2980" w:right="2603" w:hanging="380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F20950">
          <v:group id="_x0000_s1046" style="position:absolute;left:0;text-align:left;margin-left:77.75pt;margin-top:175.7pt;width:441.6pt;height:64.2pt;z-index:-15727616;mso-wrap-distance-left:0;mso-wrap-distance-right:0;mso-position-horizontal-relative:page" coordorigin="1555,3514" coordsize="8832,1284">
            <v:shape id="_x0000_s1049" style="position:absolute;left:1575;top:3534;width:8791;height:1243" coordorigin="1575,3535" coordsize="8791,1243" path="m10159,3535r-8377,l1716,3546r-57,29l1615,3620r-30,57l1575,3742r,829l1585,4637r30,56l1659,4738r57,30l1782,4778r8377,l10224,4768r57,-30l10326,4693r29,-56l10366,4571r,-829l10355,3677r-29,-57l10281,3575r-57,-29l10159,3535xe" fillcolor="#4f81bb" stroked="f">
              <v:path arrowok="t"/>
            </v:shape>
            <v:shape id="_x0000_s1048" style="position:absolute;left:1575;top:3534;width:8791;height:1243" coordorigin="1575,3535" coordsize="8791,1243" path="m1575,3742r10,-65l1615,3620r44,-45l1716,3546r66,-11l10159,3535r65,11l10281,3575r45,45l10355,3677r11,65l10366,4571r-11,66l10326,4693r-45,45l10224,4768r-65,10l1782,4778r-66,-10l1659,4738r-44,-45l1585,4637r-10,-66l1575,3742xe" filled="f" strokecolor="#385d88" strokeweight="2.04pt">
              <v:path arrowok="t"/>
            </v:shape>
            <v:shape id="_x0000_s1047" type="#_x0000_t202" style="position:absolute;left:1554;top:3514;width:8832;height:1284" filled="f" stroked="f">
              <v:textbox inset="0,0,0,0">
                <w:txbxContent>
                  <w:p w14:paraId="60BC201F" w14:textId="77777777" w:rsidR="00A1221F" w:rsidRDefault="00000000">
                    <w:pPr>
                      <w:spacing w:before="171" w:line="244" w:lineRule="auto"/>
                      <w:ind w:left="2945" w:right="2600" w:hanging="342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II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A5C0F3D">
          <v:group id="_x0000_s1042" style="position:absolute;left:0;text-align:left;margin-left:77.75pt;margin-top:251.4pt;width:441.6pt;height:64.35pt;z-index:-15727104;mso-wrap-distance-left:0;mso-wrap-distance-right:0;mso-position-horizontal-relative:page" coordorigin="1555,5028" coordsize="8832,1287">
            <v:shape id="_x0000_s1045" style="position:absolute;left:1575;top:5048;width:8791;height:1246" coordorigin="1575,5049" coordsize="8791,1246" path="m10158,5049r-8376,l1717,5060r-57,30l1615,5135r-30,56l1575,5257r,830l1585,6153r30,57l1660,6255r57,29l1782,6295r8376,l10224,6284r57,-29l10326,6210r29,-57l10366,6087r,-830l10355,5191r-29,-56l10281,5090r-57,-30l10158,5049xe" fillcolor="#4f81bb" stroked="f">
              <v:path arrowok="t"/>
            </v:shape>
            <v:shape id="_x0000_s1044" style="position:absolute;left:1575;top:5048;width:8791;height:1246" coordorigin="1575,5049" coordsize="8791,1246" path="m1575,5257r10,-66l1615,5135r45,-45l1717,5060r65,-11l10158,5049r66,11l10281,5090r45,45l10355,5191r11,66l10366,6087r-11,66l10326,6210r-45,45l10224,6284r-66,11l1782,6295r-65,-11l1660,6255r-45,-45l1585,6153r-10,-66l1575,5257xe" filled="f" strokecolor="#385d88" strokeweight="2.04pt">
              <v:path arrowok="t"/>
            </v:shape>
            <v:shape id="_x0000_s1043" type="#_x0000_t202" style="position:absolute;left:1554;top:5028;width:8832;height:1287" filled="f" stroked="f">
              <v:textbox inset="0,0,0,0">
                <w:txbxContent>
                  <w:p w14:paraId="4577A21E" w14:textId="77777777" w:rsidR="00A1221F" w:rsidRDefault="00000000">
                    <w:pPr>
                      <w:spacing w:before="174" w:line="242" w:lineRule="auto"/>
                      <w:ind w:left="2940" w:right="2600" w:hanging="337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Design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Planning</w:t>
                    </w:r>
                    <w:r>
                      <w:rPr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C17473">
          <v:group id="_x0000_s1038" style="position:absolute;left:0;text-align:left;margin-left:77.75pt;margin-top:328.9pt;width:441.6pt;height:64.2pt;z-index:-15726592;mso-wrap-distance-left:0;mso-wrap-distance-right:0;mso-position-horizontal-relative:page" coordorigin="1555,6578" coordsize="8832,1284">
            <v:shape id="_x0000_s1041" style="position:absolute;left:1575;top:6598;width:8791;height:1243" coordorigin="1575,6599" coordsize="8791,1243" path="m10159,6599r-8377,l1716,6609r-57,30l1615,6684r-30,57l1575,6806r,829l1585,7700r30,57l1659,7802r57,30l1782,7842r8377,l10224,7832r57,-30l10326,7757r29,-57l10366,7635r,-829l10355,6741r-29,-57l10281,6639r-57,-30l10159,6599xe" fillcolor="#4f81bb" stroked="f">
              <v:path arrowok="t"/>
            </v:shape>
            <v:shape id="_x0000_s1040" style="position:absolute;left:1575;top:6598;width:8791;height:1243" coordorigin="1575,6599" coordsize="8791,1243" path="m1575,6806r10,-65l1615,6684r44,-45l1716,6609r66,-10l10159,6599r65,10l10281,6639r45,45l10355,6741r11,65l10366,7635r-11,65l10326,7757r-45,45l10224,7832r-65,10l1782,7842r-66,-10l1659,7802r-44,-45l1585,7700r-10,-65l1575,6806xe" filled="f" strokecolor="#385d88" strokeweight="2.04pt">
              <v:path arrowok="t"/>
            </v:shape>
            <v:shape id="_x0000_s1039" type="#_x0000_t202" style="position:absolute;left:1554;top:6578;width:8832;height:1284" filled="f" stroked="f">
              <v:textbox inset="0,0,0,0">
                <w:txbxContent>
                  <w:p w14:paraId="41C8CEE8" w14:textId="77777777" w:rsidR="00A1221F" w:rsidRDefault="00000000">
                    <w:pPr>
                      <w:spacing w:before="170" w:line="242" w:lineRule="auto"/>
                      <w:ind w:left="3914" w:right="2612" w:hanging="1297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Development</w:t>
                    </w:r>
                    <w:r>
                      <w:rPr>
                        <w:color w:val="FFFFFF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09D18B9">
          <v:group id="_x0000_s1034" style="position:absolute;left:0;text-align:left;margin-left:77.75pt;margin-top:404.4pt;width:441.6pt;height:64.35pt;z-index:-15726080;mso-wrap-distance-left:0;mso-wrap-distance-right:0;mso-position-horizontal-relative:page" coordorigin="1555,8088" coordsize="8832,1287">
            <v:shape id="_x0000_s1037" style="position:absolute;left:1575;top:8108;width:8791;height:1246" coordorigin="1575,8109" coordsize="8791,1246" path="m10158,8109r-8376,l1717,8120r-57,30l1615,8195r-30,56l1575,8317r,830l1585,9213r30,57l1660,9315r57,29l1782,9355r8376,l10224,9344r57,-29l10326,9270r29,-57l10366,9147r,-830l10355,8251r-29,-56l10281,8150r-57,-30l10158,8109xe" fillcolor="#4f81bb" stroked="f">
              <v:path arrowok="t"/>
            </v:shape>
            <v:shape id="_x0000_s1036" style="position:absolute;left:1575;top:8108;width:8791;height:1246" coordorigin="1575,8109" coordsize="8791,1246" path="m1575,8317r10,-66l1615,8195r45,-45l1717,8120r65,-11l10158,8109r66,11l10281,8150r45,45l10355,8251r11,66l10366,9147r-11,66l10326,9270r-45,45l10224,9344r-66,11l1782,9355r-65,-11l1660,9315r-45,-45l1585,9213r-10,-66l1575,8317xe" filled="f" strokecolor="#385d88" strokeweight="2.04pt">
              <v:path arrowok="t"/>
            </v:shape>
            <v:shape id="_x0000_s1035" type="#_x0000_t202" style="position:absolute;left:1554;top:8088;width:8832;height:1287" filled="f" stroked="f">
              <v:textbox inset="0,0,0,0">
                <w:txbxContent>
                  <w:p w14:paraId="24E80291" w14:textId="77777777" w:rsidR="00A1221F" w:rsidRDefault="00000000">
                    <w:pPr>
                      <w:spacing w:before="173" w:line="247" w:lineRule="auto"/>
                      <w:ind w:left="3914" w:right="2612" w:hanging="1297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Development</w:t>
                    </w:r>
                    <w:r>
                      <w:rPr>
                        <w:color w:val="FFFFFF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CA4CD8">
          <v:group id="_x0000_s1030" style="position:absolute;left:0;text-align:left;margin-left:77.75pt;margin-top:480.85pt;width:441.6pt;height:64.35pt;z-index:-15725568;mso-wrap-distance-left:0;mso-wrap-distance-right:0;mso-position-horizontal-relative:page" coordorigin="1555,9617" coordsize="8832,1287">
            <v:shape id="_x0000_s1033" style="position:absolute;left:1575;top:9637;width:8791;height:1246" coordorigin="1575,9638" coordsize="8791,1246" path="m10158,9638r-8376,l1717,9649r-57,29l1615,9723r-30,57l1575,9846r,830l1585,10742r30,57l1660,10844r57,29l1782,10884r8376,l10224,10873r57,-29l10326,10799r29,-57l10366,10676r,-830l10355,9780r-29,-57l10281,9678r-57,-29l10158,9638xe" fillcolor="#4f81bb" stroked="f">
              <v:path arrowok="t"/>
            </v:shape>
            <v:shape id="_x0000_s1032" style="position:absolute;left:1575;top:9637;width:8791;height:1246" coordorigin="1575,9638" coordsize="8791,1246" path="m1575,9846r10,-66l1615,9723r45,-45l1717,9649r65,-11l10158,9638r66,11l10281,9678r45,45l10355,9780r11,66l10366,10676r-11,66l10326,10799r-45,45l10224,10873r-66,11l1782,10884r-65,-11l1660,10844r-45,-45l1585,10742r-10,-66l1575,9846xe" filled="f" strokecolor="#385d88" strokeweight="2.04pt">
              <v:path arrowok="t"/>
            </v:shape>
            <v:shape id="_x0000_s1031" type="#_x0000_t202" style="position:absolute;left:1554;top:9617;width:8832;height:1287" filled="f" stroked="f">
              <v:textbox inset="0,0,0,0">
                <w:txbxContent>
                  <w:p w14:paraId="566C3C3E" w14:textId="77777777" w:rsidR="00A1221F" w:rsidRDefault="00000000">
                    <w:pPr>
                      <w:spacing w:before="175" w:line="242" w:lineRule="auto"/>
                      <w:ind w:left="3914" w:right="2612" w:hanging="1297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Development</w:t>
                    </w:r>
                    <w:r>
                      <w:rPr>
                        <w:color w:val="FFFFFF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F2D9EE">
          <v:group id="_x0000_s1026" style="position:absolute;left:0;text-align:left;margin-left:77.75pt;margin-top:559.65pt;width:441.6pt;height:64.2pt;z-index:-15725056;mso-wrap-distance-left:0;mso-wrap-distance-right:0;mso-position-horizontal-relative:page" coordorigin="1555,11193" coordsize="8832,1284">
            <v:shape id="_x0000_s1029" style="position:absolute;left:1575;top:11213;width:8791;height:1243" coordorigin="1575,11214" coordsize="8791,1243" path="m10159,11214r-8377,l1716,11224r-57,30l1615,11298r-30,57l1575,11421r,829l1585,12315r30,57l1659,12417r57,29l1782,12457r8377,l10224,12446r57,-29l10326,12372r29,-57l10366,12250r,-829l10355,11355r-29,-57l10281,11254r-57,-30l10159,11214xe" fillcolor="#4f81bb" stroked="f">
              <v:path arrowok="t"/>
            </v:shape>
            <v:shape id="_x0000_s1028" style="position:absolute;left:1575;top:11213;width:8791;height:1243" coordorigin="1575,11214" coordsize="8791,1243" path="m1575,11421r10,-66l1615,11298r44,-44l1716,11224r66,-10l10159,11214r65,10l10281,11254r45,44l10355,11355r11,66l10366,12250r-11,65l10326,12372r-45,45l10224,12446r-65,11l1782,12457r-66,-11l1659,12417r-44,-45l1585,12315r-10,-65l1575,11421xe" filled="f" strokecolor="#385d88" strokeweight="2.04pt">
              <v:path arrowok="t"/>
            </v:shape>
            <v:shape id="_x0000_s1027" type="#_x0000_t202" style="position:absolute;left:1554;top:11193;width:8832;height:1284" filled="f" stroked="f">
              <v:textbox inset="0,0,0,0">
                <w:txbxContent>
                  <w:p w14:paraId="430FAE18" w14:textId="77777777" w:rsidR="00A1221F" w:rsidRDefault="00000000">
                    <w:pPr>
                      <w:spacing w:before="174" w:line="242" w:lineRule="auto"/>
                      <w:ind w:left="3914" w:right="2612" w:hanging="1297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Project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Development</w:t>
                    </w:r>
                    <w:r>
                      <w:rPr>
                        <w:color w:val="FFFFFF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Phase</w:t>
                    </w:r>
                    <w:r>
                      <w:rPr>
                        <w:color w:val="FFFFFF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Sprint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32"/>
        </w:rPr>
        <w:t>Team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Smart</w:t>
      </w:r>
      <w:r>
        <w:rPr>
          <w:spacing w:val="-9"/>
          <w:sz w:val="32"/>
        </w:rPr>
        <w:t xml:space="preserve"> </w:t>
      </w:r>
      <w:r>
        <w:rPr>
          <w:sz w:val="32"/>
        </w:rPr>
        <w:t>solution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4"/>
          <w:sz w:val="32"/>
        </w:rPr>
        <w:t xml:space="preserve"> </w:t>
      </w:r>
      <w:r>
        <w:rPr>
          <w:sz w:val="32"/>
        </w:rPr>
        <w:t>Railways</w:t>
      </w:r>
    </w:p>
    <w:p w14:paraId="0063533B" w14:textId="77777777" w:rsidR="00A1221F" w:rsidRDefault="00A1221F">
      <w:pPr>
        <w:pStyle w:val="BodyText"/>
        <w:spacing w:before="8"/>
        <w:rPr>
          <w:sz w:val="10"/>
          <w:u w:val="none"/>
        </w:rPr>
      </w:pPr>
    </w:p>
    <w:p w14:paraId="7D7CBC65" w14:textId="77777777" w:rsidR="00A1221F" w:rsidRDefault="00A1221F">
      <w:pPr>
        <w:pStyle w:val="BodyText"/>
        <w:rPr>
          <w:sz w:val="13"/>
          <w:u w:val="none"/>
        </w:rPr>
      </w:pPr>
    </w:p>
    <w:p w14:paraId="35547737" w14:textId="77777777" w:rsidR="00A1221F" w:rsidRDefault="00A1221F">
      <w:pPr>
        <w:pStyle w:val="BodyText"/>
        <w:rPr>
          <w:sz w:val="13"/>
          <w:u w:val="none"/>
        </w:rPr>
      </w:pPr>
    </w:p>
    <w:p w14:paraId="046E38E6" w14:textId="77777777" w:rsidR="00A1221F" w:rsidRDefault="00A1221F">
      <w:pPr>
        <w:pStyle w:val="BodyText"/>
        <w:spacing w:before="10"/>
        <w:rPr>
          <w:sz w:val="15"/>
          <w:u w:val="none"/>
        </w:rPr>
      </w:pPr>
    </w:p>
    <w:p w14:paraId="138980B6" w14:textId="77777777" w:rsidR="00A1221F" w:rsidRDefault="00A1221F">
      <w:pPr>
        <w:pStyle w:val="BodyText"/>
        <w:spacing w:before="10"/>
        <w:rPr>
          <w:sz w:val="12"/>
          <w:u w:val="none"/>
        </w:rPr>
      </w:pPr>
    </w:p>
    <w:p w14:paraId="1D1B7F97" w14:textId="77777777" w:rsidR="00A1221F" w:rsidRDefault="00A1221F">
      <w:pPr>
        <w:pStyle w:val="BodyText"/>
        <w:rPr>
          <w:sz w:val="14"/>
          <w:u w:val="none"/>
        </w:rPr>
      </w:pPr>
    </w:p>
    <w:p w14:paraId="42FA838B" w14:textId="77777777" w:rsidR="00A1221F" w:rsidRDefault="00A1221F">
      <w:pPr>
        <w:pStyle w:val="BodyText"/>
        <w:spacing w:before="0"/>
        <w:rPr>
          <w:sz w:val="18"/>
          <w:u w:val="none"/>
        </w:rPr>
      </w:pPr>
    </w:p>
    <w:sectPr w:rsidR="00A1221F">
      <w:type w:val="continuous"/>
      <w:pgSz w:w="12240" w:h="15840"/>
      <w:pgMar w:top="8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21F"/>
    <w:rsid w:val="00A1221F"/>
    <w:rsid w:val="00F5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F7A92BE"/>
  <w15:docId w15:val="{F1B22CA4-CD99-451B-98A1-F9AB7935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Rakesh Velavaluri</cp:lastModifiedBy>
  <cp:revision>2</cp:revision>
  <dcterms:created xsi:type="dcterms:W3CDTF">2022-11-06T15:05:00Z</dcterms:created>
  <dcterms:modified xsi:type="dcterms:W3CDTF">2022-11-06T15:07:00Z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