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67DF" w14:textId="77777777" w:rsidR="00142F8B" w:rsidRDefault="00000000">
      <w:pPr>
        <w:spacing w:after="151"/>
      </w:pPr>
      <w:r>
        <w:t xml:space="preserve"> </w:t>
      </w:r>
    </w:p>
    <w:p w14:paraId="60C29E8A" w14:textId="77777777" w:rsidR="00142F8B" w:rsidRDefault="00000000">
      <w:pPr>
        <w:spacing w:after="0"/>
        <w:ind w:left="1926" w:hanging="10"/>
      </w:pPr>
      <w:r>
        <w:rPr>
          <w:b/>
          <w:sz w:val="40"/>
        </w:rPr>
        <w:t xml:space="preserve">Implementing Web Application </w:t>
      </w:r>
    </w:p>
    <w:p w14:paraId="25490DBE" w14:textId="77777777" w:rsidR="00142F8B" w:rsidRDefault="00000000">
      <w:pPr>
        <w:spacing w:after="0"/>
        <w:ind w:right="1152"/>
        <w:jc w:val="center"/>
      </w:pPr>
      <w:r>
        <w:rPr>
          <w:b/>
          <w:sz w:val="40"/>
        </w:rPr>
        <w:t xml:space="preserve"> </w:t>
      </w:r>
    </w:p>
    <w:p w14:paraId="7EA1044B" w14:textId="77777777" w:rsidR="00142F8B" w:rsidRDefault="00000000">
      <w:pPr>
        <w:spacing w:after="0"/>
        <w:ind w:left="1047" w:hanging="10"/>
      </w:pPr>
      <w:r>
        <w:rPr>
          <w:b/>
          <w:sz w:val="40"/>
        </w:rPr>
        <w:t xml:space="preserve">Create IBM DB2 and Connect with Python </w:t>
      </w:r>
    </w:p>
    <w:p w14:paraId="022E9C06" w14:textId="77777777" w:rsidR="00142F8B" w:rsidRDefault="00000000">
      <w:pPr>
        <w:spacing w:after="0"/>
        <w:ind w:left="2415"/>
      </w:pPr>
      <w:r>
        <w:rPr>
          <w:b/>
          <w:sz w:val="36"/>
        </w:rPr>
        <w:t xml:space="preserve"> </w:t>
      </w:r>
    </w:p>
    <w:tbl>
      <w:tblPr>
        <w:tblStyle w:val="TableGrid"/>
        <w:tblW w:w="10026" w:type="dxa"/>
        <w:tblInd w:w="115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6"/>
        <w:gridCol w:w="7860"/>
      </w:tblGrid>
      <w:tr w:rsidR="00142F8B" w14:paraId="408671C0" w14:textId="77777777">
        <w:trPr>
          <w:trHeight w:val="45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3F83" w14:textId="77777777" w:rsidR="00142F8B" w:rsidRDefault="00000000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5A4F" w14:textId="23820D1A" w:rsidR="00142F8B" w:rsidRDefault="00000000">
            <w:pPr>
              <w:spacing w:after="0"/>
            </w:pPr>
            <w:r>
              <w:rPr>
                <w:sz w:val="24"/>
              </w:rPr>
              <w:t>PNT2022TMID</w:t>
            </w:r>
            <w:r w:rsidR="003E0560">
              <w:rPr>
                <w:sz w:val="24"/>
              </w:rPr>
              <w:t>18761</w:t>
            </w:r>
          </w:p>
        </w:tc>
      </w:tr>
      <w:tr w:rsidR="00142F8B" w14:paraId="3F97653D" w14:textId="77777777">
        <w:trPr>
          <w:trHeight w:val="45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9FB5" w14:textId="77777777" w:rsidR="00142F8B" w:rsidRDefault="00000000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84C5" w14:textId="77777777" w:rsidR="00142F8B" w:rsidRDefault="00000000">
            <w:pPr>
              <w:spacing w:after="0"/>
            </w:pPr>
            <w:r>
              <w:rPr>
                <w:sz w:val="24"/>
              </w:rPr>
              <w:t xml:space="preserve">News Tracker Application </w:t>
            </w:r>
          </w:p>
        </w:tc>
      </w:tr>
      <w:tr w:rsidR="00142F8B" w14:paraId="3CCF4EEC" w14:textId="77777777">
        <w:trPr>
          <w:trHeight w:val="1181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BB24" w14:textId="77777777" w:rsidR="00142F8B" w:rsidRDefault="00000000">
            <w:pPr>
              <w:spacing w:after="0"/>
            </w:pPr>
            <w:r>
              <w:rPr>
                <w:sz w:val="24"/>
              </w:rPr>
              <w:t xml:space="preserve">Team Members 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ED79" w14:textId="77777777" w:rsidR="003E0560" w:rsidRDefault="003E056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VENKATA SAI SUMANTH KOVURU</w:t>
            </w:r>
          </w:p>
          <w:p w14:paraId="4C9519DF" w14:textId="4F3D58F7" w:rsidR="003E0560" w:rsidRDefault="003E056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PRASANTH KUMAR TELLA</w:t>
            </w:r>
          </w:p>
          <w:p w14:paraId="7F8AD03F" w14:textId="6A57D4AA" w:rsidR="003E0560" w:rsidRDefault="003E056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KISHORE THALISETTY</w:t>
            </w:r>
          </w:p>
          <w:p w14:paraId="46867EDC" w14:textId="589AFD23" w:rsidR="003E0560" w:rsidRDefault="003E056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LOKESH RACHURI</w:t>
            </w:r>
          </w:p>
          <w:p w14:paraId="3B97777A" w14:textId="4117E410" w:rsidR="00142F8B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78139823" w14:textId="77777777" w:rsidR="00142F8B" w:rsidRDefault="00000000">
      <w:pPr>
        <w:spacing w:after="0"/>
      </w:pPr>
      <w:r>
        <w:rPr>
          <w:b/>
          <w:sz w:val="51"/>
        </w:rPr>
        <w:t xml:space="preserve"> </w:t>
      </w:r>
    </w:p>
    <w:p w14:paraId="22C05FD7" w14:textId="77777777" w:rsidR="00142F8B" w:rsidRDefault="00000000">
      <w:pPr>
        <w:spacing w:after="0"/>
        <w:ind w:left="101"/>
      </w:pPr>
      <w:r>
        <w:rPr>
          <w:b/>
          <w:sz w:val="36"/>
        </w:rPr>
        <w:t xml:space="preserve"> </w:t>
      </w:r>
    </w:p>
    <w:p w14:paraId="49298EF3" w14:textId="77777777" w:rsidR="00142F8B" w:rsidRDefault="00000000">
      <w:pPr>
        <w:spacing w:after="0"/>
        <w:ind w:left="101"/>
      </w:pPr>
      <w:r>
        <w:rPr>
          <w:b/>
          <w:sz w:val="36"/>
        </w:rPr>
        <w:t xml:space="preserve">DATABASE CONNECTION : </w:t>
      </w:r>
    </w:p>
    <w:p w14:paraId="5A5DE3EE" w14:textId="77777777" w:rsidR="00142F8B" w:rsidRDefault="00000000">
      <w:pPr>
        <w:spacing w:after="0"/>
        <w:ind w:left="101"/>
      </w:pPr>
      <w:r>
        <w:rPr>
          <w:b/>
          <w:sz w:val="36"/>
        </w:rPr>
        <w:t xml:space="preserve"> </w:t>
      </w:r>
    </w:p>
    <w:p w14:paraId="5EFE11A1" w14:textId="77777777" w:rsidR="00142F8B" w:rsidRDefault="00000000">
      <w:pPr>
        <w:spacing w:after="0"/>
      </w:pPr>
      <w:r>
        <w:t xml:space="preserve"> </w:t>
      </w:r>
    </w:p>
    <w:p w14:paraId="53F7241B" w14:textId="77777777" w:rsidR="00142F8B" w:rsidRDefault="00000000">
      <w:pPr>
        <w:spacing w:after="0"/>
      </w:pPr>
      <w:r>
        <w:rPr>
          <w:noProof/>
        </w:rPr>
        <w:drawing>
          <wp:inline distT="0" distB="0" distL="0" distR="0" wp14:anchorId="5D252785" wp14:editId="756A0968">
            <wp:extent cx="6502400" cy="36576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F8C0" w14:textId="77777777" w:rsidR="00142F8B" w:rsidRDefault="00000000">
      <w:pPr>
        <w:spacing w:after="53"/>
        <w:jc w:val="right"/>
      </w:pPr>
      <w:r>
        <w:rPr>
          <w:b/>
          <w:sz w:val="12"/>
        </w:rPr>
        <w:t xml:space="preserve"> </w:t>
      </w:r>
    </w:p>
    <w:p w14:paraId="30C3A888" w14:textId="77777777" w:rsidR="00142F8B" w:rsidRDefault="00000000">
      <w:pPr>
        <w:spacing w:after="0"/>
      </w:pPr>
      <w:r>
        <w:t xml:space="preserve"> </w:t>
      </w:r>
    </w:p>
    <w:sectPr w:rsidR="00142F8B">
      <w:pgSz w:w="11904" w:h="16838"/>
      <w:pgMar w:top="1440" w:right="1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F8B"/>
    <w:rsid w:val="00142F8B"/>
    <w:rsid w:val="003E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D8E1"/>
  <w15:docId w15:val="{C304D7ED-80AA-4F33-A8F3-186B066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Melba J</dc:creator>
  <cp:keywords/>
  <cp:lastModifiedBy>Venkata Sai Sumanth Kovuru</cp:lastModifiedBy>
  <cp:revision>2</cp:revision>
  <dcterms:created xsi:type="dcterms:W3CDTF">2022-11-18T04:46:00Z</dcterms:created>
  <dcterms:modified xsi:type="dcterms:W3CDTF">2022-11-18T04:46:00Z</dcterms:modified>
</cp:coreProperties>
</file>