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9624" w14:textId="144E916E" w:rsidR="00D171F1" w:rsidRDefault="00CD3F6F" w:rsidP="00BA382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EMPATHY MAP</w:t>
      </w:r>
    </w:p>
    <w:p w14:paraId="5CA5991A" w14:textId="21B3B4F0" w:rsidR="00CD3F6F" w:rsidRDefault="00CD3F6F" w:rsidP="00BA382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03B4A2ED" w14:textId="252DF397" w:rsidR="00CD3F6F" w:rsidRDefault="00CD3F6F" w:rsidP="00BA382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8168DA" wp14:editId="260EBEC6">
            <wp:simplePos x="0" y="0"/>
            <wp:positionH relativeFrom="column">
              <wp:posOffset>-449580</wp:posOffset>
            </wp:positionH>
            <wp:positionV relativeFrom="paragraph">
              <wp:posOffset>292100</wp:posOffset>
            </wp:positionV>
            <wp:extent cx="660019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09" y="21530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A8FB3" w14:textId="6D01AFAB" w:rsidR="00CD3F6F" w:rsidRDefault="00CD3F6F" w:rsidP="00BA382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799943C9" w14:textId="77777777" w:rsidR="00BA382E" w:rsidRPr="00BA382E" w:rsidRDefault="00BA382E" w:rsidP="00BA382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sectPr w:rsidR="00BA382E" w:rsidRPr="00BA382E" w:rsidSect="00BA382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2E"/>
    <w:rsid w:val="00BA382E"/>
    <w:rsid w:val="00CD3F6F"/>
    <w:rsid w:val="00D1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D784"/>
  <w15:chartTrackingRefBased/>
  <w15:docId w15:val="{39B4E427-10D1-4BDE-8346-6CBF7DA6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R</dc:creator>
  <cp:keywords/>
  <dc:description/>
  <cp:lastModifiedBy>Vishali R</cp:lastModifiedBy>
  <cp:revision>1</cp:revision>
  <dcterms:created xsi:type="dcterms:W3CDTF">2022-09-17T15:57:00Z</dcterms:created>
  <dcterms:modified xsi:type="dcterms:W3CDTF">2022-09-17T16:23:00Z</dcterms:modified>
</cp:coreProperties>
</file>