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Neha. 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953319104019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737</Characters>
  <Application>WPS Office</Application>
  <Paragraphs>55</Paragraphs>
  <CharactersWithSpaces>1019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2022-10-07T08:57:08Z</dcterms:created>
  <dc:creator>WPS Office</dc:creator>
  <lastModifiedBy>Redmi 8A Dual</lastModifiedBy>
  <dcterms:modified xsi:type="dcterms:W3CDTF">2022-10-07T08:57:08Z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198a241c0daf480681c1fd556a1532e3</vt:lpwstr>
  </property>
</Properties>
</file>