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4"/>
        <w:ind w:right="117"/>
        <w:jc w:val="right"/>
      </w:pPr>
      <w:r>
        <w:rPr/>
        <w:t>TEAM ID : PNT2022TMID14953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Title"/>
      </w:pPr>
      <w:r>
        <w:rPr/>
        <w:t>Using</w:t>
      </w:r>
      <w:r>
        <w:rPr>
          <w:spacing w:val="-6"/>
        </w:rPr>
        <w:t> </w:t>
      </w:r>
      <w:r>
        <w:rPr/>
        <w:t>Node-RED: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917575</wp:posOffset>
            </wp:positionH>
            <wp:positionV relativeFrom="paragraph">
              <wp:posOffset>245526</wp:posOffset>
            </wp:positionV>
            <wp:extent cx="5562009" cy="596988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009" cy="5969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20" w:h="16840"/>
      <w:pgMar w:top="880" w:bottom="280" w:left="13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5"/>
      <w:ind w:left="105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 the web application using node red.docx</dc:title>
  <dcterms:created xsi:type="dcterms:W3CDTF">2022-11-22T14:32:52Z</dcterms:created>
  <dcterms:modified xsi:type="dcterms:W3CDTF">2022-11-22T14:32:52Z</dcterms:modified>
</cp:coreProperties>
</file>