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AE2F2" w14:textId="3830EFF5" w:rsidR="00DA4AC6" w:rsidRDefault="00194DDA">
      <w:r>
        <w:rPr>
          <w:noProof/>
        </w:rPr>
        <w:drawing>
          <wp:inline distT="0" distB="0" distL="0" distR="0" wp14:anchorId="3FD7F9D7" wp14:editId="13477A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589A" w14:textId="65BDFA8A" w:rsidR="00194DDA" w:rsidRDefault="00194DDA"/>
    <w:p w14:paraId="44415DDE" w14:textId="1ABAF068" w:rsidR="00194DDA" w:rsidRDefault="00194DDA"/>
    <w:p w14:paraId="10A588B2" w14:textId="3979D002" w:rsidR="00194DDA" w:rsidRDefault="00194DDA"/>
    <w:p w14:paraId="112DB12D" w14:textId="3B059A99" w:rsidR="00194DDA" w:rsidRDefault="00194DDA">
      <w:r>
        <w:rPr>
          <w:noProof/>
        </w:rPr>
        <w:drawing>
          <wp:inline distT="0" distB="0" distL="0" distR="0" wp14:anchorId="5355C704" wp14:editId="62D25B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C290" w14:textId="281CE621" w:rsidR="00194DDA" w:rsidRDefault="00194DDA"/>
    <w:p w14:paraId="77B55554" w14:textId="02977373" w:rsidR="00194DDA" w:rsidRDefault="00194DDA"/>
    <w:p w14:paraId="0734C70A" w14:textId="407A032E" w:rsidR="00194DDA" w:rsidRDefault="00194DDA">
      <w:r>
        <w:rPr>
          <w:noProof/>
        </w:rPr>
        <w:lastRenderedPageBreak/>
        <w:drawing>
          <wp:inline distT="0" distB="0" distL="0" distR="0" wp14:anchorId="06B8AE27" wp14:editId="5A9C7D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D687" w14:textId="50AAB236" w:rsidR="00194DDA" w:rsidRDefault="00194DDA"/>
    <w:p w14:paraId="3F83B229" w14:textId="3A56A1FE" w:rsidR="00194DDA" w:rsidRDefault="00194DDA"/>
    <w:p w14:paraId="2891519C" w14:textId="6377310A" w:rsidR="00194DDA" w:rsidRDefault="00194DDA">
      <w:r>
        <w:rPr>
          <w:noProof/>
        </w:rPr>
        <w:drawing>
          <wp:inline distT="0" distB="0" distL="0" distR="0" wp14:anchorId="7F01E56D" wp14:editId="1BD8B3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3DD9" w14:textId="3ACE9948" w:rsidR="00194DDA" w:rsidRDefault="00194DDA"/>
    <w:p w14:paraId="22DB24EB" w14:textId="4C2402F8" w:rsidR="00194DDA" w:rsidRDefault="00194DDA"/>
    <w:p w14:paraId="1C92B565" w14:textId="43459A3D" w:rsidR="00194DDA" w:rsidRDefault="00194DDA"/>
    <w:p w14:paraId="603AF8FD" w14:textId="516EF227" w:rsidR="00194DDA" w:rsidRDefault="00194DDA"/>
    <w:p w14:paraId="284C9FC1" w14:textId="5DD1B842" w:rsidR="00194DDA" w:rsidRDefault="00194DDA">
      <w:r>
        <w:rPr>
          <w:noProof/>
        </w:rPr>
        <w:lastRenderedPageBreak/>
        <w:drawing>
          <wp:inline distT="0" distB="0" distL="0" distR="0" wp14:anchorId="25FECC3E" wp14:editId="6ECD4C4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A660" w14:textId="1B798805" w:rsidR="00A85B86" w:rsidRDefault="00A85B86"/>
    <w:p w14:paraId="2063E4CF" w14:textId="334DAD7F" w:rsidR="00A85B86" w:rsidRDefault="00A85B86"/>
    <w:p w14:paraId="4605A1E0" w14:textId="611FE5D1" w:rsidR="00A85B86" w:rsidRDefault="00A85B86"/>
    <w:p w14:paraId="1FC05BCB" w14:textId="381418CB" w:rsidR="00A85B86" w:rsidRDefault="00A85B86">
      <w:r w:rsidRPr="00A85B86">
        <w:t>https://drive.google.com/file/d/1BUIcXIWF5g41gDOEseeGlPAbi2KPwFdp/view?usp=sharing</w:t>
      </w:r>
    </w:p>
    <w:sectPr w:rsidR="00A85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DDA"/>
    <w:rsid w:val="00194DDA"/>
    <w:rsid w:val="003A1402"/>
    <w:rsid w:val="00A85B86"/>
    <w:rsid w:val="00B60737"/>
    <w:rsid w:val="00DA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1372D"/>
  <w15:chartTrackingRefBased/>
  <w15:docId w15:val="{F676EA73-DED4-43B7-ABDF-DF74D7812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 NAGA BHARATH</dc:creator>
  <cp:keywords/>
  <dc:description/>
  <cp:lastModifiedBy>MANNE NAGA BHARATH</cp:lastModifiedBy>
  <cp:revision>1</cp:revision>
  <cp:lastPrinted>2022-09-19T13:10:00Z</cp:lastPrinted>
  <dcterms:created xsi:type="dcterms:W3CDTF">2022-09-19T13:07:00Z</dcterms:created>
  <dcterms:modified xsi:type="dcterms:W3CDTF">2022-09-19T13:21:00Z</dcterms:modified>
</cp:coreProperties>
</file>