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0420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8F4FDDE" w14:textId="77777777" w:rsidR="005C6A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0"/>
          <w:szCs w:val="30"/>
        </w:rPr>
      </w:pPr>
      <w:r w:rsidRPr="005C6A87">
        <w:rPr>
          <w:rFonts w:ascii="Times New Roman" w:eastAsia="Calibri" w:hAnsi="Times New Roman" w:cs="Times New Roman"/>
          <w:b/>
          <w:sz w:val="24"/>
          <w:szCs w:val="24"/>
        </w:rPr>
        <w:t>Project Title:</w:t>
      </w:r>
      <w:r>
        <w:rPr>
          <w:rFonts w:ascii="Calibri" w:eastAsia="Calibri" w:hAnsi="Calibri" w:cs="Calibri"/>
          <w:b/>
        </w:rPr>
        <w:t xml:space="preserve">       </w:t>
      </w:r>
      <w:r w:rsidR="00026F7B" w:rsidRPr="005C6A87"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Exploratory Analysis of Rain</w:t>
      </w:r>
      <w:r w:rsidR="005C6A87"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 xml:space="preserve"> </w:t>
      </w:r>
      <w:r w:rsidR="00026F7B" w:rsidRPr="005C6A87"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Fall Data in India for Agriculture</w:t>
      </w:r>
      <w:r w:rsidRPr="005C6A87">
        <w:rPr>
          <w:rFonts w:ascii="Calibri" w:eastAsia="Calibri" w:hAnsi="Calibri" w:cs="Calibri"/>
          <w:b/>
          <w:sz w:val="30"/>
          <w:szCs w:val="30"/>
        </w:rPr>
        <w:t xml:space="preserve">       </w:t>
      </w:r>
    </w:p>
    <w:p w14:paraId="7C9C2261" w14:textId="68DC570F" w:rsidR="00510C3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A87">
        <w:rPr>
          <w:rFonts w:ascii="Calibri" w:eastAsia="Calibri" w:hAnsi="Calibri" w:cs="Calibri"/>
          <w:b/>
          <w:sz w:val="30"/>
          <w:szCs w:val="30"/>
        </w:rPr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AF1595" wp14:editId="3DDBBDBC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BA5C1" w14:textId="77777777" w:rsidR="00510C33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F1595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38BA5C1" w14:textId="77777777" w:rsidR="00510C33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</w:t>
      </w:r>
      <w:r>
        <w:rPr>
          <w:rFonts w:ascii="Calibri" w:eastAsia="Calibri" w:hAnsi="Calibri" w:cs="Calibri"/>
          <w:b/>
          <w:color w:val="000000"/>
        </w:rPr>
        <w:t>Team 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0AAF83" wp14:editId="5EFC02B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B69A1" w14:textId="77777777" w:rsidR="00510C3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AF83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B0B69A1" w14:textId="77777777" w:rsidR="00510C3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01F7D0" wp14:editId="378C904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E2FBF1" w14:textId="77777777" w:rsidR="00510C3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1F7D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FE2FBF1" w14:textId="77777777" w:rsidR="00510C3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5C6A87">
        <w:rPr>
          <w:rFonts w:ascii="Calibri" w:eastAsia="Calibri" w:hAnsi="Calibri" w:cs="Calibri"/>
          <w:b/>
          <w:color w:val="000000"/>
        </w:rPr>
        <w:t>:PNT2022TMID14038</w:t>
      </w:r>
    </w:p>
    <w:p w14:paraId="0CDFCC84" w14:textId="77777777" w:rsidR="00510C33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0B59F60" w14:textId="77777777" w:rsidR="00510C3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688941E" wp14:editId="706F1D95">
                <wp:simplePos x="0" y="0"/>
                <wp:positionH relativeFrom="column">
                  <wp:posOffset>101600</wp:posOffset>
                </wp:positionH>
                <wp:positionV relativeFrom="paragraph">
                  <wp:posOffset>10160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E15BCC" w14:textId="77777777" w:rsidR="00510C33" w:rsidRDefault="00510C3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5CFDFC" w14:textId="4E6C555E" w:rsidR="00510C33" w:rsidRDefault="00244330">
                                <w:pPr>
                                  <w:textDirection w:val="btL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4176" y="263491"/>
                              <a:ext cx="3110902" cy="782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7ABD88" w14:textId="6A11A271" w:rsidR="00510C33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Normal ratio method</w:t>
                                </w:r>
                              </w:p>
                              <w:p w14:paraId="20018D66" w14:textId="7FFECB6D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 xml:space="preserve">Well planned </w:t>
                                </w:r>
                                <w:proofErr w:type="spellStart"/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trainage</w:t>
                                </w:r>
                                <w:proofErr w:type="spellEnd"/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 xml:space="preserve"> system</w:t>
                                </w:r>
                              </w:p>
                              <w:p w14:paraId="769A36BB" w14:textId="1D392D70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Application knowledge</w:t>
                                </w:r>
                              </w:p>
                              <w:p w14:paraId="4191B0E7" w14:textId="1AEE32E5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Alternative to digital note taking Arithmetic mean method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A74F85" w14:textId="77777777" w:rsidR="00510C3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C071B3" w14:textId="77777777" w:rsidR="00510C3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DD6A0EA" w14:textId="4D831823" w:rsidR="00510C33" w:rsidRDefault="00510C33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368037" y="336930"/>
                              <a:ext cx="3018107" cy="6958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1791C5" w14:textId="501C211D" w:rsidR="00244330" w:rsidRPr="005C6A87" w:rsidRDefault="00244330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Budget</w:t>
                                </w:r>
                              </w:p>
                              <w:p w14:paraId="1A18D9D1" w14:textId="14671EDC" w:rsidR="00244330" w:rsidRPr="005C6A87" w:rsidRDefault="00244330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Unreliable resources for data</w:t>
                                </w:r>
                              </w:p>
                              <w:p w14:paraId="4668EDE2" w14:textId="5BA6F319" w:rsidR="00244330" w:rsidRPr="005C6A87" w:rsidRDefault="00244330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Financial situation</w:t>
                                </w:r>
                              </w:p>
                              <w:p w14:paraId="6C49F96A" w14:textId="183079FA" w:rsidR="00510C33" w:rsidRPr="005C6A87" w:rsidRDefault="00244330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Cost and time limitation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8407D6" w14:textId="77777777" w:rsidR="00510C3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14B2E0" w14:textId="77777777" w:rsidR="00510C3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01EAB3" w14:textId="77777777" w:rsidR="00510C3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9" y="131604"/>
                              <a:ext cx="2715453" cy="8161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670713" w14:textId="77777777" w:rsidR="00510C3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77BF6C82" w14:textId="5FFA4D0B" w:rsidR="00510C33" w:rsidRPr="005C6A87" w:rsidRDefault="00244330" w:rsidP="00026F7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Crop Farmer</w:t>
                                </w:r>
                              </w:p>
                              <w:p w14:paraId="206A98E8" w14:textId="2CCAF573" w:rsidR="00244330" w:rsidRPr="005C6A87" w:rsidRDefault="00244330" w:rsidP="00026F7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Fisher men</w:t>
                                </w:r>
                              </w:p>
                              <w:p w14:paraId="0136FAE6" w14:textId="6ED68C1F" w:rsidR="00244330" w:rsidRPr="005C6A87" w:rsidRDefault="00244330" w:rsidP="00026F7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Rural area</w:t>
                                </w:r>
                              </w:p>
                              <w:p w14:paraId="37CA6AE9" w14:textId="3CF9B0AB" w:rsidR="00244330" w:rsidRPr="005C6A87" w:rsidRDefault="00244330" w:rsidP="00026F7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FACDC0" w14:textId="77777777" w:rsidR="00510C33" w:rsidRDefault="00510C3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14D68E" w14:textId="77777777" w:rsidR="00510C33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A38BB1" w14:textId="77777777" w:rsidR="00510C3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8941E" id="Group 6" o:spid="_x0000_s1029" style="position:absolute;margin-left:8pt;margin-top:.8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4E15BCC" w14:textId="77777777" w:rsidR="00510C33" w:rsidRDefault="00510C3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75CFDFC" w14:textId="4E6C555E" w:rsidR="00510C33" w:rsidRDefault="00244330">
                          <w:pPr>
                            <w:textDirection w:val="btL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41;top:2634;width:31109;height:782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67ABD88" w14:textId="6A11A271" w:rsidR="00510C33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Normal ratio method</w:t>
                          </w:r>
                        </w:p>
                        <w:p w14:paraId="20018D66" w14:textId="7FFECB6D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 xml:space="preserve">Well planned </w:t>
                          </w:r>
                          <w:proofErr w:type="spellStart"/>
                          <w:r w:rsidRPr="005C6A87">
                            <w:rPr>
                              <w:rFonts w:ascii="Times New Roman" w:hAnsi="Times New Roman" w:cs="Times New Roman"/>
                            </w:rPr>
                            <w:t>trainage</w:t>
                          </w:r>
                          <w:proofErr w:type="spellEnd"/>
                          <w:r w:rsidRPr="005C6A87">
                            <w:rPr>
                              <w:rFonts w:ascii="Times New Roman" w:hAnsi="Times New Roman" w:cs="Times New Roman"/>
                            </w:rPr>
                            <w:t xml:space="preserve"> system</w:t>
                          </w:r>
                        </w:p>
                        <w:p w14:paraId="769A36BB" w14:textId="1D392D70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Application knowledge</w:t>
                          </w:r>
                        </w:p>
                        <w:p w14:paraId="4191B0E7" w14:textId="1AEE32E5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Alternative to digital note taking Arithmetic mean method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9A74F85" w14:textId="77777777" w:rsidR="00510C3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CC071B3" w14:textId="77777777" w:rsidR="00510C3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DD6A0EA" w14:textId="4D831823" w:rsidR="00510C33" w:rsidRDefault="00510C33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3680;top:3369;width:30181;height:695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31791C5" w14:textId="501C211D" w:rsidR="00244330" w:rsidRPr="005C6A87" w:rsidRDefault="00244330" w:rsidP="0017565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Budget</w:t>
                          </w:r>
                        </w:p>
                        <w:p w14:paraId="1A18D9D1" w14:textId="14671EDC" w:rsidR="00244330" w:rsidRPr="005C6A87" w:rsidRDefault="00244330" w:rsidP="0017565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Unreliable resources for data</w:t>
                          </w:r>
                        </w:p>
                        <w:p w14:paraId="4668EDE2" w14:textId="5BA6F319" w:rsidR="00244330" w:rsidRPr="005C6A87" w:rsidRDefault="00244330" w:rsidP="0017565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Financial situation</w:t>
                          </w:r>
                        </w:p>
                        <w:p w14:paraId="6C49F96A" w14:textId="183079FA" w:rsidR="00510C33" w:rsidRPr="005C6A87" w:rsidRDefault="00244330" w:rsidP="0017565D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Cost and time limitation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38407D6" w14:textId="77777777" w:rsidR="00510C3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614B2E0" w14:textId="77777777" w:rsidR="00510C3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B01EAB3" w14:textId="77777777" w:rsidR="00510C3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8161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6670713" w14:textId="77777777" w:rsidR="00510C3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77BF6C82" w14:textId="5FFA4D0B" w:rsidR="00510C33" w:rsidRPr="005C6A87" w:rsidRDefault="00244330" w:rsidP="00026F7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Crop Farmer</w:t>
                          </w:r>
                        </w:p>
                        <w:p w14:paraId="206A98E8" w14:textId="2CCAF573" w:rsidR="00244330" w:rsidRPr="005C6A87" w:rsidRDefault="00244330" w:rsidP="00026F7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Fisher men</w:t>
                          </w:r>
                        </w:p>
                        <w:p w14:paraId="0136FAE6" w14:textId="6ED68C1F" w:rsidR="00244330" w:rsidRPr="005C6A87" w:rsidRDefault="00244330" w:rsidP="00026F7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Rural area</w:t>
                          </w:r>
                        </w:p>
                        <w:p w14:paraId="37CA6AE9" w14:textId="3CF9B0AB" w:rsidR="00244330" w:rsidRPr="005C6A87" w:rsidRDefault="00244330" w:rsidP="00026F7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public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0FACDC0" w14:textId="77777777" w:rsidR="00510C33" w:rsidRDefault="00510C3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714D68E" w14:textId="77777777" w:rsidR="00510C33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2A38BB1" w14:textId="77777777" w:rsidR="00510C3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AFDAEC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6E80A7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4A61B6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932AD3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DEEB32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1B176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31BC9B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1D5DC0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A2679D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6DDC36" w14:textId="291EE344" w:rsidR="00510C33" w:rsidRDefault="000930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5C15371" wp14:editId="054689F8">
                <wp:simplePos x="0" y="0"/>
                <wp:positionH relativeFrom="page">
                  <wp:posOffset>298450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A14E80" w14:textId="77777777" w:rsidR="00510C33" w:rsidRDefault="00510C3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1AF8F1" w14:textId="77777777" w:rsidR="00510C33" w:rsidRDefault="00510C3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028941"/>
                              <a:ext cx="2969447" cy="5684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8BB632" w14:textId="6E7A40F1" w:rsidR="00510C33" w:rsidRDefault="00510C33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4F3B8A" w14:textId="77777777" w:rsidR="00510C3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191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C41382" w14:textId="7C9DBE14" w:rsidR="00510C33" w:rsidRDefault="00000000" w:rsidP="0017565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4A91F67B" w14:textId="5CA9B834" w:rsidR="0017565D" w:rsidRDefault="0017565D" w:rsidP="0017565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1E559EDF" w14:textId="4052719F" w:rsidR="0017565D" w:rsidRPr="005C6A87" w:rsidRDefault="0017565D" w:rsidP="00EF04C3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Tally on uneducated guidance</w:t>
                                </w:r>
                              </w:p>
                              <w:p w14:paraId="35DDA9E5" w14:textId="77777777" w:rsidR="0017565D" w:rsidRPr="005C6A87" w:rsidRDefault="0017565D" w:rsidP="0017565D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60C95D4" w14:textId="55BC9FFC" w:rsidR="0017565D" w:rsidRPr="005C6A87" w:rsidRDefault="0017565D" w:rsidP="00EF04C3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 xml:space="preserve">Customer will be experienced inner calm and relaxation which is </w:t>
                                </w:r>
                                <w:proofErr w:type="spellStart"/>
                                <w:proofErr w:type="gramStart"/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proofErr w:type="spellEnd"/>
                                <w:proofErr w:type="gramEnd"/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 xml:space="preserve"> indirect associate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F6916C" w14:textId="77777777" w:rsidR="00510C3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4506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C7D1E3" w14:textId="77777777" w:rsidR="00510C3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EAB135F" w14:textId="4B8D3AFA" w:rsidR="00510C33" w:rsidRDefault="00510C3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D0F3B57" w14:textId="66FAD8C7" w:rsidR="000930D1" w:rsidRPr="005C6A87" w:rsidRDefault="000930D1" w:rsidP="00EF04C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Prevent crop destruction and improve crop productivity</w:t>
                                </w:r>
                              </w:p>
                              <w:p w14:paraId="405B2DFC" w14:textId="77777777" w:rsidR="000930D1" w:rsidRPr="005C6A87" w:rsidRDefault="000930D1" w:rsidP="000930D1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C645705" w14:textId="04FFFD0F" w:rsidR="000930D1" w:rsidRPr="005C6A87" w:rsidRDefault="000930D1" w:rsidP="00EF04C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Unpredictable weather</w:t>
                                </w:r>
                              </w:p>
                              <w:p w14:paraId="6B9BDA20" w14:textId="77777777" w:rsidR="000930D1" w:rsidRPr="005C6A87" w:rsidRDefault="000930D1" w:rsidP="000930D1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041C7060" w14:textId="006B0934" w:rsidR="000930D1" w:rsidRPr="005C6A87" w:rsidRDefault="000930D1" w:rsidP="00EF04C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Climate change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2A755" w14:textId="77777777" w:rsidR="00510C3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476017" cy="18549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9F5781" w14:textId="77777777" w:rsidR="00510C3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0C25EDF7" w14:textId="23DEFB44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Pest control</w:t>
                                </w:r>
                              </w:p>
                              <w:p w14:paraId="2626DFCB" w14:textId="5401BB88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Fertilizer training</w:t>
                                </w:r>
                              </w:p>
                              <w:p w14:paraId="3C643807" w14:textId="001B721C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Renewable energy usage</w:t>
                                </w:r>
                              </w:p>
                              <w:p w14:paraId="6BC630BE" w14:textId="4B98D53B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Exploring the data</w:t>
                                </w:r>
                              </w:p>
                              <w:p w14:paraId="2D48DED0" w14:textId="1719DDC3" w:rsidR="000930D1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Visua</w:t>
                                </w:r>
                                <w:r w:rsidR="0017565D" w:rsidRPr="005C6A87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ising</w:t>
                                </w:r>
                                <w:proofErr w:type="spellEnd"/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 xml:space="preserve"> the data</w:t>
                                </w:r>
                              </w:p>
                              <w:p w14:paraId="55ECACEE" w14:textId="728C93EA" w:rsidR="00510C33" w:rsidRPr="005C6A87" w:rsidRDefault="000930D1" w:rsidP="0017565D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C6A87">
                                  <w:rPr>
                                    <w:rFonts w:ascii="Times New Roman" w:hAnsi="Times New Roman" w:cs="Times New Roman"/>
                                  </w:rPr>
                                  <w:t>Agriculture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121A7" w14:textId="77777777" w:rsidR="00510C3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4D3DBB" w14:textId="77777777" w:rsidR="00510C3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15371" id="Group 20" o:spid="_x0000_s1045" style="position:absolute;margin-left:23.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6A14E80" w14:textId="77777777" w:rsidR="00510C33" w:rsidRDefault="00510C3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21AF8F1" w14:textId="77777777" w:rsidR="00510C33" w:rsidRDefault="00510C3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10289;width:29695;height:568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C8BB632" w14:textId="6E7A40F1" w:rsidR="00510C33" w:rsidRDefault="00510C33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C4F3B8A" w14:textId="77777777" w:rsidR="00510C3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191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CC41382" w14:textId="7C9DBE14" w:rsidR="00510C33" w:rsidRDefault="00000000" w:rsidP="0017565D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4A91F67B" w14:textId="5CA9B834" w:rsidR="0017565D" w:rsidRDefault="0017565D" w:rsidP="0017565D">
                          <w:pPr>
                            <w:spacing w:line="188" w:lineRule="auto"/>
                            <w:textDirection w:val="btLr"/>
                          </w:pPr>
                        </w:p>
                        <w:p w14:paraId="1E559EDF" w14:textId="4052719F" w:rsidR="0017565D" w:rsidRPr="005C6A87" w:rsidRDefault="0017565D" w:rsidP="00EF04C3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Tally on uneducated guidance</w:t>
                          </w:r>
                        </w:p>
                        <w:p w14:paraId="35DDA9E5" w14:textId="77777777" w:rsidR="0017565D" w:rsidRPr="005C6A87" w:rsidRDefault="0017565D" w:rsidP="0017565D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60C95D4" w14:textId="55BC9FFC" w:rsidR="0017565D" w:rsidRPr="005C6A87" w:rsidRDefault="0017565D" w:rsidP="00EF04C3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 xml:space="preserve">Customer will be experienced inner calm and relaxation which is </w:t>
                          </w:r>
                          <w:proofErr w:type="spellStart"/>
                          <w:proofErr w:type="gramStart"/>
                          <w:r w:rsidRPr="005C6A87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proofErr w:type="spellEnd"/>
                          <w:proofErr w:type="gramEnd"/>
                          <w:r w:rsidRPr="005C6A87">
                            <w:rPr>
                              <w:rFonts w:ascii="Times New Roman" w:hAnsi="Times New Roman" w:cs="Times New Roman"/>
                            </w:rPr>
                            <w:t xml:space="preserve"> indirect associate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3F6916C" w14:textId="77777777" w:rsidR="00510C3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450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7C7D1E3" w14:textId="77777777" w:rsidR="00510C3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EAB135F" w14:textId="4B8D3AFA" w:rsidR="00510C33" w:rsidRDefault="00510C3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D0F3B57" w14:textId="66FAD8C7" w:rsidR="000930D1" w:rsidRPr="005C6A87" w:rsidRDefault="000930D1" w:rsidP="00EF04C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Prevent crop destruction and improve crop productivity</w:t>
                          </w:r>
                        </w:p>
                        <w:p w14:paraId="405B2DFC" w14:textId="77777777" w:rsidR="000930D1" w:rsidRPr="005C6A87" w:rsidRDefault="000930D1" w:rsidP="000930D1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C645705" w14:textId="04FFFD0F" w:rsidR="000930D1" w:rsidRPr="005C6A87" w:rsidRDefault="000930D1" w:rsidP="00EF04C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Unpredictable weather</w:t>
                          </w:r>
                        </w:p>
                        <w:p w14:paraId="6B9BDA20" w14:textId="77777777" w:rsidR="000930D1" w:rsidRPr="005C6A87" w:rsidRDefault="000930D1" w:rsidP="000930D1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041C7060" w14:textId="006B0934" w:rsidR="000930D1" w:rsidRPr="005C6A87" w:rsidRDefault="000930D1" w:rsidP="00EF04C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Climate change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8F2A755" w14:textId="77777777" w:rsidR="00510C3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854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29F5781" w14:textId="77777777" w:rsidR="00510C3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0C25EDF7" w14:textId="23DEFB44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Pest control</w:t>
                          </w:r>
                        </w:p>
                        <w:p w14:paraId="2626DFCB" w14:textId="5401BB88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Fertilizer training</w:t>
                          </w:r>
                        </w:p>
                        <w:p w14:paraId="3C643807" w14:textId="001B721C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Renewable energy usage</w:t>
                          </w:r>
                        </w:p>
                        <w:p w14:paraId="6BC630BE" w14:textId="4B98D53B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Exploring the data</w:t>
                          </w:r>
                        </w:p>
                        <w:p w14:paraId="2D48DED0" w14:textId="1719DDC3" w:rsidR="000930D1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5C6A87">
                            <w:rPr>
                              <w:rFonts w:ascii="Times New Roman" w:hAnsi="Times New Roman" w:cs="Times New Roman"/>
                            </w:rPr>
                            <w:t>Visua</w:t>
                          </w:r>
                          <w:r w:rsidR="0017565D" w:rsidRPr="005C6A87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 w:rsidRPr="005C6A87">
                            <w:rPr>
                              <w:rFonts w:ascii="Times New Roman" w:hAnsi="Times New Roman" w:cs="Times New Roman"/>
                            </w:rPr>
                            <w:t>ising</w:t>
                          </w:r>
                          <w:proofErr w:type="spellEnd"/>
                          <w:r w:rsidRPr="005C6A87">
                            <w:rPr>
                              <w:rFonts w:ascii="Times New Roman" w:hAnsi="Times New Roman" w:cs="Times New Roman"/>
                            </w:rPr>
                            <w:t xml:space="preserve"> the data</w:t>
                          </w:r>
                        </w:p>
                        <w:p w14:paraId="55ECACEE" w14:textId="728C93EA" w:rsidR="00510C33" w:rsidRPr="005C6A87" w:rsidRDefault="000930D1" w:rsidP="0017565D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5C6A87">
                            <w:rPr>
                              <w:rFonts w:ascii="Times New Roman" w:hAnsi="Times New Roman" w:cs="Times New Roman"/>
                            </w:rPr>
                            <w:t>Agriculture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76121A7" w14:textId="77777777" w:rsidR="00510C3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34D3DBB" w14:textId="77777777" w:rsidR="00510C3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4A5C5DB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A42BEB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35832D" w14:textId="6057F355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F64704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0F2CFD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3D92CB" w14:textId="3FA7666A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354804" w14:textId="1AD1B08A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18B7B1" w14:textId="4E85ECB3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4BCCE8" w14:textId="2A8E798E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9E53" w14:textId="2EFE8444" w:rsidR="00510C33" w:rsidRDefault="005C6A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D0C1639" wp14:editId="6369835E">
                <wp:simplePos x="0" y="0"/>
                <wp:positionH relativeFrom="page">
                  <wp:posOffset>-233204</wp:posOffset>
                </wp:positionH>
                <wp:positionV relativeFrom="page">
                  <wp:posOffset>4205447</wp:posOffset>
                </wp:positionV>
                <wp:extent cx="1949133" cy="3689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49133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BFF2C" w14:textId="70E15296" w:rsidR="00510C33" w:rsidRDefault="00510C3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1639" id="Text Box 35" o:spid="_x0000_s1059" type="#_x0000_t202" style="position:absolute;margin-left:-18.35pt;margin-top:331.15pt;width:153.5pt;height:29.0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" filled="f" stroked="f">
                <v:textbox inset="2.53958mm,2.53958mm,2.53958mm,2.53958mm">
                  <w:txbxContent>
                    <w:p w14:paraId="47EBFF2C" w14:textId="70E15296" w:rsidR="00510C33" w:rsidRDefault="00510C33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2C698EA" w14:textId="490EC2E0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E51CC8" w14:textId="6FF05272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8DE8C3" w14:textId="4FD656BC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278551" w14:textId="74D9F021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322D4C" w14:textId="4A5EFC1F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009148" w14:textId="60CFBBAC" w:rsidR="00510C33" w:rsidRDefault="00510C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D23460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C3009B6" w14:textId="3862525D" w:rsidR="00510C33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483EE6E" wp14:editId="59CA9178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8A0B1" w14:textId="77777777" w:rsidR="00510C33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3EE6E" id="Text Box 34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B38A0B1" w14:textId="77777777" w:rsidR="00510C33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EF04C3" w14:paraId="56E1CA12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9F165DC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2FDA8ED" w14:textId="09010564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14:paraId="3F1BDA41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5212B95" w14:textId="2A90D657" w:rsidR="00EF04C3" w:rsidRDefault="00000000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0"/>
                <w:id w:val="849764859"/>
              </w:sdtPr>
              <w:sdtEndPr>
                <w:rPr>
                  <w:rFonts w:ascii="Times New Roman" w:hAnsi="Times New Roman" w:cs="Times New Roman"/>
                </w:rPr>
              </w:sdtEndPr>
              <w:sdtContent>
                <w:r w:rsidR="00EF04C3" w:rsidRPr="005C6A87">
                  <w:rPr>
                    <w:rFonts w:ascii="Times New Roman" w:hAnsi="Times New Roman" w:cs="Times New Roman"/>
                  </w:rPr>
                  <w:t>Posting advertisement and give free subscription for their satisfaction and it increase their income. This triggers their emotion to use our app continuously.</w:t>
                </w:r>
              </w:sdtContent>
            </w:sdt>
          </w:p>
        </w:tc>
        <w:tc>
          <w:tcPr>
            <w:tcW w:w="5070" w:type="dxa"/>
            <w:vMerge w:val="restart"/>
            <w:shd w:val="clear" w:color="auto" w:fill="FFFFFF"/>
          </w:tcPr>
          <w:p w14:paraId="5491C014" w14:textId="77777777" w:rsidR="00EF04C3" w:rsidRDefault="00EF04C3" w:rsidP="00EF04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682AE02" w14:textId="77777777" w:rsidR="00EF04C3" w:rsidRPr="00AB2A10" w:rsidRDefault="00EF04C3" w:rsidP="00EF04C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6"/>
                <w:szCs w:val="16"/>
              </w:rPr>
            </w:pPr>
            <w:r w:rsidRPr="00AB2A10">
              <w:rPr>
                <w:b/>
                <w:color w:val="6A6A6A"/>
                <w:sz w:val="16"/>
                <w:szCs w:val="16"/>
              </w:rPr>
              <w:t>ONLINE</w:t>
            </w:r>
          </w:p>
          <w:p w14:paraId="7E1ED490" w14:textId="77777777" w:rsidR="005C6A87" w:rsidRDefault="00AB2A10" w:rsidP="00AB2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</w:rPr>
            </w:pPr>
            <w:r w:rsidRPr="005C6A87">
              <w:rPr>
                <w:rFonts w:ascii="Times New Roman" w:hAnsi="Times New Roman" w:cs="Times New Roman"/>
                <w:color w:val="000000"/>
              </w:rPr>
              <w:t xml:space="preserve">An online it has a specific video to console </w:t>
            </w:r>
          </w:p>
          <w:p w14:paraId="3E4A19A5" w14:textId="09A0EFDE" w:rsidR="00EF04C3" w:rsidRPr="005C6A87" w:rsidRDefault="00AB2A10" w:rsidP="00AB2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hAnsi="Times New Roman" w:cs="Times New Roman"/>
                <w:color w:val="000000"/>
              </w:rPr>
            </w:pPr>
            <w:r w:rsidRPr="005C6A87">
              <w:rPr>
                <w:rFonts w:ascii="Times New Roman" w:hAnsi="Times New Roman" w:cs="Times New Roman"/>
                <w:color w:val="000000"/>
              </w:rPr>
              <w:t>their problem</w:t>
            </w:r>
          </w:p>
          <w:p w14:paraId="6947959E" w14:textId="77777777" w:rsidR="00AB2A10" w:rsidRDefault="00AB2A10" w:rsidP="00AB2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BC69992" w14:textId="310B2F99" w:rsidR="00EF04C3" w:rsidRPr="00AB2A10" w:rsidRDefault="00EF04C3" w:rsidP="00EF04C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6"/>
                <w:szCs w:val="16"/>
              </w:rPr>
            </w:pPr>
            <w:r w:rsidRPr="00AB2A10">
              <w:rPr>
                <w:b/>
                <w:color w:val="6A6A6A"/>
                <w:sz w:val="16"/>
                <w:szCs w:val="16"/>
              </w:rPr>
              <w:t>OFFLIN</w:t>
            </w:r>
            <w:r w:rsidR="005C6A87">
              <w:rPr>
                <w:b/>
                <w:color w:val="6A6A6A"/>
                <w:sz w:val="16"/>
                <w:szCs w:val="16"/>
              </w:rPr>
              <w:t>E</w:t>
            </w:r>
          </w:p>
          <w:p w14:paraId="4CFE4C95" w14:textId="3F5C780F" w:rsidR="00EF04C3" w:rsidRDefault="00000000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243454172"/>
              </w:sdtPr>
              <w:sdtContent>
                <w:r w:rsidR="00AB2A10" w:rsidRPr="00AB2A10">
                  <w:t>In offline customers has a direct6 consultant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52CCC21A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43F2E59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EF04C3" w14:paraId="558907E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F120828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0FB592C7" w14:textId="77777777" w:rsidR="00AB2A10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61CFA46C" w14:textId="59726920" w:rsidR="00EF04C3" w:rsidRDefault="00AB2A10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BEFORE:</w:t>
            </w:r>
            <w:r w:rsidR="00EF04C3">
              <w:rPr>
                <w:b/>
                <w:color w:val="222222"/>
                <w:sz w:val="16"/>
                <w:szCs w:val="16"/>
              </w:rPr>
              <w:tab/>
            </w:r>
            <w:r w:rsidR="00EF04C3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91700A1" w14:textId="77777777" w:rsidR="00EF04C3" w:rsidRPr="005C6A87" w:rsidRDefault="00AB2A10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C6A8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Doubt about their income and lack of agriculture knowledge</w:t>
            </w:r>
          </w:p>
          <w:p w14:paraId="6824832F" w14:textId="77777777" w:rsidR="00AB2A10" w:rsidRDefault="00AB2A10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14:paraId="51614773" w14:textId="77777777" w:rsidR="00AB2A10" w:rsidRPr="00AB2A10" w:rsidRDefault="00AB2A10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  <w:r w:rsidRPr="00AB2A10">
              <w:rPr>
                <w:color w:val="000000"/>
                <w:sz w:val="16"/>
                <w:szCs w:val="16"/>
              </w:rPr>
              <w:t>AFTER:</w:t>
            </w:r>
          </w:p>
          <w:p w14:paraId="5740982C" w14:textId="77777777" w:rsidR="00AB2A10" w:rsidRPr="005C6A87" w:rsidRDefault="00AB2A10" w:rsidP="00AB2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  <w:r w:rsidRPr="005C6A8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Increased income and more knowledge</w:t>
            </w:r>
          </w:p>
          <w:p w14:paraId="3841713F" w14:textId="72220515" w:rsidR="00AB2A10" w:rsidRDefault="00AB2A10" w:rsidP="00AB2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5C6A87"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>about agricultural field.</w:t>
            </w:r>
          </w:p>
        </w:tc>
        <w:tc>
          <w:tcPr>
            <w:tcW w:w="5055" w:type="dxa"/>
            <w:vMerge/>
            <w:shd w:val="clear" w:color="auto" w:fill="FFFFFF"/>
          </w:tcPr>
          <w:p w14:paraId="41A259D3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C5CC8A0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5E8954DA" w14:textId="77777777" w:rsidR="00EF04C3" w:rsidRDefault="00EF04C3" w:rsidP="00EF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50151E3" w14:textId="77777777" w:rsidR="00510C33" w:rsidRDefault="00510C3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510C3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0C96"/>
    <w:multiLevelType w:val="hybridMultilevel"/>
    <w:tmpl w:val="1BC6F2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0051"/>
    <w:multiLevelType w:val="hybridMultilevel"/>
    <w:tmpl w:val="AA4A53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11DE"/>
    <w:multiLevelType w:val="multilevel"/>
    <w:tmpl w:val="2CAAFCF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3" w15:restartNumberingAfterBreak="0">
    <w:nsid w:val="4DA9249A"/>
    <w:multiLevelType w:val="hybridMultilevel"/>
    <w:tmpl w:val="AFD62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51979"/>
    <w:multiLevelType w:val="hybridMultilevel"/>
    <w:tmpl w:val="F9D89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600CC"/>
    <w:multiLevelType w:val="hybridMultilevel"/>
    <w:tmpl w:val="947CC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26387"/>
    <w:multiLevelType w:val="hybridMultilevel"/>
    <w:tmpl w:val="FF8067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60407">
    <w:abstractNumId w:val="2"/>
  </w:num>
  <w:num w:numId="2" w16cid:durableId="1878080457">
    <w:abstractNumId w:val="4"/>
  </w:num>
  <w:num w:numId="3" w16cid:durableId="829978135">
    <w:abstractNumId w:val="0"/>
  </w:num>
  <w:num w:numId="4" w16cid:durableId="215314035">
    <w:abstractNumId w:val="6"/>
  </w:num>
  <w:num w:numId="5" w16cid:durableId="728306804">
    <w:abstractNumId w:val="5"/>
  </w:num>
  <w:num w:numId="6" w16cid:durableId="1960070503">
    <w:abstractNumId w:val="1"/>
  </w:num>
  <w:num w:numId="7" w16cid:durableId="38017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33"/>
    <w:rsid w:val="00026F7B"/>
    <w:rsid w:val="000930D1"/>
    <w:rsid w:val="0017565D"/>
    <w:rsid w:val="00244330"/>
    <w:rsid w:val="00510C33"/>
    <w:rsid w:val="005C6A87"/>
    <w:rsid w:val="00AB2A10"/>
    <w:rsid w:val="00E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ABA"/>
  <w15:docId w15:val="{8C92B3DC-6DD1-4381-9E78-97368573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football</dc:creator>
  <cp:lastModifiedBy>Mani Kandan</cp:lastModifiedBy>
  <cp:revision>3</cp:revision>
  <dcterms:created xsi:type="dcterms:W3CDTF">2022-10-18T05:07:00Z</dcterms:created>
  <dcterms:modified xsi:type="dcterms:W3CDTF">2022-10-18T05:28:00Z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