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39B224" w14:textId="4F851B51" w:rsidR="000B13F2" w:rsidRPr="009F6998" w:rsidRDefault="000B13F2" w:rsidP="009F6998">
      <w:pPr>
        <w:jc w:val="center"/>
        <w:rPr>
          <w:rFonts w:ascii="Inter" w:hAnsi="Inter" w:cs="Times New Roman"/>
          <w:b/>
          <w:bCs/>
          <w:sz w:val="28"/>
          <w:szCs w:val="28"/>
          <w:lang w:val="en-US"/>
        </w:rPr>
      </w:pPr>
      <w:r w:rsidRPr="009F6998">
        <w:rPr>
          <w:rFonts w:ascii="Inter" w:hAnsi="Inter" w:cs="Times New Roman"/>
          <w:b/>
          <w:bCs/>
          <w:sz w:val="28"/>
          <w:szCs w:val="28"/>
          <w:lang w:val="en-US"/>
        </w:rPr>
        <w:t>Ideation Brainstorming</w:t>
      </w:r>
    </w:p>
    <w:p w14:paraId="052D576D" w14:textId="353F9A08" w:rsidR="000B13F2" w:rsidRPr="009F6998" w:rsidRDefault="00B57ABD">
      <w:pPr>
        <w:rPr>
          <w:rFonts w:ascii="Inter" w:hAnsi="Inter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Inter" w:hAnsi="Inter" w:cs="Times New Roman"/>
          <w:b/>
          <w:bCs/>
          <w:sz w:val="28"/>
          <w:szCs w:val="28"/>
          <w:lang w:val="en-US"/>
        </w:rPr>
        <w:t>Anu</w:t>
      </w:r>
      <w:proofErr w:type="spellEnd"/>
      <w:r w:rsidR="009C69EC">
        <w:rPr>
          <w:rFonts w:ascii="Inter" w:hAnsi="Inter" w:cs="Times New Roman"/>
          <w:b/>
          <w:bCs/>
          <w:sz w:val="28"/>
          <w:szCs w:val="28"/>
          <w:lang w:val="en-US"/>
        </w:rPr>
        <w:t xml:space="preserve"> M</w:t>
      </w:r>
      <w:r>
        <w:rPr>
          <w:rFonts w:ascii="Inter" w:hAnsi="Inter" w:cs="Times New Roman"/>
          <w:b/>
          <w:bCs/>
          <w:sz w:val="28"/>
          <w:szCs w:val="28"/>
          <w:lang w:val="en-US"/>
        </w:rPr>
        <w:t>ala</w:t>
      </w:r>
    </w:p>
    <w:p w14:paraId="0A4C5FF6" w14:textId="51D907DE" w:rsidR="000B13F2" w:rsidRPr="009F6998" w:rsidRDefault="00A955C4" w:rsidP="00A955C4">
      <w:pPr>
        <w:pStyle w:val="ListParagraph"/>
        <w:numPr>
          <w:ilvl w:val="0"/>
          <w:numId w:val="1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Creation of mobile application</w:t>
      </w:r>
    </w:p>
    <w:p w14:paraId="0E0FA0F3" w14:textId="7B03D82F" w:rsidR="00A955C4" w:rsidRPr="009F6998" w:rsidRDefault="00A955C4" w:rsidP="00A955C4">
      <w:pPr>
        <w:pStyle w:val="ListParagraph"/>
        <w:numPr>
          <w:ilvl w:val="0"/>
          <w:numId w:val="1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Integration with smart watch</w:t>
      </w:r>
    </w:p>
    <w:p w14:paraId="5D898214" w14:textId="7E032BE9" w:rsidR="00A955C4" w:rsidRPr="009F6998" w:rsidRDefault="00A955C4" w:rsidP="00A955C4">
      <w:pPr>
        <w:pStyle w:val="ListParagraph"/>
        <w:numPr>
          <w:ilvl w:val="0"/>
          <w:numId w:val="1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Geofencing the child’s movements</w:t>
      </w:r>
    </w:p>
    <w:p w14:paraId="5AB8928A" w14:textId="51B8F38E" w:rsidR="00A955C4" w:rsidRPr="009F6998" w:rsidRDefault="00A955C4" w:rsidP="00A955C4">
      <w:pPr>
        <w:pStyle w:val="ListParagraph"/>
        <w:numPr>
          <w:ilvl w:val="0"/>
          <w:numId w:val="1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Satellite call to child in case of emergency</w:t>
      </w:r>
    </w:p>
    <w:p w14:paraId="3F64662D" w14:textId="54AAF58B" w:rsidR="00A955C4" w:rsidRPr="009F6998" w:rsidRDefault="00B57ABD" w:rsidP="00A955C4">
      <w:pPr>
        <w:rPr>
          <w:rFonts w:ascii="Inter" w:hAnsi="Inter" w:cs="Times New Roman"/>
          <w:b/>
          <w:bCs/>
          <w:sz w:val="28"/>
          <w:szCs w:val="28"/>
          <w:lang w:val="en-US"/>
        </w:rPr>
      </w:pPr>
      <w:r>
        <w:rPr>
          <w:rFonts w:ascii="Inter" w:hAnsi="Inter" w:cs="Times New Roman"/>
          <w:b/>
          <w:bCs/>
          <w:sz w:val="28"/>
          <w:szCs w:val="28"/>
          <w:lang w:val="en-US"/>
        </w:rPr>
        <w:t>Manish @ Venkatesh</w:t>
      </w:r>
    </w:p>
    <w:p w14:paraId="371FE659" w14:textId="798CD4AF" w:rsidR="00A955C4" w:rsidRPr="009F6998" w:rsidRDefault="00A955C4" w:rsidP="00A955C4">
      <w:pPr>
        <w:pStyle w:val="ListParagraph"/>
        <w:numPr>
          <w:ilvl w:val="0"/>
          <w:numId w:val="2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Creation of web application</w:t>
      </w:r>
    </w:p>
    <w:p w14:paraId="2AC84366" w14:textId="086F9563" w:rsidR="00A955C4" w:rsidRPr="009F6998" w:rsidRDefault="00A955C4" w:rsidP="00A955C4">
      <w:pPr>
        <w:pStyle w:val="ListParagraph"/>
        <w:numPr>
          <w:ilvl w:val="0"/>
          <w:numId w:val="2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Integration with mobile as PWA</w:t>
      </w:r>
    </w:p>
    <w:p w14:paraId="3BC2AB7D" w14:textId="034EC684" w:rsidR="00A955C4" w:rsidRPr="009F6998" w:rsidRDefault="00A955C4" w:rsidP="00A955C4">
      <w:pPr>
        <w:pStyle w:val="ListParagraph"/>
        <w:numPr>
          <w:ilvl w:val="0"/>
          <w:numId w:val="2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Geofencing child’s movements through APIs</w:t>
      </w:r>
    </w:p>
    <w:p w14:paraId="00225BF2" w14:textId="4168E108" w:rsidR="00A955C4" w:rsidRPr="009F6998" w:rsidRDefault="00A955C4" w:rsidP="00A955C4">
      <w:pPr>
        <w:pStyle w:val="ListParagraph"/>
        <w:numPr>
          <w:ilvl w:val="0"/>
          <w:numId w:val="2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RFID based additional tracking</w:t>
      </w:r>
    </w:p>
    <w:p w14:paraId="6F8DB91C" w14:textId="54E8966F" w:rsidR="00A955C4" w:rsidRPr="009F6998" w:rsidRDefault="00B57ABD" w:rsidP="00A955C4">
      <w:pPr>
        <w:rPr>
          <w:rFonts w:ascii="Inter" w:hAnsi="Inter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Inter" w:hAnsi="Inter" w:cs="Times New Roman"/>
          <w:b/>
          <w:bCs/>
          <w:sz w:val="28"/>
          <w:szCs w:val="28"/>
          <w:lang w:val="en-US"/>
        </w:rPr>
        <w:t>Nayana</w:t>
      </w:r>
      <w:proofErr w:type="spellEnd"/>
      <w:r w:rsidR="009C69EC">
        <w:rPr>
          <w:rFonts w:ascii="Inter" w:hAnsi="Inter" w:cs="Times New Roman"/>
          <w:b/>
          <w:bCs/>
          <w:sz w:val="28"/>
          <w:szCs w:val="28"/>
          <w:lang w:val="en-US"/>
        </w:rPr>
        <w:t xml:space="preserve"> D</w:t>
      </w:r>
      <w:bookmarkStart w:id="0" w:name="_GoBack"/>
      <w:bookmarkEnd w:id="0"/>
      <w:r>
        <w:rPr>
          <w:rFonts w:ascii="Inter" w:hAnsi="Inter" w:cs="Times New Roman"/>
          <w:b/>
          <w:bCs/>
          <w:sz w:val="28"/>
          <w:szCs w:val="28"/>
          <w:lang w:val="en-US"/>
        </w:rPr>
        <w:t>evi</w:t>
      </w:r>
    </w:p>
    <w:p w14:paraId="72047FAE" w14:textId="2C5598D0" w:rsidR="00A955C4" w:rsidRPr="009F6998" w:rsidRDefault="00A955C4" w:rsidP="00A955C4">
      <w:pPr>
        <w:pStyle w:val="ListParagraph"/>
        <w:numPr>
          <w:ilvl w:val="0"/>
          <w:numId w:val="3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Brilliant UI/UX design for web application</w:t>
      </w:r>
    </w:p>
    <w:p w14:paraId="6AD44138" w14:textId="2F7974E4" w:rsidR="00A955C4" w:rsidRPr="009F6998" w:rsidRDefault="00A955C4" w:rsidP="00A955C4">
      <w:pPr>
        <w:pStyle w:val="ListParagraph"/>
        <w:numPr>
          <w:ilvl w:val="0"/>
          <w:numId w:val="3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Good UI/UX design for mobile application</w:t>
      </w:r>
    </w:p>
    <w:p w14:paraId="6186181B" w14:textId="73BA31DF" w:rsidR="00A955C4" w:rsidRPr="009F6998" w:rsidRDefault="00A955C4" w:rsidP="00A955C4">
      <w:pPr>
        <w:pStyle w:val="ListParagraph"/>
        <w:numPr>
          <w:ilvl w:val="0"/>
          <w:numId w:val="3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Smart design of smart watches</w:t>
      </w:r>
    </w:p>
    <w:p w14:paraId="49182B41" w14:textId="014575D2" w:rsidR="00A955C4" w:rsidRPr="009F6998" w:rsidRDefault="00A955C4" w:rsidP="00A955C4">
      <w:pPr>
        <w:pStyle w:val="ListParagraph"/>
        <w:numPr>
          <w:ilvl w:val="0"/>
          <w:numId w:val="3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 xml:space="preserve">Integration with </w:t>
      </w:r>
      <w:r w:rsidR="009C52C2" w:rsidRPr="009F6998">
        <w:rPr>
          <w:rFonts w:ascii="Inter" w:hAnsi="Inter" w:cs="Times New Roman"/>
          <w:sz w:val="28"/>
          <w:szCs w:val="28"/>
          <w:lang w:val="en-US"/>
        </w:rPr>
        <w:t xml:space="preserve">Cloud services </w:t>
      </w:r>
    </w:p>
    <w:p w14:paraId="60C5B1C9" w14:textId="44388992" w:rsidR="009C52C2" w:rsidRPr="009F6998" w:rsidRDefault="00B57ABD" w:rsidP="009C52C2">
      <w:pPr>
        <w:rPr>
          <w:rFonts w:ascii="Inter" w:hAnsi="Inter" w:cs="Times New Roman"/>
          <w:b/>
          <w:bCs/>
          <w:sz w:val="28"/>
          <w:szCs w:val="28"/>
          <w:lang w:val="en-US"/>
        </w:rPr>
      </w:pPr>
      <w:r>
        <w:rPr>
          <w:rFonts w:ascii="Inter" w:hAnsi="Inter" w:cs="Times New Roman"/>
          <w:b/>
          <w:bCs/>
          <w:sz w:val="28"/>
          <w:szCs w:val="28"/>
          <w:lang w:val="en-US"/>
        </w:rPr>
        <w:t>Vishnu</w:t>
      </w:r>
    </w:p>
    <w:p w14:paraId="4EEC4CDE" w14:textId="3F65AC98" w:rsidR="009C52C2" w:rsidRPr="009F6998" w:rsidRDefault="009C52C2" w:rsidP="009C52C2">
      <w:pPr>
        <w:pStyle w:val="ListParagraph"/>
        <w:numPr>
          <w:ilvl w:val="0"/>
          <w:numId w:val="4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Creation of any application</w:t>
      </w:r>
    </w:p>
    <w:p w14:paraId="3A9B2826" w14:textId="1D8B8B70" w:rsidR="009C52C2" w:rsidRPr="009F6998" w:rsidRDefault="009C52C2" w:rsidP="009C52C2">
      <w:pPr>
        <w:pStyle w:val="ListParagraph"/>
        <w:numPr>
          <w:ilvl w:val="0"/>
          <w:numId w:val="4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 xml:space="preserve">Integration with parent’s mobile </w:t>
      </w:r>
    </w:p>
    <w:p w14:paraId="0D7104AF" w14:textId="28B8A8E7" w:rsidR="009C52C2" w:rsidRPr="009F6998" w:rsidRDefault="009C52C2" w:rsidP="009C52C2">
      <w:pPr>
        <w:pStyle w:val="ListParagraph"/>
        <w:numPr>
          <w:ilvl w:val="0"/>
          <w:numId w:val="4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Integration with police in case of emergency</w:t>
      </w:r>
    </w:p>
    <w:p w14:paraId="4F345C04" w14:textId="4D9E39A4" w:rsidR="009C52C2" w:rsidRPr="009F6998" w:rsidRDefault="009C52C2" w:rsidP="009C52C2">
      <w:pPr>
        <w:pStyle w:val="ListParagraph"/>
        <w:numPr>
          <w:ilvl w:val="0"/>
          <w:numId w:val="4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RFID based home in and out tracking</w:t>
      </w:r>
    </w:p>
    <w:p w14:paraId="6B388596" w14:textId="58F4B40F" w:rsidR="004B1882" w:rsidRPr="00BE4107" w:rsidRDefault="004B1882" w:rsidP="004B1882">
      <w:pPr>
        <w:rPr>
          <w:rFonts w:ascii="Inter" w:hAnsi="Inter" w:cs="Times New Roman"/>
          <w:b/>
          <w:bCs/>
          <w:sz w:val="28"/>
          <w:szCs w:val="28"/>
          <w:lang w:val="en-US"/>
        </w:rPr>
      </w:pPr>
      <w:r w:rsidRPr="00BE4107">
        <w:rPr>
          <w:rFonts w:ascii="Inter" w:hAnsi="Inter" w:cs="Times New Roman"/>
          <w:b/>
          <w:bCs/>
          <w:sz w:val="28"/>
          <w:szCs w:val="28"/>
          <w:lang w:val="en-US"/>
        </w:rPr>
        <w:t>Top 3:</w:t>
      </w:r>
    </w:p>
    <w:p w14:paraId="5E27C9B7" w14:textId="77777777" w:rsidR="004B1882" w:rsidRPr="009F6998" w:rsidRDefault="004B1882" w:rsidP="004B1882">
      <w:pPr>
        <w:pStyle w:val="ListParagraph"/>
        <w:numPr>
          <w:ilvl w:val="0"/>
          <w:numId w:val="6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Creation of mobile application</w:t>
      </w:r>
    </w:p>
    <w:p w14:paraId="550299D5" w14:textId="77777777" w:rsidR="004B1882" w:rsidRPr="009F6998" w:rsidRDefault="004B1882" w:rsidP="004B1882">
      <w:pPr>
        <w:pStyle w:val="ListParagraph"/>
        <w:numPr>
          <w:ilvl w:val="0"/>
          <w:numId w:val="6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Geofencing child’s movements through APIs</w:t>
      </w:r>
    </w:p>
    <w:p w14:paraId="3B0DFFB1" w14:textId="02F80A68" w:rsidR="004B1882" w:rsidRPr="004B1882" w:rsidRDefault="004B1882" w:rsidP="004B1882">
      <w:pPr>
        <w:pStyle w:val="ListParagraph"/>
        <w:numPr>
          <w:ilvl w:val="0"/>
          <w:numId w:val="6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 xml:space="preserve">Integration with Cloud services </w:t>
      </w:r>
    </w:p>
    <w:p w14:paraId="5A00C888" w14:textId="77777777" w:rsidR="009C52C2" w:rsidRPr="009F6998" w:rsidRDefault="009C52C2" w:rsidP="009C52C2">
      <w:pPr>
        <w:pStyle w:val="ListParagraph"/>
        <w:rPr>
          <w:rFonts w:ascii="Inter" w:hAnsi="Inter" w:cs="Times New Roman"/>
          <w:sz w:val="28"/>
          <w:szCs w:val="28"/>
          <w:lang w:val="en-US"/>
        </w:rPr>
      </w:pPr>
    </w:p>
    <w:sectPr w:rsidR="009C52C2" w:rsidRPr="009F6998" w:rsidSect="000B13F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A4572"/>
    <w:multiLevelType w:val="hybridMultilevel"/>
    <w:tmpl w:val="EFBA3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77F37"/>
    <w:multiLevelType w:val="hybridMultilevel"/>
    <w:tmpl w:val="6A884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D82DAB"/>
    <w:multiLevelType w:val="hybridMultilevel"/>
    <w:tmpl w:val="53F2B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5D622A"/>
    <w:multiLevelType w:val="hybridMultilevel"/>
    <w:tmpl w:val="73609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A944FD"/>
    <w:multiLevelType w:val="hybridMultilevel"/>
    <w:tmpl w:val="A726D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283B6A"/>
    <w:multiLevelType w:val="hybridMultilevel"/>
    <w:tmpl w:val="3F24D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3F2"/>
    <w:rsid w:val="000B13F2"/>
    <w:rsid w:val="004B1882"/>
    <w:rsid w:val="0078277B"/>
    <w:rsid w:val="00963768"/>
    <w:rsid w:val="009C52C2"/>
    <w:rsid w:val="009C69EC"/>
    <w:rsid w:val="009F6998"/>
    <w:rsid w:val="00A955C4"/>
    <w:rsid w:val="00B57ABD"/>
    <w:rsid w:val="00BE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98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5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Rozen Berg</dc:creator>
  <cp:lastModifiedBy>DELL</cp:lastModifiedBy>
  <cp:revision>2</cp:revision>
  <dcterms:created xsi:type="dcterms:W3CDTF">2022-10-27T16:28:00Z</dcterms:created>
  <dcterms:modified xsi:type="dcterms:W3CDTF">2022-10-27T16:28:00Z</dcterms:modified>
</cp:coreProperties>
</file>