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49B4" w14:textId="77777777" w:rsidR="00404507" w:rsidRDefault="00000000">
      <w:pPr>
        <w:spacing w:after="0"/>
        <w:ind w:left="99" w:hanging="10"/>
        <w:jc w:val="center"/>
      </w:pPr>
      <w:r>
        <w:rPr>
          <w:b/>
          <w:sz w:val="36"/>
        </w:rPr>
        <w:t xml:space="preserve">Project Design Phase-I </w:t>
      </w:r>
    </w:p>
    <w:p w14:paraId="592D2221" w14:textId="77777777" w:rsidR="00404507" w:rsidRDefault="00000000">
      <w:pPr>
        <w:spacing w:after="0"/>
        <w:ind w:left="99" w:right="3" w:hanging="10"/>
        <w:jc w:val="center"/>
      </w:pPr>
      <w:r>
        <w:rPr>
          <w:b/>
          <w:sz w:val="36"/>
        </w:rPr>
        <w:t xml:space="preserve">Proposed Solution Template </w:t>
      </w:r>
    </w:p>
    <w:tbl>
      <w:tblPr>
        <w:tblStyle w:val="TableGrid"/>
        <w:tblW w:w="9014" w:type="dxa"/>
        <w:tblInd w:w="5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4"/>
        <w:gridCol w:w="5760"/>
      </w:tblGrid>
      <w:tr w:rsidR="00404507" w14:paraId="3064DA5B" w14:textId="77777777">
        <w:trPr>
          <w:trHeight w:val="350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E7B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BD24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10 October 2022 </w:t>
            </w:r>
          </w:p>
        </w:tc>
      </w:tr>
      <w:tr w:rsidR="00404507" w14:paraId="7311A67D" w14:textId="77777777">
        <w:trPr>
          <w:trHeight w:val="355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AB74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452C" w14:textId="739D40EF" w:rsidR="00404507" w:rsidRPr="00C86C47" w:rsidRDefault="00C86C4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C86C47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PNT2022TMID42932</w:t>
            </w:r>
            <w:r w:rsidR="00000000" w:rsidRPr="00C86C4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404507" w14:paraId="0BD10C01" w14:textId="77777777">
        <w:trPr>
          <w:trHeight w:val="350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ECD8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CF71" w14:textId="77777777" w:rsidR="00404507" w:rsidRDefault="00000000">
            <w:pPr>
              <w:spacing w:after="0"/>
            </w:pPr>
            <w:proofErr w:type="gramStart"/>
            <w:r>
              <w:rPr>
                <w:sz w:val="28"/>
              </w:rPr>
              <w:t>Project - Early forest</w:t>
            </w:r>
            <w:proofErr w:type="gramEnd"/>
            <w:r>
              <w:rPr>
                <w:sz w:val="28"/>
              </w:rPr>
              <w:t xml:space="preserve"> fire detection System  </w:t>
            </w:r>
          </w:p>
        </w:tc>
      </w:tr>
      <w:tr w:rsidR="00404507" w14:paraId="680FA2A5" w14:textId="77777777">
        <w:trPr>
          <w:trHeight w:val="350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2FB1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9561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2 Marks  </w:t>
            </w:r>
          </w:p>
        </w:tc>
      </w:tr>
    </w:tbl>
    <w:p w14:paraId="3ADF902C" w14:textId="77777777" w:rsidR="00404507" w:rsidRDefault="00000000">
      <w:pPr>
        <w:spacing w:after="10"/>
      </w:pPr>
      <w:r>
        <w:rPr>
          <w:b/>
          <w:sz w:val="24"/>
        </w:rPr>
        <w:t xml:space="preserve"> </w:t>
      </w:r>
    </w:p>
    <w:p w14:paraId="2DAAC7F8" w14:textId="77777777" w:rsidR="00404507" w:rsidRDefault="00000000">
      <w:pPr>
        <w:spacing w:after="262"/>
      </w:pPr>
      <w:r>
        <w:rPr>
          <w:b/>
          <w:sz w:val="28"/>
        </w:rPr>
        <w:t xml:space="preserve">Proposed Solution Template: </w:t>
      </w:r>
    </w:p>
    <w:p w14:paraId="0BC642B9" w14:textId="77777777" w:rsidR="00404507" w:rsidRDefault="00000000">
      <w:pPr>
        <w:spacing w:after="0"/>
      </w:pPr>
      <w:r>
        <w:rPr>
          <w:sz w:val="28"/>
        </w:rPr>
        <w:t xml:space="preserve">Project team shall fill the following information in proposed solution template.  </w:t>
      </w:r>
    </w:p>
    <w:tbl>
      <w:tblPr>
        <w:tblStyle w:val="TableGrid"/>
        <w:tblW w:w="8938" w:type="dxa"/>
        <w:tblInd w:w="5" w:type="dxa"/>
        <w:tblCellMar>
          <w:top w:w="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2275"/>
        <w:gridCol w:w="5895"/>
      </w:tblGrid>
      <w:tr w:rsidR="00404507" w14:paraId="0BF3C7AD" w14:textId="77777777">
        <w:trPr>
          <w:trHeight w:val="53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6D93" w14:textId="77777777" w:rsidR="00404507" w:rsidRDefault="00000000">
            <w:pPr>
              <w:spacing w:after="0"/>
              <w:ind w:left="5"/>
              <w:jc w:val="both"/>
            </w:pPr>
            <w:r>
              <w:rPr>
                <w:b/>
                <w:sz w:val="28"/>
              </w:rPr>
              <w:t xml:space="preserve">S/no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8D59" w14:textId="77777777" w:rsidR="00404507" w:rsidRDefault="00000000">
            <w:pPr>
              <w:spacing w:after="0"/>
              <w:ind w:left="5"/>
            </w:pPr>
            <w:r>
              <w:rPr>
                <w:b/>
                <w:sz w:val="28"/>
              </w:rPr>
              <w:t xml:space="preserve">Parameter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6D38" w14:textId="77777777" w:rsidR="00404507" w:rsidRDefault="00000000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04507" w14:paraId="266295E3" w14:textId="77777777">
        <w:trPr>
          <w:trHeight w:val="217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F285" w14:textId="77777777" w:rsidR="00404507" w:rsidRDefault="00000000">
            <w:pPr>
              <w:spacing w:after="0"/>
              <w:ind w:left="5"/>
            </w:pPr>
            <w: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946A" w14:textId="77777777" w:rsidR="00404507" w:rsidRDefault="00000000">
            <w:pPr>
              <w:spacing w:after="0"/>
              <w:ind w:left="5"/>
            </w:pPr>
            <w:r>
              <w:rPr>
                <w:color w:val="1E1E1E"/>
                <w:sz w:val="28"/>
              </w:rPr>
              <w:t xml:space="preserve">Problem </w:t>
            </w:r>
          </w:p>
          <w:p w14:paraId="77154D8B" w14:textId="77777777" w:rsidR="00404507" w:rsidRDefault="00000000">
            <w:pPr>
              <w:spacing w:after="0"/>
              <w:ind w:left="5"/>
            </w:pPr>
            <w:r>
              <w:rPr>
                <w:color w:val="1E1E1E"/>
                <w:sz w:val="28"/>
              </w:rPr>
              <w:t xml:space="preserve">Statement (Problem to be solved)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BFB1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A forest fire risk prediction algorithm, based on support vector machines, is presented. The algorithm depends on previous weather conditions in order to predict the fire hazard level of a day.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04507" w14:paraId="667CF837" w14:textId="77777777">
        <w:trPr>
          <w:trHeight w:val="161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DBDD" w14:textId="77777777" w:rsidR="00404507" w:rsidRDefault="00000000">
            <w:pPr>
              <w:spacing w:after="0"/>
              <w:ind w:left="5"/>
            </w:pPr>
            <w: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822F" w14:textId="77777777" w:rsidR="00404507" w:rsidRDefault="00000000">
            <w:pPr>
              <w:spacing w:after="0"/>
              <w:ind w:left="5"/>
            </w:pPr>
            <w:r>
              <w:rPr>
                <w:color w:val="1E1E1E"/>
                <w:sz w:val="28"/>
              </w:rPr>
              <w:t xml:space="preserve">Idea / Solution description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F0D4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Use computer vision methods for recognition and detection of smoke or fire, based on the still images or the video input from the drone cameras.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04507" w14:paraId="3A8CF473" w14:textId="77777777">
        <w:trPr>
          <w:trHeight w:val="109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3D74" w14:textId="77777777" w:rsidR="00404507" w:rsidRDefault="00000000">
            <w:pPr>
              <w:spacing w:after="0"/>
              <w:ind w:left="5"/>
            </w:pPr>
            <w: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856C" w14:textId="77777777" w:rsidR="00404507" w:rsidRDefault="00000000">
            <w:pPr>
              <w:spacing w:after="0"/>
              <w:ind w:left="5"/>
            </w:pPr>
            <w:r>
              <w:rPr>
                <w:color w:val="1E1E1E"/>
                <w:sz w:val="28"/>
              </w:rPr>
              <w:t xml:space="preserve">Novelty / </w:t>
            </w:r>
          </w:p>
          <w:p w14:paraId="7BE86ADB" w14:textId="77777777" w:rsidR="00404507" w:rsidRDefault="00000000">
            <w:pPr>
              <w:spacing w:after="0"/>
              <w:ind w:left="5"/>
            </w:pPr>
            <w:r>
              <w:rPr>
                <w:color w:val="1E1E1E"/>
                <w:sz w:val="28"/>
              </w:rPr>
              <w:t xml:space="preserve">Uniqueness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3F9C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Real time computer program </w:t>
            </w:r>
            <w:proofErr w:type="gramStart"/>
            <w:r>
              <w:rPr>
                <w:sz w:val="28"/>
              </w:rPr>
              <w:t>detect</w:t>
            </w:r>
            <w:proofErr w:type="gramEnd"/>
            <w:r>
              <w:rPr>
                <w:sz w:val="28"/>
              </w:rPr>
              <w:t xml:space="preserve"> forest fire in earliest before it spread to larger area.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04507" w14:paraId="3DFC1571" w14:textId="77777777">
        <w:trPr>
          <w:trHeight w:val="109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C322" w14:textId="77777777" w:rsidR="00404507" w:rsidRDefault="00000000">
            <w:pPr>
              <w:spacing w:after="0"/>
              <w:ind w:left="5"/>
            </w:pPr>
            <w: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C3A6" w14:textId="77777777" w:rsidR="00404507" w:rsidRDefault="00000000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Impact on society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780B" w14:textId="77777777" w:rsidR="00404507" w:rsidRDefault="00000000">
            <w:pPr>
              <w:spacing w:after="0"/>
              <w:ind w:right="59"/>
            </w:pPr>
            <w:r>
              <w:rPr>
                <w:sz w:val="28"/>
              </w:rPr>
              <w:t xml:space="preserve">Blocked roads and railway lines, electricity, mobile and land telephone lines cut, destruction of homes and industries.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04507" w14:paraId="3EE420DA" w14:textId="77777777">
        <w:trPr>
          <w:trHeight w:val="161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598F" w14:textId="77777777" w:rsidR="00404507" w:rsidRDefault="00000000">
            <w:pPr>
              <w:spacing w:after="0"/>
              <w:ind w:left="5"/>
            </w:pPr>
            <w: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7DB1" w14:textId="77777777" w:rsidR="00404507" w:rsidRDefault="00000000">
            <w:pPr>
              <w:spacing w:after="0"/>
              <w:ind w:left="5"/>
            </w:pPr>
            <w:r>
              <w:rPr>
                <w:color w:val="1E1E1E"/>
                <w:sz w:val="28"/>
              </w:rPr>
              <w:t xml:space="preserve">Business Model (Revenue Model)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D8BB" w14:textId="77777777" w:rsidR="00404507" w:rsidRDefault="00000000">
            <w:pPr>
              <w:spacing w:after="0"/>
              <w:ind w:right="103"/>
            </w:pPr>
            <w:r>
              <w:rPr>
                <w:sz w:val="28"/>
              </w:rPr>
              <w:t xml:space="preserve">The proposed method was implemented using the Python programming language on a Core i3 or greater </w:t>
            </w:r>
            <w:proofErr w:type="gramStart"/>
            <w:r>
              <w:rPr>
                <w:sz w:val="28"/>
              </w:rPr>
              <w:t>( CPU</w:t>
            </w:r>
            <w:proofErr w:type="gramEnd"/>
            <w:r>
              <w:rPr>
                <w:sz w:val="28"/>
              </w:rPr>
              <w:t xml:space="preserve"> and 4GB RAM.)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04507" w14:paraId="315D4125" w14:textId="77777777">
        <w:trPr>
          <w:trHeight w:val="106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1766" w14:textId="77777777" w:rsidR="00404507" w:rsidRDefault="00000000">
            <w:pPr>
              <w:spacing w:after="0"/>
              <w:ind w:left="5"/>
            </w:pPr>
            <w: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7EF1" w14:textId="77777777" w:rsidR="00404507" w:rsidRDefault="00000000">
            <w:pPr>
              <w:spacing w:after="0"/>
              <w:ind w:left="5"/>
            </w:pPr>
            <w:r>
              <w:rPr>
                <w:color w:val="1E1E1E"/>
                <w:sz w:val="28"/>
              </w:rPr>
              <w:t xml:space="preserve">Scalability of the Solution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CA0E" w14:textId="77777777" w:rsidR="00404507" w:rsidRDefault="00000000">
            <w:pPr>
              <w:spacing w:after="0"/>
            </w:pPr>
            <w:r>
              <w:rPr>
                <w:sz w:val="28"/>
              </w:rPr>
              <w:t xml:space="preserve">Computer vision models enable land cover classification and smoke detection from satellite and ground cameras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98FBE9" w14:textId="77777777" w:rsidR="00404507" w:rsidRDefault="00000000">
      <w:pPr>
        <w:spacing w:after="0"/>
      </w:pPr>
      <w:r>
        <w:rPr>
          <w:b/>
          <w:sz w:val="24"/>
        </w:rPr>
        <w:t xml:space="preserve"> </w:t>
      </w:r>
    </w:p>
    <w:sectPr w:rsidR="00404507">
      <w:pgSz w:w="11900" w:h="16840"/>
      <w:pgMar w:top="1440" w:right="15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07"/>
    <w:rsid w:val="00404507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56B2"/>
  <w15:docId w15:val="{DD1B1EA0-5FD6-4E49-BA25-E8C61343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Fawas Paramban</dc:creator>
  <cp:keywords/>
  <cp:lastModifiedBy>Fawas Paramban</cp:lastModifiedBy>
  <cp:revision>2</cp:revision>
  <dcterms:created xsi:type="dcterms:W3CDTF">2022-10-16T12:20:00Z</dcterms:created>
  <dcterms:modified xsi:type="dcterms:W3CDTF">2022-10-16T12:20:00Z</dcterms:modified>
</cp:coreProperties>
</file>