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"Change password",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"Location history",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"Live tracker",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"Button Notification",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"Hide demo",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"Home flow",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"Recent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"SignUp",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"Login",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"Cloudant practice",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"tab",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"General",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"env":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"898c629f10b511e3",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"WordSplitter",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"8c8cb67161c8c30b"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340,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"8c8cb67161c8c30b",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"InAreaSwitcher",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"38bb013160433b58"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700,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"991bcffe0c56df88",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700,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"991bcffe0c56df88",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"e0571323139eb71d",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"Expire session",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"96766435b7f4bce3"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checker",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"bb93d38e85f60bd1"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620,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"e4547471f258143c",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620,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"e4547471f258143c",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"Expire session and move redirect",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"258eb163cc8259f1"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360,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"258eb163cc8259f1",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"LoginValidator",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"5085e39bd3151e6d"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1320,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"c27dd50d974739bc",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1340,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"d1ed0c2d66e34349",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"c27dd50d974739bc",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"SignupOperation",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"1e97e7610ef841cd"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1560,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"5beaaf7196808c6d",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1580,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"5beaaf7196808c6d",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"b7f97407c0304ebe",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"category": "",</w:t>
      </w:r>
    </w:p>
    <w:p>
      <w:pPr>
        <w:rPr>
          <w:rFonts w:hint="default"/>
        </w:rPr>
      </w:pPr>
      <w:r>
        <w:rPr>
          <w:rFonts w:hint="default"/>
        </w:rPr>
        <w:t xml:space="preserve">        "in":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40,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"2f461f857239bb01"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"x": 360,</w:t>
      </w:r>
    </w:p>
    <w:p>
      <w:pPr>
        <w:rPr>
          <w:rFonts w:hint="default"/>
        </w:rPr>
      </w:pPr>
      <w:r>
        <w:rPr>
          <w:rFonts w:hint="default"/>
        </w:rPr>
        <w:t xml:space="preserve">        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"id": "2f461f857239bb01",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"port":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"env": [],</w:t>
      </w:r>
    </w:p>
    <w:p>
      <w:pPr>
        <w:rPr>
          <w:rFonts w:hint="default"/>
        </w:rPr>
      </w:pPr>
      <w:r>
        <w:rPr>
          <w:rFonts w:hint="default"/>
        </w:rPr>
        <w:t xml:space="preserve">        "meta": {},</w:t>
      </w:r>
    </w:p>
    <w:p>
      <w:pPr>
        <w:rPr>
          <w:rFonts w:hint="default"/>
        </w:rPr>
      </w:pPr>
      <w:r>
        <w:rPr>
          <w:rFonts w:hint="default"/>
        </w:rPr>
        <w:t xml:space="preserve">        "color": "#DDAA99"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"d3d94c32e7098490",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"ibmiot",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"ibmiot1",</w:t>
      </w:r>
    </w:p>
    <w:p>
      <w:pPr>
        <w:rPr>
          <w:rFonts w:hint="default"/>
        </w:rPr>
      </w:pPr>
      <w:r>
        <w:rPr>
          <w:rFonts w:hint="default"/>
        </w:rPr>
        <w:t xml:space="preserve">        "keepalive": "60",</w:t>
      </w:r>
    </w:p>
    <w:p>
      <w:pPr>
        <w:rPr>
          <w:rFonts w:hint="default"/>
        </w:rPr>
      </w:pPr>
      <w:r>
        <w:rPr>
          <w:rFonts w:hint="default"/>
        </w:rPr>
        <w:t xml:space="preserve">        "serverName":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"cleansession": true,</w:t>
      </w:r>
    </w:p>
    <w:p>
      <w:pPr>
        <w:rPr>
          <w:rFonts w:hint="default"/>
        </w:rPr>
      </w:pPr>
      <w:r>
        <w:rPr>
          <w:rFonts w:hint="default"/>
        </w:rPr>
        <w:t xml:space="preserve">        "appId": "",</w:t>
      </w:r>
    </w:p>
    <w:p>
      <w:pPr>
        <w:rPr>
          <w:rFonts w:hint="default"/>
        </w:rPr>
      </w:pPr>
      <w:r>
        <w:rPr>
          <w:rFonts w:hint="default"/>
        </w:rPr>
        <w:t xml:space="preserve">        "shared": false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"c411704f8473bfa7",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"ui_base",</w:t>
      </w:r>
    </w:p>
    <w:p>
      <w:pPr>
        <w:rPr>
          <w:rFonts w:hint="default"/>
        </w:rPr>
      </w:pPr>
      <w:r>
        <w:rPr>
          <w:rFonts w:hint="default"/>
        </w:rPr>
        <w:t xml:space="preserve">        "theme": {</w:t>
      </w:r>
    </w:p>
    <w:p>
      <w:pPr>
        <w:rPr>
          <w:rFonts w:hint="default"/>
        </w:rPr>
      </w:pPr>
      <w:r>
        <w:rPr>
          <w:rFonts w:hint="default"/>
        </w:rPr>
        <w:t xml:space="preserve">            "name": "theme-custom",</w:t>
      </w:r>
    </w:p>
    <w:p>
      <w:pPr>
        <w:rPr>
          <w:rFonts w:hint="default"/>
        </w:rPr>
      </w:pPr>
      <w:r>
        <w:rPr>
          <w:rFonts w:hint="default"/>
        </w:rPr>
        <w:t xml:space="preserve">            "lightTheme":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"default": "#0094CE",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"baseColor": "#0094CE",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"baseFont": "-apple-system,BlinkMacSystemFont,Segoe UI,Roboto,Oxygen-Sans,Ubuntu,Cantarell,Helvetica Neue,sans-serif",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"edited":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"reset":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"darkTheme":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"default": "#097479",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"baseColor": "#097479",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"baseFont": "-apple-system,BlinkMacSystemFont,Segoe UI,Roboto,Oxygen-Sans,Ubuntu,Cantarell,Helvetica Neue,sans-serif",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"edited":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"reset":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"customTheme":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"name": "Untitled Theme 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"default": "#4B7930",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"baseColor": "#000000",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"baseFont": "-apple-system,BlinkMacSystemFont,Segoe UI,Roboto,Oxygen-Sans,Ubuntu,Cantarell,Helvetica Neue,sans-serif",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"reset":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"themeState":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"base-color":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"default": "#4B7930",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"#000000",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"page-titlebar-backgroundColor":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"#000000",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"page-backgroundColor":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"#ca57ff",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"page-sidebar-backgroundColor":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"#acff80",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"group-textColor":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"#ffffff",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"group-borderColor":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"#6e53f9",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"group-backgroundColor":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"#000000",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"widget-textColor":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"#eeeeee",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"widget-backgroundColor":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"#000000",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"widget-borderColor":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"#333333",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"edited":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"base-font":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"value": "-apple-system,BlinkMacSystemFont,Segoe UI,Roboto,Oxygen-Sans,Ubuntu,Cantarell,Helvetica Neue,sans-serif"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"angularTheme":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"primary": "indigo",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"accents": "blue",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"warn": "red",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"background": "grey",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"palette": "light"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"site": {</w:t>
      </w:r>
    </w:p>
    <w:p>
      <w:pPr>
        <w:rPr>
          <w:rFonts w:hint="default"/>
        </w:rPr>
      </w:pPr>
      <w:r>
        <w:rPr>
          <w:rFonts w:hint="default"/>
        </w:rPr>
        <w:t xml:space="preserve">            "name": "Node-RED Dashboard",</w:t>
      </w:r>
    </w:p>
    <w:p>
      <w:pPr>
        <w:rPr>
          <w:rFonts w:hint="default"/>
        </w:rPr>
      </w:pPr>
      <w:r>
        <w:rPr>
          <w:rFonts w:hint="default"/>
        </w:rPr>
        <w:t xml:space="preserve">            "hideToolbar": "false",</w:t>
      </w:r>
    </w:p>
    <w:p>
      <w:pPr>
        <w:rPr>
          <w:rFonts w:hint="default"/>
        </w:rPr>
      </w:pPr>
      <w:r>
        <w:rPr>
          <w:rFonts w:hint="default"/>
        </w:rPr>
        <w:t xml:space="preserve">            "allowSwipe":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    "lockMenu": "false",</w:t>
      </w:r>
    </w:p>
    <w:p>
      <w:pPr>
        <w:rPr>
          <w:rFonts w:hint="default"/>
        </w:rPr>
      </w:pPr>
      <w:r>
        <w:rPr>
          <w:rFonts w:hint="default"/>
        </w:rPr>
        <w:t xml:space="preserve">            "allowTempTheme": 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"dateFormat": "DD/MM/YYYY",</w:t>
      </w:r>
    </w:p>
    <w:p>
      <w:pPr>
        <w:rPr>
          <w:rFonts w:hint="default"/>
        </w:rPr>
      </w:pPr>
      <w:r>
        <w:rPr>
          <w:rFonts w:hint="default"/>
        </w:rPr>
        <w:t xml:space="preserve">            "sizes":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"sx": 48,</w:t>
      </w:r>
    </w:p>
    <w:p>
      <w:pPr>
        <w:rPr>
          <w:rFonts w:hint="default"/>
        </w:rPr>
      </w:pPr>
      <w:r>
        <w:rPr>
          <w:rFonts w:hint="default"/>
        </w:rPr>
        <w:t xml:space="preserve">                "sy": 48,</w:t>
      </w:r>
    </w:p>
    <w:p>
      <w:pPr>
        <w:rPr>
          <w:rFonts w:hint="default"/>
        </w:rPr>
      </w:pPr>
      <w:r>
        <w:rPr>
          <w:rFonts w:hint="default"/>
        </w:rPr>
        <w:t xml:space="preserve">                "gx":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"gy": 8,</w:t>
      </w:r>
    </w:p>
    <w:p>
      <w:pPr>
        <w:rPr>
          <w:rFonts w:hint="default"/>
        </w:rPr>
      </w:pPr>
      <w:r>
        <w:rPr>
          <w:rFonts w:hint="default"/>
        </w:rPr>
        <w:t xml:space="preserve">                "cx": 6,</w:t>
      </w:r>
    </w:p>
    <w:p>
      <w:pPr>
        <w:rPr>
          <w:rFonts w:hint="default"/>
        </w:rPr>
      </w:pPr>
      <w:r>
        <w:rPr>
          <w:rFonts w:hint="default"/>
        </w:rPr>
        <w:t xml:space="preserve">                "cy": 6,</w:t>
      </w:r>
    </w:p>
    <w:p>
      <w:pPr>
        <w:rPr>
          <w:rFonts w:hint="default"/>
        </w:rPr>
      </w:pPr>
      <w:r>
        <w:rPr>
          <w:rFonts w:hint="default"/>
        </w:rPr>
        <w:t xml:space="preserve">                "px":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"py": 0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"cloudantplus-selector",</w:t>
      </w:r>
    </w:p>
    <w:p>
      <w:pPr>
        <w:rPr>
          <w:rFonts w:hint="default"/>
        </w:rPr>
      </w:pPr>
      <w:r>
        <w:rPr>
          <w:rFonts w:hint="default"/>
        </w:rPr>
        <w:t xml:space="preserve">        "host": "https://apikey-v2-16285rjxeg7p55zzth22jnm0mgh9ma3z4rjjc1wbcutq:0c3dda88cda4157af57f62e2d02269c8@92b1fa29-d0b9-4740-a5de-7e675e7a6fd3-bluemix.cloudantnosqldb.appdomain.cloud",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"Server1"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"40a7386b7afa07da",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"twitter-credentials",</w:t>
      </w:r>
    </w:p>
    <w:p>
      <w:pPr>
        <w:rPr>
          <w:rFonts w:hint="default"/>
        </w:rPr>
      </w:pPr>
      <w:r>
        <w:rPr>
          <w:rFonts w:hint="default"/>
        </w:rPr>
        <w:t xml:space="preserve">        "screen_name": "vadhananmadhi"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"64de6e515a91ac0c",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"cloudantplus-selector",</w:t>
      </w:r>
    </w:p>
    <w:p>
      <w:pPr>
        <w:rPr>
          <w:rFonts w:hint="default"/>
        </w:rPr>
      </w:pPr>
      <w:r>
        <w:rPr>
          <w:rFonts w:hint="default"/>
        </w:rPr>
        <w:t xml:space="preserve">        "host": "92b1fa29-d0b9-4740-a5de-7e675e7a6fd3-bluemix.cloudantnosqldb.appdomain.cloud",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"Server2"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"47c46b49b501b9d3",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"49c735f98e72ebd3",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1,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"6665df2b7775eee3",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"e35970a12a18e9ae",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"2",</w:t>
      </w:r>
    </w:p>
    <w:p>
      <w:pPr>
        <w:rPr>
          <w:rFonts w:hint="default"/>
        </w:rPr>
      </w:pPr>
      <w:r>
        <w:rPr>
          <w:rFonts w:hint="default"/>
        </w:rPr>
        <w:t xml:space="preserve">        "tab": "",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"510a25673d1f0c9b",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"Group 2",</w:t>
      </w:r>
    </w:p>
    <w:p>
      <w:pPr>
        <w:rPr>
          <w:rFonts w:hint="default"/>
        </w:rPr>
      </w:pPr>
      <w:r>
        <w:rPr>
          <w:rFonts w:hint="default"/>
        </w:rPr>
        <w:t xml:space="preserve">        "tab": "",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6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"ui_tab",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"Home",</w:t>
      </w:r>
    </w:p>
    <w:p>
      <w:pPr>
        <w:rPr>
          <w:rFonts w:hint="default"/>
        </w:rPr>
      </w:pPr>
      <w:r>
        <w:rPr>
          <w:rFonts w:hint="default"/>
        </w:rPr>
        <w:t xml:space="preserve">        "icon": "dashboard",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"hidden": true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"9f0413c4fd8e8912",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"SignUpSuccess",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"8ce4f1c0714bed75",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"SignupForm",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"HomeMenuButtons",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"disp": false,</w:t>
      </w:r>
    </w:p>
    <w:p>
      <w:pPr>
        <w:rPr>
          <w:rFonts w:hint="default"/>
        </w:rPr>
      </w:pPr>
      <w:r>
        <w:rPr>
          <w:rFonts w:hint="default"/>
        </w:rPr>
        <w:t xml:space="preserve">        "width": 25,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"cfdd9986a17c2a12",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"RecentNotifications",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25,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"4078b59fc4245402",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"ui_tab",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"Practice",</w:t>
      </w:r>
    </w:p>
    <w:p>
      <w:pPr>
        <w:rPr>
          <w:rFonts w:hint="default"/>
        </w:rPr>
      </w:pPr>
      <w:r>
        <w:rPr>
          <w:rFonts w:hint="default"/>
        </w:rPr>
        <w:t xml:space="preserve">        "icon": "dashboard",</w:t>
      </w:r>
    </w:p>
    <w:p>
      <w:pPr>
        <w:rPr>
          <w:rFonts w:hint="default"/>
        </w:rPr>
      </w:pPr>
      <w:r>
        <w:rPr>
          <w:rFonts w:hint="default"/>
        </w:rPr>
        <w:t xml:space="preserve">        "disabled": false,</w:t>
      </w:r>
    </w:p>
    <w:p>
      <w:pPr>
        <w:rPr>
          <w:rFonts w:hint="default"/>
        </w:rPr>
      </w:pPr>
      <w:r>
        <w:rPr>
          <w:rFonts w:hint="default"/>
        </w:rPr>
        <w:t xml:space="preserve">        "hidden": false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"c448cdd3f62c839a",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"tab": "4078b59fc4245402",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"08e0d4a85458ae5b",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"ChangePassword",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"6",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"67afa361093f6ece",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"2501bbf034e4a0fa",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"4477d674e0e989e7",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"e58c4d308995dcd5",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"895cc753138bc1bd",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"3e60dec798ef0249",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"f4e33dd141823f94",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"db8a3ef78ac4a0c3",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"5faf444a4b0ef087",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"7ff1446a45bda62b",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"2cb8ca779c9b872d",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"7c1f1b4de46486d3",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"b8d201a68f4916e8",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"3f5fadd5c9f6414e",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"6e1027c89a2684ee",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"181668eb2d6956db",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"58c4719e73d4034b",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"e0a8a509f78e2e3e",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"caeb7078345b4500",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"5951f54428ad4ea2",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"1cd13a88d6871e65",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"cbd02ec9ae2e221f",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"71c5c85644da7066",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"2347308bd5ed28b2",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"1f30c4d72e5113aa",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"9f6c4526b73c89e0",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"aa9637cdbf6077e4",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"e1a7ac9cf331c33d",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"811fc140776ac845",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"6873d7503a16f95b",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"b9d342ec029d4960",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"e6bf4fa9686bfd86",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"e69340b450046ff6",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"cb2202fcd40c1683",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"c94067e97d6c0781",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"6b3245ed33480625",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"3bc5bff7aa4b4eb3",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"ef75bfa9a256e294",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"cdd7b8292d6a5d6c",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"21a56df26d24e975",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"1178118493bffd5a",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"f0edc7c7ccb432b2",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"4a6944e34b1c5895",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"d1e798697099b190",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"a4199dcbd4c62f00",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"6ad4f2a9fc47b2a1",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"09c49700daf81236",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"3a78f496d2f44774",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"5f653ad649a76261",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"fedb0a9a633e9047",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"72b1f9d9627eb924",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"091c391368085ca5",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"159181113b0a2caa",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"95f04dc6d0d7bc19",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"c792273778bbbd94",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"aa55720f0d5f76d2",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"fb8b156a31541ba9",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"6dca7cae8b94eb57",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"b6e62ce5cb5f2abc",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"e8c7527052e1d40e",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"bf0ce7efa9200231",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"c40c586a39ff06ed",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"4f5a5fb5cd14f49d",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"964b730a0c49a014",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"83aa73791036706f",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"3ddcd32309bb68ef",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"45804f8d34e77989",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"ed61632c7eaee5a4",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"4761cc0606d3f499",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"d128d5fecafceb6d",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"47594643360a6280",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"c1a54f556ce8c5c6",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"596ed0e33d60971c",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"f660a1024ffc632d",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"0a0b54793852d706",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"bd8ee165870649a3",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"42fa6fafa0fd44c6",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"bc97c72b05056540",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"e2ded9b845296a67",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"187b65bf66ebc81d",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"7b0b97650cc500d4",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"76100f97810488ca",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"16bbb44177d1b5c8",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"61c8c3288707fd57",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"e4b57d72e3395b33",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"7809b479134a8a26",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"c443dc3df7b5cd4b",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"4cd8d6ecd30ffbde",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"fdbd2eafb70e2db0",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"f5d40824c74261c4",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"24db1baaad49c151",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"f057e39b5881d7ef",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"c356a804b2ea7950",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"fb7285a72941a37d",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"b76fdc26e9b667a7",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"5a76f621ca51b02d",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"5eb2fbf9e40f854d",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"080e77ee779fff3e",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"02a22a0ede60060a",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"430bcbd9087cdbc5",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"a0ad94b71238263c",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26,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"101c4233a401050b",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27,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"a9a574ad8b7d0cdf",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28,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"80a6c6c96ce9709c",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29,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"c72bd0c06f8ff20b",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30,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"ad8d6f02148547ca",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"9a4b78b2289b3203",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"dce348b1bd58454a",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"LiveTracker",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"25",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"b5071462c433c584",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"935a16596634e74f",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"f346d76fb490e357",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"4b255be29fc99b7f",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5,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"a774b540357efcf9",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6,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"7b0873e95bc9a435",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7,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"326dddeb4732bc07",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"35a7bf47a3321722",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9,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"4d2e3950220a17b4",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10,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"1b16a4c7b59d17cf",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11,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"6c93b50cb818b248",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12,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"5594e07f086c7d97",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13,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"a12e51ac877bb0bd",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14,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"18d151bbdcbc3376",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15,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"ce2396648db60519",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16,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"1373668fd17d0ba1",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17,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"03d6bbb76e7834f5",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18,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"a0c77c5e9de4a1a9",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19,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"a6780f5c9212793b",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20,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"4387a7f2e764a33a",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"ui_spacer",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"spacer",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"1290b9d6774497a2",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21,</w:t>
      </w:r>
    </w:p>
    <w:p>
      <w:pPr>
        <w:rPr>
          <w:rFonts w:hint="default"/>
        </w:rPr>
      </w:pPr>
      <w:r>
        <w:rPr>
          <w:rFonts w:hint="default"/>
        </w:rPr>
        <w:t xml:space="preserve">        "width": 20,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"e5b0e82851061497",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"ui_group",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"LocationHistory",</w:t>
      </w:r>
    </w:p>
    <w:p>
      <w:pPr>
        <w:rPr>
          <w:rFonts w:hint="default"/>
        </w:rPr>
      </w:pPr>
      <w:r>
        <w:rPr>
          <w:rFonts w:hint="default"/>
        </w:rPr>
        <w:t xml:space="preserve">        "tab": "a7a1d5091897158a",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8,</w:t>
      </w:r>
    </w:p>
    <w:p>
      <w:pPr>
        <w:rPr>
          <w:rFonts w:hint="default"/>
        </w:rPr>
      </w:pPr>
      <w:r>
        <w:rPr>
          <w:rFonts w:hint="default"/>
        </w:rPr>
        <w:t xml:space="preserve">        "disp": true,</w:t>
      </w:r>
    </w:p>
    <w:p>
      <w:pPr>
        <w:rPr>
          <w:rFonts w:hint="default"/>
        </w:rPr>
      </w:pPr>
      <w:r>
        <w:rPr>
          <w:rFonts w:hint="default"/>
        </w:rPr>
        <w:t xml:space="preserve">        "width": "25",</w:t>
      </w:r>
    </w:p>
    <w:p>
      <w:pPr>
        <w:rPr>
          <w:rFonts w:hint="default"/>
        </w:rPr>
      </w:pPr>
      <w:r>
        <w:rPr>
          <w:rFonts w:hint="default"/>
        </w:rPr>
        <w:t xml:space="preserve">        "collapse":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"8c8cb67161c8c30b",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"898c629f10b511e3",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str = \"\";\nvar list = [];\nvar split = \"a\";\nfor(var i = 0;i&lt;msg.payload.length;i++){\n    var ch = msg.payload.charAt(i);\n    if(ch==split){\n        list.push(str);\n        str = \"\";\n    }\n    else{\n        str+=ch;\n    }\n}\nif(str.length !=0){\n    list.push(str);\n}\nreturn {payload : list};",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200,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"38bb013160433b58",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"InAreaExtractor",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"location.inarea",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"msg"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200,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"991bcffe0c56df88"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"991bcffe0c56df88",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"InOrOut",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540,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"96766435b7f4bce3",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"e0571323139eb71d",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24",</w:t>
      </w:r>
    </w:p>
    <w:p>
      <w:pPr>
        <w:rPr>
          <w:rFonts w:hint="default"/>
        </w:rPr>
      </w:pPr>
      <w:r>
        <w:rPr>
          <w:rFonts w:hint="default"/>
        </w:rPr>
        <w:t xml:space="preserve">        "func": "global.set(\"email\",\"\");\nreturn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190,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"e4547471f258143c",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"AlreadyLoggedIn",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"loginStatus.alreadyLoggedIn",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430,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"bb93d38e85f60bd1",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"Check login status",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global.get(\"email\");\nif (email == null || email == \"\") {\n    msg.loginStatus = { \"alreadyLoggedIn\": false };\n}\nelse {\n    msg.loginStatus = { \"alreadyLoggedIn\": true};\n}\nmsg.email=email;\nreturn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210,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"e4547471f258143c"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"258eb163cc8259f1",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26",</w:t>
      </w:r>
    </w:p>
    <w:p>
      <w:pPr>
        <w:rPr>
          <w:rFonts w:hint="default"/>
        </w:rPr>
      </w:pPr>
      <w:r>
        <w:rPr>
          <w:rFonts w:hint="default"/>
        </w:rPr>
        <w:t xml:space="preserve">        "func": "global.set(\"email\",\"\");\nreturn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200,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"4c1bca4ba628df61",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"_query_",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430,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"fedaf8d56385dfb9"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"5085e39bd3151e6d",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28",</w:t>
      </w:r>
    </w:p>
    <w:p>
      <w:pPr>
        <w:rPr>
          <w:rFonts w:hint="default"/>
        </w:rPr>
      </w:pPr>
      <w:r>
        <w:rPr>
          <w:rFonts w:hint="default"/>
        </w:rPr>
        <w:t xml:space="preserve">        "func": "if(msg.req==null){\n    email = msg.payload.email;\n}\nelse{\n    var email = msg.req.params.email;\n}\nmsg.enteredPassword = msg.payload.password;\nmsg.payload={\n    \"selector\":{\n        \"email\":{\n            \"$eq\":email\n        }\n    },\n    \"fields\":[\"email\",\"password\"]\n}\nreturn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190,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"4c1bca4ba628df61"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"fedaf8d56385dfb9",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29",</w:t>
      </w:r>
    </w:p>
    <w:p>
      <w:pPr>
        <w:rPr>
          <w:rFonts w:hint="default"/>
        </w:rPr>
      </w:pPr>
      <w:r>
        <w:rPr>
          <w:rFonts w:hint="default"/>
        </w:rPr>
        <w:t xml:space="preserve">        "func": "if (msg.payload.docs.length != 0) {\n    var email = msg.payload.docs[0].email;\n    var password = msg.payload.docs[0].password;\n    msg.payload = { \"email\": email, \"password\": password };\n}\nelse {\n    msg.payload = { \"email\": null, \"password\": null };\n}\nreturn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630,</w:t>
      </w:r>
    </w:p>
    <w:p>
      <w:pPr>
        <w:rPr>
          <w:rFonts w:hint="default"/>
        </w:rPr>
      </w:pPr>
      <w:r>
        <w:rPr>
          <w:rFonts w:hint="default"/>
        </w:rPr>
        <w:t xml:space="preserve">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"61116dda7fb11c1b"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"61116dda7fb11c1b",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"payload.email",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"null"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"nnull"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790,</w:t>
      </w:r>
    </w:p>
    <w:p>
      <w:pPr>
        <w:rPr>
          <w:rFonts w:hint="default"/>
        </w:rPr>
      </w:pPr>
      <w:r>
        <w:rPr>
          <w:rFonts w:hint="default"/>
        </w:rPr>
        <w:t xml:space="preserve">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"d1ed0c2d66e34349"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"e8ef0f8d8807cdc1"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"d1ed0c2d66e34349",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30",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"msg.payload.isValidLogin = false;\nmsg.payload.message=\"Email not registered!\";\nreturn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1010,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"e8ef0f8d8807cdc1",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31",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enteredPassword = msg.enteredPassword;\nvar requiredPassword = msg.payload.password;\nif(enteredPassword != requiredPassword){\n    msg.payload.isValidLogin = false;\n    msg.payload.message = \"Incorrect password entered!\";\n}\nelse{\n    msg.payload.isValidLogin = true;\n}\nreturn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970,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"c27dd50d974739bc"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"c27dd50d974739bc",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"payload.isValidLogin",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1150,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"1ecaabdfc9af7d06",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1270,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"5beaaf7196808c6d"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"1e97e7610ef841cd",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"EnteredFields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name = msg.payload.name;\nvar email = msg.payload.email;\nvar password = msg.payload.pass1;\nvar dob = msg.payload.dob;\nmsg.enteredFields={\n    \"name\":name,\n    \"email\":email,\n    \"password\":password,\n    \"dob\":dob\n}\nreturn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180,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"093124fc42d24eee"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"5beaaf7196808c6d",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"payload.ok",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1410,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"093124fc42d24eee",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"Query to check email presence",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msg.enteredFields.email;\nmsg.payload={\n    \"selector\":{\n        \"entry-type\":\"user\",\n        \"email\":{\n            \"$eq\":email\n        }\n    },\n    \"fields\":[\"email\"]\n}\nreturn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410,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"92ec96a5a061c98f"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"92ec96a5a061c98f",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"_query_",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670,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"b7f97407c0304ebe"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"b7f97407c0304ebe",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"payload.docs.length",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"eq",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"v": "0",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"vt": "num"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"gt",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"v": "0",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"vt": "num"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850,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"43ea24df42107a69"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"43ea24df42107a69",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"user document creator",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"msg.payload={\n    \"name\":msg.enteredFields.name,\n    \"email\":msg.enteredFields.email,\n    \"password\":msg.enteredFields.password,\n    \"dob\":msg.enteredFields.dob,\n    \"entry-type\":\"user\"\n}\nreturn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1040,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"1ecaabdfc9af7d06",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"e3a3511a1f5466ae"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"e3a3511a1f5466ae",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18",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"2f461f857239bb01",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lat = global.get(\"latitude\");\nvar lon = global.get(\"longitude\");\nmsg.payload={\"lat\":lat,\"lon\":lon};\nreturn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200,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"a2087df74fbcb764",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"ui_form",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"Change password form",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"Change password",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"08e0d4a85458ae5b",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"New 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"pass1",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"Re-enter 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"pass2",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"formValue": {</w:t>
      </w:r>
    </w:p>
    <w:p>
      <w:pPr>
        <w:rPr>
          <w:rFonts w:hint="default"/>
        </w:rPr>
      </w:pPr>
      <w:r>
        <w:rPr>
          <w:rFonts w:hint="default"/>
        </w:rPr>
        <w:t xml:space="preserve">            "pass1": "",</w:t>
      </w:r>
    </w:p>
    <w:p>
      <w:pPr>
        <w:rPr>
          <w:rFonts w:hint="default"/>
        </w:rPr>
      </w:pPr>
      <w:r>
        <w:rPr>
          <w:rFonts w:hint="default"/>
        </w:rPr>
        <w:t xml:space="preserve">            "pass2": ""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"submit": "submit",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"cancel",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"splitLayout":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190,</w:t>
      </w:r>
    </w:p>
    <w:p>
      <w:pPr>
        <w:rPr>
          <w:rFonts w:hint="default"/>
        </w:rPr>
      </w:pPr>
      <w:r>
        <w:rPr>
          <w:rFonts w:hint="default"/>
        </w:rPr>
        <w:t xml:space="preserve">        "y": 240,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"548fbfa7718a43dd"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"548fbfa7718a43dd",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"Client side check",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pass1 = msg.payload.pass1;\nvar pass2 = msg.payload.pass2;\nflow.set(\"pass1\",pass1);\nflow.set(\"pass2\",pass2);\nif(pass1.length&lt;8){\n    msg.payload.warning = \"Password must contain atleast 8 characters\";\n    msg.payload.canChangePassword = false;\n}\nelse if(pass1!=pass2){\n    msg.payload.warning = \"Passwords do not match\";\n    msg.payload.canChangePassword = false;\n}\nelse{\n    msg.formFields={\"password\" : pass1};\n    msg.payload.canChangePassword = true;\n}\nreturn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510,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"e1deca68edb786ee"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"e1deca68edb786ee",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"Valid case switcher",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"payload.canChangePassword",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750,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"af04b362f5556dd6"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"594bad40372004dc"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"df7757061d123827",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"top right",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"3",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1220,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"594bad40372004dc",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"Warning message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msg.payload.warning;\nreturn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970,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"df7757061d123827",</w:t>
      </w:r>
    </w:p>
    <w:p>
      <w:pPr>
        <w:rPr>
          <w:rFonts w:hint="default"/>
        </w:rPr>
      </w:pPr>
      <w:r>
        <w:rPr>
          <w:rFonts w:hint="default"/>
        </w:rPr>
        <w:t xml:space="preserve">                "399fe52b64558508"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"af04b362f5556dd6",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"id and rev query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global.get(\"email\");\nmsg.payload={\n    \"selector\":{\n        \"entry-type\":\"user\",\n        \"email\":{\n            \"$eq\":email\n        }\n    },\n    \"fields\":[\"_id\",\"_rev\",\"name\",\"email\",\"dob\"]\n}\nreturn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"b5ba2867dba00673"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"8709ea52fc5bec57",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change password",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"33e4c00cc9abcbba"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135,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"eeda6fa40071816d"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"72923d95796eb7c1",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or hide groups for change password page",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"{\"group\":{\"hide\":[\"Home_Login\",\"SignUpSuccess\",\"Home_SignupForm\",\"Home_LocationHistory\",\"Home_RecentNotifications\",\"Home_LiveTracker\"],\"show\":[\"Home_HomeMenuButtons\",\"Home_ChangePassword\"]}}",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620,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"1d419f2f4c79b1b6"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"1d419f2f4c79b1b6",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980,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"eeda6fa40071816d",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320,</w:t>
      </w:r>
    </w:p>
    <w:p>
      <w:pPr>
        <w:rPr>
          <w:rFonts w:hint="default"/>
        </w:rPr>
      </w:pPr>
      <w:r>
        <w:rPr>
          <w:rFonts w:hint="default"/>
        </w:rPr>
        <w:t xml:space="preserve">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"72923d95796eb7c1"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"0a6584f4f4374b60"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"0a6584f4f4374b60",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600,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"67228bfa561feb7c"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"67228bfa561feb7c",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7",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825,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"b5ba2867dba00673",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"id and rev getter",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"_query_",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1220,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"9d70b5745f7d7c1d"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"9d70b5745f7d7c1d",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"change password query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newPassword = msg.formFields.password;\nmsg.payload={\n    \"_id\":msg.payload.docs[0]._id,\n    \"_rev\":msg.payload.docs[0]._rev,\n    \"name\":msg.payload.docs[0].name,\n    \"email\": msg.payload.docs[0].email,\n    \"password\":newPassword,\n    \"dob\":msg.payload.docs[0].dob,\n    \"entry-type\":\"user\"\n}\nreturn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1490,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"2b73c80b49a77819"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"2b73c80b49a77819",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1790,</w:t>
      </w:r>
    </w:p>
    <w:p>
      <w:pPr>
        <w:rPr>
          <w:rFonts w:hint="default"/>
        </w:rPr>
      </w:pPr>
      <w:r>
        <w:rPr>
          <w:rFonts w:hint="default"/>
        </w:rPr>
        <w:t xml:space="preserve">        "y": 180,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"c98a86ba1bc450a5"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"1859f2ab23194986",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"top right",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"3",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1860,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"c98a86ba1bc450a5",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37",</w:t>
      </w:r>
    </w:p>
    <w:p>
      <w:pPr>
        <w:rPr>
          <w:rFonts w:hint="default"/>
        </w:rPr>
      </w:pPr>
      <w:r>
        <w:rPr>
          <w:rFonts w:hint="default"/>
        </w:rPr>
        <w:t xml:space="preserve">        "func": "if(msg.payload.ok==false){\n    msg.payload=\"Error while changing password\";\n}\nelse{\n    msg.payload=\"Password changed successfully\";\n}\nreturn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1770,</w:t>
      </w:r>
    </w:p>
    <w:p>
      <w:pPr>
        <w:rPr>
          <w:rFonts w:hint="default"/>
        </w:rPr>
      </w:pPr>
      <w:r>
        <w:rPr>
          <w:rFonts w:hint="default"/>
        </w:rPr>
        <w:t xml:space="preserve">        "y": 280,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"1859f2ab23194986"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"399fe52b64558508",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"ff98cff9c7d3b713",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"Form data preserver",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pass1 = flow.get(\"pass1\");\nvar pass2 = flow.get(\"pass2\");\nmsg.payload={\n    \"pass1\":pass1,\n    \"pass2\":pass2\n}\nreturn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640,</w:t>
      </w:r>
    </w:p>
    <w:p>
      <w:pPr>
        <w:rPr>
          <w:rFonts w:hint="default"/>
        </w:rPr>
      </w:pPr>
      <w:r>
        <w:rPr>
          <w:rFonts w:hint="default"/>
        </w:rPr>
        <w:t xml:space="preserve">        "y": 420,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"a2087df74fbcb764"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"8bce46c4810c1bfb",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location history",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"59f524fab72e594d"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135,</w:t>
      </w:r>
    </w:p>
    <w:p>
      <w:pPr>
        <w:rPr>
          <w:rFonts w:hint="default"/>
        </w:rPr>
      </w:pPr>
      <w:r>
        <w:rPr>
          <w:rFonts w:hint="default"/>
        </w:rPr>
        <w:t xml:space="preserve">        "y": 280,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"298805ba22491a05",</w:t>
      </w:r>
    </w:p>
    <w:p>
      <w:pPr>
        <w:rPr>
          <w:rFonts w:hint="default"/>
        </w:rPr>
      </w:pPr>
      <w:r>
        <w:rPr>
          <w:rFonts w:hint="default"/>
        </w:rPr>
        <w:t xml:space="preserve">                "6641ee30019a7ff4"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"86fa0ca1bf74b3fa",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or hide groups for location history page",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"{\"group\":{\"show\":[\"Home_ChangePassword\",\"Home_LocationHistory\"],\"hide\":[\"Home_LiveTracker\",\"Home_RecentNotifications\",\"Home_ChangePassword\"]}}",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610,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"b708c9bda5b07903"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"b708c9bda5b07903",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980,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"298805ba22491a05",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280,</w:t>
      </w:r>
    </w:p>
    <w:p>
      <w:pPr>
        <w:rPr>
          <w:rFonts w:hint="default"/>
        </w:rPr>
      </w:pPr>
      <w:r>
        <w:rPr>
          <w:rFonts w:hint="default"/>
        </w:rPr>
        <w:t xml:space="preserve">        "y": 280,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"86fa0ca1bf74b3fa"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"7d038697353838c9"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"7d038697353838c9",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600,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"9fbe594df7200d16"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"9fbe594df7200d16",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3",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875,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"1429b3b8b5d19df8",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"ui_table",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"e5b0e82851061497",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history table",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"25",</w:t>
      </w:r>
    </w:p>
    <w:p>
      <w:pPr>
        <w:rPr>
          <w:rFonts w:hint="default"/>
        </w:rPr>
      </w:pPr>
      <w:r>
        <w:rPr>
          <w:rFonts w:hint="default"/>
        </w:rPr>
        <w:t xml:space="preserve">        "height": "16",</w:t>
      </w:r>
    </w:p>
    <w:p>
      <w:pPr>
        <w:rPr>
          <w:rFonts w:hint="default"/>
        </w:rPr>
      </w:pPr>
      <w:r>
        <w:rPr>
          <w:rFonts w:hint="default"/>
        </w:rPr>
        <w:t xml:space="preserve">        "columns":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"sNo",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"Serial number",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"lat",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"Latitude",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"lon",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"Longitude",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"date",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"Date",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"time",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"Time",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"description",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"Description",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"cts":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1320,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"6641ee30019a7ff4",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history getter query",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\n    {\n        \"selector\":{\n            \"entry-type\":{\n                \"$eq\":\"location\"\n            }\n        },\n        \"fields\":[\"lat\",\"lon\",\"time\",\"description\"]\n    }\n    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440,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"3d9f46ee81b90d3d"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"3d9f46ee81b90d3d",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documents getter",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"_query_",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740,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"5210a8a6b7dda0c2"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"5210a8a6b7dda0c2",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"c6fb9636a93b14db",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documents tabilizer",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locations = msg.payload.docs;\nmsg.payload =[];\nfor(var i=0;i&lt;locations.length;i++){\n    var sNo = i + 1;\n    var date = locations[i].time.substring(0, 10);\n    var time = locations[i].time.substring(11, 20);\n    msg.payload[i]={\n        \"sNo\":sNo,\n        \"lat\":locations[i].lat,\n        \"lon\":locations[i].lon,\n        \"date\":date,\n        \"time\":time,\n        \"description\":locations[i].description\n    }\n}\nreturn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"1429b3b8b5d19df8"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"59e71afc160f048a",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"ibmiot in",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"authentication": "apiKey",</w:t>
      </w:r>
    </w:p>
    <w:p>
      <w:pPr>
        <w:rPr>
          <w:rFonts w:hint="default"/>
        </w:rPr>
      </w:pPr>
      <w:r>
        <w:rPr>
          <w:rFonts w:hint="default"/>
        </w:rPr>
        <w:t xml:space="preserve">        "apiKey": "d3d94c32e7098490",</w:t>
      </w:r>
    </w:p>
    <w:p>
      <w:pPr>
        <w:rPr>
          <w:rFonts w:hint="default"/>
        </w:rPr>
      </w:pPr>
      <w:r>
        <w:rPr>
          <w:rFonts w:hint="default"/>
        </w:rPr>
        <w:t xml:space="preserve">        "inputType": "evt",</w:t>
      </w:r>
    </w:p>
    <w:p>
      <w:pPr>
        <w:rPr>
          <w:rFonts w:hint="default"/>
        </w:rPr>
      </w:pPr>
      <w:r>
        <w:rPr>
          <w:rFonts w:hint="default"/>
        </w:rPr>
        <w:t xml:space="preserve">        "logicalInterface":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"ruleId": "",</w:t>
      </w:r>
    </w:p>
    <w:p>
      <w:pPr>
        <w:rPr>
          <w:rFonts w:hint="default"/>
        </w:rPr>
      </w:pPr>
      <w:r>
        <w:rPr>
          <w:rFonts w:hint="default"/>
        </w:rPr>
        <w:t xml:space="preserve">        "deviceId": "gps1",</w:t>
      </w:r>
    </w:p>
    <w:p>
      <w:pPr>
        <w:rPr>
          <w:rFonts w:hint="default"/>
        </w:rPr>
      </w:pPr>
      <w:r>
        <w:rPr>
          <w:rFonts w:hint="default"/>
        </w:rPr>
        <w:t xml:space="preserve">        "applicationId": "",</w:t>
      </w:r>
    </w:p>
    <w:p>
      <w:pPr>
        <w:rPr>
          <w:rFonts w:hint="default"/>
        </w:rPr>
      </w:pPr>
      <w:r>
        <w:rPr>
          <w:rFonts w:hint="default"/>
        </w:rPr>
        <w:t xml:space="preserve">        "deviceType": "+",</w:t>
      </w:r>
    </w:p>
    <w:p>
      <w:pPr>
        <w:rPr>
          <w:rFonts w:hint="default"/>
        </w:rPr>
      </w:pPr>
      <w:r>
        <w:rPr>
          <w:rFonts w:hint="default"/>
        </w:rPr>
        <w:t xml:space="preserve">        "eventType": "+",</w:t>
      </w:r>
    </w:p>
    <w:p>
      <w:pPr>
        <w:rPr>
          <w:rFonts w:hint="default"/>
        </w:rPr>
      </w:pPr>
      <w:r>
        <w:rPr>
          <w:rFonts w:hint="default"/>
        </w:rPr>
        <w:t xml:space="preserve">        "commandType": "",</w:t>
      </w:r>
    </w:p>
    <w:p>
      <w:pPr>
        <w:rPr>
          <w:rFonts w:hint="default"/>
        </w:rPr>
      </w:pPr>
      <w:r>
        <w:rPr>
          <w:rFonts w:hint="default"/>
        </w:rPr>
        <w:t xml:space="preserve">        "format": "json",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"IBM IoT",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"registered",</w:t>
      </w:r>
    </w:p>
    <w:p>
      <w:pPr>
        <w:rPr>
          <w:rFonts w:hint="default"/>
        </w:rPr>
      </w:pPr>
      <w:r>
        <w:rPr>
          <w:rFonts w:hint="default"/>
        </w:rPr>
        <w:t xml:space="preserve">        "allDevices": "",</w:t>
      </w:r>
    </w:p>
    <w:p>
      <w:pPr>
        <w:rPr>
          <w:rFonts w:hint="default"/>
        </w:rPr>
      </w:pPr>
      <w:r>
        <w:rPr>
          <w:rFonts w:hint="default"/>
        </w:rPr>
        <w:t xml:space="preserve">        "allApplications": "",</w:t>
      </w:r>
    </w:p>
    <w:p>
      <w:pPr>
        <w:rPr>
          <w:rFonts w:hint="default"/>
        </w:rPr>
      </w:pPr>
      <w:r>
        <w:rPr>
          <w:rFonts w:hint="default"/>
        </w:rPr>
        <w:t xml:space="preserve">        "allDeviceTypes": true,</w:t>
      </w:r>
    </w:p>
    <w:p>
      <w:pPr>
        <w:rPr>
          <w:rFonts w:hint="default"/>
        </w:rPr>
      </w:pPr>
      <w:r>
        <w:rPr>
          <w:rFonts w:hint="default"/>
        </w:rPr>
        <w:t xml:space="preserve">        "allLogicalInterfaces": "",</w:t>
      </w:r>
    </w:p>
    <w:p>
      <w:pPr>
        <w:rPr>
          <w:rFonts w:hint="default"/>
        </w:rPr>
      </w:pPr>
      <w:r>
        <w:rPr>
          <w:rFonts w:hint="default"/>
        </w:rPr>
        <w:t xml:space="preserve">        "allEvents": true,</w:t>
      </w:r>
    </w:p>
    <w:p>
      <w:pPr>
        <w:rPr>
          <w:rFonts w:hint="default"/>
        </w:rPr>
      </w:pPr>
      <w:r>
        <w:rPr>
          <w:rFonts w:hint="default"/>
        </w:rPr>
        <w:t xml:space="preserve">        "allCommands": "",</w:t>
      </w:r>
    </w:p>
    <w:p>
      <w:pPr>
        <w:rPr>
          <w:rFonts w:hint="default"/>
        </w:rPr>
      </w:pPr>
      <w:r>
        <w:rPr>
          <w:rFonts w:hint="default"/>
        </w:rPr>
        <w:t xml:space="preserve">        "allFormats": "",</w:t>
      </w:r>
    </w:p>
    <w:p>
      <w:pPr>
        <w:rPr>
          <w:rFonts w:hint="default"/>
        </w:rPr>
      </w:pPr>
      <w:r>
        <w:rPr>
          <w:rFonts w:hint="default"/>
        </w:rPr>
        <w:t xml:space="preserve">        "qos": 0,</w:t>
      </w:r>
    </w:p>
    <w:p>
      <w:pPr>
        <w:rPr>
          <w:rFonts w:hint="default"/>
        </w:rPr>
      </w:pPr>
      <w:r>
        <w:rPr>
          <w:rFonts w:hint="default"/>
        </w:rPr>
        <w:t xml:space="preserve">        "x": 110,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"d772a5c51d89efcd",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"db8f83a743518a09"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"d772a5c51d89efcd",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"globalSetter",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latitude = msg.payload.latitude;\nvar longitude = msg.payload.longitude;\nvar name = msg.payload.name;\nglobal.set(\"latitude\",latitude);\nglobal.set(\"longitude\",longitude);\nglobal.set(\"name\",name);\nreturn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310,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"0fccaf197a197baf",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"be7803265eae9fa8"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"0fccaf197a197baf",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"ui_worldmap",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"dce348b1bd58454a",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25,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"14",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"world map",</w:t>
      </w:r>
    </w:p>
    <w:p>
      <w:pPr>
        <w:rPr>
          <w:rFonts w:hint="default"/>
        </w:rPr>
      </w:pPr>
      <w:r>
        <w:rPr>
          <w:rFonts w:hint="default"/>
        </w:rPr>
        <w:t xml:space="preserve">        "lat": "17",</w:t>
      </w:r>
    </w:p>
    <w:p>
      <w:pPr>
        <w:rPr>
          <w:rFonts w:hint="default"/>
        </w:rPr>
      </w:pPr>
      <w:r>
        <w:rPr>
          <w:rFonts w:hint="default"/>
        </w:rPr>
        <w:t xml:space="preserve">        "lon": "57",</w:t>
      </w:r>
    </w:p>
    <w:p>
      <w:pPr>
        <w:rPr>
          <w:rFonts w:hint="default"/>
        </w:rPr>
      </w:pPr>
      <w:r>
        <w:rPr>
          <w:rFonts w:hint="default"/>
        </w:rPr>
        <w:t xml:space="preserve">        "zoom": "4",</w:t>
      </w:r>
    </w:p>
    <w:p>
      <w:pPr>
        <w:rPr>
          <w:rFonts w:hint="default"/>
        </w:rPr>
      </w:pPr>
      <w:r>
        <w:rPr>
          <w:rFonts w:hint="default"/>
        </w:rPr>
        <w:t xml:space="preserve">        "layer": "EsriS",</w:t>
      </w:r>
    </w:p>
    <w:p>
      <w:pPr>
        <w:rPr>
          <w:rFonts w:hint="default"/>
        </w:rPr>
      </w:pPr>
      <w:r>
        <w:rPr>
          <w:rFonts w:hint="default"/>
        </w:rPr>
        <w:t xml:space="preserve">        "cluster": "15",</w:t>
      </w:r>
    </w:p>
    <w:p>
      <w:pPr>
        <w:rPr>
          <w:rFonts w:hint="default"/>
        </w:rPr>
      </w:pPr>
      <w:r>
        <w:rPr>
          <w:rFonts w:hint="default"/>
        </w:rPr>
        <w:t xml:space="preserve">        "maxage": "600",</w:t>
      </w:r>
    </w:p>
    <w:p>
      <w:pPr>
        <w:rPr>
          <w:rFonts w:hint="default"/>
        </w:rPr>
      </w:pPr>
      <w:r>
        <w:rPr>
          <w:rFonts w:hint="default"/>
        </w:rPr>
        <w:t xml:space="preserve">        "usermenu": "hide",</w:t>
      </w:r>
    </w:p>
    <w:p>
      <w:pPr>
        <w:rPr>
          <w:rFonts w:hint="default"/>
        </w:rPr>
      </w:pPr>
      <w:r>
        <w:rPr>
          <w:rFonts w:hint="default"/>
        </w:rPr>
        <w:t xml:space="preserve">        "layers": "show",</w:t>
      </w:r>
    </w:p>
    <w:p>
      <w:pPr>
        <w:rPr>
          <w:rFonts w:hint="default"/>
        </w:rPr>
      </w:pPr>
      <w:r>
        <w:rPr>
          <w:rFonts w:hint="default"/>
        </w:rPr>
        <w:t xml:space="preserve">        "panit":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"panlock":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"zoomlock":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"hiderightclick":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"coords": "deg",</w:t>
      </w:r>
    </w:p>
    <w:p>
      <w:pPr>
        <w:rPr>
          <w:rFonts w:hint="default"/>
        </w:rPr>
      </w:pPr>
      <w:r>
        <w:rPr>
          <w:rFonts w:hint="default"/>
        </w:rPr>
        <w:t xml:space="preserve">        "showgrid":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"showruler":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"allowFileDrop":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"path": "/worldmap",</w:t>
      </w:r>
    </w:p>
    <w:p>
      <w:pPr>
        <w:rPr>
          <w:rFonts w:hint="default"/>
        </w:rPr>
      </w:pPr>
      <w:r>
        <w:rPr>
          <w:rFonts w:hint="default"/>
        </w:rPr>
        <w:t xml:space="preserve">        "overlist": "DR,CO,RA,DN,HM",</w:t>
      </w:r>
    </w:p>
    <w:p>
      <w:pPr>
        <w:rPr>
          <w:rFonts w:hint="default"/>
        </w:rPr>
      </w:pPr>
      <w:r>
        <w:rPr>
          <w:rFonts w:hint="default"/>
        </w:rPr>
        <w:t xml:space="preserve">        "maplist": "OSMC,OSMH,EsriC,EsriS,EsriT,EsriO,EsriDG",</w:t>
      </w:r>
    </w:p>
    <w:p>
      <w:pPr>
        <w:rPr>
          <w:rFonts w:hint="default"/>
        </w:rPr>
      </w:pPr>
      <w:r>
        <w:rPr>
          <w:rFonts w:hint="default"/>
        </w:rPr>
        <w:t xml:space="preserve">        "mapname": "",</w:t>
      </w:r>
    </w:p>
    <w:p>
      <w:pPr>
        <w:rPr>
          <w:rFonts w:hint="default"/>
        </w:rPr>
      </w:pPr>
      <w:r>
        <w:rPr>
          <w:rFonts w:hint="default"/>
        </w:rPr>
        <w:t xml:space="preserve">        "mapurl": "",</w:t>
      </w:r>
    </w:p>
    <w:p>
      <w:pPr>
        <w:rPr>
          <w:rFonts w:hint="default"/>
        </w:rPr>
      </w:pPr>
      <w:r>
        <w:rPr>
          <w:rFonts w:hint="default"/>
        </w:rPr>
        <w:t xml:space="preserve">        "mapopt": "",</w:t>
      </w:r>
    </w:p>
    <w:p>
      <w:pPr>
        <w:rPr>
          <w:rFonts w:hint="default"/>
        </w:rPr>
      </w:pPr>
      <w:r>
        <w:rPr>
          <w:rFonts w:hint="default"/>
        </w:rPr>
        <w:t xml:space="preserve">        "mapwms":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590,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"f27ef887f671162f",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"India",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8.07554603328031,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76.98394775390625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8.94476650635173,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78.91754150390625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11.022080408704667,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79.62066650390625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13.939398640275055,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79.79644775390625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15.638906863563108,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80.67535400390625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16.483497602648132,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83.13629150390624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18.661858919062677,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84.36676025390625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19.988836302380797,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86.30035400390625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21.140868798573802,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87.70660400390625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21.211299542246586,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88.37196350097656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21.620409408075616,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89.20692443847656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22.719190279192095,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88.98719787597656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23.28550352405911,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88.81141662597655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23.80921891713851,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88.67958068847655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24.250720932344837,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88.76747131347656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24.13046187993801,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89.82215881347656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24.969875004555917,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89.73426818847656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25.843157307531634,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88.59169006347656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26.040743577081134,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89.55848693847656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25.248422297214745,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90.56922912597656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24.850303814020997,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93.03016662597656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24.210647182980754,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92.23915100097656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23.76900736083107,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91.31629943847656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22.272576585413475,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92.06336975097655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22.02836476800154,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92.85438537597656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23.043088952569715,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93.60145568847656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23.80921891713851,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93.86512756347656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24.1705608269577,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94.21669006347656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24.250720932344837,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96.06239318847655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24.1705608269577,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97.64442443847656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24.410889551000935,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98.08387756347656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25.129122608158774,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98.47938537597655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26.316805571252356,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98.52333068847656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29.869228848968312,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97.3663330078125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28.950475674848008,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86.8194580078125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29.563901551414418,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81.8975830078125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32.57459172113418,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79.7882080078125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34.6241677899049,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79.4366455078125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35.48751102385376,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74.1632080078125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33.75174787568194,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74.1632080078125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30.173624550358536,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73.1085205078125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26.775039386999605,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70.6475830078125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25.19500042430748,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68.1866455078125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21.647217065387817,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69.5928955078125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19.01019029439606,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72.7569580078125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630,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"8fe3572ffc0f1483"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"426c17bdca8d99da",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"Australia",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-16.26741410165704,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124.7882080078125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-18.94785578129412,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118.8116455078125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-21.585935114788498,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112.8350830078125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-26.71617375793408,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112.8350830078125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-31.325486676506955,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115.29602050781249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-33.109948297894285,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114.2413330078125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-33.40393120023467,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120.2178955078125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-33.109948297894285,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125.13977050781251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-33.109948297894285,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131.4678955078125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-33.40393120023467,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136.03820800781247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-36.57142382346275,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137.4444580078125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-38.24680876017446,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140.2569580078125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-38.79690830348427,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145.1788330078125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-34.858890491257796,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150.1007080078125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-32.81497839698579,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153.6163330078125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-26.401710528707692,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154.67102050781247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-17.947380678685203,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149.0460205078125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-11.14606637590688,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145.5303955078125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-10.455401826918385,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139.5538330078125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-8.02659484248955,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131.4678955078125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-11.835094475418835,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129.0069580078125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860,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"83f0c156d3531b33"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"4626b532b722c2cf",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"NorthAmerica",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67.35255537048229,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-164.89929199218747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62.11929912110062,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-162.4383544921875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59.72871575482184,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-165.2508544921875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54.996524259832526,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-153.6492919921875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58.46497522778118,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-150.13366699218747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59.37239142233717,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-140.2899169921875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52.50284765940397,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-131.1492919921875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41.269549502842565,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-124.1180419921875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29.869228848968312,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-118.1414794921875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21.320080964008206,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-111.1102294921875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13.955392274642316,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-97.7508544921875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8.091861780114721,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-81.2274169921875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23.594194326203834,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-95.64147949218749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28.950475674848008,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-89.3133544921875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28.333395169196457,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-81.5789794921875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31.98012335736804,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-75.6024169921875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40.204050425113294,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-69.27429199218749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43.60426186809618,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-58.7274169921875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50.757309850294085,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-51.6961669921875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58.280619788575805,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-64.3524169921875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62.7698107117003,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-64.0008544921875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65.38057083630746,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-59.7821044921875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69.66854097958829,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-68.2196044921875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73.23620856434461,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-72.0867919921875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73.93159391454307,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-95.64147949218749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73.83399936212712,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-104.4305419921875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74.12506488406021,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-113.9227294921875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74.69195416677313,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-121.3055419921875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74.02861472305722,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-129.0399169921875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74.22094748221836,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-158.2196044921875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73.43782137829973,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-165.60241699218747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640,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"ee579b5c54bf0347"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"d95086598884f6cf",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"SouthAmerica",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11.30770770776545,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-426.15966796875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5.747174076651375,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-448.65966796875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-17.853290114098,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-443.03466796874994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-44.995882618165446,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-437.40966796875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-60.17430626192602,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-428.97216796875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-41.93497650054658,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-417.72216796875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-24.407137917727653,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-392.40966796875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-8.276727101164033,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-391.00341796875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5.747174076651375,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-410.69091796875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640,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"06e8da45589c88e0"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"db224d0f35da5588",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australia",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1240,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"c993fb9f7bb80211"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"9e5539502f8f7b11",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north america",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1100,</w:t>
      </w:r>
    </w:p>
    <w:p>
      <w:pPr>
        <w:rPr>
          <w:rFonts w:hint="default"/>
        </w:rPr>
      </w:pPr>
      <w:r>
        <w:rPr>
          <w:rFonts w:hint="default"/>
        </w:rPr>
        <w:t xml:space="preserve">        "y": 480,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"76dea31f273e5d16"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"ad8195d5f3946dfb",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India",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1120,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"72c824cb162b9a75"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"8fe3572ffc0f1483",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880,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"ad8195d5f3946dfb"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"7c984d7e56e8ccac"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"19ca187865ec5824",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"rbe",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"func": "rbe",</w:t>
      </w:r>
    </w:p>
    <w:p>
      <w:pPr>
        <w:rPr>
          <w:rFonts w:hint="default"/>
        </w:rPr>
      </w:pPr>
      <w:r>
        <w:rPr>
          <w:rFonts w:hint="default"/>
        </w:rPr>
        <w:t xml:space="preserve">        "gap": "",</w:t>
      </w:r>
    </w:p>
    <w:p>
      <w:pPr>
        <w:rPr>
          <w:rFonts w:hint="default"/>
        </w:rPr>
      </w:pPr>
      <w:r>
        <w:rPr>
          <w:rFonts w:hint="default"/>
        </w:rPr>
        <w:t xml:space="preserve">        "start": "",</w:t>
      </w:r>
    </w:p>
    <w:p>
      <w:pPr>
        <w:rPr>
          <w:rFonts w:hint="default"/>
        </w:rPr>
      </w:pPr>
      <w:r>
        <w:rPr>
          <w:rFonts w:hint="default"/>
        </w:rPr>
        <w:t xml:space="preserve">        "inout": "out",</w:t>
      </w:r>
    </w:p>
    <w:p>
      <w:pPr>
        <w:rPr>
          <w:rFonts w:hint="default"/>
        </w:rPr>
      </w:pPr>
      <w:r>
        <w:rPr>
          <w:rFonts w:hint="default"/>
        </w:rPr>
        <w:t xml:space="preserve">        "septopics": true,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"topi":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"x": 430,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"f27ef887f671162f"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"ee579b5c54bf0347",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880,</w:t>
      </w:r>
    </w:p>
    <w:p>
      <w:pPr>
        <w:rPr>
          <w:rFonts w:hint="default"/>
        </w:rPr>
      </w:pPr>
      <w:r>
        <w:rPr>
          <w:rFonts w:hint="default"/>
        </w:rPr>
        <w:t xml:space="preserve">        "y": 480,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"9e5539502f8f7b11"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"344de6e09b168283"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"83f0c156d3531b33",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1040,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"db224d0f35da5588"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"dfcc3f47863180e2"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"06e8da45589c88e0",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860,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"3bea338a937a7fe5"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"510136b11747b265"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"627efda782fa6970",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"top right",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"5",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"red",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true,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"msg.payload",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notification",</w:t>
      </w:r>
    </w:p>
    <w:p>
      <w:pPr>
        <w:rPr>
          <w:rFonts w:hint="default"/>
        </w:rPr>
      </w:pPr>
      <w:r>
        <w:rPr>
          <w:rFonts w:hint="default"/>
        </w:rPr>
        <w:t xml:space="preserve">        "x": 2340,</w:t>
      </w:r>
    </w:p>
    <w:p>
      <w:pPr>
        <w:rPr>
          <w:rFonts w:hint="default"/>
        </w:rPr>
      </w:pPr>
      <w:r>
        <w:rPr>
          <w:rFonts w:hint="default"/>
        </w:rPr>
        <w:t xml:space="preserve">        "y": 520,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"72c824cb162b9a75",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"India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India!\";\nreturn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1440,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"c993fb9f7bb80211",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"Australia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Australia!\";\nreturn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1480,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"76dea31f273e5d16",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"North america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north america!\";\nreturn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1350,</w:t>
      </w:r>
    </w:p>
    <w:p>
      <w:pPr>
        <w:rPr>
          <w:rFonts w:hint="default"/>
        </w:rPr>
      </w:pPr>
      <w:r>
        <w:rPr>
          <w:rFonts w:hint="default"/>
        </w:rPr>
        <w:t xml:space="preserve">        "y": 480,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"3bea338a937a7fe5",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"South america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south america!\";\nreturn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1290,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"b4df085776420690",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"Africa",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33.37824452444234,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-364.26488399505615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29.785353671767805,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-371.6476964950561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18.9187553225016,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-376.92113399505615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11.80498188397162,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-379.3820714950561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5.902371215251163,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-371.99925899505615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4.501949024509783,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-361.45238399505615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4.852340265562087,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-353.7180089950561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2.0452166082286944,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-348.79613399505615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-5.67940041069108,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-345.28050899505615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-9.165012702445436,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-347.74144649505615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-16.360204311916597,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-349.8508214950561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-22.327722768623758,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-348.79613399505615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-28.977392678249466,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-344.5773839950561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-32.89619595621958,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-341.76488399505615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-32.60051331634306,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-333.67894649505615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-26.48827674734423,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-327.70238399505615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-20.692409100918688,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-325.59300899505615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-17.704738007318976,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-321.37425899505615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-10.204653739979051,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-320.67113399505615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-7.425660887787361,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-319.26488399505615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-2.1725781039666154,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-316.45238399505615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0.9909141762748036,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-312.23363399505615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3.8006731993985983,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-309.77269649505615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9.732876779992084,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-308.71800899505615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13.177907504618677,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-305.90550899505615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16.91178278998905,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-301.33519649505615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23.82755836080531,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-304.14769649505615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630,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"e876ea1fd760bb15"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"e876ea1fd760bb15",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"GeoFenceInOu",</w:t>
      </w:r>
    </w:p>
    <w:p>
      <w:pPr>
        <w:rPr>
          <w:rFonts w:hint="default"/>
        </w:rPr>
      </w:pPr>
      <w:r>
        <w:rPr>
          <w:rFonts w:hint="default"/>
        </w:rPr>
        <w:t xml:space="preserve">        "x": 880,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"5aa2c0e2a2f344c2"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"e251c2ec84535a57"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"5aa2c0e2a2f344c2",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South America",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1100,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"72b0418ccf3d26d4"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"72b0418ccf3d26d4",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"Africa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Africa\";\nreturn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1350,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"ebf5b0a751803ba2",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"Indian ocean",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7.853585373168333,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-282.3277544975281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9.244175422886327,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-301.4879107475281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8.201702287214239,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-307.640254497528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-1.0864843411051632,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-313.0894732475281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-8.61252520064465,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-316.7808794975281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-10.000230005962415,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-308.3433794975281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-13.783671120123515,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-307.2886919975281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-16.1608672830738,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-308.3433794975281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-21.155215278763944,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-308.5191607475281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-24.87547466863372,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-310.9800982475281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-27.087496467423723,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-317.8355669975281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-26.61701596404722,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-323.109004497528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-28.332429563771655,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-327.8550982475281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-33.458027522876506,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-329.2613482475281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-37.18570462282059,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-325.7457232475281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-37.4652678754975,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-318.7144732475281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-37.4652678754975,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-309.3980669975281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-37.4652678754975,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-306.0582232475281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-37.743789647957364,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-285.3160357475281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-37.4652678754975,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-277.7574419975281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-38.159613704650816,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-258.4215044975281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-38.02126726308395,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-250.68712949752808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-35.19984837785159,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-251.03869199752805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-22.62313954887061,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-258.5972857475281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-17.84178826867099,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-258.5972857475281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-6.346966178544381,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-261.0582232475281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-3.0187456055096518,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-263.8707232475281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2.779547148407145,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-267.2105669975281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6.283628960934076,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-273.7144732475281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5.234279592877393,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-280.042598247528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670,</w:t>
      </w:r>
    </w:p>
    <w:p>
      <w:pPr>
        <w:rPr>
          <w:rFonts w:hint="default"/>
        </w:rPr>
      </w:pPr>
      <w:r>
        <w:rPr>
          <w:rFonts w:hint="default"/>
        </w:rPr>
        <w:t xml:space="preserve">        "y": 740,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"a83933660c032537"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"a83933660c032537",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900,</w:t>
      </w:r>
    </w:p>
    <w:p>
      <w:pPr>
        <w:rPr>
          <w:rFonts w:hint="default"/>
        </w:rPr>
      </w:pPr>
      <w:r>
        <w:rPr>
          <w:rFonts w:hint="default"/>
        </w:rPr>
        <w:t xml:space="preserve">        "y": 740,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"6d54e3425be3c00a"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"354d5e6ce4928e37"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"6d54e3425be3c00a",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South America",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1140,</w:t>
      </w:r>
    </w:p>
    <w:p>
      <w:pPr>
        <w:rPr>
          <w:rFonts w:hint="default"/>
        </w:rPr>
      </w:pPr>
      <w:r>
        <w:rPr>
          <w:rFonts w:hint="default"/>
        </w:rPr>
        <w:t xml:space="preserve">        "y": 720,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"0680d0e45d2b1da8"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"0680d0e45d2b1da8",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"Indian Ocean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indian ocean\";\nreturn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1390,</w:t>
      </w:r>
    </w:p>
    <w:p>
      <w:pPr>
        <w:rPr>
          <w:rFonts w:hint="default"/>
        </w:rPr>
      </w:pPr>
      <w:r>
        <w:rPr>
          <w:rFonts w:hint="default"/>
        </w:rPr>
        <w:t xml:space="preserve">        "y": 720,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"da098738329551cf",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"China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at china\";\nreturn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1330,</w:t>
      </w:r>
    </w:p>
    <w:p>
      <w:pPr>
        <w:rPr>
          <w:rFonts w:hint="default"/>
        </w:rPr>
      </w:pPr>
      <w:r>
        <w:rPr>
          <w:rFonts w:hint="default"/>
        </w:rPr>
        <w:t xml:space="preserve">        "y": 820,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"bd182df05d055c99",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"In South America",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1040,</w:t>
      </w:r>
    </w:p>
    <w:p>
      <w:pPr>
        <w:rPr>
          <w:rFonts w:hint="default"/>
        </w:rPr>
      </w:pPr>
      <w:r>
        <w:rPr>
          <w:rFonts w:hint="default"/>
        </w:rPr>
        <w:t xml:space="preserve">        "y": 820,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"da098738329551cf"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"bb6736dcf0acbcd0",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"subflow:700a64323a039d33",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"GeoFenceInOut",</w:t>
      </w:r>
    </w:p>
    <w:p>
      <w:pPr>
        <w:rPr>
          <w:rFonts w:hint="default"/>
        </w:rPr>
      </w:pPr>
      <w:r>
        <w:rPr>
          <w:rFonts w:hint="default"/>
        </w:rPr>
        <w:t xml:space="preserve">        "x": 800,</w:t>
      </w:r>
    </w:p>
    <w:p>
      <w:pPr>
        <w:rPr>
          <w:rFonts w:hint="default"/>
        </w:rPr>
      </w:pPr>
      <w:r>
        <w:rPr>
          <w:rFonts w:hint="default"/>
        </w:rPr>
        <w:t xml:space="preserve">        "y": 840,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"bd182df05d055c99"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"e4bcb73fe98a3085"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"e26af351ee32c240",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"geofence",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"China",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"polyline",</w:t>
      </w:r>
    </w:p>
    <w:p>
      <w:pPr>
        <w:rPr>
          <w:rFonts w:hint="default"/>
        </w:rPr>
      </w:pPr>
      <w:r>
        <w:rPr>
          <w:rFonts w:hint="default"/>
        </w:rPr>
        <w:t xml:space="preserve">        "inside": "both",</w:t>
      </w:r>
    </w:p>
    <w:p>
      <w:pPr>
        <w:rPr>
          <w:rFonts w:hint="default"/>
        </w:rPr>
      </w:pPr>
      <w:r>
        <w:rPr>
          <w:rFonts w:hint="default"/>
        </w:rPr>
        <w:t xml:space="preserve">        "rad": 0,</w:t>
      </w:r>
    </w:p>
    <w:p>
      <w:pPr>
        <w:rPr>
          <w:rFonts w:hint="default"/>
        </w:rPr>
      </w:pPr>
      <w:r>
        <w:rPr>
          <w:rFonts w:hint="default"/>
        </w:rPr>
        <w:t xml:space="preserve">        "points":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47.732672332445,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-273.7144732475281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47.01846426884263,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-275.1207232475281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47.01846426884263,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-276.8785357475281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45.92899254852994,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-277.9332232475281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45.31430045803772,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-279.6910357475281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43.68455684571311,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-280.5699419975281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42.009304149062324,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-279.1636919975281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40.95583982428579,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-281.6246294975281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39.88529196220289,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-284.7886919975281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37.41467167657936,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-285.843379497528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35.43471375425503,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-282.5035357475281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33.40484700168555,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-282.1519732475281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32.37160940958229,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-280.3941607475281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31.17614842413613,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-277.2300982475281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30.723891873892526,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-275.4722857475281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28.2763244053611,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-271.0777544975281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29.96540323663796,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-263.8707232475281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29.96540323663796,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-262.640254497528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27.499499803239132,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-259.8277544975281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25.929393626877946,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-260.8824419975281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24.1778259455337,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-258.9488482475281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23.212066502311266,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-257.8941607475281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24.338086516845138,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-256.6636919975281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24.65799916784089,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-252.26916074752808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23.69583926146008,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-249.98400449752808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23.69583926146008,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-248.75353574752808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24.017363873421154,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-247.17150449752805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24.1778259455337,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-244.1832232475281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27.18721801237076,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-242.42541074752805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30.26950371327816,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-241.54650449752808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33.25798074894576,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-241.37072324752805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35.29136398850529,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-240.3160357475281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37.41467167657936,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-238.73400449752808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40.15452532688166,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-241.72228574752808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40.15452532688166,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-238.03087949752805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40.02004143489873,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-235.56994199752805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40.288743422142026,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-231.52697324752808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42.39993226881676,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-227.48400449752808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44.56777248425749,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-226.42931699752808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47.01846426884263,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-225.37462949752808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47.732672332445,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-226.07775449752808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47.732672332445,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-228.53869199752808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50.38120204257337,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-231.52697324752808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52.3561437224978,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-232.93322324752808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53.41673402414666,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-235.04259824752805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53.41673402414666,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-239.26134824752808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51.26947552473745,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-239.26134824752808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49.817428676079786,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-241.01916074752808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49.13212622019971,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-242.77697324752805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48.553704308927884,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-243.83166074752805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47.01846426884263,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-241.01916074752808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46.1729826542968,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-244.53478574752808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44.56777248425749,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-246.81994199752808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43.42978460622668,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-248.75353574752808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41.61626247520322,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-250.86291074752808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41.48471286381801,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-254.20275449752808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41.878558257678094,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-259.8277544975281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43.173935413557956,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-264.573848247528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44.817693700093365,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-265.6285357475281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45.92899254852994,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-267.7379107475281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47.3767775147995,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-269.4957232475281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"latitude": 48.20344144657038,</w:t>
      </w:r>
    </w:p>
    <w:p>
      <w:pPr>
        <w:rPr>
          <w:rFonts w:hint="default"/>
        </w:rPr>
      </w:pPr>
      <w:r>
        <w:rPr>
          <w:rFonts w:hint="default"/>
        </w:rPr>
        <w:t xml:space="preserve">                "longitude": -270.374629497528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"centre": {},</w:t>
      </w:r>
    </w:p>
    <w:p>
      <w:pPr>
        <w:rPr>
          <w:rFonts w:hint="default"/>
        </w:rPr>
      </w:pPr>
      <w:r>
        <w:rPr>
          <w:rFonts w:hint="default"/>
        </w:rPr>
        <w:t xml:space="preserve">        "floor": "",</w:t>
      </w:r>
    </w:p>
    <w:p>
      <w:pPr>
        <w:rPr>
          <w:rFonts w:hint="default"/>
        </w:rPr>
      </w:pPr>
      <w:r>
        <w:rPr>
          <w:rFonts w:hint="default"/>
        </w:rPr>
        <w:t xml:space="preserve">        "ceiling": "",</w:t>
      </w:r>
    </w:p>
    <w:p>
      <w:pPr>
        <w:rPr>
          <w:rFonts w:hint="default"/>
        </w:rPr>
      </w:pPr>
      <w:r>
        <w:rPr>
          <w:rFonts w:hint="default"/>
        </w:rPr>
        <w:t xml:space="preserve">        "worldmap":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590,</w:t>
      </w:r>
    </w:p>
    <w:p>
      <w:pPr>
        <w:rPr>
          <w:rFonts w:hint="default"/>
        </w:rPr>
      </w:pPr>
      <w:r>
        <w:rPr>
          <w:rFonts w:hint="default"/>
        </w:rPr>
        <w:t xml:space="preserve">        "y": 840,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"bb6736dcf0acbcd0"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"12637b590ee8da3a",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Live tracker",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"30cc3840a56f1ee7"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145,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"7798f715e3f51a2d"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"ab53676535b0602a",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or hide groups for live tracker page",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"{\"group\":{\"hide\":[\"Home_Login\",\"Home_ChangePassword\",\"SignUpSuccess\",\"Home_SignupForm\",\"Home_LocationHistory\",\"Home_RecentNotifications\",\"Home_ChangePassword\"],\"show\":[\"Home_HomeMenuButtons\",\"Home_LiveTracker\"]}}",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560,</w:t>
      </w:r>
    </w:p>
    <w:p>
      <w:pPr>
        <w:rPr>
          <w:rFonts w:hint="default"/>
        </w:rPr>
      </w:pPr>
      <w:r>
        <w:rPr>
          <w:rFonts w:hint="default"/>
        </w:rPr>
        <w:t xml:space="preserve">        "y": 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"de85098b60fa9955"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"de85098b60fa9955",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960,</w:t>
      </w:r>
    </w:p>
    <w:p>
      <w:pPr>
        <w:rPr>
          <w:rFonts w:hint="default"/>
        </w:rPr>
      </w:pPr>
      <w:r>
        <w:rPr>
          <w:rFonts w:hint="default"/>
        </w:rPr>
        <w:t xml:space="preserve">        "y": 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"7798f715e3f51a2d",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280,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"ab53676535b0602a"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"483d5073a9f4838e"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"483d5073a9f4838e",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560,</w:t>
      </w:r>
    </w:p>
    <w:p>
      <w:pPr>
        <w:rPr>
          <w:rFonts w:hint="default"/>
        </w:rPr>
      </w:pPr>
      <w:r>
        <w:rPr>
          <w:rFonts w:hint="default"/>
        </w:rPr>
        <w:t xml:space="preserve">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"dea4482681bc10c5"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"dea4482681bc10c5",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4",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785,</w:t>
      </w:r>
    </w:p>
    <w:p>
      <w:pPr>
        <w:rPr>
          <w:rFonts w:hint="default"/>
        </w:rPr>
      </w:pPr>
      <w:r>
        <w:rPr>
          <w:rFonts w:hint="default"/>
        </w:rPr>
        <w:t xml:space="preserve">        "y": 100,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"e4000205bb88b622",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storer",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2180,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"05a65b5fb3107606",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document creator",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latitude = global.get(\"latitude\");\nvar longitude = global.get(\"longitude\");\nvar time = new Date().toLocaleString('en-US', { timeZone: 'Asia/Kolkata' });\nvar description = msg.payload;\nmsg.payload = {\n    \"lat\":latitude,\n    \"lon\":longitude,\n    \"time\":time,\n    \"description\":description,\n    \"entry-type\":\"location\"\n}\nreturn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1750,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"518062854bea5765"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"80f97a4dba65b844",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35",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"msg.payload=msg.payload.description;\nreturn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2030,</w:t>
      </w:r>
    </w:p>
    <w:p>
      <w:pPr>
        <w:rPr>
          <w:rFonts w:hint="default"/>
        </w:rPr>
      </w:pPr>
      <w:r>
        <w:rPr>
          <w:rFonts w:hint="default"/>
        </w:rPr>
        <w:t xml:space="preserve">        "y": 520,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"ae0da20d5dfa7afc"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"e4bcb73fe98a3085",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"Unknown area description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\"The child is in unknown area\";\nreturn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1150,</w:t>
      </w:r>
    </w:p>
    <w:p>
      <w:pPr>
        <w:rPr>
          <w:rFonts w:hint="default"/>
        </w:rPr>
      </w:pPr>
      <w:r>
        <w:rPr>
          <w:rFonts w:hint="default"/>
        </w:rPr>
        <w:t xml:space="preserve">        "y": 880,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"05a65b5fb3107606"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"7c984d7e56e8ccac",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660,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"426c17bdca8d99da"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"be7803265eae9fa8",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260,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"19ca187865ec5824"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"dfcc3f47863180e2",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460,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"4626b532b722c2cf"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"344de6e09b168283",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400,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"d95086598884f6cf"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"510136b11747b265",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380,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"b4df085776420690"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"e251c2ec84535a57",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440,</w:t>
      </w:r>
    </w:p>
    <w:p>
      <w:pPr>
        <w:rPr>
          <w:rFonts w:hint="default"/>
        </w:rPr>
      </w:pPr>
      <w:r>
        <w:rPr>
          <w:rFonts w:hint="default"/>
        </w:rPr>
        <w:t xml:space="preserve">        "y": 740,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"ebf5b0a751803ba2"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"354d5e6ce4928e37",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"subflow:df127433b8c2d631",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380,</w:t>
      </w:r>
    </w:p>
    <w:p>
      <w:pPr>
        <w:rPr>
          <w:rFonts w:hint="default"/>
        </w:rPr>
      </w:pPr>
      <w:r>
        <w:rPr>
          <w:rFonts w:hint="default"/>
        </w:rPr>
        <w:t xml:space="preserve">        "y": 840,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"e26af351ee32c240"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"518062854bea5765",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"delay",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"pauseType": "rate",</w:t>
      </w:r>
    </w:p>
    <w:p>
      <w:pPr>
        <w:rPr>
          <w:rFonts w:hint="default"/>
        </w:rPr>
      </w:pPr>
      <w:r>
        <w:rPr>
          <w:rFonts w:hint="default"/>
        </w:rPr>
        <w:t xml:space="preserve">        "timeout": "1",</w:t>
      </w:r>
    </w:p>
    <w:p>
      <w:pPr>
        <w:rPr>
          <w:rFonts w:hint="default"/>
        </w:rPr>
      </w:pPr>
      <w:r>
        <w:rPr>
          <w:rFonts w:hint="default"/>
        </w:rPr>
        <w:t xml:space="preserve">        "timeoutUnits": "minutes",</w:t>
      </w:r>
    </w:p>
    <w:p>
      <w:pPr>
        <w:rPr>
          <w:rFonts w:hint="default"/>
        </w:rPr>
      </w:pPr>
      <w:r>
        <w:rPr>
          <w:rFonts w:hint="default"/>
        </w:rPr>
        <w:t xml:space="preserve">        "rate": "1",</w:t>
      </w:r>
    </w:p>
    <w:p>
      <w:pPr>
        <w:rPr>
          <w:rFonts w:hint="default"/>
        </w:rPr>
      </w:pPr>
      <w:r>
        <w:rPr>
          <w:rFonts w:hint="default"/>
        </w:rPr>
        <w:t xml:space="preserve">        "nbRateUnits": "1",</w:t>
      </w:r>
    </w:p>
    <w:p>
      <w:pPr>
        <w:rPr>
          <w:rFonts w:hint="default"/>
        </w:rPr>
      </w:pPr>
      <w:r>
        <w:rPr>
          <w:rFonts w:hint="default"/>
        </w:rPr>
        <w:t xml:space="preserve">        "rateUnits": "minute",</w:t>
      </w:r>
    </w:p>
    <w:p>
      <w:pPr>
        <w:rPr>
          <w:rFonts w:hint="default"/>
        </w:rPr>
      </w:pPr>
      <w:r>
        <w:rPr>
          <w:rFonts w:hint="default"/>
        </w:rPr>
        <w:t xml:space="preserve">        "randomFirst": "1",</w:t>
      </w:r>
    </w:p>
    <w:p>
      <w:pPr>
        <w:rPr>
          <w:rFonts w:hint="default"/>
        </w:rPr>
      </w:pPr>
      <w:r>
        <w:rPr>
          <w:rFonts w:hint="default"/>
        </w:rPr>
        <w:t xml:space="preserve">        "randomLast": "5",</w:t>
      </w:r>
    </w:p>
    <w:p>
      <w:pPr>
        <w:rPr>
          <w:rFonts w:hint="default"/>
        </w:rPr>
      </w:pPr>
      <w:r>
        <w:rPr>
          <w:rFonts w:hint="default"/>
        </w:rPr>
        <w:t xml:space="preserve">        "randomUnits": "seconds",</w:t>
      </w:r>
    </w:p>
    <w:p>
      <w:pPr>
        <w:rPr>
          <w:rFonts w:hint="default"/>
        </w:rPr>
      </w:pPr>
      <w:r>
        <w:rPr>
          <w:rFonts w:hint="default"/>
        </w:rPr>
        <w:t xml:space="preserve">        "drop": true,</w:t>
      </w:r>
    </w:p>
    <w:p>
      <w:pPr>
        <w:rPr>
          <w:rFonts w:hint="default"/>
        </w:rPr>
      </w:pPr>
      <w:r>
        <w:rPr>
          <w:rFonts w:hint="default"/>
        </w:rPr>
        <w:t xml:space="preserve">        "allowrate":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"x": 1910,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"e4000205bb88b622",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"80f97a4dba65b844"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"ae0da20d5dfa7afc",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2140,</w:t>
      </w:r>
    </w:p>
    <w:p>
      <w:pPr>
        <w:rPr>
          <w:rFonts w:hint="default"/>
        </w:rPr>
      </w:pPr>
      <w:r>
        <w:rPr>
          <w:rFonts w:hint="default"/>
        </w:rPr>
        <w:t xml:space="preserve">        "y": 600,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"627efda782fa6970"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"db8f83a743518a09",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"5e0e19af25bdecb3",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19",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160,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"e30ee69175cbd21f",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"ibmiot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"authentication": "apiKey",</w:t>
      </w:r>
    </w:p>
    <w:p>
      <w:pPr>
        <w:rPr>
          <w:rFonts w:hint="default"/>
        </w:rPr>
      </w:pPr>
      <w:r>
        <w:rPr>
          <w:rFonts w:hint="default"/>
        </w:rPr>
        <w:t xml:space="preserve">        "apiKey": "d3d94c32e7098490",</w:t>
      </w:r>
    </w:p>
    <w:p>
      <w:pPr>
        <w:rPr>
          <w:rFonts w:hint="default"/>
        </w:rPr>
      </w:pPr>
      <w:r>
        <w:rPr>
          <w:rFonts w:hint="default"/>
        </w:rPr>
        <w:t xml:space="preserve">        "inputType": "evt",</w:t>
      </w:r>
    </w:p>
    <w:p>
      <w:pPr>
        <w:rPr>
          <w:rFonts w:hint="default"/>
        </w:rPr>
      </w:pPr>
      <w:r>
        <w:rPr>
          <w:rFonts w:hint="default"/>
        </w:rPr>
        <w:t xml:space="preserve">        "logicalInterface": "",</w:t>
      </w:r>
    </w:p>
    <w:p>
      <w:pPr>
        <w:rPr>
          <w:rFonts w:hint="default"/>
        </w:rPr>
      </w:pPr>
      <w:r>
        <w:rPr>
          <w:rFonts w:hint="default"/>
        </w:rPr>
        <w:t xml:space="preserve">        "ruleId": "",</w:t>
      </w:r>
    </w:p>
    <w:p>
      <w:pPr>
        <w:rPr>
          <w:rFonts w:hint="default"/>
        </w:rPr>
      </w:pPr>
      <w:r>
        <w:rPr>
          <w:rFonts w:hint="default"/>
        </w:rPr>
        <w:t xml:space="preserve">        "deviceId": "childTrackerButton1",</w:t>
      </w:r>
    </w:p>
    <w:p>
      <w:pPr>
        <w:rPr>
          <w:rFonts w:hint="default"/>
        </w:rPr>
      </w:pPr>
      <w:r>
        <w:rPr>
          <w:rFonts w:hint="default"/>
        </w:rPr>
        <w:t xml:space="preserve">        "applicationId": "",</w:t>
      </w:r>
    </w:p>
    <w:p>
      <w:pPr>
        <w:rPr>
          <w:rFonts w:hint="default"/>
        </w:rPr>
      </w:pPr>
      <w:r>
        <w:rPr>
          <w:rFonts w:hint="default"/>
        </w:rPr>
        <w:t xml:space="preserve">        "deviceType": "+",</w:t>
      </w:r>
    </w:p>
    <w:p>
      <w:pPr>
        <w:rPr>
          <w:rFonts w:hint="default"/>
        </w:rPr>
      </w:pPr>
      <w:r>
        <w:rPr>
          <w:rFonts w:hint="default"/>
        </w:rPr>
        <w:t xml:space="preserve">        "eventType": "+",</w:t>
      </w:r>
    </w:p>
    <w:p>
      <w:pPr>
        <w:rPr>
          <w:rFonts w:hint="default"/>
        </w:rPr>
      </w:pPr>
      <w:r>
        <w:rPr>
          <w:rFonts w:hint="default"/>
        </w:rPr>
        <w:t xml:space="preserve">        "commandType": "",</w:t>
      </w:r>
    </w:p>
    <w:p>
      <w:pPr>
        <w:rPr>
          <w:rFonts w:hint="default"/>
        </w:rPr>
      </w:pPr>
      <w:r>
        <w:rPr>
          <w:rFonts w:hint="default"/>
        </w:rPr>
        <w:t xml:space="preserve">        "format": "json",</w:t>
      </w:r>
    </w:p>
    <w:p>
      <w:pPr>
        <w:rPr>
          <w:rFonts w:hint="default"/>
        </w:rPr>
      </w:pPr>
      <w:r>
        <w:rPr>
          <w:rFonts w:hint="default"/>
        </w:rPr>
        <w:t xml:space="preserve">        "name": "Button click",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"registered",</w:t>
      </w:r>
    </w:p>
    <w:p>
      <w:pPr>
        <w:rPr>
          <w:rFonts w:hint="default"/>
        </w:rPr>
      </w:pPr>
      <w:r>
        <w:rPr>
          <w:rFonts w:hint="default"/>
        </w:rPr>
        <w:t xml:space="preserve">        "allDevices": "",</w:t>
      </w:r>
    </w:p>
    <w:p>
      <w:pPr>
        <w:rPr>
          <w:rFonts w:hint="default"/>
        </w:rPr>
      </w:pPr>
      <w:r>
        <w:rPr>
          <w:rFonts w:hint="default"/>
        </w:rPr>
        <w:t xml:space="preserve">        "allApplications": "",</w:t>
      </w:r>
    </w:p>
    <w:p>
      <w:pPr>
        <w:rPr>
          <w:rFonts w:hint="default"/>
        </w:rPr>
      </w:pPr>
      <w:r>
        <w:rPr>
          <w:rFonts w:hint="default"/>
        </w:rPr>
        <w:t xml:space="preserve">        "allDeviceTypes": true,</w:t>
      </w:r>
    </w:p>
    <w:p>
      <w:pPr>
        <w:rPr>
          <w:rFonts w:hint="default"/>
        </w:rPr>
      </w:pPr>
      <w:r>
        <w:rPr>
          <w:rFonts w:hint="default"/>
        </w:rPr>
        <w:t xml:space="preserve">        "allLogicalInterfaces": "",</w:t>
      </w:r>
    </w:p>
    <w:p>
      <w:pPr>
        <w:rPr>
          <w:rFonts w:hint="default"/>
        </w:rPr>
      </w:pPr>
      <w:r>
        <w:rPr>
          <w:rFonts w:hint="default"/>
        </w:rPr>
        <w:t xml:space="preserve">        "allEvents": true,</w:t>
      </w:r>
    </w:p>
    <w:p>
      <w:pPr>
        <w:rPr>
          <w:rFonts w:hint="default"/>
        </w:rPr>
      </w:pPr>
      <w:r>
        <w:rPr>
          <w:rFonts w:hint="default"/>
        </w:rPr>
        <w:t xml:space="preserve">        "allCommands": "",</w:t>
      </w:r>
    </w:p>
    <w:p>
      <w:pPr>
        <w:rPr>
          <w:rFonts w:hint="default"/>
        </w:rPr>
      </w:pPr>
      <w:r>
        <w:rPr>
          <w:rFonts w:hint="default"/>
        </w:rPr>
        <w:t xml:space="preserve">        "allFormats": "",</w:t>
      </w:r>
    </w:p>
    <w:p>
      <w:pPr>
        <w:rPr>
          <w:rFonts w:hint="default"/>
        </w:rPr>
      </w:pPr>
      <w:r>
        <w:rPr>
          <w:rFonts w:hint="default"/>
        </w:rPr>
        <w:t xml:space="preserve">        "qos": 0,</w:t>
      </w:r>
    </w:p>
    <w:p>
      <w:pPr>
        <w:rPr>
          <w:rFonts w:hint="default"/>
        </w:rPr>
      </w:pPr>
      <w:r>
        <w:rPr>
          <w:rFonts w:hint="default"/>
        </w:rPr>
        <w:t xml:space="preserve">        "x": 350,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"4c3598d5d5c3677b",</w:t>
      </w:r>
    </w:p>
    <w:p>
      <w:pPr>
        <w:rPr>
          <w:rFonts w:hint="default"/>
        </w:rPr>
      </w:pPr>
      <w:r>
        <w:rPr>
          <w:rFonts w:hint="default"/>
        </w:rPr>
        <w:t xml:space="preserve">                "60d853de9332667c"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"72b789f29c853172",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"dialog",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"3",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"red",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"Child notification",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"msg.payload",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"Child notification!",</w:t>
      </w:r>
    </w:p>
    <w:p>
      <w:pPr>
        <w:rPr>
          <w:rFonts w:hint="default"/>
        </w:rPr>
      </w:pPr>
      <w:r>
        <w:rPr>
          <w:rFonts w:hint="default"/>
        </w:rPr>
        <w:t xml:space="preserve">        "x": 1170,</w:t>
      </w:r>
    </w:p>
    <w:p>
      <w:pPr>
        <w:rPr>
          <w:rFonts w:hint="default"/>
        </w:rPr>
      </w:pPr>
      <w:r>
        <w:rPr>
          <w:rFonts w:hint="default"/>
        </w:rPr>
        <w:t xml:space="preserve">        "y": 280,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"4c3598d5d5c3677b",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620,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"9b39013d4ee62893"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"9b39013d4ee62893",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"Warning message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\"Child is in emergency situation!\";\nreturn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890,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"72b789f29c853172"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"adc70d9a0de95424",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850,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"60d853de9332667c",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"notification document creator",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lat = msg.payload.lat;\nvar lon = msg.payload.lon;\nmsg.payload={\n    \"time\": new Date().toLocaleString('en-US', { timeZone: 'Asia/Kolkata' }),\n    \"lat\":lat,\n    \"lon\":lon,\n    \"entry-type\":\"notification\"\n}\nreturn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580,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"adc70d9a0de95424",</w:t>
      </w:r>
    </w:p>
    <w:p>
      <w:pPr>
        <w:rPr>
          <w:rFonts w:hint="default"/>
        </w:rPr>
      </w:pPr>
      <w:r>
        <w:rPr>
          <w:rFonts w:hint="default"/>
        </w:rPr>
        <w:t xml:space="preserve">                "5d30468665601f27"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"5d30468665601f27",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"6d5315ce248df928",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16",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620,</w:t>
      </w:r>
    </w:p>
    <w:p>
      <w:pPr>
        <w:rPr>
          <w:rFonts w:hint="default"/>
        </w:rPr>
      </w:pPr>
      <w:r>
        <w:rPr>
          <w:rFonts w:hint="default"/>
        </w:rPr>
        <w:t xml:space="preserve">        "y": 480,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"ffb6237abc275cda",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"d": true,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"",</w:t>
      </w:r>
    </w:p>
    <w:p>
      <w:pPr>
        <w:rPr>
          <w:rFonts w:hint="default"/>
        </w:rPr>
      </w:pPr>
      <w:r>
        <w:rPr>
          <w:rFonts w:hint="default"/>
        </w:rPr>
        <w:t xml:space="preserve">        "order": 0,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"button",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610,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"04e851881f6b3f5e",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"ui_dropdown",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"d": true,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"place": "Select option",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"e35970a12a18e9ae",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true,</w:t>
      </w:r>
    </w:p>
    <w:p>
      <w:pPr>
        <w:rPr>
          <w:rFonts w:hint="default"/>
        </w:rPr>
      </w:pPr>
      <w:r>
        <w:rPr>
          <w:rFonts w:hint="default"/>
        </w:rPr>
        <w:t xml:space="preserve">        "multiple":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"Show",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"bool"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"Hide",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"bool"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740,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"4711a6a7f56f4306"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"4711a6a7f56f4306",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"true"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"false"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930,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"3993962adf013239"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"9df18973d31bd770"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"cb654ad2ce3997e5",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1320,</w:t>
      </w:r>
    </w:p>
    <w:p>
      <w:pPr>
        <w:rPr>
          <w:rFonts w:hint="default"/>
        </w:rPr>
      </w:pPr>
      <w:r>
        <w:rPr>
          <w:rFonts w:hint="default"/>
        </w:rPr>
        <w:t xml:space="preserve">        "y": 420,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"3993962adf013239",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Group2",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"{\"group\":{\"show\":[\"Tab3_Group1\"]}}",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1120,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"cb654ad2ce3997e5",</w:t>
      </w:r>
    </w:p>
    <w:p>
      <w:pPr>
        <w:rPr>
          <w:rFonts w:hint="default"/>
        </w:rPr>
      </w:pPr>
      <w:r>
        <w:rPr>
          <w:rFonts w:hint="default"/>
        </w:rPr>
        <w:t xml:space="preserve">                "2a897c12e0e624a9"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"9df18973d31bd770",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group2",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"{\"group\":{\"hide\":[\"Tab3_Group1\"]}}",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1130,</w:t>
      </w:r>
    </w:p>
    <w:p>
      <w:pPr>
        <w:rPr>
          <w:rFonts w:hint="default"/>
        </w:rPr>
      </w:pPr>
      <w:r>
        <w:rPr>
          <w:rFonts w:hint="default"/>
        </w:rPr>
        <w:t xml:space="preserve">        "y": 480,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"cb654ad2ce3997e5"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"2a897c12e0e624a9",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"684ad947b5bb77ec",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12",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1460,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"495b28822cf843e7",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home",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"d7f7ba7a475fabaf",</w:t>
      </w:r>
    </w:p>
    <w:p>
      <w:pPr>
        <w:rPr>
          <w:rFonts w:hint="default"/>
        </w:rPr>
      </w:pPr>
      <w:r>
        <w:rPr>
          <w:rFonts w:hint="default"/>
        </w:rPr>
        <w:t xml:space="preserve">            "63cd32631759d904",</w:t>
      </w:r>
    </w:p>
    <w:p>
      <w:pPr>
        <w:rPr>
          <w:rFonts w:hint="default"/>
        </w:rPr>
      </w:pPr>
      <w:r>
        <w:rPr>
          <w:rFonts w:hint="default"/>
        </w:rPr>
        <w:t xml:space="preserve">            "dda93fbca03005c8",</w:t>
      </w:r>
    </w:p>
    <w:p>
      <w:pPr>
        <w:rPr>
          <w:rFonts w:hint="default"/>
        </w:rPr>
      </w:pPr>
      <w:r>
        <w:rPr>
          <w:rFonts w:hint="default"/>
        </w:rPr>
        <w:t xml:space="preserve">            "7f3b70454f6d880d",</w:t>
      </w:r>
    </w:p>
    <w:p>
      <w:pPr>
        <w:rPr>
          <w:rFonts w:hint="default"/>
        </w:rPr>
      </w:pPr>
      <w:r>
        <w:rPr>
          <w:rFonts w:hint="default"/>
        </w:rPr>
        <w:t xml:space="preserve">            "f7f0faca9e87dd84"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235,</w:t>
      </w:r>
    </w:p>
    <w:p>
      <w:pPr>
        <w:rPr>
          <w:rFonts w:hint="default"/>
        </w:rPr>
      </w:pPr>
      <w:r>
        <w:rPr>
          <w:rFonts w:hint="default"/>
        </w:rPr>
        <w:t xml:space="preserve">        "y": 180,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"bce6ce180ce806a4"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"78537267b1fc606f",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"Live tracker",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"Live tracking",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390,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"30cc3840a56f1ee7"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"1b1c0834eecf6fe3",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"Recent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3,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"Recent emergency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630,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"0c7ee9036db45e58"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"558fdca2bbf18a5d",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history",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"Location history",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920,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"59f524fab72e594d"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"59f524fab72e594d",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"homeToLocationHistory",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"8bce46c4810c1bfb"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1055,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"0c7ee9036db45e58",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"homeToRecentNotifications",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"cc89bf53e468dcc2"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775,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"471df7fa9b085a27",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"Logout",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5,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"Logout",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1190,</w:t>
      </w:r>
    </w:p>
    <w:p>
      <w:pPr>
        <w:rPr>
          <w:rFonts w:hint="default"/>
        </w:rPr>
      </w:pPr>
      <w:r>
        <w:rPr>
          <w:rFonts w:hint="default"/>
        </w:rPr>
        <w:t xml:space="preserve">        "y": 500,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"c053ee73c2c26383"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"bce6ce180ce806a4",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380,</w:t>
      </w:r>
    </w:p>
    <w:p>
      <w:pPr>
        <w:rPr>
          <w:rFonts w:hint="default"/>
        </w:rPr>
      </w:pPr>
      <w:r>
        <w:rPr>
          <w:rFonts w:hint="default"/>
        </w:rPr>
        <w:t xml:space="preserve">        "y": 180,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"30cc3840a56f1ee7"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"684ae685fdcfead8"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"30cc3840a56f1ee7",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live tracker",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"12637b590ee8da3a",</w:t>
      </w:r>
    </w:p>
    <w:p>
      <w:pPr>
        <w:rPr>
          <w:rFonts w:hint="default"/>
        </w:rPr>
      </w:pPr>
      <w:r>
        <w:rPr>
          <w:rFonts w:hint="default"/>
        </w:rPr>
        <w:t xml:space="preserve">            "ce2448d7e78aaa98"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685,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"684ae685fdcfead8",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300,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"4541b6e53cf23b68"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"4541b6e53cf23b68",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 link to login 1",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505,</w:t>
      </w:r>
    </w:p>
    <w:p>
      <w:pPr>
        <w:rPr>
          <w:rFonts w:hint="default"/>
        </w:rPr>
      </w:pPr>
      <w:r>
        <w:rPr>
          <w:rFonts w:hint="default"/>
        </w:rPr>
        <w:t xml:space="preserve">        "y": 320,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"c053ee73c2c26383",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1340,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"325514b1eab56575"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"325514b1eab56575",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 link to login 2",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1545,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"3336be4a7a541056",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"56a42a68015d00ae",</w:t>
      </w:r>
    </w:p>
    <w:p>
      <w:pPr>
        <w:rPr>
          <w:rFonts w:hint="default"/>
        </w:rPr>
      </w:pPr>
      <w:r>
        <w:rPr>
          <w:rFonts w:hint="default"/>
        </w:rPr>
        <w:t xml:space="preserve">        "order": 4,</w:t>
      </w:r>
    </w:p>
    <w:p>
      <w:pPr>
        <w:rPr>
          <w:rFonts w:hint="default"/>
        </w:rPr>
      </w:pPr>
      <w:r>
        <w:rPr>
          <w:rFonts w:hint="default"/>
        </w:rPr>
        <w:t xml:space="preserve">        "width": 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1,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"Change password",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970,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"33e4c00cc9abcbba"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"33e4c00cc9abcbba",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"fa35390fd425e7e7",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6",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"8709ea52fc5bec57"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1175,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"cc89bf53e468dcc2",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recent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"0c7ee9036db45e58"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255,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"f959f85ce9cf1262",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"ca12978f86fefe16"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"678735cd50316c20",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"ui_table",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"cfdd9986a17c2a12",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"Recent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25,</w:t>
      </w:r>
    </w:p>
    <w:p>
      <w:pPr>
        <w:rPr>
          <w:rFonts w:hint="default"/>
        </w:rPr>
      </w:pPr>
      <w:r>
        <w:rPr>
          <w:rFonts w:hint="default"/>
        </w:rPr>
        <w:t xml:space="preserve">        "height": "19",</w:t>
      </w:r>
    </w:p>
    <w:p>
      <w:pPr>
        <w:rPr>
          <w:rFonts w:hint="default"/>
        </w:rPr>
      </w:pPr>
      <w:r>
        <w:rPr>
          <w:rFonts w:hint="default"/>
        </w:rPr>
        <w:t xml:space="preserve">        "columns":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"sNo",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"Serial number",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"lat",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"latitude",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"lon",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"longitude",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"time",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"Time",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"field": "date",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"Date",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"width":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"align":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"formatter":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"formatterParams":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"target": "_blank"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"cts":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1430,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"ca12978f86fefe16",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"Recent notifications getter query",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\n    {\n        \"selector\":{\n            \"entry-type\":{\n                \"$eq\":\"notification\"\n            }\n        },\n        \"fields\":[\"lat\",\"lon\",\"time\"]\n    }\n    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510,</w:t>
      </w:r>
    </w:p>
    <w:p>
      <w:pPr>
        <w:rPr>
          <w:rFonts w:hint="default"/>
        </w:rPr>
      </w:pPr>
      <w:r>
        <w:rPr>
          <w:rFonts w:hint="default"/>
        </w:rPr>
        <w:t xml:space="preserve">        "y": 420,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"1964272e77d984bc"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"346562b0e570119a",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"show and hide groups for recent notifications",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"{\"group\":{\"show\":[\"Home_ChangePassword\",\"Home_RecentNotifications\"],\"hide\":[\"Home_LiveTracker\",\"Home_LocationHistory\",\"Home_ChangePassword\"]}}",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770,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"e2eff78fe6675b1e"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"e2eff78fe6675b1e",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1060,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"f959f85ce9cf1262",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440,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"346562b0e570119a"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"b3cb1da083eece36"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"b3cb1da083eece36",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"subflow:1f5453b7e8fbaa8b",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720,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"cda223a4ec0c2b5c"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"cda223a4ec0c2b5c",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2",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995,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"1964272e77d984bc",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"notification documents getter",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"_query_",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880,</w:t>
      </w:r>
    </w:p>
    <w:p>
      <w:pPr>
        <w:rPr>
          <w:rFonts w:hint="default"/>
        </w:rPr>
      </w:pPr>
      <w:r>
        <w:rPr>
          <w:rFonts w:hint="default"/>
        </w:rPr>
        <w:t xml:space="preserve">        "y": 420,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"8df2981db765ca4e"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"8df2981db765ca4e",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"b4bcf42eae449190",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"notifications tabilifier",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"if(msg.payload.docs==null){\n    return msg;\n}\nvar notifications = msg.payload.docs;\nmsg.payload =[];\nfor(var i=0;i&lt;notifications.length;i++){\n    var sNo = i+1;\n    var date = notifications[i].time.substring(0,10);\n    var time = notifications[i].time.substring(11,19);\n    var latitude = notifications[i].lat;\n    var longitude = notifications[i].lon;\n    msg.payload[i]={\n        \"sNo\":sNo,\n        \"lat\":latitude,\n        \"lon\":longitude,\n        \"date\":date,\n        \"time\":time\n    }\n}\nreturn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1180,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"678735cd50316c20"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"566b3922e82b9ffe",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signup",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"22c250883aeb39f7",</w:t>
      </w:r>
    </w:p>
    <w:p>
      <w:pPr>
        <w:rPr>
          <w:rFonts w:hint="default"/>
        </w:rPr>
      </w:pPr>
      <w:r>
        <w:rPr>
          <w:rFonts w:hint="default"/>
        </w:rPr>
        <w:t xml:space="preserve">            "b343a7375795bf93",</w:t>
      </w:r>
    </w:p>
    <w:p>
      <w:pPr>
        <w:rPr>
          <w:rFonts w:hint="default"/>
        </w:rPr>
      </w:pPr>
      <w:r>
        <w:rPr>
          <w:rFonts w:hint="default"/>
        </w:rPr>
        <w:t xml:space="preserve">            "2070f46b81454f64"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115,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"224c6aed50bb4b31"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"5aa10331d33dee96",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110,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"1512b28f050661f3",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"ui_text",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"9f0413c4fd8e8912",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sucess",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"Signup success",</w:t>
      </w:r>
    </w:p>
    <w:p>
      <w:pPr>
        <w:rPr>
          <w:rFonts w:hint="default"/>
        </w:rPr>
      </w:pPr>
      <w:r>
        <w:rPr>
          <w:rFonts w:hint="default"/>
        </w:rPr>
        <w:t xml:space="preserve">        "format": "\"Signup successfull\"",</w:t>
      </w:r>
    </w:p>
    <w:p>
      <w:pPr>
        <w:rPr>
          <w:rFonts w:hint="default"/>
        </w:rPr>
      </w:pPr>
      <w:r>
        <w:rPr>
          <w:rFonts w:hint="default"/>
        </w:rPr>
        <w:t xml:space="preserve">        "layout": "row-left",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1380,</w:t>
      </w:r>
    </w:p>
    <w:p>
      <w:pPr>
        <w:rPr>
          <w:rFonts w:hint="default"/>
        </w:rPr>
      </w:pPr>
      <w:r>
        <w:rPr>
          <w:rFonts w:hint="default"/>
        </w:rPr>
        <w:t xml:space="preserve">        "y": 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"2b02520f5e975f83",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button",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"8ce4f1c0714bed75",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"Login",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"{}",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"json",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1170,</w:t>
      </w:r>
    </w:p>
    <w:p>
      <w:pPr>
        <w:rPr>
          <w:rFonts w:hint="default"/>
        </w:rPr>
      </w:pPr>
      <w:r>
        <w:rPr>
          <w:rFonts w:hint="default"/>
        </w:rPr>
        <w:t xml:space="preserve">        "y": 560,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"cd32c6980fdf0ce2",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"ffb228f7839a1e18",</w:t>
      </w:r>
    </w:p>
    <w:p>
      <w:pPr>
        <w:rPr>
          <w:rFonts w:hint="default"/>
        </w:rPr>
      </w:pPr>
      <w:r>
        <w:rPr>
          <w:rFonts w:hint="default"/>
        </w:rPr>
        <w:t xml:space="preserve">                "513a4a2f462c3928"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"f7a4a16a6a1b7340",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to login",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"491bd2fb5efaa746"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1765,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"ffb228f7839a1e18",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"Hide or show group setter 2",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"{\"group\":{\"hide\":[\"Home_SignupForm\",\"Home_SignUpSuccess\"],\"show\":[\"Home_Login\"]}}",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1420,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"4c628e248541628b"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"4c628e248541628b",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"x": 1660,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"f7a4a16a6a1b7340"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"491cb6a7a50e13f2",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success page Login button",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"9f0413c4fd8e8912",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"Login",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"{}",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"json",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1160,</w:t>
      </w:r>
    </w:p>
    <w:p>
      <w:pPr>
        <w:rPr>
          <w:rFonts w:hint="default"/>
        </w:rPr>
      </w:pPr>
      <w:r>
        <w:rPr>
          <w:rFonts w:hint="default"/>
        </w:rPr>
        <w:t xml:space="preserve">        "y": 500,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"cd32c6980fdf0ce2"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"f0328334bf08e79b",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"Valid signup 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990,</w:t>
      </w:r>
    </w:p>
    <w:p>
      <w:pPr>
        <w:rPr>
          <w:rFonts w:hint="default"/>
        </w:rPr>
      </w:pPr>
      <w:r>
        <w:rPr>
          <w:rFonts w:hint="default"/>
        </w:rPr>
        <w:t xml:space="preserve">        "y": 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"46b1cf29b662a763",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"If already logged in redirect to home",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1420,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"cd32c6980fdf0ce2",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1500,</w:t>
      </w:r>
    </w:p>
    <w:p>
      <w:pPr>
        <w:rPr>
          <w:rFonts w:hint="default"/>
        </w:rPr>
      </w:pPr>
      <w:r>
        <w:rPr>
          <w:rFonts w:hint="default"/>
        </w:rPr>
        <w:t xml:space="preserve">        "y": 500,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"f7f0faca9e87dd84"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"ffb228f7839a1e18"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"f7f0faca9e87dd84",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to home",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"495b28822cf843e7"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1645,</w:t>
      </w:r>
    </w:p>
    <w:p>
      <w:pPr>
        <w:rPr>
          <w:rFonts w:hint="default"/>
        </w:rPr>
      </w:pPr>
      <w:r>
        <w:rPr>
          <w:rFonts w:hint="default"/>
        </w:rPr>
        <w:t xml:space="preserve">        "y": 540,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"224c6aed50bb4b31",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"ui_form",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"8ce4f1c0714bed75",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"Name",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"name",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"Email 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"email",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"D.O.B",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"dob",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"date",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"pass1",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"Re-enter 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"pass2",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"formValue": {</w:t>
      </w:r>
    </w:p>
    <w:p>
      <w:pPr>
        <w:rPr>
          <w:rFonts w:hint="default"/>
        </w:rPr>
      </w:pPr>
      <w:r>
        <w:rPr>
          <w:rFonts w:hint="default"/>
        </w:rPr>
        <w:t xml:space="preserve">    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    "email": "",</w:t>
      </w:r>
    </w:p>
    <w:p>
      <w:pPr>
        <w:rPr>
          <w:rFonts w:hint="default"/>
        </w:rPr>
      </w:pPr>
      <w:r>
        <w:rPr>
          <w:rFonts w:hint="default"/>
        </w:rPr>
        <w:t xml:space="preserve">            "dob": "",</w:t>
      </w:r>
    </w:p>
    <w:p>
      <w:pPr>
        <w:rPr>
          <w:rFonts w:hint="default"/>
        </w:rPr>
      </w:pPr>
      <w:r>
        <w:rPr>
          <w:rFonts w:hint="default"/>
        </w:rPr>
        <w:t xml:space="preserve">            "pass1": "",</w:t>
      </w:r>
    </w:p>
    <w:p>
      <w:pPr>
        <w:rPr>
          <w:rFonts w:hint="default"/>
        </w:rPr>
      </w:pPr>
      <w:r>
        <w:rPr>
          <w:rFonts w:hint="default"/>
        </w:rPr>
        <w:t xml:space="preserve">            "pass2": ""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"submit": "SignUp",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"Reset",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"splitLayout":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220,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"73c05f324d7ec5a6"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"73c05f324d7ec5a6",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"client side validations",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msg.payload.email;\nvar password1 = msg.payload.pass1;\nvar password2 = msg.payload.pass2;\nvar dob = msg.payload.dob;\nflow.set(\"email\",email);\nflow.set(\"pass1\",password1);\nflow.set(\"pass2\",password2);\nflow.set(\"dob\",dob);\nif(password1.length&lt;8){\n    msg.payload.warning = \"Passwords must contain atleast 8 characters\";\n}\nelse if(password1!=password2){\n    msg.payload.warning = \"Passwords doesn't match\";\n}\nelse{\n    msg.payload.warning = null;\n}\nreturn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420,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"7b98170d0d8d4de9"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"45209815527b0945",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"top right",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"3",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1660,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"1b92133ee6e6792b",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870,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"1512b28f050661f3",</w:t>
      </w:r>
    </w:p>
    <w:p>
      <w:pPr>
        <w:rPr>
          <w:rFonts w:hint="default"/>
        </w:rPr>
      </w:pPr>
      <w:r>
        <w:rPr>
          <w:rFonts w:hint="default"/>
        </w:rPr>
        <w:t xml:space="preserve">                "491cb6a7a50e13f2",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"777aa07d47e075ec",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"f7213c82eccfcdad"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"d959c440e672cd72",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"8d83c12e84830910"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"7b98170d0d8d4de9",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"switch",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"Warning switcher",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"payload.warning",</w:t>
      </w:r>
    </w:p>
    <w:p>
      <w:pPr>
        <w:rPr>
          <w:rFonts w:hint="default"/>
        </w:rPr>
      </w:pPr>
      <w:r>
        <w:rPr>
          <w:rFonts w:hint="default"/>
        </w:rPr>
        <w:t xml:space="preserve">        "propertyType":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"null"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"nnull"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"checkall": "true",</w:t>
      </w:r>
    </w:p>
    <w:p>
      <w:pPr>
        <w:rPr>
          <w:rFonts w:hint="default"/>
        </w:rPr>
      </w:pPr>
      <w:r>
        <w:rPr>
          <w:rFonts w:hint="default"/>
        </w:rPr>
        <w:t xml:space="preserve">        "repair": false,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2,</w:t>
      </w:r>
    </w:p>
    <w:p>
      <w:pPr>
        <w:rPr>
          <w:rFonts w:hint="default"/>
        </w:rPr>
      </w:pPr>
      <w:r>
        <w:rPr>
          <w:rFonts w:hint="default"/>
        </w:rPr>
        <w:t xml:space="preserve">        "x": 650,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"1b92133ee6e6792b"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"6bb4d2b3bb6f081e",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"8d83c12e84830910"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"6bb4d2b3bb6f081e",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"warning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"msg.payload=msg.payload.warning;\nreturn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1360,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"45209815527b0945"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"777aa07d47e075ec",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"Hide or show group setter 1",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"{\"group\":{\"hide\":[\"Home_SignupForm\"],\"show\":[\"Home_SignUpSuccess\"]}}",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1420,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"1a4b279e96b20a14"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"1a4b279e96b20a14",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"all",</w:t>
      </w:r>
    </w:p>
    <w:p>
      <w:pPr>
        <w:rPr>
          <w:rFonts w:hint="default"/>
        </w:rPr>
      </w:pPr>
      <w:r>
        <w:rPr>
          <w:rFonts w:hint="default"/>
        </w:rPr>
        <w:t xml:space="preserve">        "x": 1640,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"f7213c82eccfcdad",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success message",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"msg.payload=\"Signup success!\";\nreturn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1410,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"45209815527b0945"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"2faf23b231de0d80",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Form data preserver",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name = flow.get(\"name\");\nvar email = flow.get(\"email\");\nvar dob = flow.get(\"dob\");\nvar pass1 = flow.get(\"pass1\");\nvar pass2 = flow.get(\"pass2\");\nmsg.payload={\n    \"name\":name,\n    \"email\":email,\n    \"dob\":dob,\n    \"pass1\":pass1,\n    \"pass2\":pass2\n}\nreturn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520,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"2070f46b81454f64"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"d959c440e672cd72",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"already registered email warning setter",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"msg.payload.warning = \"Email is already registered!\";\nreturn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950,</w:t>
      </w:r>
    </w:p>
    <w:p>
      <w:pPr>
        <w:rPr>
          <w:rFonts w:hint="default"/>
        </w:rPr>
      </w:pPr>
      <w:r>
        <w:rPr>
          <w:rFonts w:hint="default"/>
        </w:rPr>
        <w:t xml:space="preserve">        "y": 240,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"6bb4d2b3bb6f081e"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"388da78db955a905",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signup form data preserver",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"8d83c12e84830910"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265,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"2faf23b231de0d80"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"8d83c12e84830910",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"email already registered 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"388da78db955a905"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1055,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"f8648cf236decd03",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reset signup form data",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"513a4a2f462c3928"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595,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"96a6e2c5cc7e66d2"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"96a6e2c5cc7e66d2",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"Reset signup form data",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"msg.payload={};\nreturn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810,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"b343a7375795bf93"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"b343a7375795bf93",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"reset signup form",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"566b3922e82b9ffe"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1005,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"2070f46b81454f64",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form preserver to signup form",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"566b3922e82b9ffe"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725,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"513a4a2f462c3928",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"68e3898e17f59f01",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"resert form data",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"f8648cf236decd03"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1285,</w:t>
      </w:r>
    </w:p>
    <w:p>
      <w:pPr>
        <w:rPr>
          <w:rFonts w:hint="default"/>
        </w:rPr>
      </w:pPr>
      <w:r>
        <w:rPr>
          <w:rFonts w:hint="default"/>
        </w:rPr>
        <w:t xml:space="preserve">        "y": 640,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"2a61da6564bc79da",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"home page director",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410,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"9e715840cc79c9c3",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"check if valid login credentials",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"d7f7ba7a475fabaf",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home",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"495b28822cf843e7"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1695,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"1ea2e1fd75f4ecf8",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"Directed to home page",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1480,</w:t>
      </w:r>
    </w:p>
    <w:p>
      <w:pPr>
        <w:rPr>
          <w:rFonts w:hint="default"/>
        </w:rPr>
      </w:pPr>
      <w:r>
        <w:rPr>
          <w:rFonts w:hint="default"/>
        </w:rPr>
        <w:t xml:space="preserve">        "y": 300,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"a9d64d68947c29f2",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"info": "\"Home_SignupForm\",\"Home_LocationHistory\",\"Home_SignUpSuccess\",\"Home_HomeMenuButtons\",",</w:t>
      </w:r>
    </w:p>
    <w:p>
      <w:pPr>
        <w:rPr>
          <w:rFonts w:hint="default"/>
        </w:rPr>
      </w:pPr>
      <w:r>
        <w:rPr>
          <w:rFonts w:hint="default"/>
        </w:rPr>
        <w:t xml:space="preserve">        "x": 100,</w:t>
      </w:r>
    </w:p>
    <w:p>
      <w:pPr>
        <w:rPr>
          <w:rFonts w:hint="default"/>
        </w:rPr>
      </w:pPr>
      <w:r>
        <w:rPr>
          <w:rFonts w:hint="default"/>
        </w:rPr>
        <w:t xml:space="preserve">        "y": 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"72e85977b95a16c8",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"ui_form",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"label": "",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"6665df2b7775eee3",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1,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"Email",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"email",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"label": "Password 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"value":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"type": "password",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"required":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"rows": null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"formValue": {</w:t>
      </w:r>
    </w:p>
    <w:p>
      <w:pPr>
        <w:rPr>
          <w:rFonts w:hint="default"/>
        </w:rPr>
      </w:pPr>
      <w:r>
        <w:rPr>
          <w:rFonts w:hint="default"/>
        </w:rPr>
        <w:t xml:space="preserve">            "email": "",</w:t>
      </w:r>
    </w:p>
    <w:p>
      <w:pPr>
        <w:rPr>
          <w:rFonts w:hint="default"/>
        </w:rPr>
      </w:pPr>
      <w:r>
        <w:rPr>
          <w:rFonts w:hint="default"/>
        </w:rPr>
        <w:t xml:space="preserve">            "password": ""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"submit": "Login",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"Reset",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"splitLayout":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230,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"4a332879024f6a22"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"a55349cfee3fdd85",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"ui_button",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button",</w:t>
      </w:r>
    </w:p>
    <w:p>
      <w:pPr>
        <w:rPr>
          <w:rFonts w:hint="default"/>
        </w:rPr>
      </w:pPr>
      <w:r>
        <w:rPr>
          <w:rFonts w:hint="default"/>
        </w:rPr>
        <w:t xml:space="preserve">        "group": "6665df2b7775eee3",</w:t>
      </w:r>
    </w:p>
    <w:p>
      <w:pPr>
        <w:rPr>
          <w:rFonts w:hint="default"/>
        </w:rPr>
      </w:pPr>
      <w:r>
        <w:rPr>
          <w:rFonts w:hint="default"/>
        </w:rPr>
        <w:t xml:space="preserve">        "order": 2,</w:t>
      </w:r>
    </w:p>
    <w:p>
      <w:pPr>
        <w:rPr>
          <w:rFonts w:hint="default"/>
        </w:rPr>
      </w:pPr>
      <w:r>
        <w:rPr>
          <w:rFonts w:hint="default"/>
        </w:rPr>
        <w:t xml:space="preserve">        "width": 0,</w:t>
      </w:r>
    </w:p>
    <w:p>
      <w:pPr>
        <w:rPr>
          <w:rFonts w:hint="default"/>
        </w:rPr>
      </w:pPr>
      <w:r>
        <w:rPr>
          <w:rFonts w:hint="default"/>
        </w:rPr>
        <w:t xml:space="preserve">        "height": 0,</w:t>
      </w:r>
    </w:p>
    <w:p>
      <w:pPr>
        <w:rPr>
          <w:rFonts w:hint="default"/>
        </w:rPr>
      </w:pPr>
      <w:r>
        <w:rPr>
          <w:rFonts w:hint="default"/>
        </w:rPr>
        <w:t xml:space="preserve">        "passthru": false,</w:t>
      </w:r>
    </w:p>
    <w:p>
      <w:pPr>
        <w:rPr>
          <w:rFonts w:hint="default"/>
        </w:rPr>
      </w:pPr>
      <w:r>
        <w:rPr>
          <w:rFonts w:hint="default"/>
        </w:rPr>
        <w:t xml:space="preserve">        "label": "Sign up",</w:t>
      </w:r>
    </w:p>
    <w:p>
      <w:pPr>
        <w:rPr>
          <w:rFonts w:hint="default"/>
        </w:rPr>
      </w:pPr>
      <w:r>
        <w:rPr>
          <w:rFonts w:hint="default"/>
        </w:rPr>
        <w:t xml:space="preserve">        "tooltip": "",</w:t>
      </w:r>
    </w:p>
    <w:p>
      <w:pPr>
        <w:rPr>
          <w:rFonts w:hint="default"/>
        </w:rPr>
      </w:pPr>
      <w:r>
        <w:rPr>
          <w:rFonts w:hint="default"/>
        </w:rPr>
        <w:t xml:space="preserve">        "color":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"bgcolor": "",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"icon":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"str",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"topic",</w:t>
      </w:r>
    </w:p>
    <w:p>
      <w:pPr>
        <w:rPr>
          <w:rFonts w:hint="default"/>
        </w:rPr>
      </w:pPr>
      <w:r>
        <w:rPr>
          <w:rFonts w:hint="default"/>
        </w:rPr>
        <w:t xml:space="preserve">        "topicType": "msg",</w:t>
      </w:r>
    </w:p>
    <w:p>
      <w:pPr>
        <w:rPr>
          <w:rFonts w:hint="default"/>
        </w:rPr>
      </w:pPr>
      <w:r>
        <w:rPr>
          <w:rFonts w:hint="default"/>
        </w:rPr>
        <w:t xml:space="preserve">        "x": 220,</w:t>
      </w:r>
    </w:p>
    <w:p>
      <w:pPr>
        <w:rPr>
          <w:rFonts w:hint="default"/>
        </w:rPr>
      </w:pPr>
      <w:r>
        <w:rPr>
          <w:rFonts w:hint="default"/>
        </w:rPr>
        <w:t xml:space="preserve">        "y": 640,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"a6e53c1d36d8d3d6",</w:t>
      </w:r>
    </w:p>
    <w:p>
      <w:pPr>
        <w:rPr>
          <w:rFonts w:hint="default"/>
        </w:rPr>
      </w:pPr>
      <w:r>
        <w:rPr>
          <w:rFonts w:hint="default"/>
        </w:rPr>
        <w:t xml:space="preserve">                "7b79ce84c8d8425f"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"28340d3f77502e69",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"x": 1040,</w:t>
      </w:r>
    </w:p>
    <w:p>
      <w:pPr>
        <w:rPr>
          <w:rFonts w:hint="default"/>
        </w:rPr>
      </w:pPr>
      <w:r>
        <w:rPr>
          <w:rFonts w:hint="default"/>
        </w:rPr>
        <w:t xml:space="preserve">        "y": 680,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"22c250883aeb39f7"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"14e0eff2aaa57d58",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"hide login form and show signup form",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{ \"group\": { \"hide\": [\"Home_Login\"] ,\"show\":[\"Home_LoginMenuDirector\",\"Home_SignupForm\"]}};\nreturn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790,</w:t>
      </w:r>
    </w:p>
    <w:p>
      <w:pPr>
        <w:rPr>
          <w:rFonts w:hint="default"/>
        </w:rPr>
      </w:pPr>
      <w:r>
        <w:rPr>
          <w:rFonts w:hint="default"/>
        </w:rPr>
        <w:t xml:space="preserve">        "y": 680,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"28340d3f77502e69"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"22c250883aeb39f7",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"loginToSignup",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"566b3922e82b9ffe"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1185,</w:t>
      </w:r>
    </w:p>
    <w:p>
      <w:pPr>
        <w:rPr>
          <w:rFonts w:hint="default"/>
        </w:rPr>
      </w:pPr>
      <w:r>
        <w:rPr>
          <w:rFonts w:hint="default"/>
        </w:rPr>
        <w:t xml:space="preserve">        "y": 680,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"c737c69f38fb9317",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director",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380,</w:t>
      </w:r>
    </w:p>
    <w:p>
      <w:pPr>
        <w:rPr>
          <w:rFonts w:hint="default"/>
        </w:rPr>
      </w:pPr>
      <w:r>
        <w:rPr>
          <w:rFonts w:hint="default"/>
        </w:rPr>
        <w:t xml:space="preserve">        "y": 600,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"1f819cd6cac5fbdd",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"ui_ui_control",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"events":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"x": 1060,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"6290c7481172a8ab",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"change",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"Hide and show group setters for Login page",</w:t>
      </w:r>
    </w:p>
    <w:p>
      <w:pPr>
        <w:rPr>
          <w:rFonts w:hint="default"/>
        </w:rPr>
      </w:pPr>
      <w:r>
        <w:rPr>
          <w:rFonts w:hint="default"/>
        </w:rPr>
        <w:t xml:space="preserve">        "rules":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"t": "set",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"payload",</w:t>
      </w:r>
    </w:p>
    <w:p>
      <w:pPr>
        <w:rPr>
          <w:rFonts w:hint="default"/>
        </w:rPr>
      </w:pPr>
      <w:r>
        <w:rPr>
          <w:rFonts w:hint="default"/>
        </w:rPr>
        <w:t xml:space="preserve">                "pt": "msg",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"to": "{\"group\":{\"show\":[\"Home_Login\"],\"hide\":[\"Home_ChangePassword\",\"Home_SignupForm\",\"Home_LocationHistory\",\"Home_SignUpSuccess\",\"Home_HomeMenuButtons\",\"Home_LiveTracker\",\"Home_LocationHistory\",\"Home_RecentNotifications\"]}}",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"tot": "json"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"action": "",</w:t>
      </w:r>
    </w:p>
    <w:p>
      <w:pPr>
        <w:rPr>
          <w:rFonts w:hint="default"/>
        </w:rPr>
      </w:pPr>
      <w:r>
        <w:rPr>
          <w:rFonts w:hint="default"/>
        </w:rPr>
        <w:t xml:space="preserve">        "property": "",</w:t>
      </w:r>
    </w:p>
    <w:p>
      <w:pPr>
        <w:rPr>
          <w:rFonts w:hint="default"/>
        </w:rPr>
      </w:pPr>
      <w:r>
        <w:rPr>
          <w:rFonts w:hint="default"/>
        </w:rPr>
        <w:t xml:space="preserve">        "from": "",</w:t>
      </w:r>
    </w:p>
    <w:p>
      <w:pPr>
        <w:rPr>
          <w:rFonts w:hint="default"/>
        </w:rPr>
      </w:pPr>
      <w:r>
        <w:rPr>
          <w:rFonts w:hint="default"/>
        </w:rPr>
        <w:t xml:space="preserve">        "to": "",</w:t>
      </w:r>
    </w:p>
    <w:p>
      <w:pPr>
        <w:rPr>
          <w:rFonts w:hint="default"/>
        </w:rPr>
      </w:pPr>
      <w:r>
        <w:rPr>
          <w:rFonts w:hint="default"/>
        </w:rPr>
        <w:t xml:space="preserve">        "reg": false,</w:t>
      </w:r>
    </w:p>
    <w:p>
      <w:pPr>
        <w:rPr>
          <w:rFonts w:hint="default"/>
        </w:rPr>
      </w:pPr>
      <w:r>
        <w:rPr>
          <w:rFonts w:hint="default"/>
        </w:rPr>
        <w:t xml:space="preserve">        "x": 770,</w:t>
      </w:r>
    </w:p>
    <w:p>
      <w:pPr>
        <w:rPr>
          <w:rFonts w:hint="default"/>
        </w:rPr>
      </w:pPr>
      <w:r>
        <w:rPr>
          <w:rFonts w:hint="default"/>
        </w:rPr>
        <w:t xml:space="preserve">        "y": 220,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"1f819cd6cac5fbdd"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"a0226009a7ae8014",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"On page load",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350,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"704ab2e9b8adcbc0",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"If already logged in redirect to home",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660,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"491bd2fb5efaa746",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login",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"f7a4a16a6a1b7340",</w:t>
      </w:r>
    </w:p>
    <w:p>
      <w:pPr>
        <w:rPr>
          <w:rFonts w:hint="default"/>
        </w:rPr>
      </w:pPr>
      <w:r>
        <w:rPr>
          <w:rFonts w:hint="default"/>
        </w:rPr>
        <w:t xml:space="preserve">            "cda223a4ec0c2b5c",</w:t>
      </w:r>
    </w:p>
    <w:p>
      <w:pPr>
        <w:rPr>
          <w:rFonts w:hint="default"/>
        </w:rPr>
      </w:pPr>
      <w:r>
        <w:rPr>
          <w:rFonts w:hint="default"/>
        </w:rPr>
        <w:t xml:space="preserve">            "9fbe594df7200d16",</w:t>
      </w:r>
    </w:p>
    <w:p>
      <w:pPr>
        <w:rPr>
          <w:rFonts w:hint="default"/>
        </w:rPr>
      </w:pPr>
      <w:r>
        <w:rPr>
          <w:rFonts w:hint="default"/>
        </w:rPr>
        <w:t xml:space="preserve">            "dea4482681bc10c5",</w:t>
      </w:r>
    </w:p>
    <w:p>
      <w:pPr>
        <w:rPr>
          <w:rFonts w:hint="default"/>
        </w:rPr>
      </w:pPr>
      <w:r>
        <w:rPr>
          <w:rFonts w:hint="default"/>
        </w:rPr>
        <w:t xml:space="preserve">            "4541b6e53cf23b68",</w:t>
      </w:r>
    </w:p>
    <w:p>
      <w:pPr>
        <w:rPr>
          <w:rFonts w:hint="default"/>
        </w:rPr>
      </w:pPr>
      <w:r>
        <w:rPr>
          <w:rFonts w:hint="default"/>
        </w:rPr>
        <w:t xml:space="preserve">            "325514b1eab56575",</w:t>
      </w:r>
    </w:p>
    <w:p>
      <w:pPr>
        <w:rPr>
          <w:rFonts w:hint="default"/>
        </w:rPr>
      </w:pPr>
      <w:r>
        <w:rPr>
          <w:rFonts w:hint="default"/>
        </w:rPr>
        <w:t xml:space="preserve">            "67228bfa561feb7c"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195,</w:t>
      </w:r>
    </w:p>
    <w:p>
      <w:pPr>
        <w:rPr>
          <w:rFonts w:hint="default"/>
        </w:rPr>
      </w:pPr>
      <w:r>
        <w:rPr>
          <w:rFonts w:hint="default"/>
        </w:rPr>
        <w:t xml:space="preserve">        "y": 180,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"e62fa6df08f42272"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"17f2a67e1ddea191",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"Set context email",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msg.payload.email;\nglobal.set(\"email\",email);\nreturn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1450,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"d7f7ba7a475fabaf"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"7f3b70454f6d880d",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to home 2",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"495b28822cf843e7"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675,</w:t>
      </w:r>
    </w:p>
    <w:p>
      <w:pPr>
        <w:rPr>
          <w:rFonts w:hint="default"/>
        </w:rPr>
      </w:pPr>
      <w:r>
        <w:rPr>
          <w:rFonts w:hint="default"/>
        </w:rPr>
        <w:t xml:space="preserve">        "y": 620,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"dda93fbca03005c8",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to home1",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"495b28822cf843e7"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635,</w:t>
      </w:r>
    </w:p>
    <w:p>
      <w:pPr>
        <w:rPr>
          <w:rFonts w:hint="default"/>
        </w:rPr>
      </w:pPr>
      <w:r>
        <w:rPr>
          <w:rFonts w:hint="default"/>
        </w:rPr>
        <w:t xml:space="preserve">        "y": 180,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"4a332879024f6a22",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"form data set in flow scope",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msg.payload.email;\nvar password = msg.payload.password;\nflow.set(\"email\",email);\nflow.set(\"password\",password);\nreturn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480,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"b487e28cabe69cda"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"e62fa6df08f42272",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400,</w:t>
      </w:r>
    </w:p>
    <w:p>
      <w:pPr>
        <w:rPr>
          <w:rFonts w:hint="default"/>
        </w:rPr>
      </w:pPr>
      <w:r>
        <w:rPr>
          <w:rFonts w:hint="default"/>
        </w:rPr>
        <w:t xml:space="preserve">        "y": 200,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"dda93fbca03005c8"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"6290c7481172a8ab"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"b487e28cabe69cda",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720,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"d7f7ba7a475fabaf"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"9f789ec4089290e1",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"736aad2e2746bd76"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"a6e53c1d36d8d3d6",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"subflow:32615be1060b7f7c",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480,</w:t>
      </w:r>
    </w:p>
    <w:p>
      <w:pPr>
        <w:rPr>
          <w:rFonts w:hint="default"/>
        </w:rPr>
      </w:pPr>
      <w:r>
        <w:rPr>
          <w:rFonts w:hint="default"/>
        </w:rPr>
        <w:t xml:space="preserve">        "y": 640,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"7f3b70454f6d880d"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"14e0eff2aaa57d58"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"822d34a3649f4542",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"subflow:e0571323139eb71d",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540,</w:t>
      </w:r>
    </w:p>
    <w:p>
      <w:pPr>
        <w:rPr>
          <w:rFonts w:hint="default"/>
        </w:rPr>
      </w:pPr>
      <w:r>
        <w:rPr>
          <w:rFonts w:hint="default"/>
        </w:rPr>
        <w:t xml:space="preserve">        "y": 800,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"9889d1cd43ac11fb",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"ui_toast",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"position": "top right",</w:t>
      </w:r>
    </w:p>
    <w:p>
      <w:pPr>
        <w:rPr>
          <w:rFonts w:hint="default"/>
        </w:rPr>
      </w:pPr>
      <w:r>
        <w:rPr>
          <w:rFonts w:hint="default"/>
        </w:rPr>
        <w:t xml:space="preserve">        "displayTime": "3",</w:t>
      </w:r>
    </w:p>
    <w:p>
      <w:pPr>
        <w:rPr>
          <w:rFonts w:hint="default"/>
        </w:rPr>
      </w:pPr>
      <w:r>
        <w:rPr>
          <w:rFonts w:hint="default"/>
        </w:rPr>
        <w:t xml:space="preserve">        "highlight": "red",</w:t>
      </w:r>
    </w:p>
    <w:p>
      <w:pPr>
        <w:rPr>
          <w:rFonts w:hint="default"/>
        </w:rPr>
      </w:pPr>
      <w:r>
        <w:rPr>
          <w:rFonts w:hint="default"/>
        </w:rPr>
        <w:t xml:space="preserve">        "sendall": true,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0,</w:t>
      </w:r>
    </w:p>
    <w:p>
      <w:pPr>
        <w:rPr>
          <w:rFonts w:hint="default"/>
        </w:rPr>
      </w:pPr>
      <w:r>
        <w:rPr>
          <w:rFonts w:hint="default"/>
        </w:rPr>
        <w:t xml:space="preserve">        "ok": "OK",</w:t>
      </w:r>
    </w:p>
    <w:p>
      <w:pPr>
        <w:rPr>
          <w:rFonts w:hint="default"/>
        </w:rPr>
      </w:pPr>
      <w:r>
        <w:rPr>
          <w:rFonts w:hint="default"/>
        </w:rPr>
        <w:t xml:space="preserve">        "cancel": "",</w:t>
      </w:r>
    </w:p>
    <w:p>
      <w:pPr>
        <w:rPr>
          <w:rFonts w:hint="default"/>
        </w:rPr>
      </w:pPr>
      <w:r>
        <w:rPr>
          <w:rFonts w:hint="default"/>
        </w:rPr>
        <w:t xml:space="preserve">        "raw": false,</w:t>
      </w:r>
    </w:p>
    <w:p>
      <w:pPr>
        <w:rPr>
          <w:rFonts w:hint="default"/>
        </w:rPr>
      </w:pPr>
      <w:r>
        <w:rPr>
          <w:rFonts w:hint="default"/>
        </w:rPr>
        <w:t xml:space="preserve">        "className": "",</w:t>
      </w:r>
    </w:p>
    <w:p>
      <w:pPr>
        <w:rPr>
          <w:rFonts w:hint="default"/>
        </w:rPr>
      </w:pPr>
      <w:r>
        <w:rPr>
          <w:rFonts w:hint="default"/>
        </w:rPr>
        <w:t xml:space="preserve">        "topic": "msg.payload",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"Wrong credentials notifier",</w:t>
      </w:r>
    </w:p>
    <w:p>
      <w:pPr>
        <w:rPr>
          <w:rFonts w:hint="default"/>
        </w:rPr>
      </w:pPr>
      <w:r>
        <w:rPr>
          <w:rFonts w:hint="default"/>
        </w:rPr>
        <w:t xml:space="preserve">        "x": 1530,</w:t>
      </w:r>
    </w:p>
    <w:p>
      <w:pPr>
        <w:rPr>
          <w:rFonts w:hint="default"/>
        </w:rPr>
      </w:pPr>
      <w:r>
        <w:rPr>
          <w:rFonts w:hint="default"/>
        </w:rPr>
        <w:t xml:space="preserve">        "y": 520,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"0997157c430c730e",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"inject",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"props": [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"payload"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"p": "topic",</w:t>
      </w:r>
    </w:p>
    <w:p>
      <w:pPr>
        <w:rPr>
          <w:rFonts w:hint="default"/>
        </w:rPr>
      </w:pPr>
      <w:r>
        <w:rPr>
          <w:rFonts w:hint="default"/>
        </w:rPr>
        <w:t xml:space="preserve">                "vt": "str"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"repeat": "",</w:t>
      </w:r>
    </w:p>
    <w:p>
      <w:pPr>
        <w:rPr>
          <w:rFonts w:hint="default"/>
        </w:rPr>
      </w:pPr>
      <w:r>
        <w:rPr>
          <w:rFonts w:hint="default"/>
        </w:rPr>
        <w:t xml:space="preserve">        "crontab": "",</w:t>
      </w:r>
    </w:p>
    <w:p>
      <w:pPr>
        <w:rPr>
          <w:rFonts w:hint="default"/>
        </w:rPr>
      </w:pPr>
      <w:r>
        <w:rPr>
          <w:rFonts w:hint="default"/>
        </w:rPr>
        <w:t xml:space="preserve">        "once": false,</w:t>
      </w:r>
    </w:p>
    <w:p>
      <w:pPr>
        <w:rPr>
          <w:rFonts w:hint="default"/>
        </w:rPr>
      </w:pPr>
      <w:r>
        <w:rPr>
          <w:rFonts w:hint="default"/>
        </w:rPr>
        <w:t xml:space="preserve">        "onceDelay": 0.1,</w:t>
      </w:r>
    </w:p>
    <w:p>
      <w:pPr>
        <w:rPr>
          <w:rFonts w:hint="default"/>
        </w:rPr>
      </w:pPr>
      <w:r>
        <w:rPr>
          <w:rFonts w:hint="default"/>
        </w:rPr>
        <w:t xml:space="preserve">        "topic":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"payloadType": "date",</w:t>
      </w:r>
    </w:p>
    <w:p>
      <w:pPr>
        <w:rPr>
          <w:rFonts w:hint="default"/>
        </w:rPr>
      </w:pPr>
      <w:r>
        <w:rPr>
          <w:rFonts w:hint="default"/>
        </w:rPr>
        <w:t xml:space="preserve">        "x": 280,</w:t>
      </w:r>
    </w:p>
    <w:p>
      <w:pPr>
        <w:rPr>
          <w:rFonts w:hint="default"/>
        </w:rPr>
      </w:pPr>
      <w:r>
        <w:rPr>
          <w:rFonts w:hint="default"/>
        </w:rPr>
        <w:t xml:space="preserve">        "y": 800,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"822d34a3649f4542"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"9f789ec4089290e1",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out 5",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"839352e236f8d605"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815,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"736aad2e2746bd76",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380,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"17f2a67e1ddea191"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"701173f0a70b58ba",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"15bc8680c7367d66"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"701173f0a70b58ba",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32",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 = msg.payload.message;\nreturn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1270,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"9889d1cd43ac11fb"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"15bc8680c7367d66",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"Form data preserver",</w:t>
      </w:r>
    </w:p>
    <w:p>
      <w:pPr>
        <w:rPr>
          <w:rFonts w:hint="default"/>
        </w:rPr>
      </w:pPr>
      <w:r>
        <w:rPr>
          <w:rFonts w:hint="default"/>
        </w:rPr>
        <w:t xml:space="preserve">        "func": "var email = flow.get(\"email\");\nvar password = flow.get(\"password\");\nmsg.payload={\n    \"email\":email,\n    \"password\":password\n}\nreturn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520,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"c2d2953b8182920d"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"fcd78dd1e743516a",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"6cddf08e62a5fe0d",</w:t>
      </w:r>
    </w:p>
    <w:p>
      <w:pPr>
        <w:rPr>
          <w:rFonts w:hint="default"/>
        </w:rPr>
      </w:pPr>
      <w:r>
        <w:rPr>
          <w:rFonts w:hint="default"/>
        </w:rPr>
        <w:t xml:space="preserve">            "c2d2953b8182920d"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45,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"72e85977b95a16c8"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"c2d2953b8182920d",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"form data preserver to 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695,</w:t>
      </w:r>
    </w:p>
    <w:p>
      <w:pPr>
        <w:rPr>
          <w:rFonts w:hint="default"/>
        </w:rPr>
      </w:pPr>
      <w:r>
        <w:rPr>
          <w:rFonts w:hint="default"/>
        </w:rPr>
        <w:t xml:space="preserve">        "y": 440,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"112c266a1ec45170",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in",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"link to reset 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"7b79ce84c8d8425f"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865,</w:t>
      </w:r>
    </w:p>
    <w:p>
      <w:pPr>
        <w:rPr>
          <w:rFonts w:hint="default"/>
        </w:rPr>
      </w:pPr>
      <w:r>
        <w:rPr>
          <w:rFonts w:hint="default"/>
        </w:rPr>
        <w:t xml:space="preserve">        "y": 820,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"3cd201a28eb88503"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"3cd201a28eb88503",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"reset 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"msg.payload={};\nreturn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1020,</w:t>
      </w:r>
    </w:p>
    <w:p>
      <w:pPr>
        <w:rPr>
          <w:rFonts w:hint="default"/>
        </w:rPr>
      </w:pPr>
      <w:r>
        <w:rPr>
          <w:rFonts w:hint="default"/>
        </w:rPr>
        <w:t xml:space="preserve">        "y": 820,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"6cddf08e62a5fe0d"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"6cddf08e62a5fe0d",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"reset login form to login form",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"fcd78dd1e743516a"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1195,</w:t>
      </w:r>
    </w:p>
    <w:p>
      <w:pPr>
        <w:rPr>
          <w:rFonts w:hint="default"/>
        </w:rPr>
      </w:pPr>
      <w:r>
        <w:rPr>
          <w:rFonts w:hint="default"/>
        </w:rPr>
        <w:t xml:space="preserve">        "y": 820,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"7b79ce84c8d8425f",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"link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"d16297ee91306ed1",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button to login form reset",</w:t>
      </w:r>
    </w:p>
    <w:p>
      <w:pPr>
        <w:rPr>
          <w:rFonts w:hint="default"/>
        </w:rPr>
      </w:pPr>
      <w:r>
        <w:rPr>
          <w:rFonts w:hint="default"/>
        </w:rPr>
        <w:t xml:space="preserve">        "mode": "link",</w:t>
      </w:r>
    </w:p>
    <w:p>
      <w:pPr>
        <w:rPr>
          <w:rFonts w:hint="default"/>
        </w:rPr>
      </w:pPr>
      <w:r>
        <w:rPr>
          <w:rFonts w:hint="default"/>
        </w:rPr>
        <w:t xml:space="preserve">        "links": [</w:t>
      </w:r>
    </w:p>
    <w:p>
      <w:pPr>
        <w:rPr>
          <w:rFonts w:hint="default"/>
        </w:rPr>
      </w:pPr>
      <w:r>
        <w:rPr>
          <w:rFonts w:hint="default"/>
        </w:rPr>
        <w:t xml:space="preserve">            "112c266a1ec45170"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 "x": 365,</w:t>
      </w:r>
    </w:p>
    <w:p>
      <w:pPr>
        <w:rPr>
          <w:rFonts w:hint="default"/>
        </w:rPr>
      </w:pPr>
      <w:r>
        <w:rPr>
          <w:rFonts w:hint="default"/>
        </w:rPr>
        <w:t xml:space="preserve">        "y": 700,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"c1be4d639770f0a6",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"post",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310,</w:t>
      </w:r>
    </w:p>
    <w:p>
      <w:pPr>
        <w:rPr>
          <w:rFonts w:hint="default"/>
        </w:rPr>
      </w:pPr>
      <w:r>
        <w:rPr>
          <w:rFonts w:hint="default"/>
        </w:rPr>
        <w:t xml:space="preserve">        "y": 240,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"7c4e2aaf1f678241",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"e9564f5095fd0f1f"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"7c4e2aaf1f678241",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610,</w:t>
      </w:r>
    </w:p>
    <w:p>
      <w:pPr>
        <w:rPr>
          <w:rFonts w:hint="default"/>
        </w:rPr>
      </w:pPr>
      <w:r>
        <w:rPr>
          <w:rFonts w:hint="default"/>
        </w:rPr>
        <w:t xml:space="preserve">        "y": 240,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"40d12b46b555f010",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"get",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320,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"337171d53f6e46ce"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"65bb789fd8ed6d3f",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790,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"337171d53f6e46ce",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"_all_",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530,</w:t>
      </w:r>
    </w:p>
    <w:p>
      <w:pPr>
        <w:rPr>
          <w:rFonts w:hint="default"/>
        </w:rPr>
      </w:pPr>
      <w:r>
        <w:rPr>
          <w:rFonts w:hint="default"/>
        </w:rPr>
        <w:t xml:space="preserve">        "y": 400,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"65bb789fd8ed6d3f"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"e9564f5095fd0f1f",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510,</w:t>
      </w:r>
    </w:p>
    <w:p>
      <w:pPr>
        <w:rPr>
          <w:rFonts w:hint="default"/>
        </w:rPr>
      </w:pPr>
      <w:r>
        <w:rPr>
          <w:rFonts w:hint="default"/>
        </w:rPr>
        <w:t xml:space="preserve">        "y": 140,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"bc57e5437af08cb0",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"POST",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250,</w:t>
      </w:r>
    </w:p>
    <w:p>
      <w:pPr>
        <w:rPr>
          <w:rFonts w:hint="default"/>
        </w:rPr>
      </w:pPr>
      <w:r>
        <w:rPr>
          <w:rFonts w:hint="default"/>
        </w:rPr>
        <w:t xml:space="preserve">        "y": 160,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"d79e4792f9493746",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"GET",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250,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"09b2faf02b82c2df",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"delete",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330,</w:t>
      </w:r>
    </w:p>
    <w:p>
      <w:pPr>
        <w:rPr>
          <w:rFonts w:hint="default"/>
        </w:rPr>
      </w:pPr>
      <w:r>
        <w:rPr>
          <w:rFonts w:hint="default"/>
        </w:rPr>
        <w:t xml:space="preserve">        "y": 580,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"5953b1ae794a3782",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"fcded6cf453a51e7"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"5953b1ae794a3782",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false,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"delete",</w:t>
      </w:r>
    </w:p>
    <w:p>
      <w:pPr>
        <w:rPr>
          <w:rFonts w:hint="default"/>
        </w:rPr>
      </w:pPr>
      <w:r>
        <w:rPr>
          <w:rFonts w:hint="default"/>
        </w:rPr>
        <w:t xml:space="preserve">        "x": 750,</w:t>
      </w:r>
    </w:p>
    <w:p>
      <w:pPr>
        <w:rPr>
          <w:rFonts w:hint="default"/>
        </w:rPr>
      </w:pPr>
      <w:r>
        <w:rPr>
          <w:rFonts w:hint="default"/>
        </w:rPr>
        <w:t xml:space="preserve">        "y": 600,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"fcded6cf453a51e7",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550,</w:t>
      </w:r>
    </w:p>
    <w:p>
      <w:pPr>
        <w:rPr>
          <w:rFonts w:hint="default"/>
        </w:rPr>
      </w:pPr>
      <w:r>
        <w:rPr>
          <w:rFonts w:hint="default"/>
        </w:rPr>
        <w:t xml:space="preserve">        "y": 700,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"fc034117c0ecbdcf",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"DELETE",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240,</w:t>
      </w:r>
    </w:p>
    <w:p>
      <w:pPr>
        <w:rPr>
          <w:rFonts w:hint="default"/>
        </w:rPr>
      </w:pPr>
      <w:r>
        <w:rPr>
          <w:rFonts w:hint="default"/>
        </w:rPr>
        <w:t xml:space="preserve">        "y": 540,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"4c216fc3785cb051",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"put",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300,</w:t>
      </w:r>
    </w:p>
    <w:p>
      <w:pPr>
        <w:rPr>
          <w:rFonts w:hint="default"/>
        </w:rPr>
      </w:pPr>
      <w:r>
        <w:rPr>
          <w:rFonts w:hint="default"/>
        </w:rPr>
        <w:t xml:space="preserve">        "y": 760,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"ae198f37ccd6c9aa",</w:t>
      </w:r>
    </w:p>
    <w:p>
      <w:pPr>
        <w:rPr>
          <w:rFonts w:hint="default"/>
        </w:rPr>
      </w:pPr>
      <w:r>
        <w:rPr>
          <w:rFonts w:hint="default"/>
        </w:rPr>
        <w:t xml:space="preserve">                "4f07ef4956cc4c71"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"ae198f37ccd6c9aa",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630,</w:t>
      </w:r>
    </w:p>
    <w:p>
      <w:pPr>
        <w:rPr>
          <w:rFonts w:hint="default"/>
        </w:rPr>
      </w:pPr>
      <w:r>
        <w:rPr>
          <w:rFonts w:hint="default"/>
        </w:rPr>
        <w:t xml:space="preserve">        "y": 780,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"4f07ef4956cc4c71",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490,</w:t>
      </w:r>
    </w:p>
    <w:p>
      <w:pPr>
        <w:rPr>
          <w:rFonts w:hint="default"/>
        </w:rPr>
      </w:pPr>
      <w:r>
        <w:rPr>
          <w:rFonts w:hint="default"/>
        </w:rPr>
        <w:t xml:space="preserve">        "y": 880,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"1cf40ff6e597dcad",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"UPDATE",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220,</w:t>
      </w:r>
    </w:p>
    <w:p>
      <w:pPr>
        <w:rPr>
          <w:rFonts w:hint="default"/>
        </w:rPr>
      </w:pPr>
      <w:r>
        <w:rPr>
          <w:rFonts w:hint="default"/>
        </w:rPr>
        <w:t xml:space="preserve">        "y": 720,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"92ebca193b48006f",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"/users/:id",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"get",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990,</w:t>
      </w:r>
    </w:p>
    <w:p>
      <w:pPr>
        <w:rPr>
          <w:rFonts w:hint="default"/>
        </w:rPr>
      </w:pPr>
      <w:r>
        <w:rPr>
          <w:rFonts w:hint="default"/>
        </w:rPr>
        <w:t xml:space="preserve">        "y": 600,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"e602c00f7cfb700a"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"cb1a3bec3fca77cb",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"SEARCH",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1120,</w:t>
      </w:r>
    </w:p>
    <w:p>
      <w:pPr>
        <w:rPr>
          <w:rFonts w:hint="default"/>
        </w:rPr>
      </w:pPr>
      <w:r>
        <w:rPr>
          <w:rFonts w:hint="default"/>
        </w:rPr>
        <w:t xml:space="preserve">        "y": 500,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"a003f683c8b9ae87",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in",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"search": "_id_",</w:t>
      </w:r>
    </w:p>
    <w:p>
      <w:pPr>
        <w:rPr>
          <w:rFonts w:hint="default"/>
        </w:rPr>
      </w:pPr>
      <w:r>
        <w:rPr>
          <w:rFonts w:hint="default"/>
        </w:rPr>
        <w:t xml:space="preserve">        "design": "",</w:t>
      </w:r>
    </w:p>
    <w:p>
      <w:pPr>
        <w:rPr>
          <w:rFonts w:hint="default"/>
        </w:rPr>
      </w:pPr>
      <w:r>
        <w:rPr>
          <w:rFonts w:hint="default"/>
        </w:rPr>
        <w:t xml:space="preserve">        "index": "",</w:t>
      </w:r>
    </w:p>
    <w:p>
      <w:pPr>
        <w:rPr>
          <w:rFonts w:hint="default"/>
        </w:rPr>
      </w:pPr>
      <w:r>
        <w:rPr>
          <w:rFonts w:hint="default"/>
        </w:rPr>
        <w:t xml:space="preserve">        "x": 1570,</w:t>
      </w:r>
    </w:p>
    <w:p>
      <w:pPr>
        <w:rPr>
          <w:rFonts w:hint="default"/>
        </w:rPr>
      </w:pPr>
      <w:r>
        <w:rPr>
          <w:rFonts w:hint="default"/>
        </w:rPr>
        <w:t xml:space="preserve">        "y": 560,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"979cdd6ba69ea6a6"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"e602c00f7cfb700a",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27",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"msg.payload._id = msg.req.params.id;\nreturn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1230,</w:t>
      </w:r>
    </w:p>
    <w:p>
      <w:pPr>
        <w:rPr>
          <w:rFonts w:hint="default"/>
        </w:rPr>
      </w:pPr>
      <w:r>
        <w:rPr>
          <w:rFonts w:hint="default"/>
        </w:rPr>
        <w:t xml:space="preserve">        "y": 560,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"a003f683c8b9ae87",</w:t>
      </w:r>
    </w:p>
    <w:p>
      <w:pPr>
        <w:rPr>
          <w:rFonts w:hint="default"/>
        </w:rPr>
      </w:pPr>
      <w:r>
        <w:rPr>
          <w:rFonts w:hint="default"/>
        </w:rPr>
        <w:t xml:space="preserve">                "c2563c60a0370da7"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"c2563c60a0370da7",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14",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1420,</w:t>
      </w:r>
    </w:p>
    <w:p>
      <w:pPr>
        <w:rPr>
          <w:rFonts w:hint="default"/>
        </w:rPr>
      </w:pPr>
      <w:r>
        <w:rPr>
          <w:rFonts w:hint="default"/>
        </w:rPr>
        <w:t xml:space="preserve">        "y": 640,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"979cdd6ba69ea6a6",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"7cbf2efbe14a9622",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1730,</w:t>
      </w:r>
    </w:p>
    <w:p>
      <w:pPr>
        <w:rPr>
          <w:rFonts w:hint="default"/>
        </w:rPr>
      </w:pPr>
      <w:r>
        <w:rPr>
          <w:rFonts w:hint="default"/>
        </w:rPr>
        <w:t xml:space="preserve">        "y": 560,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"1fe588204c3ae8e2",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"getEmailDocument",</w:t>
      </w:r>
    </w:p>
    <w:p>
      <w:pPr>
        <w:rPr>
          <w:rFonts w:hint="default"/>
        </w:rPr>
      </w:pPr>
      <w:r>
        <w:rPr>
          <w:rFonts w:hint="default"/>
        </w:rPr>
        <w:t xml:space="preserve">        "url": "/getUser/:email",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"get",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310,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"293185f1dcae785c"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"1aae1f62c7cdbe76",</w:t>
      </w:r>
    </w:p>
    <w:p>
      <w:pPr>
        <w:rPr>
          <w:rFonts w:hint="default"/>
        </w:rPr>
      </w:pPr>
      <w:r>
        <w:rPr>
          <w:rFonts w:hint="default"/>
        </w:rPr>
        <w:t xml:space="preserve">        "type": "debug",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"debug 15",</w:t>
      </w:r>
    </w:p>
    <w:p>
      <w:pPr>
        <w:rPr>
          <w:rFonts w:hint="default"/>
        </w:rPr>
      </w:pPr>
      <w:r>
        <w:rPr>
          <w:rFonts w:hint="default"/>
        </w:rPr>
        <w:t xml:space="preserve">        "active": true,</w:t>
      </w:r>
    </w:p>
    <w:p>
      <w:pPr>
        <w:rPr>
          <w:rFonts w:hint="default"/>
        </w:rPr>
      </w:pPr>
      <w:r>
        <w:rPr>
          <w:rFonts w:hint="default"/>
        </w:rPr>
        <w:t xml:space="preserve">        "tosidebar": true,</w:t>
      </w:r>
    </w:p>
    <w:p>
      <w:pPr>
        <w:rPr>
          <w:rFonts w:hint="default"/>
        </w:rPr>
      </w:pPr>
      <w:r>
        <w:rPr>
          <w:rFonts w:hint="default"/>
        </w:rPr>
        <w:t xml:space="preserve">        "console":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"tostatus":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"complete": "false",</w:t>
      </w:r>
    </w:p>
    <w:p>
      <w:pPr>
        <w:rPr>
          <w:rFonts w:hint="default"/>
        </w:rPr>
      </w:pPr>
      <w:r>
        <w:rPr>
          <w:rFonts w:hint="default"/>
        </w:rPr>
        <w:t xml:space="preserve">        "statusVal":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"statusType": "auto",</w:t>
      </w:r>
    </w:p>
    <w:p>
      <w:pPr>
        <w:rPr>
          <w:rFonts w:hint="default"/>
        </w:rPr>
      </w:pPr>
      <w:r>
        <w:rPr>
          <w:rFonts w:hint="default"/>
        </w:rPr>
        <w:t xml:space="preserve">        "x": 820,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"293185f1dcae785c",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"subflow:07cdddf4fb9a8917",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600,</w:t>
      </w:r>
    </w:p>
    <w:p>
      <w:pPr>
        <w:rPr>
          <w:rFonts w:hint="default"/>
        </w:rPr>
      </w:pPr>
      <w:r>
        <w:rPr>
          <w:rFonts w:hint="default"/>
        </w:rPr>
        <w:t xml:space="preserve">        "y": 120,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"1aae1f62c7cdbe76"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"1aae1f62c7cdbe76"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"396b0a44a967e0b4",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"Login Validator",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300,</w:t>
      </w:r>
    </w:p>
    <w:p>
      <w:pPr>
        <w:rPr>
          <w:rFonts w:hint="default"/>
        </w:rPr>
      </w:pPr>
      <w:r>
        <w:rPr>
          <w:rFonts w:hint="default"/>
        </w:rPr>
        <w:t xml:space="preserve">        "y": 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"379103b6d6389747",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validator",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280,</w:t>
      </w:r>
    </w:p>
    <w:p>
      <w:pPr>
        <w:rPr>
          <w:rFonts w:hint="default"/>
        </w:rPr>
      </w:pPr>
      <w:r>
        <w:rPr>
          <w:rFonts w:hint="default"/>
        </w:rPr>
        <w:t xml:space="preserve">        "y": 260,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"3def8042dc1b4391",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"signup call",</w:t>
      </w:r>
    </w:p>
    <w:p>
      <w:pPr>
        <w:rPr>
          <w:rFonts w:hint="default"/>
        </w:rPr>
      </w:pPr>
      <w:r>
        <w:rPr>
          <w:rFonts w:hint="default"/>
        </w:rPr>
        <w:t xml:space="preserve">        "url": "/users/signup",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"post",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240,</w:t>
      </w:r>
    </w:p>
    <w:p>
      <w:pPr>
        <w:rPr>
          <w:rFonts w:hint="default"/>
        </w:rPr>
      </w:pPr>
      <w:r>
        <w:rPr>
          <w:rFonts w:hint="default"/>
        </w:rPr>
        <w:t xml:space="preserve">        "y": 340,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"e1071a60b7cb16be",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"fd41c88b55a98885"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"e1071a60b7cb16be",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"subflow:7ebdbadd2fa727b7",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"x": 590,</w:t>
      </w:r>
    </w:p>
    <w:p>
      <w:pPr>
        <w:rPr>
          <w:rFonts w:hint="default"/>
        </w:rPr>
      </w:pPr>
      <w:r>
        <w:rPr>
          <w:rFonts w:hint="default"/>
        </w:rPr>
        <w:t xml:space="preserve">        "y": 360,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[],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"fd41c88b55a98885",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570,</w:t>
      </w:r>
    </w:p>
    <w:p>
      <w:pPr>
        <w:rPr>
          <w:rFonts w:hint="default"/>
        </w:rPr>
      </w:pPr>
      <w:r>
        <w:rPr>
          <w:rFonts w:hint="default"/>
        </w:rPr>
        <w:t xml:space="preserve">        "y": 280,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"17bb7d24d0352d6e",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"Location entry",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250,</w:t>
      </w:r>
    </w:p>
    <w:p>
      <w:pPr>
        <w:rPr>
          <w:rFonts w:hint="default"/>
        </w:rPr>
      </w:pPr>
      <w:r>
        <w:rPr>
          <w:rFonts w:hint="default"/>
        </w:rPr>
        <w:t xml:space="preserve">        "y": 460,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"7b3a55c6a046e7b7",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"store location request",</w:t>
      </w:r>
    </w:p>
    <w:p>
      <w:pPr>
        <w:rPr>
          <w:rFonts w:hint="default"/>
        </w:rPr>
      </w:pPr>
      <w:r>
        <w:rPr>
          <w:rFonts w:hint="default"/>
        </w:rPr>
        <w:t xml:space="preserve">        "url": "/location/storeLocation",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"post",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300,</w:t>
      </w:r>
    </w:p>
    <w:p>
      <w:pPr>
        <w:rPr>
          <w:rFonts w:hint="default"/>
        </w:rPr>
      </w:pPr>
      <w:r>
        <w:rPr>
          <w:rFonts w:hint="default"/>
        </w:rPr>
        <w:t xml:space="preserve">        "y": 520,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"8fee1843b6e8f524"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"8fee1843b6e8f524",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response",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"statusCode": "",</w:t>
      </w:r>
    </w:p>
    <w:p>
      <w:pPr>
        <w:rPr>
          <w:rFonts w:hint="default"/>
        </w:rPr>
      </w:pPr>
      <w:r>
        <w:rPr>
          <w:rFonts w:hint="default"/>
        </w:rPr>
        <w:t xml:space="preserve">        "headers": {},</w:t>
      </w:r>
    </w:p>
    <w:p>
      <w:pPr>
        <w:rPr>
          <w:rFonts w:hint="default"/>
        </w:rPr>
      </w:pPr>
      <w:r>
        <w:rPr>
          <w:rFonts w:hint="default"/>
        </w:rPr>
        <w:t xml:space="preserve">        "x": 510,</w:t>
      </w:r>
    </w:p>
    <w:p>
      <w:pPr>
        <w:rPr>
          <w:rFonts w:hint="default"/>
        </w:rPr>
      </w:pPr>
      <w:r>
        <w:rPr>
          <w:rFonts w:hint="default"/>
        </w:rPr>
        <w:t xml:space="preserve">        "y": 520,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"b96890058f36e407",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"comment",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"Notification entry storer",</w:t>
      </w:r>
    </w:p>
    <w:p>
      <w:pPr>
        <w:rPr>
          <w:rFonts w:hint="default"/>
        </w:rPr>
      </w:pPr>
      <w:r>
        <w:rPr>
          <w:rFonts w:hint="default"/>
        </w:rPr>
        <w:t xml:space="preserve">        "info": "",</w:t>
      </w:r>
    </w:p>
    <w:p>
      <w:pPr>
        <w:rPr>
          <w:rFonts w:hint="default"/>
        </w:rPr>
      </w:pPr>
      <w:r>
        <w:rPr>
          <w:rFonts w:hint="default"/>
        </w:rPr>
        <w:t xml:space="preserve">        "x": 300,</w:t>
      </w:r>
    </w:p>
    <w:p>
      <w:pPr>
        <w:rPr>
          <w:rFonts w:hint="default"/>
        </w:rPr>
      </w:pPr>
      <w:r>
        <w:rPr>
          <w:rFonts w:hint="default"/>
        </w:rPr>
        <w:t xml:space="preserve">        "y": 620,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"96460f3ef2b620ba",</w:t>
      </w:r>
    </w:p>
    <w:p>
      <w:pPr>
        <w:rPr>
          <w:rFonts w:hint="default"/>
        </w:rPr>
      </w:pPr>
      <w:r>
        <w:rPr>
          <w:rFonts w:hint="default"/>
        </w:rPr>
        <w:t xml:space="preserve">        "type": "http in",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"notifications documents get",</w:t>
      </w:r>
    </w:p>
    <w:p>
      <w:pPr>
        <w:rPr>
          <w:rFonts w:hint="default"/>
        </w:rPr>
      </w:pPr>
      <w:r>
        <w:rPr>
          <w:rFonts w:hint="default"/>
        </w:rPr>
        <w:t xml:space="preserve">        "url": "/summa",</w:t>
      </w:r>
    </w:p>
    <w:p>
      <w:pPr>
        <w:rPr>
          <w:rFonts w:hint="default"/>
        </w:rPr>
      </w:pPr>
      <w:r>
        <w:rPr>
          <w:rFonts w:hint="default"/>
        </w:rPr>
        <w:t xml:space="preserve">        "method": "get",</w:t>
      </w:r>
    </w:p>
    <w:p>
      <w:pPr>
        <w:rPr>
          <w:rFonts w:hint="default"/>
        </w:rPr>
      </w:pPr>
      <w:r>
        <w:rPr>
          <w:rFonts w:hint="default"/>
        </w:rPr>
        <w:t xml:space="preserve">        "upload": false,</w:t>
      </w:r>
    </w:p>
    <w:p>
      <w:pPr>
        <w:rPr>
          <w:rFonts w:hint="default"/>
        </w:rPr>
      </w:pPr>
      <w:r>
        <w:rPr>
          <w:rFonts w:hint="default"/>
        </w:rPr>
        <w:t xml:space="preserve">        "swaggerDoc": "",</w:t>
      </w:r>
    </w:p>
    <w:p>
      <w:pPr>
        <w:rPr>
          <w:rFonts w:hint="default"/>
        </w:rPr>
      </w:pPr>
      <w:r>
        <w:rPr>
          <w:rFonts w:hint="default"/>
        </w:rPr>
        <w:t xml:space="preserve">        "x": 230,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"16d32e87e2eeb90d"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"285e2ae8d10eacce",</w:t>
      </w:r>
    </w:p>
    <w:p>
      <w:pPr>
        <w:rPr>
          <w:rFonts w:hint="default"/>
        </w:rPr>
      </w:pPr>
      <w:r>
        <w:rPr>
          <w:rFonts w:hint="default"/>
        </w:rPr>
        <w:t xml:space="preserve">        "type": "cloudantplus-selector out",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"",</w:t>
      </w:r>
    </w:p>
    <w:p>
      <w:pPr>
        <w:rPr>
          <w:rFonts w:hint="default"/>
        </w:rPr>
      </w:pPr>
      <w:r>
        <w:rPr>
          <w:rFonts w:hint="default"/>
        </w:rPr>
        <w:t xml:space="preserve">        "cloudant": "706e6a23b7383e7e",</w:t>
      </w:r>
    </w:p>
    <w:p>
      <w:pPr>
        <w:rPr>
          <w:rFonts w:hint="default"/>
        </w:rPr>
      </w:pPr>
      <w:r>
        <w:rPr>
          <w:rFonts w:hint="default"/>
        </w:rPr>
        <w:t xml:space="preserve">        "database": "child_tracker",</w:t>
      </w:r>
    </w:p>
    <w:p>
      <w:pPr>
        <w:rPr>
          <w:rFonts w:hint="default"/>
        </w:rPr>
      </w:pPr>
      <w:r>
        <w:rPr>
          <w:rFonts w:hint="default"/>
        </w:rPr>
        <w:t xml:space="preserve">        "service": "_ext_",</w:t>
      </w:r>
    </w:p>
    <w:p>
      <w:pPr>
        <w:rPr>
          <w:rFonts w:hint="default"/>
        </w:rPr>
      </w:pPr>
      <w:r>
        <w:rPr>
          <w:rFonts w:hint="default"/>
        </w:rPr>
        <w:t xml:space="preserve">        "payonly": true,</w:t>
      </w:r>
    </w:p>
    <w:p>
      <w:pPr>
        <w:rPr>
          <w:rFonts w:hint="default"/>
        </w:rPr>
      </w:pPr>
      <w:r>
        <w:rPr>
          <w:rFonts w:hint="default"/>
        </w:rPr>
        <w:t xml:space="preserve">        "operation": "insert",</w:t>
      </w:r>
    </w:p>
    <w:p>
      <w:pPr>
        <w:rPr>
          <w:rFonts w:hint="default"/>
        </w:rPr>
      </w:pPr>
      <w:r>
        <w:rPr>
          <w:rFonts w:hint="default"/>
        </w:rPr>
        <w:t xml:space="preserve">        "x": 690,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"id": "16d32e87e2eeb90d",</w:t>
      </w:r>
    </w:p>
    <w:p>
      <w:pPr>
        <w:rPr>
          <w:rFonts w:hint="default"/>
        </w:rPr>
      </w:pPr>
      <w:r>
        <w:rPr>
          <w:rFonts w:hint="default"/>
        </w:rPr>
        <w:t xml:space="preserve">        "type": "function",</w:t>
      </w:r>
    </w:p>
    <w:p>
      <w:pPr>
        <w:rPr>
          <w:rFonts w:hint="default"/>
        </w:rPr>
      </w:pPr>
      <w:r>
        <w:rPr>
          <w:rFonts w:hint="default"/>
        </w:rPr>
        <w:t xml:space="preserve">        "z": "60ed8df9984e056d",</w:t>
      </w:r>
    </w:p>
    <w:p>
      <w:pPr>
        <w:rPr>
          <w:rFonts w:hint="default"/>
        </w:rPr>
      </w:pPr>
      <w:r>
        <w:rPr>
          <w:rFonts w:hint="default"/>
        </w:rPr>
        <w:t xml:space="preserve">        "name": "function 36",</w:t>
      </w:r>
    </w:p>
    <w:p>
      <w:pPr>
        <w:rPr>
          <w:rFonts w:hint="default"/>
        </w:rPr>
      </w:pPr>
      <w:r>
        <w:rPr>
          <w:rFonts w:hint="default"/>
        </w:rPr>
        <w:t xml:space="preserve">        "func": "msg.payload={\n    \"time\":new Date(),\n    \"entry-type\":\"notification\"\n}\nreturn msg;",</w:t>
      </w:r>
    </w:p>
    <w:p>
      <w:pPr>
        <w:rPr>
          <w:rFonts w:hint="default"/>
        </w:rPr>
      </w:pPr>
      <w:r>
        <w:rPr>
          <w:rFonts w:hint="default"/>
        </w:rPr>
        <w:t xml:space="preserve">        "outputs": 1,</w:t>
      </w:r>
    </w:p>
    <w:p>
      <w:pPr>
        <w:rPr>
          <w:rFonts w:hint="default"/>
        </w:rPr>
      </w:pPr>
      <w:r>
        <w:rPr>
          <w:rFonts w:hint="default"/>
        </w:rPr>
        <w:t xml:space="preserve">        "noerr": 0,</w:t>
      </w:r>
    </w:p>
    <w:p>
      <w:pPr>
        <w:rPr>
          <w:rFonts w:hint="default"/>
        </w:rPr>
      </w:pPr>
      <w:r>
        <w:rPr>
          <w:rFonts w:hint="default"/>
        </w:rPr>
        <w:t xml:space="preserve">        "initialize":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"finalize": "",</w:t>
      </w:r>
    </w:p>
    <w:p>
      <w:pPr>
        <w:rPr>
          <w:rFonts w:hint="default"/>
        </w:rPr>
      </w:pPr>
      <w:r>
        <w:rPr>
          <w:rFonts w:hint="default"/>
        </w:rPr>
        <w:t xml:space="preserve">        "libs": [],</w:t>
      </w:r>
    </w:p>
    <w:p>
      <w:pPr>
        <w:rPr>
          <w:rFonts w:hint="default"/>
        </w:rPr>
      </w:pPr>
      <w:r>
        <w:rPr>
          <w:rFonts w:hint="default"/>
        </w:rPr>
        <w:t xml:space="preserve">        "x": 450,</w:t>
      </w:r>
    </w:p>
    <w:p>
      <w:pPr>
        <w:rPr>
          <w:rFonts w:hint="default"/>
        </w:rPr>
      </w:pPr>
      <w:r>
        <w:rPr>
          <w:rFonts w:hint="default"/>
        </w:rPr>
        <w:t xml:space="preserve">        "y": 660,</w:t>
      </w:r>
    </w:p>
    <w:p>
      <w:pPr>
        <w:rPr>
          <w:rFonts w:hint="default"/>
        </w:rPr>
      </w:pPr>
      <w:r>
        <w:rPr>
          <w:rFonts w:hint="default"/>
        </w:rPr>
        <w:t xml:space="preserve">        "wires": [</w:t>
      </w:r>
    </w:p>
    <w:p>
      <w:pPr>
        <w:rPr>
          <w:rFonts w:hint="default"/>
        </w:rPr>
      </w:pPr>
      <w:r>
        <w:rPr>
          <w:rFonts w:hint="default"/>
        </w:rPr>
        <w:t xml:space="preserve">            [</w:t>
      </w:r>
    </w:p>
    <w:p>
      <w:pPr>
        <w:rPr>
          <w:rFonts w:hint="default"/>
        </w:rPr>
      </w:pPr>
      <w:r>
        <w:rPr>
          <w:rFonts w:hint="default"/>
        </w:rPr>
        <w:t xml:space="preserve">                "285e2ae8d10eacce"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E2749"/>
    <w:rsid w:val="774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2022-11-19T17:50:00Z</dcterms:created>
  <dc:creator>priyanga</dc:creator>
  <cp:lastModifiedBy>Brundha Baskar</cp:lastModifiedBy>
  <dcterms:modified xsi:type="dcterms:W3CDTF">2022-11-19T17:51:11Z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656FCC4422E240EC9C5CE1EDC009FBA6</vt:lpwstr>
  </property>
</Properties>
</file>