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5"/>
        <w:ind w:left="10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Title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:</w:t>
      </w:r>
      <w:r>
        <w:rPr>
          <w:rFonts w:ascii="Calibri"/>
          <w:b/>
          <w:sz w:val="20"/>
        </w:rPr>
        <w:t>Signs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with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smart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connectivity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for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better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road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safety</w:t>
      </w:r>
    </w:p>
    <w:p>
      <w:pPr>
        <w:pStyle w:val="BodyText"/>
        <w:spacing w:before="9"/>
        <w:rPr>
          <w:rFonts w:ascii="Calibri"/>
          <w:b/>
          <w:sz w:val="30"/>
        </w:rPr>
      </w:pPr>
      <w:r>
        <w:rPr/>
        <w:br w:type="column"/>
      </w:r>
      <w:r>
        <w:rPr>
          <w:rFonts w:ascii="Calibri"/>
          <w:b/>
          <w:sz w:val="30"/>
        </w:rPr>
      </w:r>
    </w:p>
    <w:p>
      <w:pPr>
        <w:tabs>
          <w:tab w:pos="6684" w:val="left" w:leader="none"/>
        </w:tabs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Template</w:t>
        <w:tab/>
        <w:t>Team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ID: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sz w:val="22"/>
        </w:rPr>
        <w:t>PNT2022TMID12755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6860" w:h="11900" w:orient="landscape"/>
          <w:pgMar w:top="240" w:bottom="280" w:left="200" w:right="180"/>
          <w:cols w:num="2" w:equalWidth="0">
            <w:col w:w="5614" w:space="966"/>
            <w:col w:w="9900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6860" w:h="11900" w:orient="landscape"/>
          <w:pgMar w:top="240" w:bottom="280" w:left="200" w:right="180"/>
        </w:sectPr>
      </w:pPr>
    </w:p>
    <w:p>
      <w:pPr>
        <w:pStyle w:val="BodyText"/>
        <w:spacing w:before="2"/>
        <w:rPr>
          <w:rFonts w:ascii="Calibri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</w:tabs>
        <w:spacing w:line="207" w:lineRule="exact" w:before="0" w:after="0"/>
        <w:ind w:left="1826" w:right="0" w:hanging="360"/>
        <w:jc w:val="left"/>
        <w:rPr>
          <w:sz w:val="18"/>
        </w:rPr>
      </w:pPr>
      <w:r>
        <w:rPr/>
        <w:pict>
          <v:group style="position:absolute;margin-left:29.1pt;margin-top:-43.537647pt;width:798.9pt;height:151.1pt;mso-position-horizontal-relative:page;mso-position-vertical-relative:paragraph;z-index:-15844352" coordorigin="582,-871" coordsize="15978,3022">
            <v:rect style="position:absolute;left:582;top:-871;width:15978;height:3022" filled="true" fillcolor="#ec4d9a" stroked="false">
              <v:fill type="solid"/>
            </v:rect>
            <v:shape style="position:absolute;left:981;top:-832;width:15179;height:2941" coordorigin="981,-832" coordsize="15179,2941" path="m6027,-832l981,-832,981,2109,6027,2109,6027,-832xm11074,-832l6067,-832,6067,2109,11074,2109,11074,-832xm16160,-832l11114,-832,11114,2109,16160,2109,16160,-832xe" filled="true" fillcolor="#ffffff" stroked="false">
              <v:path arrowok="t"/>
              <v:fill type="solid"/>
            </v:shape>
            <v:shape style="position:absolute;left:11434;top:-12;width:3934;height:278" type="#_x0000_t75" stroked="false">
              <v:imagedata r:id="rId5" o:title=""/>
            </v:shape>
            <v:rect style="position:absolute;left:15552;top:-642;width:358;height:232" filled="true" fillcolor="#ec4d9a" stroked="false">
              <v:fill type="solid"/>
            </v:rect>
            <v:shape style="position:absolute;left:11432;top:-397;width:3914;height:336" type="#_x0000_t75" stroked="false">
              <v:imagedata r:id="rId6" o:title=""/>
            </v:shape>
            <v:shape style="position:absolute;left:15653;top:-599;width:250;height:145" coordorigin="15653,-599" coordsize="250,145" path="m15733,-597l15706,-597,15653,-456,15684,-456,15694,-485,15775,-485,15766,-509,15702,-509,15720,-561,15747,-561,15733,-597xm15775,-485l15746,-485,15755,-456,15786,-456,15775,-485xm15747,-561l15720,-561,15738,-509,15766,-509,15747,-561xm15823,-500l15794,-500,15794,-491,15796,-483,15801,-476,15806,-470,15812,-464,15830,-456,15840,-454,15867,-454,15880,-458,15898,-471,15901,-477,15833,-477,15823,-485,15823,-500xm15861,-599l15841,-599,15831,-597,15815,-590,15809,-586,15805,-580,15800,-574,15798,-567,15798,-559,15800,-549,15804,-540,15812,-532,15822,-525,15828,-521,15836,-518,15857,-512,15864,-508,15868,-506,15872,-503,15874,-499,15874,-488,15872,-484,15864,-478,15858,-477,15901,-477,15903,-481,15903,-504,15899,-513,15891,-521,15885,-526,15877,-531,15867,-535,15846,-542,15839,-545,15830,-551,15827,-555,15827,-564,15829,-568,15837,-574,15843,-576,15898,-576,15892,-585,15886,-590,15878,-593,15870,-597,15861,-599xm15898,-576l15858,-576,15863,-574,15872,-567,15874,-562,15874,-555,15903,-555,15903,-564,15901,-571,15898,-576xe" filled="true" fillcolor="#ffffff" stroked="false">
              <v:path arrowok="t"/>
              <v:fill type="solid"/>
            </v:shape>
            <v:shape style="position:absolute;left:11437;top:-601;width:1900;height:116" type="#_x0000_t75" stroked="false">
              <v:imagedata r:id="rId7" o:title=""/>
            </v:shape>
            <v:shape style="position:absolute;left:6331;top:-330;width:4300;height:315" type="#_x0000_t75" stroked="false">
              <v:imagedata r:id="rId8" o:title=""/>
            </v:shape>
            <v:rect style="position:absolute;left:10432;top:-638;width:362;height:232" filled="true" fillcolor="#ec4d9a" stroked="false">
              <v:fill type="solid"/>
            </v:rect>
            <v:shape style="position:absolute;left:10541;top:-595;width:247;height:145" coordorigin="10541,-595" coordsize="247,145" path="m10600,-595l10588,-595,10578,-592,10560,-581,10553,-573,10548,-563,10544,-552,10541,-541,10541,-519,10542,-503,10545,-490,10550,-478,10557,-468,10566,-460,10576,-455,10587,-451,10600,-450,10612,-451,10622,-454,10632,-458,10640,-463,10650,-472,10651,-474,10590,-474,10583,-477,10578,-484,10573,-492,10571,-503,10571,-543,10573,-554,10578,-561,10583,-567,10590,-571,10649,-571,10647,-574,10640,-582,10632,-587,10623,-592,10612,-594,10600,-595xm10657,-499l10628,-499,10627,-491,10625,-484,10616,-476,10609,-474,10651,-474,10656,-484,10657,-499xm10649,-571l10609,-571,10616,-569,10620,-565,10625,-561,10627,-554,10628,-545,10657,-545,10655,-556,10652,-566,10649,-571xm10731,-595l10719,-595,10709,-592,10691,-581,10684,-573,10679,-563,10674,-552,10672,-541,10672,-519,10673,-503,10676,-490,10681,-478,10688,-468,10696,-460,10706,-455,10718,-451,10731,-450,10743,-451,10753,-454,10763,-458,10771,-463,10781,-472,10782,-474,10721,-474,10713,-477,10709,-484,10704,-492,10702,-503,10702,-543,10704,-554,10709,-561,10714,-567,10721,-571,10780,-571,10778,-574,10771,-582,10763,-587,10753,-592,10743,-594,10731,-595xm10788,-499l10759,-499,10758,-491,10755,-484,10747,-476,10740,-474,10782,-474,10787,-484,10788,-499xm10780,-571l10740,-571,10747,-569,10751,-565,10756,-561,10758,-554,10759,-545,10788,-545,10786,-556,10783,-566,10780,-571xe" filled="true" fillcolor="#ffffff" stroked="false">
              <v:path arrowok="t"/>
              <v:fill type="solid"/>
            </v:shape>
            <v:shape style="position:absolute;left:6390;top:-601;width:2141;height:116" type="#_x0000_t75" stroked="false">
              <v:imagedata r:id="rId9" o:title=""/>
            </v:shape>
            <v:rect style="position:absolute;left:5147;top:-606;width:354;height:232" filled="true" fillcolor="#ec4d9a" stroked="false">
              <v:fill type="solid"/>
            </v:rect>
            <v:shape style="position:absolute;left:5256;top:-563;width:239;height:145" coordorigin="5256,-563" coordsize="239,145" path="m5315,-563l5304,-563,5293,-560,5275,-549,5268,-541,5263,-531,5259,-520,5256,-509,5256,-487,5257,-471,5260,-458,5265,-446,5272,-436,5281,-428,5291,-423,5302,-419,5315,-418,5327,-419,5338,-422,5347,-426,5355,-431,5365,-440,5366,-442,5305,-442,5298,-445,5293,-452,5288,-460,5286,-471,5286,-511,5289,-522,5293,-529,5298,-535,5306,-539,5364,-539,5362,-542,5355,-550,5347,-555,5338,-560,5327,-562,5315,-563xm5372,-467l5343,-467,5342,-459,5340,-452,5331,-444,5324,-442,5366,-442,5371,-452,5372,-467xm5364,-539l5324,-539,5331,-537,5335,-533,5340,-529,5343,-522,5343,-513,5372,-513,5370,-524,5367,-534,5364,-539xm5415,-464l5386,-464,5386,-455,5388,-447,5393,-440,5397,-434,5404,-428,5422,-420,5432,-418,5459,-418,5471,-422,5490,-435,5493,-441,5424,-441,5415,-449,5415,-464xm5453,-563l5432,-563,5423,-561,5407,-554,5401,-550,5396,-544,5392,-538,5390,-531,5390,-523,5391,-513,5396,-504,5404,-496,5414,-489,5420,-485,5428,-482,5449,-476,5456,-473,5459,-470,5463,-467,5465,-463,5465,-452,5463,-448,5459,-445,5456,-442,5450,-441,5493,-441,5495,-445,5495,-468,5491,-477,5483,-485,5477,-490,5468,-495,5459,-499,5438,-506,5431,-509,5421,-515,5419,-519,5419,-528,5421,-532,5429,-538,5435,-540,5490,-540,5484,-549,5478,-554,5470,-557,5462,-561,5453,-563xm5490,-540l5449,-540,5455,-538,5463,-531,5465,-526,5465,-519,5495,-519,5495,-528,5492,-535,5490,-540xe" filled="true" fillcolor="#ffffff" stroked="false">
              <v:path arrowok="t"/>
              <v:fill type="solid"/>
            </v:shape>
            <v:shape style="position:absolute;left:1309;top:-612;width:2002;height:489" type="#_x0000_t75" stroked="false">
              <v:imagedata r:id="rId10" o:title=""/>
            </v:shape>
            <v:shape style="position:absolute;left:16266;top:-700;width:223;height:2724" type="#_x0000_t75" stroked="false">
              <v:imagedata r:id="rId11" o:title=""/>
            </v:shape>
            <v:shape style="position:absolute;left:642;top:-733;width:214;height:2360" type="#_x0000_t75" stroked="false">
              <v:imagedata r:id="rId12" o:title=""/>
            </v:shape>
            <w10:wrap type="none"/>
          </v:group>
        </w:pict>
      </w:r>
      <w:r>
        <w:rPr>
          <w:sz w:val="18"/>
        </w:rPr>
        <w:t>Passengers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</w:tabs>
        <w:spacing w:line="240" w:lineRule="auto" w:before="0" w:after="0"/>
        <w:ind w:left="1826" w:right="0" w:hanging="360"/>
        <w:jc w:val="left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useful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drivers</w:t>
      </w:r>
      <w:r>
        <w:rPr>
          <w:spacing w:val="-1"/>
          <w:sz w:val="18"/>
        </w:rPr>
        <w:t> </w:t>
      </w:r>
      <w:r>
        <w:rPr>
          <w:sz w:val="18"/>
        </w:rPr>
        <w:t>those</w:t>
      </w:r>
      <w:r>
        <w:rPr>
          <w:spacing w:val="-3"/>
          <w:sz w:val="18"/>
        </w:rPr>
        <w:t> </w:t>
      </w:r>
      <w:r>
        <w:rPr>
          <w:sz w:val="18"/>
        </w:rPr>
        <w:t>who are</w:t>
      </w:r>
      <w:r>
        <w:rPr>
          <w:spacing w:val="-2"/>
          <w:sz w:val="18"/>
        </w:rPr>
        <w:t> </w:t>
      </w:r>
      <w:r>
        <w:rPr>
          <w:sz w:val="18"/>
        </w:rPr>
        <w:t>travelling</w:t>
      </w:r>
      <w:r>
        <w:rPr>
          <w:spacing w:val="-42"/>
          <w:sz w:val="18"/>
        </w:rPr>
        <w:t> </w:t>
      </w:r>
      <w:r>
        <w:rPr>
          <w:sz w:val="18"/>
        </w:rPr>
        <w:t>In Different road</w:t>
      </w:r>
      <w:r>
        <w:rPr>
          <w:spacing w:val="1"/>
          <w:sz w:val="18"/>
        </w:rPr>
        <w:t> </w:t>
      </w:r>
      <w:r>
        <w:rPr>
          <w:sz w:val="18"/>
        </w:rPr>
        <w:t>structures.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</w:pPr>
    </w:p>
    <w:p>
      <w:pPr>
        <w:pStyle w:val="BodyText"/>
        <w:ind w:left="766" w:right="-5" w:hanging="171"/>
      </w:pPr>
      <w:r>
        <w:rPr/>
        <w:t>Customers no need to spend any money , power, network</w:t>
      </w:r>
      <w:r>
        <w:rPr>
          <w:spacing w:val="1"/>
        </w:rPr>
        <w:t> </w:t>
      </w:r>
      <w:r>
        <w:rPr/>
        <w:t>Connection.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anytime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spacing w:before="2"/>
        <w:ind w:left="1008"/>
      </w:pPr>
      <w:r>
        <w:rPr/>
        <w:t>Gets</w:t>
      </w:r>
      <w:r>
        <w:rPr>
          <w:spacing w:val="-3"/>
        </w:rPr>
        <w:t> </w:t>
      </w:r>
      <w:r>
        <w:rPr/>
        <w:t>damaged.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</w:pPr>
    </w:p>
    <w:p>
      <w:pPr>
        <w:pStyle w:val="BodyText"/>
        <w:ind w:left="1090" w:right="1097" w:hanging="48"/>
      </w:pP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stand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man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painted</w:t>
      </w:r>
      <w:r>
        <w:rPr>
          <w:spacing w:val="-42"/>
        </w:rPr>
        <w:t> </w:t>
      </w:r>
      <w:r>
        <w:rPr/>
        <w:t>signs.</w:t>
      </w:r>
    </w:p>
    <w:p>
      <w:pPr>
        <w:pStyle w:val="BodyText"/>
        <w:spacing w:before="2"/>
        <w:ind w:left="962" w:right="1274" w:hanging="101"/>
      </w:pPr>
      <w:r>
        <w:rPr/>
        <w:t>This project gives proper and clear understanding about</w:t>
      </w:r>
      <w:r>
        <w:rPr>
          <w:spacing w:val="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signs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day to</w:t>
      </w:r>
      <w:r>
        <w:rPr>
          <w:spacing w:val="-3"/>
        </w:rPr>
        <w:t> </w:t>
      </w:r>
      <w:r>
        <w:rPr/>
        <w:t>day current</w:t>
      </w:r>
      <w:r>
        <w:rPr>
          <w:spacing w:val="-2"/>
        </w:rPr>
        <w:t> </w:t>
      </w:r>
      <w:r>
        <w:rPr/>
        <w:t>weather</w:t>
      </w:r>
      <w:r>
        <w:rPr>
          <w:spacing w:val="-1"/>
        </w:rPr>
        <w:t> </w:t>
      </w:r>
      <w:r>
        <w:rPr/>
        <w:t>conditions.</w:t>
      </w:r>
    </w:p>
    <w:p>
      <w:pPr>
        <w:spacing w:after="0"/>
        <w:sectPr>
          <w:type w:val="continuous"/>
          <w:pgSz w:w="16860" w:h="11900" w:orient="landscape"/>
          <w:pgMar w:top="240" w:bottom="280" w:left="200" w:right="180"/>
          <w:cols w:num="3" w:equalWidth="0">
            <w:col w:w="5372" w:space="40"/>
            <w:col w:w="4821" w:space="39"/>
            <w:col w:w="6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77"/>
        <w:rPr>
          <w:sz w:val="20"/>
        </w:rPr>
      </w:pPr>
      <w:r>
        <w:rPr>
          <w:sz w:val="20"/>
        </w:rPr>
        <w:pict>
          <v:group style="width:799.15pt;height:177.95pt;mso-position-horizontal-relative:char;mso-position-vertical-relative:line" coordorigin="0,0" coordsize="15983,3559">
            <v:rect style="position:absolute;left:0;top:0;width:15983;height:3559" filled="true" fillcolor="#f68e1d" stroked="false">
              <v:fill type="solid"/>
            </v:rect>
            <v:shape style="position:absolute;left:399;top:43;width:15184;height:3481" coordorigin="399,43" coordsize="15184,3481" path="m5447,43l399,43,399,3524,5447,3524,5447,43xm10495,43l5487,43,5487,3524,10495,3524,10495,43xm15583,43l10535,43,10535,3524,15583,3524,15583,43xe" filled="true" fillcolor="#ffffff" stroked="false">
              <v:path arrowok="t"/>
              <v:fill type="solid"/>
            </v:shape>
            <v:shape style="position:absolute;left:10857;top:808;width:3938;height:289" type="#_x0000_t75" stroked="false">
              <v:imagedata r:id="rId13" o:title=""/>
            </v:shape>
            <v:shape style="position:absolute;left:10853;top:453;width:4359;height:312" type="#_x0000_t75" stroked="false">
              <v:imagedata r:id="rId14" o:title=""/>
            </v:shape>
            <v:rect style="position:absolute;left:14695;top:207;width:341;height:234" filled="true" fillcolor="#f68e1d" stroked="false">
              <v:fill type="solid"/>
            </v:rect>
            <v:shape style="position:absolute;left:14807;top:252;width:223;height:142" coordorigin="14807,252" coordsize="223,142" path="m14857,252l14807,252,14807,394,14878,394,14891,390,14908,376,14910,370,14836,370,14836,332,14906,332,14902,326,14896,323,14889,321,14895,318,14900,314,14902,311,14836,311,14836,276,14908,276,14905,268,14896,262,14888,257,14879,254,14869,253,14857,252xm14906,332l14876,332,14883,339,14883,358,14881,362,14873,369,14868,370,14910,370,14912,366,14912,344,14910,337,14906,332xm14908,276l14865,276,14870,277,14878,283,14880,287,14880,305,14873,311,14902,311,14907,304,14909,298,14909,278,14908,276xm15030,252l14934,252,14934,394,15030,394,15030,370,14964,370,14964,332,15020,332,15020,309,14964,309,14964,276,15030,276,15030,252xe" filled="true" fillcolor="#ffffff" stroked="false">
              <v:path arrowok="t"/>
              <v:fill type="solid"/>
            </v:shape>
            <v:shape style="position:absolute;left:10854;top:246;width:1046;height:117" coordorigin="10854,246" coordsize="1046,117" path="m10934,247l10854,247,10854,266,10910,266,10866,361,10890,361,10934,260,10934,247xm10967,338l10960,338,10956,339,10952,343,10950,346,10950,353,10954,359,10956,361,10960,362,10967,362,10970,361,10975,356,10976,353,10976,346,10975,343,10972,341,10970,339,10967,338xm11091,247l11037,247,11037,361,11094,361,11104,358,11118,347,11120,342,11060,342,11060,312,11116,312,11113,307,11109,304,11103,303,11108,301,11112,298,11113,295,11060,295,11060,266,11118,266,11115,261,11101,250,11091,247xm11116,312l11093,312,11098,317,11098,332,11097,336,11090,341,11086,342,11120,342,11122,338,11122,321,11120,316,11116,312xm11118,266l11083,266,11088,268,11094,272,11096,276,11096,290,11090,295,11113,295,11115,293,11117,289,11119,284,11119,268,11118,266xm11215,247l11139,247,11139,361,11215,361,11215,342,11162,342,11162,312,11207,312,11207,294,11162,294,11162,266,11215,266,11215,247xm11252,247l11229,247,11229,361,11252,361,11252,312,11321,312,11321,294,11252,294,11252,247xm11321,312l11298,312,11298,361,11321,361,11321,312xm11321,247l11298,247,11298,294,11321,294,11321,247xm11398,247l11376,247,11334,361,11359,361,11366,338,11432,338,11424,319,11373,319,11387,276,11408,276,11398,247xm11432,338l11407,338,11415,361,11440,361,11432,338xm11461,247l11435,247,11475,361,11499,361,11509,333,11487,333,11461,247xm11539,247l11513,247,11487,333,11509,333,11539,247xm11408,276l11387,276,11401,319,11424,319,11408,276xm11574,247l11551,247,11551,361,11574,361,11574,247xm11650,246l11631,246,11623,248,11616,253,11608,257,11603,264,11599,273,11595,281,11593,290,11593,319,11595,328,11603,345,11609,351,11623,360,11632,363,11651,363,11659,360,11666,356,11674,351,11679,345,11680,343,11633,343,11627,340,11618,327,11616,319,11616,289,11618,280,11622,275,11627,268,11633,265,11680,265,11679,264,11674,257,11666,253,11659,248,11650,246xm11680,265l11649,265,11655,268,11659,274,11663,281,11665,289,11666,319,11663,328,11655,340,11649,343,11680,343,11683,336,11687,328,11687,327,11689,319,11689,290,11687,281,11684,275,11680,265xm11729,247l11705,247,11706,335,11710,345,11725,359,11736,363,11762,363,11773,359,11788,345,11789,344,11742,344,11738,342,11734,339,11731,335,11729,330,11729,247xm11792,247l11769,247,11769,337,11762,344,11789,344,11792,335,11792,247xm11867,247l11812,247,11812,361,11835,361,11835,320,11879,320,11876,313,11882,310,11887,306,11891,301,11835,301,11835,266,11894,266,11892,263,11878,251,11867,247xm11879,320l11854,320,11875,361,11900,361,11900,360,11879,320xm11894,266l11860,266,11865,268,11871,274,11872,278,11872,289,11871,293,11868,296,11864,299,11860,301,11891,301,11894,296,11896,290,11896,271,11894,266xe" filled="true" fillcolor="#202020" stroked="false">
              <v:path arrowok="t"/>
              <v:fill type="solid"/>
            </v:shape>
            <v:rect style="position:absolute;left:9627;top:207;width:359;height:234" filled="true" fillcolor="#f68e1d" stroked="false">
              <v:fill type="solid"/>
            </v:rect>
            <v:shape style="position:absolute;left:9740;top:250;width:240;height:146" coordorigin="9740,250" coordsize="240,146" path="m9793,252l9740,252,9740,394,9770,394,9770,342,9824,342,9820,334,9829,331,9835,325,9840,318,9770,318,9770,276,9843,276,9841,271,9832,263,9825,258,9816,255,9805,253,9793,252xm9824,342l9793,342,9820,394,9851,394,9851,392,9824,342xm9843,276l9801,276,9807,278,9811,281,9815,285,9817,290,9817,304,9815,309,9806,316,9801,318,9840,318,9844,313,9846,304,9846,281,9843,276xm9923,250l9911,250,9900,253,9883,264,9876,272,9871,282,9866,293,9864,305,9864,327,9865,342,9868,355,9873,367,9879,377,9888,385,9898,391,9909,394,9922,396,9934,395,9945,392,9954,388,9963,383,9973,374,9974,372,9912,372,9905,368,9900,361,9896,354,9893,343,9893,302,9896,291,9906,277,9913,274,9971,274,9969,270,9962,263,9954,257,9945,253,9935,251,9923,250xm9980,346l9950,346,9950,355,9947,361,9938,370,9931,372,9974,372,9978,362,9980,346xm9971,274l9932,274,9938,276,9943,280,9947,284,9950,291,9951,300,9980,300,9978,289,9974,279,9971,274xe" filled="true" fillcolor="#ffffff" stroked="false">
              <v:path arrowok="t"/>
              <v:fill type="solid"/>
            </v:shape>
            <v:shape style="position:absolute;left:5808;top:246;width:1896;height:117" type="#_x0000_t75" stroked="false">
              <v:imagedata r:id="rId15" o:title=""/>
            </v:shape>
            <v:shape style="position:absolute;left:5802;top:502;width:2792;height:675" type="#_x0000_t75" stroked="false">
              <v:imagedata r:id="rId16" o:title=""/>
            </v:shape>
            <v:shape style="position:absolute;left:4623;top:207;width:422;height:234" type="#_x0000_t75" stroked="false">
              <v:imagedata r:id="rId17" o:title=""/>
            </v:shape>
            <v:shape style="position:absolute;left:729;top:246;width:2541;height:125" type="#_x0000_t75" stroked="false">
              <v:imagedata r:id="rId18" o:title=""/>
            </v:shape>
            <v:shape style="position:absolute;left:727;top:471;width:3223;height:124" type="#_x0000_t75" stroked="false">
              <v:imagedata r:id="rId19" o:title=""/>
            </v:shape>
            <v:shape style="position:absolute;left:729;top:640;width:3500;height:116" type="#_x0000_t75" stroked="false">
              <v:imagedata r:id="rId20" o:title=""/>
            </v:shape>
            <v:shape style="position:absolute;left:52;top:153;width:149;height:3187" type="#_x0000_t75" stroked="false">
              <v:imagedata r:id="rId21" o:title=""/>
            </v:shape>
            <v:shape style="position:absolute;left:15662;top:140;width:149;height:3187" type="#_x0000_t75" stroked="false">
              <v:imagedata r:id="rId2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5983;height:35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40"/>
                      <w:ind w:left="10697" w:right="1122" w:firstLine="122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Digital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signs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educating 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customers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 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smart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Weather condition detection, this helps the customer 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address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problems and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get job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done.</w:t>
                    </w:r>
                  </w:p>
                </w:txbxContent>
              </v:textbox>
              <w10:wrap type="none"/>
            </v:shape>
            <v:shape style="position:absolute;left:399;top:43;width:10096;height:35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5111" w:right="836" w:firstLine="4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Most people are not following traffic conditions &amp; not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trying to have knowledge about various traffic signs.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Back story: Most of the people forget to wear seat belts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 using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mobile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phones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during travelling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</w:p>
                  <w:p>
                    <w:pPr>
                      <w:spacing w:before="0"/>
                      <w:ind w:left="550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type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behaviour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leads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major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road accidents.</w:t>
                    </w:r>
                  </w:p>
                </w:txbxContent>
              </v:textbox>
              <w10:wrap type="none"/>
            </v:shape>
            <v:shape style="position:absolute;left:0;top:43;width:5467;height:35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8" w:val="left" w:leader="none"/>
                        <w:tab w:pos="1809" w:val="left" w:leader="none"/>
                      </w:tabs>
                      <w:spacing w:before="141"/>
                      <w:ind w:left="1808" w:right="1008" w:hanging="3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It educates people about traffic signs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who are travelling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 roads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8" w:val="left" w:leader="none"/>
                        <w:tab w:pos="1809" w:val="left" w:leader="none"/>
                      </w:tabs>
                      <w:spacing w:before="2"/>
                      <w:ind w:left="1806" w:right="407" w:hanging="35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Showing different weather conditions and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Indicating Temperature Values for passenger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Convenience.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4119"/>
        <w:gridCol w:w="966"/>
        <w:gridCol w:w="5054"/>
        <w:gridCol w:w="4437"/>
        <w:gridCol w:w="634"/>
        <w:gridCol w:w="388"/>
      </w:tblGrid>
      <w:tr>
        <w:trPr>
          <w:trHeight w:val="369" w:hRule="atLeast"/>
        </w:trPr>
        <w:tc>
          <w:tcPr>
            <w:tcW w:w="374" w:type="dxa"/>
            <w:vMerge w:val="restart"/>
            <w:shd w:val="clear" w:color="auto" w:fill="20A681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411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ind w:left="208"/>
              <w:rPr>
                <w:b/>
                <w:sz w:val="16"/>
              </w:rPr>
            </w:pPr>
            <w:r>
              <w:rPr>
                <w:b/>
                <w:color w:val="202020"/>
                <w:sz w:val="16"/>
              </w:rPr>
              <w:t>3. TRIGGERS</w:t>
            </w:r>
          </w:p>
        </w:tc>
        <w:tc>
          <w:tcPr>
            <w:tcW w:w="96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2" w:lineRule="exact" w:before="127"/>
              <w:ind w:left="3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20A681" w:color="auto" w:val="clear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>
            <w:pPr>
              <w:pStyle w:val="TableParagraph"/>
              <w:tabs>
                <w:tab w:pos="4456" w:val="left" w:leader="none"/>
              </w:tabs>
              <w:spacing w:line="222" w:lineRule="exact" w:before="127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</w:t>
            </w:r>
            <w:r>
              <w:rPr>
                <w:b/>
                <w:color w:val="202020"/>
                <w:spacing w:val="-5"/>
                <w:sz w:val="16"/>
              </w:rPr>
              <w:t> </w:t>
            </w: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-4"/>
                <w:sz w:val="16"/>
              </w:rPr>
              <w:t> </w:t>
            </w:r>
            <w:r>
              <w:rPr>
                <w:b/>
                <w:color w:val="202020"/>
                <w:sz w:val="16"/>
              </w:rPr>
              <w:t>SOLUTION</w:t>
              <w:tab/>
            </w:r>
            <w:r>
              <w:rPr>
                <w:b/>
                <w:color w:val="FFFFFF"/>
                <w:sz w:val="20"/>
                <w:shd w:fill="6B499D" w:color="auto" w:val="clear"/>
              </w:rPr>
              <w:t>SL</w:t>
            </w:r>
          </w:p>
        </w:tc>
        <w:tc>
          <w:tcPr>
            <w:tcW w:w="443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3" w:lineRule="exact" w:before="146"/>
              <w:rPr>
                <w:b/>
                <w:sz w:val="16"/>
              </w:rPr>
            </w:pPr>
            <w:r>
              <w:rPr>
                <w:b/>
                <w:sz w:val="18"/>
              </w:rPr>
              <w:t>8. </w:t>
            </w:r>
            <w:r>
              <w:rPr>
                <w:b/>
                <w:color w:val="202020"/>
                <w:sz w:val="16"/>
              </w:rPr>
              <w:t>CHANNELS of</w:t>
            </w:r>
            <w:r>
              <w:rPr>
                <w:b/>
                <w:color w:val="202020"/>
                <w:spacing w:val="1"/>
                <w:sz w:val="16"/>
              </w:rPr>
              <w:t> </w:t>
            </w:r>
            <w:r>
              <w:rPr>
                <w:b/>
                <w:color w:val="202020"/>
                <w:sz w:val="16"/>
              </w:rPr>
              <w:t>BEHAVIOUR</w:t>
            </w:r>
          </w:p>
        </w:tc>
        <w:tc>
          <w:tcPr>
            <w:tcW w:w="63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2" w:lineRule="exact" w:before="127"/>
              <w:ind w:left="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20A681" w:color="auto" w:val="clear"/>
              </w:rPr>
              <w:t>CH</w:t>
            </w:r>
          </w:p>
        </w:tc>
        <w:tc>
          <w:tcPr>
            <w:tcW w:w="388" w:type="dxa"/>
            <w:vMerge w:val="restart"/>
            <w:shd w:val="clear" w:color="auto" w:fill="20A681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  <w:tr>
        <w:trPr>
          <w:trHeight w:val="1304" w:hRule="atLeast"/>
        </w:trPr>
        <w:tc>
          <w:tcPr>
            <w:tcW w:w="374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66" w:lineRule="auto" w:before="9"/>
              <w:ind w:left="208" w:right="444"/>
              <w:jc w:val="both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installingsolar</w:t>
            </w:r>
            <w:r>
              <w:rPr>
                <w:color w:val="6A6A6A"/>
                <w:spacing w:val="-28"/>
                <w:sz w:val="12"/>
              </w:rPr>
              <w:t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0" w:val="left" w:leader="none"/>
              </w:tabs>
              <w:spacing w:line="266" w:lineRule="auto" w:before="35" w:after="0"/>
              <w:ind w:left="929" w:right="515" w:hanging="361"/>
              <w:jc w:val="both"/>
              <w:rPr>
                <w:sz w:val="12"/>
              </w:rPr>
            </w:pPr>
            <w:r>
              <w:rPr>
                <w:sz w:val="12"/>
              </w:rPr>
              <w:t>Not every people have knowledge about various traffic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signs.so, it helps some people about the different traffic</w:t>
            </w:r>
            <w:r>
              <w:rPr>
                <w:spacing w:val="-28"/>
                <w:sz w:val="12"/>
              </w:rPr>
              <w:t> </w:t>
            </w:r>
            <w:r>
              <w:rPr>
                <w:sz w:val="12"/>
              </w:rPr>
              <w:t>signs.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0" w:val="left" w:leader="none"/>
              </w:tabs>
              <w:spacing w:line="264" w:lineRule="auto" w:before="37" w:after="0"/>
              <w:ind w:left="929" w:right="354" w:hanging="361"/>
              <w:jc w:val="both"/>
              <w:rPr>
                <w:sz w:val="12"/>
              </w:rPr>
            </w:pPr>
            <w:r>
              <w:rPr>
                <w:sz w:val="12"/>
              </w:rPr>
              <w:t>Conditions of the weather can’t be predictable in some of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times.so it shows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values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 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people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who</w:t>
            </w:r>
          </w:p>
          <w:p>
            <w:pPr>
              <w:pStyle w:val="TableParagraph"/>
              <w:spacing w:line="133" w:lineRule="exact" w:before="1"/>
              <w:ind w:left="929"/>
              <w:jc w:val="both"/>
              <w:rPr>
                <w:sz w:val="12"/>
              </w:rPr>
            </w:pPr>
            <w:r>
              <w:rPr>
                <w:sz w:val="12"/>
              </w:rPr>
              <w:t>are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travelling in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roads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highways.</w:t>
            </w:r>
          </w:p>
        </w:tc>
        <w:tc>
          <w:tcPr>
            <w:tcW w:w="96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054" w:type="dxa"/>
            <w:tcBorders>
              <w:top w:val="nil"/>
            </w:tcBorders>
          </w:tcPr>
          <w:p>
            <w:pPr>
              <w:pStyle w:val="TableParagraph"/>
              <w:spacing w:line="266" w:lineRule="auto" w:before="9"/>
              <w:ind w:right="63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ﬁrst,ﬁll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canvas, and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spacing w:line="266" w:lineRule="auto"/>
              <w:ind w:right="50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 you are working on a new </w:t>
            </w:r>
            <w:r>
              <w:rPr>
                <w:color w:val="6A6A6A"/>
                <w:sz w:val="12"/>
              </w:rPr>
              <w:t>business proposition, then keep it blank until you ﬁll inthe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canvas and come up with a solution that ﬁts within customer limitations, solves a problem</w:t>
            </w:r>
            <w:r>
              <w:rPr>
                <w:color w:val="6A6A6A"/>
                <w:spacing w:val="-28"/>
                <w:sz w:val="12"/>
              </w:rPr>
              <w:t> </w:t>
            </w:r>
            <w:r>
              <w:rPr>
                <w:color w:val="6A6A6A"/>
                <w:sz w:val="12"/>
              </w:rPr>
              <w:t>and matches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TableParagraph"/>
              <w:spacing w:line="266" w:lineRule="auto" w:before="1"/>
              <w:ind w:right="636"/>
              <w:rPr>
                <w:sz w:val="16"/>
              </w:rPr>
            </w:pPr>
            <w:r>
              <w:rPr>
                <w:sz w:val="16"/>
              </w:rPr>
              <w:t>Nowadays road signs and speed limits are static, road signs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limits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can’t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changed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cases.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replace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static</w:t>
            </w:r>
          </w:p>
        </w:tc>
        <w:tc>
          <w:tcPr>
            <w:tcW w:w="4437" w:type="dxa"/>
            <w:tcBorders>
              <w:top w:val="nil"/>
              <w:right w:val="nil"/>
            </w:tcBorders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392" w:val="left" w:leader="none"/>
              </w:tabs>
              <w:spacing w:line="240" w:lineRule="auto" w:before="7" w:after="0"/>
              <w:ind w:left="391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spacing w:line="271" w:lineRule="auto" w:before="16"/>
              <w:ind w:right="40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can address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feedback through app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mail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to get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done.</w:t>
            </w:r>
          </w:p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92" w:val="left" w:leader="none"/>
              </w:tabs>
              <w:spacing w:line="240" w:lineRule="auto" w:before="0" w:after="0"/>
              <w:ind w:left="391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TableParagraph"/>
              <w:spacing w:line="266" w:lineRule="auto" w:before="1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them for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customer development.</w:t>
            </w:r>
          </w:p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can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feedback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through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toll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number or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text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messaging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60" w:h="11900" w:orient="landscape"/>
          <w:pgMar w:top="240" w:bottom="280" w:left="200" w:right="180"/>
        </w:sectPr>
      </w:pPr>
    </w:p>
    <w:tbl>
      <w:tblPr>
        <w:tblW w:w="0" w:type="auto"/>
        <w:jc w:val="left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5086"/>
        <w:gridCol w:w="5054"/>
        <w:gridCol w:w="5071"/>
        <w:gridCol w:w="388"/>
      </w:tblGrid>
      <w:tr>
        <w:trPr>
          <w:trHeight w:val="3033" w:hRule="atLeast"/>
        </w:trPr>
        <w:tc>
          <w:tcPr>
            <w:tcW w:w="374" w:type="dxa"/>
            <w:tcBorders>
              <w:top w:val="nil"/>
            </w:tcBorders>
            <w:shd w:val="clear" w:color="auto" w:fill="20A681"/>
          </w:tcPr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677" cy="1409700"/>
                  <wp:effectExtent l="0" t="0" r="0" b="0"/>
                  <wp:docPr id="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77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086" w:type="dxa"/>
          </w:tcPr>
          <w:p>
            <w:pPr>
              <w:pStyle w:val="TableParagraph"/>
              <w:tabs>
                <w:tab w:pos="4484" w:val="left" w:leader="none"/>
              </w:tabs>
              <w:spacing w:before="135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3"/>
                <w:sz w:val="16"/>
              </w:rPr>
              <w:t> </w:t>
            </w:r>
            <w:r>
              <w:rPr>
                <w:b/>
                <w:color w:val="202020"/>
                <w:sz w:val="16"/>
              </w:rPr>
              <w:t>EMOTIONS: BEFORE</w:t>
            </w:r>
            <w:r>
              <w:rPr>
                <w:b/>
                <w:color w:val="202020"/>
                <w:spacing w:val="-2"/>
                <w:sz w:val="16"/>
              </w:rPr>
              <w:t> </w:t>
            </w:r>
            <w:r>
              <w:rPr>
                <w:b/>
                <w:color w:val="202020"/>
                <w:sz w:val="16"/>
              </w:rPr>
              <w:t>/ AFTER</w:t>
              <w:tab/>
            </w:r>
            <w:r>
              <w:rPr>
                <w:b/>
                <w:color w:val="FFFFFF"/>
                <w:sz w:val="20"/>
                <w:shd w:fill="20A681" w:color="auto" w:val="clear"/>
              </w:rPr>
              <w:t>EM</w:t>
            </w:r>
          </w:p>
          <w:p>
            <w:pPr>
              <w:pStyle w:val="TableParagraph"/>
              <w:spacing w:before="34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TableParagraph"/>
              <w:spacing w:before="18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29" w:val="left" w:leader="none"/>
                <w:tab w:pos="930" w:val="left" w:leader="none"/>
              </w:tabs>
              <w:spacing w:line="240" w:lineRule="auto" w:before="17" w:after="0"/>
              <w:ind w:left="929" w:right="701" w:hanging="361"/>
              <w:jc w:val="left"/>
              <w:rPr>
                <w:rFonts w:ascii="Symbol" w:hAnsi="Symbol"/>
                <w:color w:val="6A6A6A"/>
                <w:sz w:val="18"/>
              </w:rPr>
            </w:pPr>
            <w:r>
              <w:rPr>
                <w:color w:val="6A6A6A"/>
                <w:sz w:val="18"/>
              </w:rPr>
              <w:t>Some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people</w:t>
            </w:r>
            <w:r>
              <w:rPr>
                <w:color w:val="6A6A6A"/>
                <w:spacing w:val="-1"/>
                <w:sz w:val="18"/>
              </w:rPr>
              <w:t> </w:t>
            </w:r>
            <w:r>
              <w:rPr>
                <w:color w:val="6A6A6A"/>
                <w:sz w:val="18"/>
              </w:rPr>
              <w:t>don’t</w:t>
            </w:r>
            <w:r>
              <w:rPr>
                <w:color w:val="6A6A6A"/>
                <w:spacing w:val="-3"/>
                <w:sz w:val="18"/>
              </w:rPr>
              <w:t> </w:t>
            </w:r>
            <w:r>
              <w:rPr>
                <w:color w:val="6A6A6A"/>
                <w:sz w:val="18"/>
              </w:rPr>
              <w:t>have</w:t>
            </w:r>
            <w:r>
              <w:rPr>
                <w:color w:val="6A6A6A"/>
                <w:spacing w:val="-4"/>
                <w:sz w:val="18"/>
              </w:rPr>
              <w:t> </w:t>
            </w:r>
            <w:r>
              <w:rPr>
                <w:color w:val="6A6A6A"/>
                <w:sz w:val="18"/>
              </w:rPr>
              <w:t>basic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knowledge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about</w:t>
            </w:r>
            <w:r>
              <w:rPr>
                <w:color w:val="6A6A6A"/>
                <w:spacing w:val="-42"/>
                <w:sz w:val="18"/>
              </w:rPr>
              <w:t> </w:t>
            </w:r>
            <w:r>
              <w:rPr>
                <w:color w:val="6A6A6A"/>
                <w:sz w:val="18"/>
              </w:rPr>
              <w:t>various</w:t>
            </w:r>
            <w:r>
              <w:rPr>
                <w:color w:val="6A6A6A"/>
                <w:spacing w:val="-3"/>
                <w:sz w:val="18"/>
              </w:rPr>
              <w:t> </w:t>
            </w:r>
            <w:r>
              <w:rPr>
                <w:color w:val="6A6A6A"/>
                <w:sz w:val="18"/>
              </w:rPr>
              <w:t>traffic signs</w:t>
            </w:r>
            <w:r>
              <w:rPr>
                <w:color w:val="6A6A6A"/>
                <w:spacing w:val="-3"/>
                <w:sz w:val="18"/>
              </w:rPr>
              <w:t> </w:t>
            </w:r>
            <w:r>
              <w:rPr>
                <w:color w:val="6A6A6A"/>
                <w:sz w:val="18"/>
              </w:rPr>
              <w:t>&amp;</w:t>
            </w:r>
            <w:r>
              <w:rPr>
                <w:color w:val="6A6A6A"/>
                <w:spacing w:val="-1"/>
                <w:sz w:val="18"/>
              </w:rPr>
              <w:t> </w:t>
            </w:r>
            <w:r>
              <w:rPr>
                <w:color w:val="6A6A6A"/>
                <w:sz w:val="18"/>
              </w:rPr>
              <w:t>cannot</w:t>
            </w:r>
          </w:p>
          <w:p>
            <w:pPr>
              <w:pStyle w:val="TableParagraph"/>
              <w:spacing w:before="15"/>
              <w:ind w:left="929" w:right="296"/>
              <w:rPr>
                <w:sz w:val="18"/>
              </w:rPr>
            </w:pPr>
            <w:r>
              <w:rPr>
                <w:color w:val="6A6A6A"/>
                <w:sz w:val="18"/>
              </w:rPr>
              <w:t>Predict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weather</w:t>
            </w:r>
            <w:r>
              <w:rPr>
                <w:color w:val="6A6A6A"/>
                <w:spacing w:val="-1"/>
                <w:sz w:val="18"/>
              </w:rPr>
              <w:t> </w:t>
            </w:r>
            <w:r>
              <w:rPr>
                <w:color w:val="6A6A6A"/>
                <w:sz w:val="18"/>
              </w:rPr>
              <w:t>conditions</w:t>
            </w:r>
            <w:r>
              <w:rPr>
                <w:color w:val="6A6A6A"/>
                <w:spacing w:val="-1"/>
                <w:sz w:val="18"/>
              </w:rPr>
              <w:t> </w:t>
            </w:r>
            <w:r>
              <w:rPr>
                <w:color w:val="6A6A6A"/>
                <w:sz w:val="18"/>
              </w:rPr>
              <w:t>while</w:t>
            </w:r>
            <w:r>
              <w:rPr>
                <w:color w:val="6A6A6A"/>
                <w:spacing w:val="-5"/>
                <w:sz w:val="18"/>
              </w:rPr>
              <w:t> </w:t>
            </w:r>
            <w:r>
              <w:rPr>
                <w:color w:val="6A6A6A"/>
                <w:sz w:val="18"/>
              </w:rPr>
              <w:t>travelling.so,</w:t>
            </w:r>
            <w:r>
              <w:rPr>
                <w:color w:val="6A6A6A"/>
                <w:spacing w:val="-3"/>
                <w:sz w:val="18"/>
              </w:rPr>
              <w:t> </w:t>
            </w:r>
            <w:r>
              <w:rPr>
                <w:color w:val="6A6A6A"/>
                <w:sz w:val="18"/>
              </w:rPr>
              <w:t>due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to</w:t>
            </w:r>
            <w:r>
              <w:rPr>
                <w:color w:val="6A6A6A"/>
                <w:spacing w:val="-42"/>
                <w:sz w:val="18"/>
              </w:rPr>
              <w:t> </w:t>
            </w:r>
            <w:r>
              <w:rPr>
                <w:color w:val="6A6A6A"/>
                <w:sz w:val="18"/>
              </w:rPr>
              <w:t>that</w:t>
            </w:r>
            <w:r>
              <w:rPr>
                <w:color w:val="6A6A6A"/>
                <w:spacing w:val="-1"/>
                <w:sz w:val="18"/>
              </w:rPr>
              <w:t> </w:t>
            </w:r>
            <w:r>
              <w:rPr>
                <w:color w:val="6A6A6A"/>
                <w:sz w:val="18"/>
              </w:rPr>
              <w:t>most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of the</w:t>
            </w:r>
            <w:r>
              <w:rPr>
                <w:color w:val="6A6A6A"/>
                <w:spacing w:val="-1"/>
                <w:sz w:val="18"/>
              </w:rPr>
              <w:t> </w:t>
            </w:r>
            <w:r>
              <w:rPr>
                <w:color w:val="6A6A6A"/>
                <w:sz w:val="18"/>
              </w:rPr>
              <w:t>road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accidents happening.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29" w:val="left" w:leader="none"/>
                <w:tab w:pos="930" w:val="left" w:leader="none"/>
              </w:tabs>
              <w:spacing w:line="240" w:lineRule="auto" w:before="16" w:after="0"/>
              <w:ind w:left="929" w:right="131" w:hanging="361"/>
              <w:jc w:val="left"/>
              <w:rPr>
                <w:rFonts w:ascii="Symbol" w:hAnsi="Symbol"/>
                <w:color w:val="6A6A6A"/>
                <w:sz w:val="12"/>
              </w:rPr>
            </w:pPr>
            <w:r>
              <w:rPr>
                <w:color w:val="6A6A6A"/>
                <w:sz w:val="18"/>
              </w:rPr>
              <w:t>After implementing this project it helps and educate the</w:t>
            </w:r>
            <w:r>
              <w:rPr>
                <w:color w:val="6A6A6A"/>
                <w:spacing w:val="-43"/>
                <w:sz w:val="18"/>
              </w:rPr>
              <w:t> </w:t>
            </w:r>
            <w:r>
              <w:rPr>
                <w:color w:val="6A6A6A"/>
                <w:sz w:val="18"/>
              </w:rPr>
              <w:t>people about various traffic signs &amp; indicating the</w:t>
            </w:r>
            <w:r>
              <w:rPr>
                <w:color w:val="6A6A6A"/>
                <w:spacing w:val="1"/>
                <w:sz w:val="18"/>
              </w:rPr>
              <w:t> </w:t>
            </w:r>
            <w:r>
              <w:rPr>
                <w:color w:val="6A6A6A"/>
                <w:sz w:val="18"/>
              </w:rPr>
              <w:t>current weather condition to the passengers. Due to this</w:t>
            </w:r>
            <w:r>
              <w:rPr>
                <w:color w:val="6A6A6A"/>
                <w:spacing w:val="-42"/>
                <w:sz w:val="18"/>
              </w:rPr>
              <w:t> </w:t>
            </w:r>
            <w:r>
              <w:rPr>
                <w:color w:val="6A6A6A"/>
                <w:sz w:val="18"/>
              </w:rPr>
              <w:t>we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can</w:t>
            </w:r>
            <w:r>
              <w:rPr>
                <w:color w:val="6A6A6A"/>
                <w:spacing w:val="1"/>
                <w:sz w:val="18"/>
              </w:rPr>
              <w:t> </w:t>
            </w:r>
            <w:r>
              <w:rPr>
                <w:color w:val="6A6A6A"/>
                <w:sz w:val="18"/>
              </w:rPr>
              <w:t>prevent major</w:t>
            </w:r>
            <w:r>
              <w:rPr>
                <w:color w:val="6A6A6A"/>
                <w:spacing w:val="-2"/>
                <w:sz w:val="18"/>
              </w:rPr>
              <w:t> </w:t>
            </w:r>
            <w:r>
              <w:rPr>
                <w:color w:val="6A6A6A"/>
                <w:sz w:val="18"/>
              </w:rPr>
              <w:t>road</w:t>
            </w:r>
            <w:r>
              <w:rPr>
                <w:color w:val="6A6A6A"/>
                <w:spacing w:val="-1"/>
                <w:sz w:val="18"/>
              </w:rPr>
              <w:t> </w:t>
            </w:r>
            <w:r>
              <w:rPr>
                <w:color w:val="6A6A6A"/>
                <w:sz w:val="18"/>
              </w:rPr>
              <w:t>accidents</w:t>
            </w:r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54" w:type="dxa"/>
            <w:tcBorders>
              <w:top w:val="nil"/>
            </w:tcBorders>
          </w:tcPr>
          <w:p>
            <w:pPr>
              <w:pStyle w:val="TableParagraph"/>
              <w:spacing w:line="266" w:lineRule="auto"/>
              <w:ind w:left="195" w:right="514"/>
              <w:rPr>
                <w:sz w:val="16"/>
              </w:rPr>
            </w:pPr>
            <w:r>
              <w:rPr>
                <w:sz w:val="16"/>
              </w:rPr>
              <w:t>signs with dynamic signs, the signs can be changed at any time and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anywhere, even we can change the signs during a sudden change in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weather conditions or if any accidents happened we can change the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signs &amp; tell the people to have another route or direction. If we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replace ordinary signs with smart signs a large number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happening accidents can be reduced and we can save a lot of time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 reducing the traffic. Even this type of system is helpful 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education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institutions.</w:t>
            </w:r>
          </w:p>
        </w:tc>
        <w:tc>
          <w:tcPr>
            <w:tcW w:w="507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8" w:type="dxa"/>
            <w:tcBorders>
              <w:top w:val="nil"/>
            </w:tcBorders>
            <w:shd w:val="clear" w:color="auto" w:fill="20A681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746" cy="1433512"/>
                  <wp:effectExtent l="0" t="0" r="0" b="0"/>
                  <wp:docPr id="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6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6860" w:h="11900" w:orient="landscape"/>
      <w:pgMar w:top="220" w:bottom="280" w:left="2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%1"/>
      <w:lvlJc w:val="left"/>
      <w:pPr>
        <w:ind w:left="381" w:hanging="173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391" w:hanging="1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1" w:hanging="195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4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3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29" w:hanging="361"/>
        <w:jc w:val="left"/>
      </w:pPr>
      <w:rPr>
        <w:rFonts w:hint="default" w:ascii="Times New Roman" w:hAnsi="Times New Roman" w:eastAsia="Times New Roman" w:cs="Times New Roman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0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2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2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9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2022-11-03T09:08:54Z</dcterms:created>
  <dcterms:modified xsi:type="dcterms:W3CDTF">2022-11-03T09:08:54Z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