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713A0" w14:textId="77777777" w:rsidR="00822A7E" w:rsidRDefault="00822A7E" w:rsidP="00822A7E">
      <w:pPr>
        <w:spacing w:after="0"/>
        <w:ind w:left="10" w:right="3388" w:hanging="10"/>
        <w:jc w:val="right"/>
      </w:pPr>
      <w:r>
        <w:rPr>
          <w:b/>
          <w:sz w:val="24"/>
        </w:rPr>
        <w:t xml:space="preserve">Project Design Phase-II </w:t>
      </w:r>
    </w:p>
    <w:p w14:paraId="0268DDBC" w14:textId="77777777"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22A7E" w14:paraId="4A76B964" w14:textId="77777777" w:rsidTr="00822A7E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2B79" w14:textId="77777777" w:rsidR="00822A7E" w:rsidRDefault="00822A7E" w:rsidP="00966B28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80F3" w14:textId="19941691" w:rsidR="00822A7E" w:rsidRDefault="00E461AC" w:rsidP="00966B28">
            <w:r>
              <w:t>15</w:t>
            </w:r>
            <w:r w:rsidR="00822A7E">
              <w:t xml:space="preserve"> October 2022 </w:t>
            </w:r>
          </w:p>
        </w:tc>
      </w:tr>
      <w:tr w:rsidR="00822A7E" w14:paraId="4F0BC175" w14:textId="77777777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1B0D" w14:textId="77777777" w:rsidR="00822A7E" w:rsidRDefault="00822A7E" w:rsidP="00966B28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A6E0" w14:textId="36295F56" w:rsidR="00822A7E" w:rsidRPr="00A856C2" w:rsidRDefault="00822A7E" w:rsidP="00966B28">
            <w:pPr>
              <w:rPr>
                <w:lang w:val="en-US"/>
              </w:rPr>
            </w:pPr>
            <w:r>
              <w:t>PNT2022TMID</w:t>
            </w:r>
            <w:r w:rsidR="00A856C2">
              <w:t>32892</w:t>
            </w:r>
            <w:bookmarkStart w:id="0" w:name="_GoBack"/>
            <w:bookmarkEnd w:id="0"/>
          </w:p>
        </w:tc>
      </w:tr>
      <w:tr w:rsidR="00822A7E" w14:paraId="313A47FB" w14:textId="77777777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766E" w14:textId="77777777" w:rsidR="00822A7E" w:rsidRDefault="00822A7E" w:rsidP="00966B28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1408" w14:textId="77777777" w:rsidR="00822A7E" w:rsidRDefault="00822A7E" w:rsidP="00966B28">
            <w:r>
              <w:t xml:space="preserve">NEWS TRACKER APPLICATION </w:t>
            </w:r>
          </w:p>
        </w:tc>
      </w:tr>
    </w:tbl>
    <w:p w14:paraId="23E83031" w14:textId="77777777" w:rsidR="00822A7E" w:rsidRDefault="00822A7E"/>
    <w:p w14:paraId="1D8D90A2" w14:textId="77777777" w:rsidR="00822A7E" w:rsidRDefault="00822A7E"/>
    <w:p w14:paraId="5AF25F9B" w14:textId="77777777" w:rsidR="00822A7E" w:rsidRDefault="00822A7E">
      <w:r>
        <w:rPr>
          <w:noProof/>
          <w:lang w:val="en-US" w:eastAsia="en-US" w:bidi="ar-SA"/>
        </w:rPr>
        <w:drawing>
          <wp:inline distT="0" distB="0" distL="0" distR="0" wp14:anchorId="28CAAE33" wp14:editId="0289B652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A576" w14:textId="77777777" w:rsidR="00822A7E" w:rsidRDefault="00822A7E"/>
    <w:p w14:paraId="0DBA65C7" w14:textId="77777777" w:rsidR="00822A7E" w:rsidRDefault="00822A7E"/>
    <w:p w14:paraId="42DF48D4" w14:textId="77777777" w:rsidR="00822A7E" w:rsidRDefault="00822A7E"/>
    <w:p w14:paraId="0AF9B613" w14:textId="77777777" w:rsidR="00822A7E" w:rsidRPr="00822A7E" w:rsidRDefault="00822A7E"/>
    <w:sectPr w:rsidR="00822A7E" w:rsidRPr="0082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7E"/>
    <w:rsid w:val="001205F7"/>
    <w:rsid w:val="00822A7E"/>
    <w:rsid w:val="008943FD"/>
    <w:rsid w:val="00A856C2"/>
    <w:rsid w:val="00DA2B6D"/>
    <w:rsid w:val="00E4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5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C2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C2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</dc:creator>
  <cp:lastModifiedBy>Windows User</cp:lastModifiedBy>
  <cp:revision>2</cp:revision>
  <dcterms:created xsi:type="dcterms:W3CDTF">2022-10-17T09:18:00Z</dcterms:created>
  <dcterms:modified xsi:type="dcterms:W3CDTF">2022-10-17T09:18:00Z</dcterms:modified>
</cp:coreProperties>
</file>