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976B3B" w14:paraId="0CEE4A69" w14:textId="77777777" w:rsidTr="00976B3B">
        <w:tc>
          <w:tcPr>
            <w:tcW w:w="2689" w:type="dxa"/>
          </w:tcPr>
          <w:p w14:paraId="635E3704" w14:textId="4767BE0A" w:rsidR="00976B3B" w:rsidRPr="00976B3B" w:rsidRDefault="00976B3B">
            <w:pPr>
              <w:rPr>
                <w:sz w:val="32"/>
                <w:szCs w:val="32"/>
              </w:rPr>
            </w:pPr>
            <w:r w:rsidRPr="00976B3B">
              <w:rPr>
                <w:sz w:val="32"/>
                <w:szCs w:val="32"/>
              </w:rPr>
              <w:t>Team ID</w:t>
            </w:r>
          </w:p>
        </w:tc>
        <w:tc>
          <w:tcPr>
            <w:tcW w:w="6327" w:type="dxa"/>
          </w:tcPr>
          <w:p w14:paraId="30717DA7" w14:textId="38BDAFA1" w:rsidR="00976B3B" w:rsidRPr="00976B3B" w:rsidRDefault="00976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PNT2022TMID14185</w:t>
            </w:r>
          </w:p>
        </w:tc>
      </w:tr>
      <w:tr w:rsidR="00976B3B" w14:paraId="31189D3C" w14:textId="77777777" w:rsidTr="00976B3B">
        <w:tc>
          <w:tcPr>
            <w:tcW w:w="2689" w:type="dxa"/>
          </w:tcPr>
          <w:p w14:paraId="15FBFD93" w14:textId="6E307F9B" w:rsidR="00976B3B" w:rsidRPr="00976B3B" w:rsidRDefault="00976B3B">
            <w:pPr>
              <w:rPr>
                <w:sz w:val="32"/>
                <w:szCs w:val="32"/>
              </w:rPr>
            </w:pPr>
            <w:r w:rsidRPr="00976B3B">
              <w:rPr>
                <w:sz w:val="32"/>
                <w:szCs w:val="32"/>
              </w:rPr>
              <w:t>Project Name</w:t>
            </w:r>
          </w:p>
        </w:tc>
        <w:tc>
          <w:tcPr>
            <w:tcW w:w="6327" w:type="dxa"/>
          </w:tcPr>
          <w:p w14:paraId="7F3BB841" w14:textId="22189968" w:rsidR="00976B3B" w:rsidRPr="00976B3B" w:rsidRDefault="00976B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Smart farmer-IOT Enabled smart farming application</w:t>
            </w:r>
          </w:p>
        </w:tc>
      </w:tr>
    </w:tbl>
    <w:p w14:paraId="66673710" w14:textId="3EB461EA" w:rsidR="00DA4E49" w:rsidRDefault="00976B3B">
      <w:r>
        <w:t xml:space="preserve"> </w:t>
      </w:r>
    </w:p>
    <w:p w14:paraId="291D18F0" w14:textId="02533F70" w:rsidR="00976B3B" w:rsidRDefault="00976B3B">
      <w:pPr>
        <w:rPr>
          <w:b/>
          <w:bCs/>
          <w:sz w:val="28"/>
          <w:szCs w:val="28"/>
        </w:rPr>
      </w:pPr>
      <w:r w:rsidRPr="00976B3B">
        <w:rPr>
          <w:b/>
          <w:bCs/>
          <w:sz w:val="28"/>
          <w:szCs w:val="28"/>
        </w:rPr>
        <w:t>AN ACCOUNT WAS CREATED IN MIT APP INVENTOR AND FEATURES WERE OVERVIEWED</w:t>
      </w:r>
    </w:p>
    <w:p w14:paraId="4EB56F7F" w14:textId="77777777" w:rsidR="00976B3B" w:rsidRDefault="00976B3B">
      <w:pPr>
        <w:rPr>
          <w:b/>
          <w:bCs/>
          <w:sz w:val="28"/>
          <w:szCs w:val="28"/>
        </w:rPr>
      </w:pPr>
    </w:p>
    <w:p w14:paraId="405FAA91" w14:textId="218343BE" w:rsidR="00976B3B" w:rsidRDefault="00976B3B">
      <w:pPr>
        <w:rPr>
          <w:b/>
          <w:bCs/>
          <w:sz w:val="32"/>
          <w:szCs w:val="32"/>
        </w:rPr>
      </w:pPr>
      <w:r w:rsidRPr="00976B3B">
        <w:rPr>
          <w:b/>
          <w:bCs/>
          <w:sz w:val="32"/>
          <w:szCs w:val="32"/>
        </w:rPr>
        <w:t>DESIGNER</w:t>
      </w:r>
    </w:p>
    <w:p w14:paraId="43CA8A05" w14:textId="27F1CA2D" w:rsidR="00976B3B" w:rsidRDefault="00976B3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E5E237" wp14:editId="4D24221A">
            <wp:extent cx="5731510" cy="2789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EFB6" w14:textId="0328D568" w:rsidR="00976B3B" w:rsidRDefault="00976B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BLOCKS</w:t>
      </w:r>
    </w:p>
    <w:p w14:paraId="508F95F3" w14:textId="2F787AB3" w:rsidR="00976B3B" w:rsidRDefault="00976B3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07F354" wp14:editId="7865251D">
            <wp:extent cx="5731510" cy="3094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4CB4" w14:textId="072E53E2" w:rsidR="00976B3B" w:rsidRDefault="00976B3B">
      <w:pPr>
        <w:rPr>
          <w:b/>
          <w:bCs/>
          <w:sz w:val="32"/>
          <w:szCs w:val="32"/>
        </w:rPr>
      </w:pPr>
    </w:p>
    <w:p w14:paraId="1754CB50" w14:textId="332A95DD" w:rsidR="00976B3B" w:rsidRPr="00976B3B" w:rsidRDefault="00976B3B">
      <w:pPr>
        <w:rPr>
          <w:b/>
          <w:bCs/>
          <w:sz w:val="32"/>
          <w:szCs w:val="32"/>
        </w:rPr>
      </w:pPr>
    </w:p>
    <w:sectPr w:rsidR="00976B3B" w:rsidRPr="00976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3B"/>
    <w:rsid w:val="00976B3B"/>
    <w:rsid w:val="00DA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78E34"/>
  <w15:chartTrackingRefBased/>
  <w15:docId w15:val="{68F92A4F-F1A8-40FD-985D-D7E1233A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dc:description/>
  <cp:lastModifiedBy>Swedha Mahalakshmi</cp:lastModifiedBy>
  <cp:revision>2</cp:revision>
  <dcterms:created xsi:type="dcterms:W3CDTF">2022-10-25T06:35:00Z</dcterms:created>
  <dcterms:modified xsi:type="dcterms:W3CDTF">2022-10-25T06:35:00Z</dcterms:modified>
</cp:coreProperties>
</file>