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AE3C0" w14:textId="77777777" w:rsidR="00572DEC" w:rsidRDefault="00572DEC">
      <w:pPr>
        <w:spacing w:after="0"/>
        <w:ind w:left="-1440" w:right="10519"/>
      </w:pPr>
    </w:p>
    <w:tbl>
      <w:tblPr>
        <w:tblStyle w:val="TableGrid"/>
        <w:tblW w:w="10972" w:type="dxa"/>
        <w:tblInd w:w="-943" w:type="dxa"/>
        <w:tblCellMar>
          <w:top w:w="894" w:type="dxa"/>
          <w:left w:w="4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72"/>
      </w:tblGrid>
      <w:tr w:rsidR="00572DEC" w14:paraId="0554AAA4" w14:textId="77777777" w:rsidTr="006C5B23">
        <w:trPr>
          <w:trHeight w:val="13948"/>
        </w:trPr>
        <w:tc>
          <w:tcPr>
            <w:tcW w:w="1097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01302701" w14:textId="77777777" w:rsidR="00572DEC" w:rsidRDefault="00000000">
            <w:pPr>
              <w:spacing w:after="8"/>
              <w:ind w:left="4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Project Planning Phase </w:t>
            </w:r>
          </w:p>
          <w:p w14:paraId="2F54F435" w14:textId="77777777" w:rsidR="00572DEC" w:rsidRDefault="00000000">
            <w:pPr>
              <w:spacing w:after="0"/>
              <w:ind w:left="35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Milestone and Activity List </w:t>
            </w:r>
          </w:p>
          <w:p w14:paraId="69295A7D" w14:textId="77777777" w:rsidR="00572DE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72814C74" w14:textId="77777777" w:rsidR="00572DE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3"/>
              </w:rPr>
              <w:t xml:space="preserve"> </w:t>
            </w:r>
          </w:p>
          <w:tbl>
            <w:tblPr>
              <w:tblStyle w:val="TableGrid"/>
              <w:tblW w:w="10115" w:type="dxa"/>
              <w:tblInd w:w="112" w:type="dxa"/>
              <w:tblCellMar>
                <w:top w:w="18" w:type="dxa"/>
                <w:left w:w="1156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36"/>
              <w:gridCol w:w="5079"/>
            </w:tblGrid>
            <w:tr w:rsidR="00572DEC" w14:paraId="287E5AA1" w14:textId="77777777">
              <w:trPr>
                <w:trHeight w:val="382"/>
              </w:trPr>
              <w:tc>
                <w:tcPr>
                  <w:tcW w:w="503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55EFAF8" w14:textId="77777777" w:rsidR="00572DEC" w:rsidRDefault="00000000">
                  <w:pPr>
                    <w:spacing w:after="0"/>
                    <w:ind w:right="1004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Date </w:t>
                  </w:r>
                </w:p>
              </w:tc>
              <w:tc>
                <w:tcPr>
                  <w:tcW w:w="50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7CEED9D" w14:textId="0FCE24D3" w:rsidR="00572DEC" w:rsidRDefault="006C5B23">
                  <w:pPr>
                    <w:spacing w:after="0"/>
                    <w:ind w:right="982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03 November </w:t>
                  </w:r>
                  <w:r w:rsidR="00000000">
                    <w:rPr>
                      <w:rFonts w:ascii="Arial" w:eastAsia="Arial" w:hAnsi="Arial" w:cs="Arial"/>
                    </w:rPr>
                    <w:t xml:space="preserve">2022 </w:t>
                  </w:r>
                </w:p>
              </w:tc>
            </w:tr>
            <w:tr w:rsidR="00572DEC" w14:paraId="042DF86D" w14:textId="77777777">
              <w:trPr>
                <w:trHeight w:val="389"/>
              </w:trPr>
              <w:tc>
                <w:tcPr>
                  <w:tcW w:w="503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1267ADFB" w14:textId="77777777" w:rsidR="00572DEC" w:rsidRDefault="00000000">
                  <w:pPr>
                    <w:spacing w:after="0"/>
                    <w:ind w:right="988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Team ID </w:t>
                  </w:r>
                </w:p>
              </w:tc>
              <w:tc>
                <w:tcPr>
                  <w:tcW w:w="50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E8A2158" w14:textId="51C7D2CB" w:rsidR="00572DEC" w:rsidRDefault="00000000">
                  <w:pPr>
                    <w:spacing w:after="0"/>
                    <w:ind w:right="1055"/>
                    <w:jc w:val="center"/>
                  </w:pPr>
                  <w:r>
                    <w:rPr>
                      <w:rFonts w:ascii="Arial" w:eastAsia="Arial" w:hAnsi="Arial" w:cs="Arial"/>
                    </w:rPr>
                    <w:t>PNT2022TMID</w:t>
                  </w:r>
                  <w:r w:rsidR="006C5B23">
                    <w:rPr>
                      <w:rFonts w:ascii="Arial" w:eastAsia="Arial" w:hAnsi="Arial" w:cs="Arial"/>
                    </w:rPr>
                    <w:t>41829</w:t>
                  </w:r>
                </w:p>
              </w:tc>
            </w:tr>
            <w:tr w:rsidR="00572DEC" w14:paraId="37C5EECA" w14:textId="77777777">
              <w:trPr>
                <w:trHeight w:val="839"/>
              </w:trPr>
              <w:tc>
                <w:tcPr>
                  <w:tcW w:w="5036" w:type="dxa"/>
                  <w:tcBorders>
                    <w:top w:val="single" w:sz="3" w:space="0" w:color="000000"/>
                    <w:left w:val="single" w:sz="3" w:space="0" w:color="000000"/>
                    <w:bottom w:val="single" w:sz="6" w:space="0" w:color="000000"/>
                    <w:right w:val="single" w:sz="3" w:space="0" w:color="000000"/>
                  </w:tcBorders>
                </w:tcPr>
                <w:p w14:paraId="72A01DB3" w14:textId="77777777" w:rsidR="00572DEC" w:rsidRDefault="00000000">
                  <w:pPr>
                    <w:spacing w:after="0"/>
                    <w:ind w:right="989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Project Name </w:t>
                  </w:r>
                </w:p>
              </w:tc>
              <w:tc>
                <w:tcPr>
                  <w:tcW w:w="5079" w:type="dxa"/>
                  <w:tcBorders>
                    <w:top w:val="single" w:sz="3" w:space="0" w:color="000000"/>
                    <w:left w:val="single" w:sz="3" w:space="0" w:color="000000"/>
                    <w:bottom w:val="single" w:sz="6" w:space="0" w:color="000000"/>
                    <w:right w:val="single" w:sz="3" w:space="0" w:color="000000"/>
                  </w:tcBorders>
                </w:tcPr>
                <w:p w14:paraId="03A04D66" w14:textId="77777777" w:rsidR="00572DEC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 xml:space="preserve">News tracker application </w:t>
                  </w:r>
                </w:p>
              </w:tc>
            </w:tr>
          </w:tbl>
          <w:p w14:paraId="3F667FB8" w14:textId="77777777" w:rsidR="00572DE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5A3E827E" w14:textId="77777777" w:rsidR="00572DEC" w:rsidRDefault="00000000">
            <w:pPr>
              <w:spacing w:after="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2B211502" w14:textId="77777777" w:rsidR="00572DE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5"/>
              </w:rPr>
              <w:t xml:space="preserve"> </w:t>
            </w:r>
          </w:p>
          <w:tbl>
            <w:tblPr>
              <w:tblStyle w:val="TableGrid"/>
              <w:tblW w:w="9474" w:type="dxa"/>
              <w:tblInd w:w="558" w:type="dxa"/>
              <w:tblCellMar>
                <w:top w:w="8" w:type="dxa"/>
                <w:left w:w="4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55"/>
              <w:gridCol w:w="3156"/>
              <w:gridCol w:w="3163"/>
            </w:tblGrid>
            <w:tr w:rsidR="00572DEC" w14:paraId="2C6F7E7C" w14:textId="77777777">
              <w:trPr>
                <w:trHeight w:val="403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F2FC385" w14:textId="77777777" w:rsidR="00572DEC" w:rsidRDefault="00000000">
                  <w:pPr>
                    <w:spacing w:after="0"/>
                    <w:ind w:left="122"/>
                  </w:pPr>
                  <w:r>
                    <w:rPr>
                      <w:b/>
                      <w:sz w:val="24"/>
                    </w:rPr>
                    <w:t xml:space="preserve">TITLE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566C9E55" w14:textId="77777777" w:rsidR="00572DEC" w:rsidRDefault="00000000">
                  <w:pPr>
                    <w:spacing w:after="0"/>
                    <w:ind w:left="130"/>
                  </w:pPr>
                  <w:r>
                    <w:rPr>
                      <w:b/>
                      <w:sz w:val="24"/>
                    </w:rPr>
                    <w:t xml:space="preserve">DESCRIPTION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002F4A1" w14:textId="77777777" w:rsidR="00572DEC" w:rsidRDefault="00000000">
                  <w:pPr>
                    <w:spacing w:after="0"/>
                    <w:ind w:left="137"/>
                  </w:pPr>
                  <w:r>
                    <w:rPr>
                      <w:b/>
                      <w:sz w:val="24"/>
                    </w:rPr>
                    <w:t xml:space="preserve">DATE </w:t>
                  </w:r>
                </w:p>
              </w:tc>
            </w:tr>
            <w:tr w:rsidR="00572DEC" w14:paraId="23A2D174" w14:textId="77777777">
              <w:trPr>
                <w:trHeight w:val="1736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4C542527" w14:textId="77777777" w:rsidR="00572DEC" w:rsidRDefault="00000000">
                  <w:pPr>
                    <w:spacing w:after="0"/>
                    <w:ind w:left="122"/>
                    <w:jc w:val="both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Literature Survey &amp; Information Gathering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5322154B" w14:textId="77777777" w:rsidR="00572DEC" w:rsidRDefault="00000000">
                  <w:pPr>
                    <w:spacing w:after="0"/>
                    <w:ind w:left="22" w:right="402"/>
                  </w:pPr>
                  <w:r>
                    <w:rPr>
                      <w:rFonts w:ascii="Arial" w:eastAsia="Arial" w:hAnsi="Arial" w:cs="Arial"/>
                    </w:rPr>
                    <w:t xml:space="preserve">Literature survey on the selected project &amp; gathering information by referring the, technical papers, research publications etc.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5D97CD10" w14:textId="77777777" w:rsidR="00572DEC" w:rsidRDefault="00000000">
                  <w:pPr>
                    <w:spacing w:after="0"/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24 SEPTEMBER 2022 </w:t>
                  </w:r>
                </w:p>
              </w:tc>
            </w:tr>
            <w:tr w:rsidR="00572DEC" w14:paraId="5F560DCA" w14:textId="77777777">
              <w:trPr>
                <w:trHeight w:val="1484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384A2589" w14:textId="77777777" w:rsidR="00572DEC" w:rsidRDefault="00000000">
                  <w:pPr>
                    <w:spacing w:after="0"/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Prepare Empathy Map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F8EBCCF" w14:textId="77777777" w:rsidR="00572DEC" w:rsidRDefault="00000000">
                  <w:pPr>
                    <w:spacing w:after="0"/>
                    <w:ind w:left="130"/>
                  </w:pPr>
                  <w:r>
                    <w:rPr>
                      <w:rFonts w:ascii="Arial" w:eastAsia="Arial" w:hAnsi="Arial" w:cs="Arial"/>
                    </w:rPr>
                    <w:t xml:space="preserve">Prepare Empathy Map </w:t>
                  </w:r>
                </w:p>
                <w:p w14:paraId="71EE01FA" w14:textId="77777777" w:rsidR="00572DEC" w:rsidRDefault="00000000">
                  <w:pPr>
                    <w:spacing w:after="0"/>
                    <w:ind w:left="130" w:right="388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Canvas to capture the user Pains &amp; Gains, Prepare list of problem statements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52CEB72D" w14:textId="77777777" w:rsidR="00572DEC" w:rsidRDefault="00000000">
                  <w:pPr>
                    <w:spacing w:after="0"/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25 SEPTEMBER 2022 </w:t>
                  </w:r>
                </w:p>
              </w:tc>
            </w:tr>
            <w:tr w:rsidR="00572DEC" w14:paraId="3815B652" w14:textId="77777777">
              <w:trPr>
                <w:trHeight w:val="1837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35BF36D" w14:textId="77777777" w:rsidR="00572DEC" w:rsidRDefault="00000000">
                  <w:pPr>
                    <w:spacing w:after="0"/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Ideation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996456E" w14:textId="77777777" w:rsidR="00572DEC" w:rsidRDefault="00000000">
                  <w:pPr>
                    <w:spacing w:after="0"/>
                    <w:ind w:left="130" w:right="499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List the by organizing the brainstorming session and prioritize the top 3 ideas based on the feasibility &amp; importance.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14F28CF1" w14:textId="77777777" w:rsidR="00572DEC" w:rsidRDefault="00000000">
                  <w:pPr>
                    <w:spacing w:after="0"/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27 SEPTEMBER 2022 </w:t>
                  </w:r>
                </w:p>
              </w:tc>
            </w:tr>
            <w:tr w:rsidR="00572DEC" w14:paraId="24ECB42C" w14:textId="77777777">
              <w:trPr>
                <w:trHeight w:val="2132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3400272E" w14:textId="77777777" w:rsidR="00572DEC" w:rsidRDefault="00000000">
                  <w:pPr>
                    <w:spacing w:after="0"/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Proposed Solution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4EBDCD1" w14:textId="77777777" w:rsidR="00572DEC" w:rsidRDefault="00000000">
                  <w:pPr>
                    <w:spacing w:after="0"/>
                    <w:ind w:left="130" w:right="58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Prepare the proposed solution document, which includes the novelty, feasibility of idea, business model, social impact, scalability of solution, etc.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782EDE1" w14:textId="77777777" w:rsidR="00572DEC" w:rsidRDefault="00000000">
                  <w:pPr>
                    <w:spacing w:after="0"/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27 SEPTEMBER 2022 </w:t>
                  </w:r>
                </w:p>
              </w:tc>
            </w:tr>
            <w:tr w:rsidR="00572DEC" w14:paraId="1174040C" w14:textId="77777777">
              <w:trPr>
                <w:trHeight w:val="958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7C8B0E3" w14:textId="77777777" w:rsidR="00572DEC" w:rsidRDefault="00000000">
                  <w:pPr>
                    <w:spacing w:after="9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</w:t>
                  </w:r>
                </w:p>
                <w:p w14:paraId="5936B115" w14:textId="77777777" w:rsidR="00572DEC" w:rsidRDefault="00000000">
                  <w:pPr>
                    <w:spacing w:after="0"/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Problem Solution Fit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2344A72" w14:textId="77777777" w:rsidR="00572DEC" w:rsidRDefault="00000000">
                  <w:pPr>
                    <w:spacing w:after="0"/>
                    <w:ind w:left="130"/>
                  </w:pPr>
                  <w:r>
                    <w:rPr>
                      <w:rFonts w:ascii="Arial" w:eastAsia="Arial" w:hAnsi="Arial" w:cs="Arial"/>
                    </w:rPr>
                    <w:t xml:space="preserve">Prepare problem - solution fit document.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4B18CCC2" w14:textId="77777777" w:rsidR="00572DEC" w:rsidRDefault="00000000">
                  <w:pPr>
                    <w:spacing w:after="0"/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30 SEPTEMBER 2022 </w:t>
                  </w:r>
                </w:p>
              </w:tc>
            </w:tr>
            <w:tr w:rsidR="00572DEC" w14:paraId="552F1E32" w14:textId="77777777">
              <w:trPr>
                <w:trHeight w:val="1138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ACC0479" w14:textId="77777777" w:rsidR="00572DEC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1"/>
                    </w:rPr>
                    <w:t xml:space="preserve"> </w:t>
                  </w:r>
                </w:p>
                <w:p w14:paraId="6FD44DB3" w14:textId="77777777" w:rsidR="00572DEC" w:rsidRDefault="00000000">
                  <w:pPr>
                    <w:spacing w:after="0"/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Solution Architecture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3EB5D1A0" w14:textId="77777777" w:rsidR="00572DEC" w:rsidRDefault="00000000">
                  <w:pPr>
                    <w:spacing w:after="0"/>
                    <w:ind w:left="130"/>
                  </w:pPr>
                  <w:r>
                    <w:rPr>
                      <w:rFonts w:ascii="Arial" w:eastAsia="Arial" w:hAnsi="Arial" w:cs="Arial"/>
                    </w:rPr>
                    <w:t xml:space="preserve">Prepare solution architecture document.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037BBDE" w14:textId="77777777" w:rsidR="00572DEC" w:rsidRDefault="00000000">
                  <w:pPr>
                    <w:spacing w:after="0"/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13 OCTOBER 2022 </w:t>
                  </w:r>
                </w:p>
              </w:tc>
            </w:tr>
          </w:tbl>
          <w:p w14:paraId="0BA6493F" w14:textId="77777777" w:rsidR="00572DEC" w:rsidRDefault="00572DEC"/>
        </w:tc>
      </w:tr>
    </w:tbl>
    <w:p w14:paraId="1C230443" w14:textId="77777777" w:rsidR="00572DEC" w:rsidRDefault="00572DEC">
      <w:pPr>
        <w:spacing w:after="0"/>
        <w:ind w:left="-1440" w:right="10519"/>
      </w:pPr>
    </w:p>
    <w:tbl>
      <w:tblPr>
        <w:tblStyle w:val="TableGrid"/>
        <w:tblW w:w="10972" w:type="dxa"/>
        <w:tblInd w:w="-943" w:type="dxa"/>
        <w:tblCellMar>
          <w:top w:w="904" w:type="dxa"/>
          <w:left w:w="4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72"/>
      </w:tblGrid>
      <w:tr w:rsidR="00572DEC" w14:paraId="29B35B80" w14:textId="77777777">
        <w:trPr>
          <w:trHeight w:val="15890"/>
        </w:trPr>
        <w:tc>
          <w:tcPr>
            <w:tcW w:w="1097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tbl>
            <w:tblPr>
              <w:tblStyle w:val="TableGrid"/>
              <w:tblW w:w="9474" w:type="dxa"/>
              <w:tblInd w:w="558" w:type="dxa"/>
              <w:tblCellMar>
                <w:top w:w="3" w:type="dxa"/>
                <w:left w:w="4" w:type="dxa"/>
                <w:bottom w:w="0" w:type="dxa"/>
                <w:right w:w="71" w:type="dxa"/>
              </w:tblCellMar>
              <w:tblLook w:val="04A0" w:firstRow="1" w:lastRow="0" w:firstColumn="1" w:lastColumn="0" w:noHBand="0" w:noVBand="1"/>
            </w:tblPr>
            <w:tblGrid>
              <w:gridCol w:w="3155"/>
              <w:gridCol w:w="3156"/>
              <w:gridCol w:w="3163"/>
            </w:tblGrid>
            <w:tr w:rsidR="00572DEC" w14:paraId="021D7D84" w14:textId="77777777">
              <w:trPr>
                <w:trHeight w:val="1650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667380A" w14:textId="77777777" w:rsidR="00572DEC" w:rsidRDefault="00000000">
                  <w:pPr>
                    <w:spacing w:after="0"/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lastRenderedPageBreak/>
                    <w:t>Customer Journey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40DD85DD" w14:textId="77777777" w:rsidR="00572DEC" w:rsidRDefault="00000000">
                  <w:pPr>
                    <w:spacing w:after="0"/>
                    <w:ind w:left="130" w:right="63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Prepare the customer journey maps to understand the user interactions &amp; experiences with the application (entry to exit).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D654BE6" w14:textId="77777777" w:rsidR="00572DEC" w:rsidRDefault="00000000">
                  <w:pPr>
                    <w:spacing w:after="0"/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18 OCTOBER 2022 </w:t>
                  </w:r>
                </w:p>
              </w:tc>
            </w:tr>
            <w:tr w:rsidR="00572DEC" w14:paraId="4C34CE77" w14:textId="77777777">
              <w:trPr>
                <w:trHeight w:val="954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6" w:space="0" w:color="000000"/>
                    <w:right w:val="single" w:sz="3" w:space="0" w:color="000000"/>
                  </w:tcBorders>
                </w:tcPr>
                <w:p w14:paraId="4064E4F4" w14:textId="77777777" w:rsidR="00572DEC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1"/>
                    </w:rPr>
                    <w:t xml:space="preserve"> </w:t>
                  </w:r>
                </w:p>
                <w:p w14:paraId="79B040BA" w14:textId="77777777" w:rsidR="00572DEC" w:rsidRDefault="00000000">
                  <w:pPr>
                    <w:spacing w:after="0"/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Functional Requirement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6" w:space="0" w:color="000000"/>
                    <w:right w:val="single" w:sz="3" w:space="0" w:color="000000"/>
                  </w:tcBorders>
                </w:tcPr>
                <w:p w14:paraId="79B0197A" w14:textId="77777777" w:rsidR="00572DEC" w:rsidRDefault="00000000">
                  <w:pPr>
                    <w:spacing w:after="0"/>
                    <w:ind w:left="130"/>
                  </w:pPr>
                  <w:r>
                    <w:rPr>
                      <w:rFonts w:ascii="Arial" w:eastAsia="Arial" w:hAnsi="Arial" w:cs="Arial"/>
                    </w:rPr>
                    <w:t xml:space="preserve">Prepare the functional requirement document.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6" w:space="0" w:color="000000"/>
                    <w:right w:val="single" w:sz="3" w:space="0" w:color="000000"/>
                  </w:tcBorders>
                </w:tcPr>
                <w:p w14:paraId="73CE4B89" w14:textId="77777777" w:rsidR="00572DEC" w:rsidRDefault="00000000">
                  <w:pPr>
                    <w:spacing w:after="0"/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18 OCTOBER 2022 </w:t>
                  </w:r>
                </w:p>
              </w:tc>
            </w:tr>
            <w:tr w:rsidR="00572DEC" w14:paraId="7127FF89" w14:textId="77777777">
              <w:trPr>
                <w:trHeight w:val="955"/>
              </w:trPr>
              <w:tc>
                <w:tcPr>
                  <w:tcW w:w="3155" w:type="dxa"/>
                  <w:tcBorders>
                    <w:top w:val="single" w:sz="6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0E18346" w14:textId="77777777" w:rsidR="00572DEC" w:rsidRDefault="00000000">
                  <w:pPr>
                    <w:spacing w:after="9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</w:t>
                  </w:r>
                </w:p>
                <w:p w14:paraId="0675D852" w14:textId="77777777" w:rsidR="00572DEC" w:rsidRDefault="00000000">
                  <w:pPr>
                    <w:spacing w:after="0"/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Technology Architecture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6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1F864A1" w14:textId="77777777" w:rsidR="00572DEC" w:rsidRDefault="00000000">
                  <w:pPr>
                    <w:spacing w:after="0"/>
                    <w:ind w:left="130" w:right="909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Prepare the technology architecture diagram. </w:t>
                  </w:r>
                </w:p>
              </w:tc>
              <w:tc>
                <w:tcPr>
                  <w:tcW w:w="3163" w:type="dxa"/>
                  <w:tcBorders>
                    <w:top w:val="single" w:sz="6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1396015" w14:textId="77777777" w:rsidR="00572DEC" w:rsidRDefault="00000000">
                  <w:pPr>
                    <w:spacing w:after="0"/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18 OCTOBER 2022 </w:t>
                  </w:r>
                </w:p>
              </w:tc>
            </w:tr>
            <w:tr w:rsidR="00572DEC" w14:paraId="693FED60" w14:textId="77777777">
              <w:trPr>
                <w:trHeight w:val="951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68318EA" w14:textId="77777777" w:rsidR="00572DEC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Data Flow Diagrams</w:t>
                  </w: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E5FA373" w14:textId="77777777" w:rsidR="00572DEC" w:rsidRDefault="00000000">
                  <w:pPr>
                    <w:spacing w:after="0"/>
                    <w:ind w:left="130" w:right="904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Draw the data flow diagrams and submit for review.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60E2F79" w14:textId="77777777" w:rsidR="00572DEC" w:rsidRDefault="00000000">
                  <w:pPr>
                    <w:spacing w:after="0"/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19 OCTOBER 2022 </w:t>
                  </w:r>
                </w:p>
              </w:tc>
            </w:tr>
            <w:tr w:rsidR="00572DEC" w14:paraId="50F25526" w14:textId="77777777">
              <w:trPr>
                <w:trHeight w:val="1066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54827376" w14:textId="77777777" w:rsidR="00572DEC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  <w:p w14:paraId="2B944BD0" w14:textId="77777777" w:rsidR="00572DEC" w:rsidRDefault="00000000">
                  <w:pPr>
                    <w:spacing w:after="0"/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 xml:space="preserve">Prepare Milestone &amp; </w:t>
                  </w:r>
                </w:p>
                <w:p w14:paraId="732D2B26" w14:textId="77777777" w:rsidR="00572DEC" w:rsidRDefault="00000000">
                  <w:pPr>
                    <w:spacing w:after="0"/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Activity List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6DD40AD" w14:textId="77777777" w:rsidR="00572DEC" w:rsidRDefault="00000000">
                  <w:pPr>
                    <w:spacing w:after="0"/>
                    <w:ind w:left="130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Prepare the milestones &amp; activity list of the project.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1106E7AB" w14:textId="77777777" w:rsidR="00572DEC" w:rsidRDefault="00000000">
                  <w:pPr>
                    <w:spacing w:after="0"/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26 OCTOBER 2022 </w:t>
                  </w:r>
                </w:p>
              </w:tc>
            </w:tr>
            <w:tr w:rsidR="00572DEC" w14:paraId="15D30429" w14:textId="77777777">
              <w:trPr>
                <w:trHeight w:val="1167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BB97E53" w14:textId="77777777" w:rsidR="00572DEC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  <w:p w14:paraId="16302918" w14:textId="77777777" w:rsidR="00572DEC" w:rsidRDefault="00000000">
                  <w:pPr>
                    <w:spacing w:after="0"/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 xml:space="preserve">Project Development - </w:t>
                  </w:r>
                </w:p>
                <w:p w14:paraId="50A549C5" w14:textId="77777777" w:rsidR="00572DEC" w:rsidRDefault="00000000">
                  <w:pPr>
                    <w:spacing w:after="0"/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Delivery of Sprint-1, 2, 3 &amp; 4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00BF26A" w14:textId="77777777" w:rsidR="00572DEC" w:rsidRDefault="00000000">
                  <w:pPr>
                    <w:spacing w:after="0"/>
                    <w:ind w:left="130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Develop &amp; submit the developed code by testing it.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155FC346" w14:textId="77777777" w:rsidR="00572DEC" w:rsidRDefault="00000000">
                  <w:pPr>
                    <w:spacing w:after="0"/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26 OCTOBER 2022 </w:t>
                  </w:r>
                </w:p>
              </w:tc>
            </w:tr>
          </w:tbl>
          <w:p w14:paraId="71BCE21C" w14:textId="77777777" w:rsidR="00572DEC" w:rsidRDefault="00000000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0E5DBFB" w14:textId="77777777" w:rsidR="006C5B23" w:rsidRDefault="006C5B23">
            <w:pPr>
              <w:spacing w:after="0"/>
            </w:pPr>
          </w:p>
          <w:p w14:paraId="190F0501" w14:textId="77777777" w:rsidR="006C5B23" w:rsidRDefault="006C5B23">
            <w:pPr>
              <w:spacing w:after="0"/>
            </w:pPr>
          </w:p>
          <w:p w14:paraId="59949D38" w14:textId="77777777" w:rsidR="006C5B23" w:rsidRDefault="006C5B23">
            <w:pPr>
              <w:spacing w:after="0"/>
            </w:pPr>
          </w:p>
          <w:p w14:paraId="4B6F1289" w14:textId="77777777" w:rsidR="006C5B23" w:rsidRDefault="006C5B23">
            <w:pPr>
              <w:spacing w:after="0"/>
            </w:pPr>
          </w:p>
          <w:p w14:paraId="154BB8C6" w14:textId="77777777" w:rsidR="006C5B23" w:rsidRDefault="006C5B23">
            <w:pPr>
              <w:spacing w:after="0"/>
            </w:pPr>
          </w:p>
          <w:p w14:paraId="2E393C2D" w14:textId="77777777" w:rsidR="006C5B23" w:rsidRDefault="006C5B23">
            <w:pPr>
              <w:spacing w:after="0"/>
            </w:pPr>
          </w:p>
          <w:p w14:paraId="25584CA7" w14:textId="77777777" w:rsidR="006C5B23" w:rsidRDefault="006C5B23">
            <w:pPr>
              <w:spacing w:after="0"/>
            </w:pPr>
          </w:p>
          <w:p w14:paraId="4A78FC98" w14:textId="77777777" w:rsidR="006C5B23" w:rsidRDefault="006C5B23">
            <w:pPr>
              <w:spacing w:after="0"/>
            </w:pPr>
          </w:p>
          <w:p w14:paraId="0DD9C22E" w14:textId="77777777" w:rsidR="006C5B23" w:rsidRDefault="006C5B23">
            <w:pPr>
              <w:spacing w:after="0"/>
            </w:pPr>
          </w:p>
          <w:p w14:paraId="3BC78F2E" w14:textId="77777777" w:rsidR="006C5B23" w:rsidRDefault="006C5B23">
            <w:pPr>
              <w:spacing w:after="0"/>
            </w:pPr>
          </w:p>
          <w:p w14:paraId="531AD309" w14:textId="77777777" w:rsidR="006C5B23" w:rsidRDefault="006C5B23">
            <w:pPr>
              <w:spacing w:after="0"/>
            </w:pPr>
          </w:p>
          <w:p w14:paraId="05013D17" w14:textId="77777777" w:rsidR="006C5B23" w:rsidRDefault="006C5B23">
            <w:pPr>
              <w:spacing w:after="0"/>
            </w:pPr>
          </w:p>
          <w:p w14:paraId="308FD2CB" w14:textId="77777777" w:rsidR="006C5B23" w:rsidRDefault="006C5B23">
            <w:pPr>
              <w:spacing w:after="0"/>
            </w:pPr>
          </w:p>
          <w:p w14:paraId="61C1CE2A" w14:textId="77777777" w:rsidR="006C5B23" w:rsidRDefault="006C5B23">
            <w:pPr>
              <w:spacing w:after="0"/>
            </w:pPr>
          </w:p>
          <w:p w14:paraId="5358E202" w14:textId="77777777" w:rsidR="006C5B23" w:rsidRDefault="006C5B23">
            <w:pPr>
              <w:spacing w:after="0"/>
            </w:pPr>
          </w:p>
          <w:p w14:paraId="11CEB9BA" w14:textId="77777777" w:rsidR="006C5B23" w:rsidRDefault="006C5B23">
            <w:pPr>
              <w:spacing w:after="0"/>
            </w:pPr>
          </w:p>
          <w:p w14:paraId="227EE3A2" w14:textId="77777777" w:rsidR="006C5B23" w:rsidRDefault="006C5B23">
            <w:pPr>
              <w:spacing w:after="0"/>
            </w:pPr>
          </w:p>
          <w:p w14:paraId="173CD9C6" w14:textId="77777777" w:rsidR="006C5B23" w:rsidRDefault="006C5B23">
            <w:pPr>
              <w:spacing w:after="0"/>
            </w:pPr>
          </w:p>
          <w:p w14:paraId="56D83CF8" w14:textId="77777777" w:rsidR="006C5B23" w:rsidRDefault="006C5B23">
            <w:pPr>
              <w:spacing w:after="0"/>
            </w:pPr>
          </w:p>
          <w:p w14:paraId="00A19858" w14:textId="77777777" w:rsidR="006C5B23" w:rsidRDefault="006C5B23">
            <w:pPr>
              <w:spacing w:after="0"/>
            </w:pPr>
          </w:p>
          <w:p w14:paraId="01551ED0" w14:textId="77777777" w:rsidR="006C5B23" w:rsidRDefault="006C5B23">
            <w:pPr>
              <w:spacing w:after="0"/>
            </w:pPr>
          </w:p>
          <w:p w14:paraId="5B53676B" w14:textId="51BA5D5D" w:rsidR="006C5B23" w:rsidRDefault="006C5B23" w:rsidP="006C5B23">
            <w:pPr>
              <w:spacing w:after="0"/>
            </w:pPr>
          </w:p>
        </w:tc>
      </w:tr>
    </w:tbl>
    <w:p w14:paraId="60C9F8FE" w14:textId="77777777" w:rsidR="00C47B1B" w:rsidRDefault="00C47B1B" w:rsidP="006C5B23"/>
    <w:sectPr w:rsidR="00C47B1B" w:rsidSect="006C5B23">
      <w:pgSz w:w="11959" w:h="16877"/>
      <w:pgMar w:top="499" w:right="1440" w:bottom="48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89C30" w14:textId="77777777" w:rsidR="00C47B1B" w:rsidRDefault="00C47B1B" w:rsidP="006C5B23">
      <w:pPr>
        <w:spacing w:after="0" w:line="240" w:lineRule="auto"/>
      </w:pPr>
      <w:r>
        <w:separator/>
      </w:r>
    </w:p>
  </w:endnote>
  <w:endnote w:type="continuationSeparator" w:id="0">
    <w:p w14:paraId="62104155" w14:textId="77777777" w:rsidR="00C47B1B" w:rsidRDefault="00C47B1B" w:rsidP="006C5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61CCF" w14:textId="77777777" w:rsidR="00C47B1B" w:rsidRDefault="00C47B1B" w:rsidP="006C5B23">
      <w:pPr>
        <w:spacing w:after="0" w:line="240" w:lineRule="auto"/>
      </w:pPr>
      <w:r>
        <w:separator/>
      </w:r>
    </w:p>
  </w:footnote>
  <w:footnote w:type="continuationSeparator" w:id="0">
    <w:p w14:paraId="6C455980" w14:textId="77777777" w:rsidR="00C47B1B" w:rsidRDefault="00C47B1B" w:rsidP="006C5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DEC"/>
    <w:rsid w:val="00572DEC"/>
    <w:rsid w:val="006C5B23"/>
    <w:rsid w:val="00C4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9577"/>
  <w15:docId w15:val="{A65C855C-F21C-493B-A8A3-8A73778B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5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B2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B2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AKSHAYA</cp:lastModifiedBy>
  <cp:revision>2</cp:revision>
  <dcterms:created xsi:type="dcterms:W3CDTF">2022-11-03T04:33:00Z</dcterms:created>
  <dcterms:modified xsi:type="dcterms:W3CDTF">2022-11-03T04:33:00Z</dcterms:modified>
</cp:coreProperties>
</file>