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A4B" w:rsidRDefault="005356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19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Final Deliverables – Documentation Testing </w:t>
      </w:r>
    </w:p>
    <w:p w:rsidR="00F74539" w:rsidRDefault="00F7453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19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tbl>
      <w:tblPr>
        <w:tblStyle w:val="a"/>
        <w:tblW w:w="9018" w:type="dxa"/>
        <w:tblInd w:w="5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07"/>
        <w:gridCol w:w="4511"/>
      </w:tblGrid>
      <w:tr w:rsidR="00063A4B">
        <w:trPr>
          <w:cantSplit/>
          <w:trHeight w:val="278"/>
          <w:tblHeader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Date </w:t>
            </w:r>
          </w:p>
        </w:tc>
        <w:tc>
          <w:tcPr>
            <w:tcW w:w="4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19 November 2022</w:t>
            </w:r>
          </w:p>
        </w:tc>
      </w:tr>
      <w:tr w:rsidR="00063A4B">
        <w:trPr>
          <w:cantSplit/>
          <w:trHeight w:val="278"/>
          <w:tblHeader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Team ID </w:t>
            </w:r>
          </w:p>
        </w:tc>
        <w:tc>
          <w:tcPr>
            <w:tcW w:w="4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PNT2022TMID33</w:t>
            </w:r>
            <w:r>
              <w:rPr>
                <w:rFonts w:ascii="Calibri" w:eastAsia="Calibri" w:hAnsi="Calibri" w:cs="Calibri"/>
              </w:rPr>
              <w:t>309</w:t>
            </w:r>
          </w:p>
        </w:tc>
      </w:tr>
      <w:tr w:rsidR="00063A4B">
        <w:trPr>
          <w:cantSplit/>
          <w:trHeight w:val="278"/>
          <w:tblHeader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Project Name </w:t>
            </w:r>
          </w:p>
        </w:tc>
        <w:tc>
          <w:tcPr>
            <w:tcW w:w="4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News tracker Application</w:t>
            </w:r>
          </w:p>
        </w:tc>
      </w:tr>
    </w:tbl>
    <w:p w:rsidR="00063A4B" w:rsidRDefault="00063A4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63A4B" w:rsidRDefault="00063A4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63A4B" w:rsidRDefault="005356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Test Cases: News Tracker Application</w:t>
      </w:r>
    </w:p>
    <w:tbl>
      <w:tblPr>
        <w:tblStyle w:val="a0"/>
        <w:tblW w:w="108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95"/>
        <w:gridCol w:w="1068"/>
        <w:gridCol w:w="1295"/>
        <w:gridCol w:w="1664"/>
        <w:gridCol w:w="1003"/>
        <w:gridCol w:w="957"/>
        <w:gridCol w:w="748"/>
        <w:gridCol w:w="1141"/>
        <w:gridCol w:w="561"/>
        <w:gridCol w:w="1341"/>
      </w:tblGrid>
      <w:tr w:rsidR="00063A4B" w:rsidTr="00F74539">
        <w:trPr>
          <w:cantSplit/>
          <w:trHeight w:val="487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 xml:space="preserve">Test Case 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 xml:space="preserve">Feature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 xml:space="preserve">Components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 xml:space="preserve">Test Scenario 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7" w:right="54" w:hanging="1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>Expected  Result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 xml:space="preserve">Actual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>Result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 xml:space="preserve">Status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 xml:space="preserve">Comments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 xml:space="preserve">Bug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6" w:right="75"/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>Executed  by</w:t>
            </w:r>
          </w:p>
        </w:tc>
      </w:tr>
      <w:tr w:rsidR="00063A4B" w:rsidTr="00F74539">
        <w:trPr>
          <w:cantSplit/>
          <w:trHeight w:val="744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Sign in 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Login Page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6E74" w:rsidRPr="00F66E74" w:rsidRDefault="00F66E74" w:rsidP="00F66E7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9" w:right="253" w:hanging="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 w:rsidRPr="00F66E7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Confirm Client Can See the Sign in</w:t>
            </w:r>
          </w:p>
          <w:p w:rsidR="00063A4B" w:rsidRDefault="00F66E74" w:rsidP="00F66E7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22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 w:rsidRPr="00F66E7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Choice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Can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Success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9" w:right="59" w:hanging="1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Deiva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dharshini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</w:t>
            </w:r>
          </w:p>
        </w:tc>
      </w:tr>
      <w:tr w:rsidR="00063A4B" w:rsidTr="00F74539">
        <w:trPr>
          <w:cantSplit/>
          <w:trHeight w:val="741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Signup 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Login Page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F66E7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9" w:right="223" w:hanging="3"/>
              <w:jc w:val="both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 w:rsidRPr="00F66E7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Confirm Client Can See the Sign-Up Choice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Can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Success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9" w:right="59" w:hanging="1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Durka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</w:t>
            </w:r>
          </w:p>
        </w:tc>
      </w:tr>
      <w:tr w:rsidR="00063A4B" w:rsidTr="00F74539">
        <w:trPr>
          <w:cantSplit/>
          <w:trHeight w:val="741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Forgot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>Password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Login Page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F66E7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5" w:right="27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Verify User has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forgot password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Yes, The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3" w:lineRule="auto"/>
              <w:ind w:left="116" w:right="109" w:firstLine="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 Is  Available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6" w:right="68" w:firstLine="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 is  Available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Success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9" w:right="59" w:hanging="1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Indhumathi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</w:t>
            </w:r>
          </w:p>
        </w:tc>
      </w:tr>
      <w:tr w:rsidR="00063A4B" w:rsidTr="00F74539">
        <w:trPr>
          <w:cantSplit/>
          <w:trHeight w:val="1034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Home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6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>Page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Home Page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9" w:right="253" w:hanging="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Verify </w:t>
            </w:r>
            <w:r w:rsidR="00F66E7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that the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User Can  See the Home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2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page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Yes, The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5" w:lineRule="auto"/>
              <w:ind w:left="116" w:right="109" w:firstLine="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 Is  Available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6" w:right="68" w:firstLine="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 is  Available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Success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thendral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K V</w:t>
            </w:r>
          </w:p>
        </w:tc>
      </w:tr>
      <w:tr w:rsidR="00063A4B" w:rsidTr="00F74539">
        <w:trPr>
          <w:cantSplit/>
          <w:trHeight w:val="1031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Login 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Login Page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9" w:right="253" w:hanging="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Verify</w:t>
            </w:r>
            <w:r w:rsidR="00F66E7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that the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User Can  See the Login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Page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Yes, The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16" w:right="109" w:firstLine="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 Is  Available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6" w:right="68" w:firstLine="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 is  Available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Success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spacing w:line="245" w:lineRule="auto"/>
              <w:ind w:left="129" w:right="59" w:hanging="1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Deiva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dharshini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</w:t>
            </w:r>
          </w:p>
        </w:tc>
      </w:tr>
      <w:tr w:rsidR="00063A4B" w:rsidTr="00F74539">
        <w:trPr>
          <w:cantSplit/>
          <w:trHeight w:val="1231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Register 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Login Page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6E74" w:rsidRPr="00F66E74" w:rsidRDefault="00F66E74" w:rsidP="00F66E7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1" w:right="190" w:firstLine="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 w:rsidRPr="00F66E7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Client can ready to make a new</w:t>
            </w:r>
          </w:p>
          <w:p w:rsidR="00063A4B" w:rsidRDefault="00F66E74" w:rsidP="00F66E7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5" w:lineRule="auto"/>
              <w:ind w:left="115" w:right="225" w:firstLine="5"/>
              <w:jc w:val="both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 w:rsidRPr="00F66E7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account on the off chance that they are new to application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Yes, The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3" w:lineRule="auto"/>
              <w:ind w:left="116" w:right="109" w:firstLine="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 Is  Available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6" w:right="68" w:firstLine="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 is  Available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Success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spacing w:line="245" w:lineRule="auto"/>
              <w:ind w:left="129" w:right="59" w:hanging="1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Durka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</w:t>
            </w:r>
          </w:p>
        </w:tc>
      </w:tr>
      <w:tr w:rsidR="00063A4B" w:rsidTr="00F74539">
        <w:trPr>
          <w:cantSplit/>
          <w:trHeight w:val="1474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lastRenderedPageBreak/>
              <w:t xml:space="preserve">Error 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Error Page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6E74" w:rsidRPr="00F66E74" w:rsidRDefault="00F66E74" w:rsidP="00F66E7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5" w:right="158" w:firstLine="13"/>
              <w:jc w:val="both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 w:rsidRPr="00F66E7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Client Figure out a mistake message assuming that the application's server was occupied</w:t>
            </w:r>
          </w:p>
          <w:p w:rsidR="00063A4B" w:rsidRDefault="00F66E74" w:rsidP="00F66E7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3" w:lineRule="auto"/>
              <w:ind w:left="117" w:right="74" w:firstLine="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 w:rsidRPr="00F66E7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or on the other hand the qualifications was off-base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Can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Success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thendral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K V</w:t>
            </w:r>
          </w:p>
        </w:tc>
      </w:tr>
      <w:tr w:rsidR="00063A4B" w:rsidTr="00F74539">
        <w:trPr>
          <w:cantSplit/>
          <w:trHeight w:val="1034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Help 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Help Page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</w:t>
            </w:r>
            <w:r w:rsidR="00F66E7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clear the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2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doubts of the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Can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Success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29" w:right="59" w:hanging="1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Indhumathi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</w:t>
            </w:r>
          </w:p>
        </w:tc>
      </w:tr>
      <w:tr w:rsidR="00063A4B" w:rsidTr="00F74539">
        <w:trPr>
          <w:cantSplit/>
          <w:trHeight w:val="1475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Change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>password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Password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Change Page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1" w:right="191" w:firstLine="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User can able to  change the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4" w:lineRule="auto"/>
              <w:ind w:left="115" w:right="72" w:firstLine="11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password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if they  have forgotten or  the user’s wish to  reset it.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Yes, The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5" w:lineRule="auto"/>
              <w:ind w:left="116" w:right="109" w:firstLine="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 Is  Available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16" w:right="68" w:firstLine="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 is  Available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Success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9" w:right="59" w:hanging="1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Deiva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dharshini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</w:t>
            </w:r>
          </w:p>
        </w:tc>
      </w:tr>
    </w:tbl>
    <w:p w:rsidR="00063A4B" w:rsidRDefault="00063A4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63A4B" w:rsidRDefault="00063A4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63A4B" w:rsidRDefault="005356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7"/>
        <w:rPr>
          <w:rFonts w:ascii="Calibri" w:eastAsia="Calibri" w:hAnsi="Calibri" w:cs="Calibri"/>
          <w:color w:val="4472C4"/>
        </w:rPr>
      </w:pPr>
      <w:r>
        <w:rPr>
          <w:rFonts w:ascii="Calibri" w:eastAsia="Calibri" w:hAnsi="Calibri" w:cs="Calibri"/>
          <w:color w:val="4472C4"/>
        </w:rPr>
        <w:t xml:space="preserve">1 </w:t>
      </w:r>
    </w:p>
    <w:tbl>
      <w:tblPr>
        <w:tblStyle w:val="a1"/>
        <w:tblW w:w="108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95"/>
        <w:gridCol w:w="1068"/>
        <w:gridCol w:w="1295"/>
        <w:gridCol w:w="1664"/>
        <w:gridCol w:w="1003"/>
        <w:gridCol w:w="957"/>
        <w:gridCol w:w="748"/>
        <w:gridCol w:w="1141"/>
        <w:gridCol w:w="561"/>
        <w:gridCol w:w="1341"/>
      </w:tblGrid>
      <w:tr w:rsidR="00063A4B" w:rsidTr="00F74539">
        <w:trPr>
          <w:cantSplit/>
          <w:trHeight w:val="1032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About 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About page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21" w:right="83" w:hanging="1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Shows the details  of application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2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page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Can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Success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F74539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Durka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</w:t>
            </w:r>
          </w:p>
        </w:tc>
      </w:tr>
      <w:tr w:rsidR="00063A4B" w:rsidTr="00F74539">
        <w:trPr>
          <w:cantSplit/>
          <w:trHeight w:val="1034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Base 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Similar to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7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home page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Able to access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1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anywhere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through this page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Can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Success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F74539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Ilan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thendral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K V</w:t>
            </w:r>
          </w:p>
        </w:tc>
      </w:tr>
      <w:tr w:rsidR="00063A4B" w:rsidTr="00F74539">
        <w:trPr>
          <w:cantSplit/>
          <w:trHeight w:val="1031"/>
          <w:tblHeader/>
        </w:trPr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9"/>
                <w:szCs w:val="19"/>
              </w:rPr>
              <w:t xml:space="preserve">Categories </w:t>
            </w:r>
          </w:p>
        </w:tc>
        <w:tc>
          <w:tcPr>
            <w:tcW w:w="10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Functional </w:t>
            </w:r>
          </w:p>
        </w:tc>
        <w:tc>
          <w:tcPr>
            <w:tcW w:w="1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News Page </w:t>
            </w:r>
          </w:p>
        </w:tc>
        <w:tc>
          <w:tcPr>
            <w:tcW w:w="16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9" w:right="114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Display News For  User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Recommendation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Can 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9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Yes </w:t>
            </w:r>
          </w:p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116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Visible</w:t>
            </w:r>
          </w:p>
        </w:tc>
        <w:tc>
          <w:tcPr>
            <w:tcW w:w="7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Pass </w:t>
            </w:r>
          </w:p>
        </w:tc>
        <w:tc>
          <w:tcPr>
            <w:tcW w:w="1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Success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53568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No </w:t>
            </w:r>
          </w:p>
        </w:tc>
        <w:tc>
          <w:tcPr>
            <w:tcW w:w="13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3A4B" w:rsidRDefault="00F74539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9" w:right="59" w:hanging="13"/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Indhumathi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M</w:t>
            </w:r>
          </w:p>
        </w:tc>
      </w:tr>
    </w:tbl>
    <w:p w:rsidR="00063A4B" w:rsidRDefault="00063A4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63A4B" w:rsidRDefault="00063A4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063A4B" w:rsidRDefault="005356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041"/>
        <w:rPr>
          <w:rFonts w:ascii="Calibri" w:eastAsia="Calibri" w:hAnsi="Calibri" w:cs="Calibri"/>
          <w:color w:val="4472C4"/>
        </w:rPr>
      </w:pPr>
      <w:r>
        <w:rPr>
          <w:rFonts w:ascii="Calibri" w:eastAsia="Calibri" w:hAnsi="Calibri" w:cs="Calibri"/>
          <w:color w:val="4472C4"/>
        </w:rPr>
        <w:t>2</w:t>
      </w:r>
    </w:p>
    <w:sectPr w:rsidR="00063A4B" w:rsidSect="00063A4B">
      <w:pgSz w:w="11900" w:h="16820"/>
      <w:pgMar w:top="1418" w:right="480" w:bottom="1034" w:left="868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63A4B"/>
    <w:rsid w:val="00063A4B"/>
    <w:rsid w:val="00535682"/>
    <w:rsid w:val="00F66E74"/>
    <w:rsid w:val="00F745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63A4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063A4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063A4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063A4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63A4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63A4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63A4B"/>
  </w:style>
  <w:style w:type="paragraph" w:styleId="Title">
    <w:name w:val="Title"/>
    <w:basedOn w:val="normal0"/>
    <w:next w:val="normal0"/>
    <w:rsid w:val="00063A4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063A4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63A4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63A4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63A4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Sanjai</dc:creator>
  <cp:lastModifiedBy>Sanjai</cp:lastModifiedBy>
  <cp:revision>2</cp:revision>
  <dcterms:created xsi:type="dcterms:W3CDTF">2022-11-18T11:04:00Z</dcterms:created>
  <dcterms:modified xsi:type="dcterms:W3CDTF">2022-11-18T11:04:00Z</dcterms:modified>
</cp:coreProperties>
</file>