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1"/>
        </w:rPr>
      </w:pPr>
      <w:r>
        <w:rPr/>
        <w:pict>
          <v:group style="position:absolute;margin-left:29pt;margin-top:107.75pt;width:555pt;height:1.5pt;mso-position-horizontal-relative:page;mso-position-vertical-relative:page;z-index:-16152576" coordorigin="580,2155" coordsize="11100,30">
            <v:rect style="position:absolute;left:580;top:2170;width:11100;height:15" filled="true" fillcolor="#d8dee3" stroked="false">
              <v:fill type="solid"/>
            </v:rect>
            <v:shape style="position:absolute;left:827;top:2155;width:1080;height:30" coordorigin="827,2155" coordsize="1080,30" path="m1896,2185l838,2185,834,2184,828,2178,827,2174,827,2170,827,2166,828,2162,834,2156,838,2155,1896,2155,1900,2156,1906,2162,1907,2166,1907,2174,1906,2178,1900,2184,1896,2185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539742</wp:posOffset>
            </wp:positionH>
            <wp:positionV relativeFrom="paragraph">
              <wp:posOffset>115161</wp:posOffset>
            </wp:positionV>
            <wp:extent cx="114306" cy="15020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6" cy="1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8.999969pt;margin-top:7.567869pt;width:36.75pt;height:15pt;mso-position-horizontal-relative:page;mso-position-vertical-relative:paragraph;z-index:15730688" coordorigin="6580,151" coordsize="735,300">
            <v:shape style="position:absolute;left:6587;top:158;width:720;height:285" coordorigin="6587,159" coordsize="720,285" path="m6587,301l6587,292,6588,283,6590,274,6592,264,6623,207,6651,183,6659,178,6667,173,6675,170,6684,166,6693,163,6702,162,6711,160,6721,159,6730,159,7165,159,7174,159,7184,160,7193,162,7202,163,7244,183,7252,188,7259,194,7266,201,7272,207,7297,247,7300,255,7303,264,7305,274,7307,283,7307,292,7307,301,7307,311,7307,320,7305,329,7303,338,7272,396,7266,402,7259,409,7252,415,7244,420,7236,425,7174,444,7165,444,6730,444,6721,444,6711,443,6702,441,6693,439,6684,437,6675,433,6667,429,6659,425,6651,420,6643,415,6612,381,6606,373,6590,329,6588,320,6587,311,6587,301xe" filled="false" stroked="true" strokeweight=".75pt" strokecolor="#d0d6de">
              <v:path arrowok="t"/>
              <v:stroke dashstyle="solid"/>
            </v:shape>
            <v:shape style="position:absolute;left:6580;top:151;width:735;height:300" type="#_x0000_t202" filled="false" stroked="false">
              <v:textbox inset="0,0,0,0">
                <w:txbxContent>
                  <w:p>
                    <w:pPr>
                      <w:spacing w:before="30"/>
                      <w:ind w:left="118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color w:val="57606A"/>
                        <w:w w:val="105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8">
        <w:r>
          <w:rPr>
            <w:color w:val="0969D9"/>
          </w:rPr>
          <w:t>IBM-EPBL</w:t>
        </w:r>
        <w:r>
          <w:rPr>
            <w:color w:val="0969D9"/>
            <w:spacing w:val="15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15"/>
        </w:rPr>
        <w:t> </w:t>
      </w:r>
      <w:hyperlink r:id="rId9">
        <w:r>
          <w:rPr>
            <w:color w:val="0969D9"/>
          </w:rPr>
          <w:t>IBM-Project-52221-1660991478</w:t>
        </w:r>
      </w:hyperlink>
    </w:p>
    <w:p>
      <w:pPr>
        <w:pStyle w:val="BodyText"/>
        <w:spacing w:before="13"/>
        <w:rPr>
          <w:rFonts w:ascii="Segoe UI"/>
          <w:sz w:val="28"/>
        </w:rPr>
      </w:pPr>
    </w:p>
    <w:p>
      <w:pPr>
        <w:tabs>
          <w:tab w:pos="1454" w:val="left" w:leader="none"/>
          <w:tab w:pos="2766" w:val="left" w:leader="none"/>
          <w:tab w:pos="4679" w:val="left" w:leader="none"/>
          <w:tab w:pos="6104" w:val="left" w:leader="none"/>
          <w:tab w:pos="7604" w:val="left" w:leader="none"/>
          <w:tab w:pos="9059" w:val="left" w:leader="none"/>
        </w:tabs>
        <w:spacing w:before="100"/>
        <w:ind w:left="599" w:right="0" w:firstLine="0"/>
        <w:jc w:val="left"/>
        <w:rPr>
          <w:rFonts w:ascii="Segoe UI"/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599287</wp:posOffset>
            </wp:positionH>
            <wp:positionV relativeFrom="paragraph">
              <wp:posOffset>111935</wp:posOffset>
            </wp:positionV>
            <wp:extent cx="147624" cy="956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24" cy="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Segoe UI"/>
            <w:color w:val="24292E"/>
            <w:sz w:val="21"/>
          </w:rPr>
          <w:t>Code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</w:t>
        </w:r>
        <w:r>
          <w:rPr>
            <w:rFonts w:ascii="Times New Roman"/>
            <w:color w:val="24292E"/>
            <w:spacing w:val="21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rFonts w:ascii="Segoe UI"/>
            <w:color w:val="24292E"/>
            <w:sz w:val="21"/>
          </w:rPr>
          <w:t>Issues</w:t>
          <w:tab/>
        </w:r>
        <w:r>
          <w:rPr>
            <w:rFonts w:ascii="Segoe UI"/>
            <w:color w:val="24292E"/>
            <w:position w:val="-2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8"/>
            <w:sz w:val="21"/>
          </w:rPr>
          <w:t> </w:t>
        </w:r>
      </w:hyperlink>
      <w:r>
        <w:rPr>
          <w:rFonts w:ascii="Segoe UI"/>
          <w:color w:val="24292E"/>
          <w:position w:val="-2"/>
          <w:sz w:val="21"/>
        </w:rPr>
        <w:drawing>
          <wp:inline distT="0" distB="0" distL="0" distR="0">
            <wp:extent cx="129138" cy="13736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38" cy="1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3"/>
            <w:sz w:val="21"/>
          </w:rPr>
          <w:t> </w:t>
        </w:r>
        <w:r>
          <w:rPr>
            <w:rFonts w:ascii="Segoe UI"/>
            <w:color w:val="24292E"/>
            <w:sz w:val="21"/>
          </w:rPr>
          <w:t>requests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</w:t>
        </w:r>
        <w:r>
          <w:rPr>
            <w:rFonts w:ascii="Times New Roman"/>
            <w:color w:val="24292E"/>
            <w:spacing w:val="25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rFonts w:ascii="Segoe UI"/>
            <w:color w:val="24292E"/>
            <w:sz w:val="21"/>
          </w:rPr>
          <w:t>Actions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22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>
        <w:r>
          <w:rPr>
            <w:rFonts w:ascii="Segoe UI"/>
            <w:color w:val="24292E"/>
            <w:spacing w:val="-1"/>
            <w:sz w:val="21"/>
          </w:rPr>
          <w:t>Projects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16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33350" cy="1496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>
        <w:r>
          <w:rPr>
            <w:rFonts w:ascii="Segoe UI"/>
            <w:color w:val="24292E"/>
            <w:sz w:val="21"/>
          </w:rPr>
          <w:t>Security</w:t>
          <w:tab/>
        </w:r>
        <w:r>
          <w:rPr>
            <w:rFonts w:ascii="Segoe UI"/>
            <w:color w:val="24292E"/>
            <w:position w:val="-2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19"/>
            <w:sz w:val="21"/>
          </w:rPr>
          <w:t> </w:t>
        </w:r>
      </w:hyperlink>
      <w:r>
        <w:rPr>
          <w:rFonts w:ascii="Segoe UI"/>
          <w:color w:val="24292E"/>
          <w:position w:val="-2"/>
          <w:sz w:val="21"/>
        </w:rPr>
        <w:drawing>
          <wp:inline distT="0" distB="0" distL="0" distR="0">
            <wp:extent cx="152399" cy="133349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rFonts w:ascii="Segoe UI"/>
            <w:color w:val="24292E"/>
            <w:sz w:val="21"/>
          </w:rPr>
          <w:t>Insights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7"/>
        <w:rPr>
          <w:rFonts w:ascii="Segoe UI"/>
          <w:sz w:val="21"/>
        </w:rPr>
      </w:pPr>
      <w:r>
        <w:rPr/>
        <w:pict>
          <v:group style="position:absolute;margin-left:41pt;margin-top:16.327579pt;width:78.75pt;height:24.75pt;mso-position-horizontal-relative:page;mso-position-vertical-relative:paragraph;z-index:-15728640;mso-wrap-distance-left:0;mso-wrap-distance-right:0" coordorigin="820,327" coordsize="1575,495">
            <v:shape style="position:absolute;left:820;top:425;width:1575;height:396" coordorigin="820,426" coordsize="1575,396" path="m2355,807l2317,807,2328,804,2350,795,2360,789,2377,772,2384,762,2393,740,2395,728,2395,426,2395,737,2394,743,2392,755,2390,761,2386,771,2383,777,2377,786,2373,791,2364,799,2360,803,2355,807xm2311,822l904,822,898,821,887,819,881,817,870,812,865,810,855,803,851,799,842,791,838,786,832,777,829,771,825,761,823,755,821,743,820,737,820,728,822,740,831,762,838,772,855,789,865,795,887,804,898,807,2355,807,2350,810,2345,812,2334,817,2328,819,2317,821,2311,822xe" filled="true" fillcolor="#1b1f24" stroked="false">
              <v:path arrowok="t"/>
              <v:fill opacity="2569f" type="solid"/>
            </v:shape>
            <v:shape style="position:absolute;left:835;top:341;width:1545;height:90" coordorigin="835,342" coordsize="1545,90" path="m835,422l835,417,836,402,840,388,847,375,857,364,869,354,881,347,895,343,910,342,2305,342,2320,343,2334,347,2346,354,2350,357,900,357,890,358,872,366,864,371,850,386,845,394,837,412,835,422xm2380,432l2380,422,2378,412,2370,394,2365,386,2351,371,2343,366,2325,358,2315,357,2350,357,2358,364,2368,375,2375,388,2379,402,2380,417,2380,432xe" filled="true" fillcolor="#ffffff" stroked="false">
              <v:path arrowok="t"/>
              <v:fill opacity="16449f" type="solid"/>
            </v:shape>
            <v:shape style="position:absolute;left:827;top:334;width:1560;height:465" coordorigin="828,334" coordsize="1560,465" path="m828,717l828,417,828,411,828,406,841,371,844,366,894,336,899,335,905,334,910,334,2305,334,2310,334,2316,335,2321,336,2326,337,2351,348,2355,351,2360,354,2363,358,2367,362,2381,385,2383,390,2385,395,2386,400,2387,406,2387,411,2387,417,2387,717,2387,722,2387,727,2386,733,2385,738,2383,743,2381,748,2379,753,2377,758,2374,762,2371,767,2351,785,2346,788,2321,797,2316,799,2310,799,2305,799,910,799,905,799,899,799,894,797,889,796,883,795,878,793,873,791,841,762,838,758,828,722,828,717xe" filled="false" stroked="true" strokeweight=".75pt" strokecolor="#1b1f24">
              <v:path arrowok="t"/>
              <v:stroke dashstyle="solid"/>
            </v:shape>
            <v:shape style="position:absolute;left:1104;top:476;width:181;height:211" type="#_x0000_t75" stroked="false">
              <v:imagedata r:id="rId23" o:title=""/>
            </v:shape>
            <v:shape style="position:absolute;left:2020;top:566;width:120;height:60" coordorigin="2020,567" coordsize="120,60" path="m2080,627l2020,567,2140,567,2080,627xe" filled="true" fillcolor="#24292e" stroked="false">
              <v:path arrowok="t"/>
              <v:fill opacity="52428f" type="solid"/>
            </v:shape>
            <v:shape style="position:absolute;left:820;top:326;width:1575;height:495" type="#_x0000_t202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24292E"/>
                        <w:w w:val="105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Segoe UI"/>
          <w:sz w:val="8"/>
        </w:rPr>
      </w:pPr>
    </w:p>
    <w:p>
      <w:pPr>
        <w:spacing w:before="100"/>
        <w:ind w:left="239" w:right="0" w:firstLine="0"/>
        <w:jc w:val="left"/>
        <w:rPr>
          <w:rFonts w:ascii="Segoe UI"/>
          <w:sz w:val="24"/>
        </w:rPr>
      </w:pPr>
      <w:r>
        <w:rPr/>
        <w:pict>
          <v:group style="position:absolute;margin-left:534.499939pt;margin-top:-31.550789pt;width:37.5pt;height:24.75pt;mso-position-horizontal-relative:page;mso-position-vertical-relative:paragraph;z-index:15731712" coordorigin="10690,-631" coordsize="750,495">
            <v:shape style="position:absolute;left:10690;top:-532;width:750;height:396" coordorigin="10690,-532" coordsize="750,396" path="m11400,-151l11362,-151,11373,-153,11395,-162,11405,-169,11422,-186,11429,-196,11438,-218,11440,-229,11440,-532,11440,-220,11439,-214,11437,-203,11435,-197,11431,-186,11428,-181,11422,-171,11418,-167,11409,-158,11405,-154,11400,-151xm11356,-136l10774,-136,10768,-137,10757,-139,10751,-141,10740,-145,10735,-148,10725,-154,10721,-158,10712,-167,10708,-171,10702,-181,10699,-186,10695,-197,10693,-203,10691,-214,10690,-220,10690,-229,10692,-218,10701,-196,10708,-186,10725,-169,10735,-162,10757,-153,10768,-151,11400,-151,11395,-148,11390,-145,11379,-141,11373,-139,11362,-137,11356,-136xe" filled="true" fillcolor="#1b1f24" stroked="false">
              <v:path arrowok="t"/>
              <v:fill opacity="2569f" type="solid"/>
            </v:shape>
            <v:shape style="position:absolute;left:10705;top:-617;width:720;height:90" coordorigin="10705,-616" coordsize="720,90" path="m10705,-536l10705,-541,10706,-556,10710,-570,10717,-582,10727,-594,10739,-604,10751,-611,10765,-615,10780,-616,11350,-616,11365,-615,11379,-611,11391,-604,11395,-601,10770,-601,10760,-599,10742,-592,10734,-586,10720,-572,10715,-564,10707,-546,10705,-536xm11425,-527l11425,-536,11423,-546,11415,-564,11410,-572,11396,-586,11388,-592,11370,-599,11360,-601,11395,-601,11403,-594,11413,-582,11420,-570,11424,-556,11425,-541,11425,-527xe" filled="true" fillcolor="#ffffff" stroked="false">
              <v:path arrowok="t"/>
              <v:fill opacity="16449f" type="solid"/>
            </v:shape>
            <v:shape style="position:absolute;left:10697;top:-624;width:735;height:465" coordorigin="10697,-624" coordsize="735,465" path="m10697,-241l10697,-541,10697,-546,10698,-552,10711,-587,10714,-591,10718,-596,10722,-599,10725,-603,10730,-607,10734,-610,10739,-613,10764,-622,10769,-623,10775,-624,10780,-624,11350,-624,11355,-624,11361,-623,11416,-591,11432,-546,11432,-541,11432,-241,11432,-236,11432,-230,11419,-195,11416,-191,11396,-172,11391,-169,11350,-159,10780,-159,10775,-159,10769,-159,10764,-160,10759,-161,10734,-172,10730,-175,10711,-195,10708,-200,10697,-236,10697,-241xe" filled="false" stroked="true" strokeweight=".75pt" strokecolor="#1b1f24">
              <v:path arrowok="t"/>
              <v:stroke dashstyle="solid"/>
            </v:shape>
            <v:shape style="position:absolute;left:10945;top:-407;width:240;height:45" coordorigin="10945,-406" coordsize="240,45" path="m11065,-361l11062,-361,11059,-362,11054,-364,11051,-365,11047,-370,11045,-372,11043,-378,11042,-381,11042,-386,11043,-389,11045,-395,11047,-397,11051,-402,11054,-403,11059,-405,11062,-406,11068,-406,11071,-405,11076,-403,11079,-402,11083,-397,11085,-395,11087,-389,11087,-386,11087,-381,11087,-378,11085,-372,11083,-370,11079,-365,11076,-364,11071,-362,11068,-361,11065,-361xm10967,-361l10965,-361,10962,-362,10956,-364,10954,-365,10949,-370,10948,-372,10946,-378,10945,-381,10945,-386,10946,-389,10948,-395,10949,-397,10954,-402,10956,-403,10962,-405,10965,-406,10970,-406,10973,-405,10979,-403,10981,-402,10986,-397,10987,-395,10989,-389,10990,-386,10990,-381,10989,-378,10987,-372,10986,-370,10981,-365,10979,-364,10973,-362,10970,-361,10967,-361xm11162,-361l11160,-361,11157,-362,11151,-364,11149,-365,11144,-370,11143,-372,11141,-378,11140,-381,11140,-386,11141,-389,11143,-395,11144,-397,11149,-402,11151,-403,11157,-405,11160,-406,11165,-406,11168,-405,11174,-403,11176,-402,11181,-397,11182,-395,11184,-389,11185,-386,11185,-381,11184,-378,11182,-372,11181,-370,11176,-365,11174,-364,11168,-362,11165,-361,11162,-361xe" filled="true" fillcolor="#57606a" stroked="false">
              <v:path arrowok="t"/>
              <v:fill type="solid"/>
            </v:shape>
            <w10:wrap type="none"/>
          </v:group>
        </w:pict>
      </w:r>
      <w:hyperlink r:id="rId9">
        <w:r>
          <w:rPr>
            <w:rFonts w:ascii="Segoe UI"/>
            <w:color w:val="0969D9"/>
            <w:sz w:val="24"/>
          </w:rPr>
          <w:t>IBM-Project-52221-1660991478</w:t>
        </w:r>
        <w:r>
          <w:rPr>
            <w:rFonts w:ascii="Segoe UI"/>
            <w:color w:val="0969D9"/>
            <w:spacing w:val="8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8"/>
          <w:sz w:val="24"/>
        </w:rPr>
        <w:t> </w:t>
      </w:r>
      <w:hyperlink r:id="rId24">
        <w:r>
          <w:rPr>
            <w:rFonts w:ascii="Segoe UI"/>
            <w:color w:val="0969D9"/>
            <w:sz w:val="24"/>
          </w:rPr>
          <w:t>Project</w:t>
        </w:r>
        <w:r>
          <w:rPr>
            <w:rFonts w:ascii="Segoe UI"/>
            <w:color w:val="0969D9"/>
            <w:spacing w:val="9"/>
            <w:sz w:val="24"/>
          </w:rPr>
          <w:t> </w:t>
        </w:r>
        <w:r>
          <w:rPr>
            <w:rFonts w:ascii="Segoe UI"/>
            <w:color w:val="0969D9"/>
            <w:sz w:val="24"/>
          </w:rPr>
          <w:t>Development</w:t>
        </w:r>
        <w:r>
          <w:rPr>
            <w:rFonts w:ascii="Segoe UI"/>
            <w:color w:val="0969D9"/>
            <w:spacing w:val="9"/>
            <w:sz w:val="24"/>
          </w:rPr>
          <w:t> </w:t>
        </w:r>
        <w:r>
          <w:rPr>
            <w:rFonts w:ascii="Segoe UI"/>
            <w:color w:val="0969D9"/>
            <w:sz w:val="24"/>
          </w:rPr>
          <w:t>Phase</w:t>
        </w:r>
        <w:r>
          <w:rPr>
            <w:rFonts w:ascii="Segoe UI"/>
            <w:color w:val="0969D9"/>
            <w:spacing w:val="8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8"/>
          <w:sz w:val="24"/>
        </w:rPr>
        <w:t> </w:t>
      </w:r>
      <w:hyperlink r:id="rId25">
        <w:r>
          <w:rPr>
            <w:rFonts w:ascii="Segoe UI"/>
            <w:color w:val="0969D9"/>
            <w:sz w:val="24"/>
          </w:rPr>
          <w:t>Sprint</w:t>
        </w:r>
        <w:r>
          <w:rPr>
            <w:rFonts w:ascii="Segoe UI"/>
            <w:color w:val="0969D9"/>
            <w:spacing w:val="10"/>
            <w:sz w:val="24"/>
          </w:rPr>
          <w:t> </w:t>
        </w:r>
        <w:r>
          <w:rPr>
            <w:rFonts w:ascii="Segoe UI"/>
            <w:color w:val="0969D9"/>
            <w:sz w:val="24"/>
          </w:rPr>
          <w:t>3</w:t>
        </w:r>
        <w:r>
          <w:rPr>
            <w:rFonts w:ascii="Segoe UI"/>
            <w:color w:val="0969D9"/>
            <w:spacing w:val="8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</w:p>
    <w:p>
      <w:pPr>
        <w:spacing w:before="41"/>
        <w:ind w:left="305" w:right="0" w:firstLine="0"/>
        <w:jc w:val="left"/>
        <w:rPr>
          <w:rFonts w:ascii="Segoe UI"/>
          <w:sz w:val="24"/>
        </w:rPr>
      </w:pPr>
      <w:r>
        <w:rPr/>
        <w:pict>
          <v:group style="position:absolute;margin-left:41pt;margin-top:31.499205pt;width:531pt;height:81pt;mso-position-horizontal-relative:page;mso-position-vertical-relative:paragraph;z-index:15729664" coordorigin="820,630" coordsize="10620,1620">
            <v:shape style="position:absolute;left:827;top:637;width:10605;height:1605" coordorigin="827,637" coordsize="10605,1605" path="m827,2160l827,720,827,715,828,709,829,704,830,699,832,693,834,688,836,683,838,679,841,674,844,670,848,665,852,662,855,658,860,654,864,651,869,648,873,646,878,644,883,642,889,640,894,639,899,638,905,637,910,637,11350,637,11355,637,11361,638,11366,639,11371,640,11377,642,11382,644,11387,646,11391,648,11396,651,11400,654,11405,658,11408,662,11412,665,11416,670,11419,674,11422,679,11424,683,11426,688,11428,693,11430,699,11431,704,11432,709,11432,715,11432,720,11432,2160,11432,2165,11432,2171,11431,2176,11430,2181,11428,2187,11426,2192,11424,2197,11422,2201,11419,2206,11416,2210,11412,2214,11408,2218,11405,2222,11400,2226,11396,2229,11391,2232,11387,2234,11382,2236,11377,2238,11371,2240,11366,2241,11361,2242,11355,2242,11350,2242,910,2242,905,2242,899,2242,894,2241,889,2240,883,2238,878,2236,873,2234,869,2232,864,2229,860,2226,855,2222,852,2218,848,2214,844,2210,841,2206,838,2201,836,2197,834,2192,832,2187,830,2181,829,2176,828,2171,827,2165,827,2160xm827,1447l827,720,827,715,828,709,829,704,830,699,832,693,834,688,836,683,838,679,841,674,844,670,848,665,852,662,855,658,860,654,864,651,869,648,873,646,878,644,883,642,889,640,894,639,899,638,905,637,910,637,11350,637,11355,637,11361,638,11366,639,11371,640,11377,642,11382,644,11387,646,11391,648,11396,651,11400,654,11405,658,11408,662,11412,665,11416,670,11419,674,11422,679,11424,683,11426,688,11428,693,11430,699,11431,704,11432,709,11432,715,11432,720,11432,1447,827,1447xe" filled="false" stroked="true" strokeweight=".75pt" strokecolor="#d0d6de">
              <v:path arrowok="t"/>
              <v:stroke dashstyle="solid"/>
            </v:shape>
            <v:shape style="position:absolute;left:1000;top:854;width:390;height:390" type="#_x0000_t75" stroked="false">
              <v:imagedata r:id="rId26" o:title=""/>
            </v:shape>
            <v:shape style="position:absolute;left:10195;top:944;width:241;height:241" type="#_x0000_t75" stroked="false">
              <v:imagedata r:id="rId27" o:title=""/>
            </v:shape>
            <v:shape style="position:absolute;left:1075;top:1784;width:238;height:166" type="#_x0000_t75" stroked="false">
              <v:imagedata r:id="rId28" o:title=""/>
            </v:shape>
            <v:shape style="position:absolute;left:1555;top:898;width:6846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29">
                      <w:r>
                        <w:rPr>
                          <w:rFonts w:ascii="Segoe UI"/>
                          <w:color w:val="24292E"/>
                          <w:sz w:val="21"/>
                        </w:rPr>
                        <w:t>Kaniv387</w:t>
                      </w:r>
                      <w:r>
                        <w:rPr>
                          <w:rFonts w:ascii="Segoe UI"/>
                          <w:color w:val="24292E"/>
                          <w:spacing w:val="3"/>
                          <w:sz w:val="21"/>
                        </w:rPr>
                        <w:t> </w:t>
                      </w:r>
                    </w:hyperlink>
                    <w:hyperlink r:id="rId30">
                      <w:r>
                        <w:rPr>
                          <w:rFonts w:ascii="Segoe UI"/>
                          <w:color w:val="57606A"/>
                          <w:sz w:val="21"/>
                        </w:rPr>
                        <w:t>Create</w:t>
                      </w:r>
                      <w:r>
                        <w:rPr>
                          <w:rFonts w:ascii="Segoe UI"/>
                          <w:color w:val="57606A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Segoe UI"/>
                          <w:color w:val="57606A"/>
                          <w:sz w:val="21"/>
                        </w:rPr>
                        <w:t>Predictions_on_Dataset_and_Plotting_the_Accuracy.ipynb</w:t>
                      </w:r>
                    </w:hyperlink>
                  </w:p>
                </w:txbxContent>
              </v:textbox>
              <w10:wrap type="none"/>
            </v:shape>
            <v:shape style="position:absolute;left:10491;top:898;width:713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31">
                      <w:r>
                        <w:rPr>
                          <w:rFonts w:ascii="Segoe UI"/>
                          <w:color w:val="24292E"/>
                          <w:w w:val="105"/>
                          <w:sz w:val="21"/>
                        </w:rPr>
                        <w:t>History</w:t>
                      </w:r>
                    </w:hyperlink>
                  </w:p>
                </w:txbxContent>
              </v:textbox>
              <w10:wrap type="none"/>
            </v:shape>
            <v:shape style="position:absolute;left:1372;top:1708;width:1236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24292E"/>
                        <w:sz w:val="21"/>
                      </w:rPr>
                      <w:t>1 contributor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"/>
          <w:color w:val="24292E"/>
          <w:w w:val="105"/>
          <w:sz w:val="24"/>
        </w:rPr>
        <w:t>Predictions_on_Dataset_and_Plotting_the_Accuracy.ipynb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1"/>
        <w:rPr>
          <w:rFonts w:ascii="Segoe UI"/>
          <w:sz w:val="15"/>
        </w:rPr>
      </w:pPr>
    </w:p>
    <w:p>
      <w:pPr>
        <w:tabs>
          <w:tab w:pos="2687" w:val="left" w:leader="none"/>
        </w:tabs>
        <w:spacing w:before="1"/>
        <w:ind w:left="374" w:right="0" w:firstLine="0"/>
        <w:jc w:val="left"/>
        <w:rPr>
          <w:sz w:val="18"/>
        </w:rPr>
      </w:pPr>
      <w:r>
        <w:rPr/>
        <w:pict>
          <v:group style="position:absolute;margin-left:41pt;margin-top:-10.420726pt;width:531pt;height:460.15pt;mso-position-horizontal-relative:page;mso-position-vertical-relative:paragraph;z-index:-16149504" coordorigin="820,-208" coordsize="10620,9203">
            <v:shape style="position:absolute;left:827;top:-201;width:10605;height:9188" coordorigin="827,-201" coordsize="10605,9188" path="m827,8987l827,-118,827,-124,828,-129,829,-135,830,-140,832,-145,834,-150,836,-155,838,-160,841,-164,844,-169,848,-173,852,-177,855,-181,860,-184,864,-187,869,-190,873,-193,878,-195,883,-197,889,-198,894,-199,899,-200,905,-201,910,-201,11350,-201,11355,-201,11361,-200,11366,-199,11371,-198,11377,-197,11382,-195,11387,-193,11391,-190,11396,-187,11400,-184,11405,-181,11408,-177,11412,-173,11416,-169,11419,-164,11422,-160,11424,-155,11426,-150,11428,-145,11430,-140,11431,-135,11432,-129,11432,-124,11432,-118,11432,8987m827,444l827,-118,827,-124,828,-129,829,-135,830,-140,832,-145,834,-150,836,-155,838,-160,841,-164,844,-169,848,-173,852,-177,855,-181,860,-184,864,-187,869,-190,873,-193,878,-195,883,-197,889,-198,894,-199,899,-200,905,-201,910,-201,11350,-201,11355,-201,11361,-200,11366,-199,11371,-198,11377,-197,11382,-195,11387,-193,11391,-190,11396,-187,11400,-184,11405,-181,11408,-177,11412,-173,11416,-169,11419,-164,11422,-160,11424,-155,11426,-150,11428,-145,11430,-140,11431,-135,11432,-129,11432,-124,11432,-118,11432,444,827,444xe" filled="false" stroked="true" strokeweight=".75pt" strokecolor="#d0d6de">
              <v:path arrowok="t"/>
              <v:stroke dashstyle="solid"/>
            </v:shape>
            <v:rect style="position:absolute;left:3220;top:1;width:15;height:270" filled="true" fillcolor="#d0d6de" stroked="false">
              <v:fill type="solid"/>
            </v:rect>
            <v:shape style="position:absolute;left:10990;top:91;width:240;height:45" coordorigin="10990,92" coordsize="240,45" path="m11110,137l11107,137,11104,136,11099,134,11096,132,11092,128,11090,125,11088,120,11087,117,11087,111,11088,108,11090,103,11092,100,11096,96,11099,94,11104,92,11107,92,11113,92,11116,92,11121,94,11124,96,11128,100,11130,103,11132,108,11132,111,11132,117,11132,120,11130,125,11128,128,11124,132,11121,134,11116,136,11113,137,11110,137xm11012,137l11010,137,11007,136,11001,134,10999,132,10994,128,10993,125,10991,120,10990,117,10990,111,10991,108,10993,103,10994,100,10999,96,11001,94,11007,92,11010,92,11015,92,11018,92,11024,94,11026,96,11031,100,11032,103,11034,108,11035,111,11035,117,11034,120,11032,125,11031,128,11026,132,11024,134,11018,136,11015,137,11012,137xm11207,137l11205,137,11202,136,11196,134,11194,132,11189,128,11188,125,11186,120,11185,117,11185,111,11186,108,11188,103,11189,100,11194,96,11196,94,11202,92,11205,92,11210,92,11213,92,11219,94,11221,96,11226,100,11227,103,11229,108,11230,111,11230,117,11229,120,11227,125,11226,128,11221,132,11219,134,11213,136,11210,137,11207,137xe" filled="true" fillcolor="#57606a" stroked="false">
              <v:path arrowok="t"/>
              <v:fill type="solid"/>
            </v:shape>
            <w10:wrap type="none"/>
          </v:group>
        </w:pict>
      </w:r>
      <w:r>
        <w:rPr>
          <w:color w:val="24292E"/>
          <w:sz w:val="18"/>
        </w:rPr>
        <w:t>515 lines (515 sloc)</w:t>
        <w:tab/>
        <w:t>46.9 KB</w:t>
      </w:r>
    </w:p>
    <w:p>
      <w:pPr>
        <w:spacing w:after="0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276" w:footer="280" w:top="460" w:bottom="480" w:left="700" w:right="9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70"/>
        <w:ind w:left="899"/>
      </w:pPr>
      <w:r>
        <w:rPr/>
        <w:pict>
          <v:shape style="position:absolute;margin-left:122.374992pt;margin-top:-1.635764pt;width:418.5pt;height:117.75pt;mso-position-horizontal-relative:page;mso-position-vertical-relative:paragraph;z-index:1573580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tf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os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cv2</w:t>
                  </w:r>
                </w:p>
                <w:p>
                  <w:pPr>
                    <w:pStyle w:val="BodyText"/>
                    <w:spacing w:before="17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0"/>
                    </w:rPr>
                    <w:t> </w:t>
                  </w:r>
                  <w:r>
                    <w:rPr>
                      <w:color w:val="202020"/>
                    </w:rPr>
                    <w:t>tensorflow.keras.preprocessing.image</w:t>
                  </w:r>
                  <w:r>
                    <w:rPr>
                      <w:color w:val="202020"/>
                      <w:spacing w:val="51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ImageDataGenerator</w:t>
                  </w:r>
                </w:p>
                <w:p>
                  <w:pPr>
                    <w:spacing w:before="33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tensorflow.keras.preprocessing</w:t>
                  </w:r>
                  <w:r>
                    <w:rPr>
                      <w:color w:val="202020"/>
                      <w:spacing w:val="36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image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spacing w:before="101"/>
      </w:pPr>
      <w:r>
        <w:rPr/>
        <w:t>Making</w:t>
      </w:r>
      <w:r>
        <w:rPr>
          <w:spacing w:val="-7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Dataset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spacing w:before="13"/>
        <w:rPr>
          <w:rFonts w:ascii="Segoe UI"/>
          <w:sz w:val="24"/>
        </w:rPr>
      </w:pPr>
    </w:p>
    <w:p>
      <w:pPr>
        <w:pStyle w:val="BodyText"/>
        <w:spacing w:before="70"/>
        <w:ind w:left="899"/>
      </w:pPr>
      <w:r>
        <w:rPr/>
        <w:pict>
          <v:shape style="position:absolute;margin-left:122.374992pt;margin-top:-1.635777pt;width:418.5pt;height:166.5pt;mso-position-horizontal-relative:page;mso-position-vertical-relative:paragraph;z-index:1573529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52" w:right="3801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202020"/>
                      <w:spacing w:val="49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</w:rPr>
                    <w:t> 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b/>
                      <w:color w:val="7216AB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test</w:t>
                  </w:r>
                  <w:r>
                    <w:rPr>
                      <w:color w:val="202020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ImageDataGenerator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rescale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/</w:t>
                  </w:r>
                  <w:r>
                    <w:rPr>
                      <w:color w:val="008700"/>
                      <w:spacing w:val="-1"/>
                      <w:w w:val="105"/>
                    </w:rPr>
                    <w:t>255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train_dataset</w:t>
                  </w:r>
                  <w:r>
                    <w:rPr>
                      <w:color w:val="202020"/>
                      <w:spacing w:val="9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"/content/drive/MyDrive/Dataset/tra</w:t>
                  </w:r>
                </w:p>
                <w:p>
                  <w:pPr>
                    <w:pStyle w:val="BodyText"/>
                    <w:spacing w:line="276" w:lineRule="auto" w:before="18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8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06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202020"/>
                      <w:spacing w:val="9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"/content/drive/MyDrive/Dataset/test_</w:t>
                  </w:r>
                </w:p>
                <w:p>
                  <w:pPr>
                    <w:pStyle w:val="BodyText"/>
                    <w:spacing w:line="259" w:lineRule="auto" w:before="32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222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276" w:footer="280" w:top="460" w:bottom="480" w:left="700" w:right="9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899"/>
      </w:pPr>
      <w:r>
        <w:rPr/>
        <w:pict>
          <v:shape style="position:absolute;margin-left:122.374992pt;margin-top:-5.135762pt;width:418.5pt;height:32.25pt;mso-position-horizontal-relative:page;mso-position-vertical-relative:paragraph;z-index:1573478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class_indices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> </w:t>
      </w:r>
      <w:r>
        <w:rPr>
          <w:color w:val="616161"/>
          <w:spacing w:val="-1"/>
          <w:w w:val="105"/>
        </w:rPr>
        <w:t>[3]:</w:t>
      </w:r>
    </w:p>
    <w:p>
      <w:pPr>
        <w:pStyle w:val="BodyText"/>
        <w:spacing w:line="276" w:lineRule="auto" w:before="70"/>
        <w:ind w:left="124" w:right="4510"/>
      </w:pPr>
      <w:r>
        <w:rPr/>
        <w:br w:type="column"/>
      </w:r>
      <w:r>
        <w:rPr>
          <w:w w:val="105"/>
        </w:rPr>
        <w:t>Found</w:t>
      </w:r>
      <w:r>
        <w:rPr>
          <w:spacing w:val="-19"/>
          <w:w w:val="105"/>
        </w:rPr>
        <w:t> </w:t>
      </w:r>
      <w:r>
        <w:rPr>
          <w:w w:val="105"/>
        </w:rPr>
        <w:t>436</w:t>
      </w:r>
      <w:r>
        <w:rPr>
          <w:spacing w:val="-19"/>
          <w:w w:val="105"/>
        </w:rPr>
        <w:t> </w:t>
      </w:r>
      <w:r>
        <w:rPr>
          <w:w w:val="105"/>
        </w:rPr>
        <w:t>images</w:t>
      </w:r>
      <w:r>
        <w:rPr>
          <w:spacing w:val="-19"/>
          <w:w w:val="105"/>
        </w:rPr>
        <w:t> </w:t>
      </w:r>
      <w:r>
        <w:rPr>
          <w:w w:val="105"/>
        </w:rPr>
        <w:t>belonging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classes.</w:t>
      </w:r>
      <w:r>
        <w:rPr>
          <w:spacing w:val="-107"/>
          <w:w w:val="105"/>
        </w:rPr>
        <w:t> </w:t>
      </w:r>
      <w:r>
        <w:rPr>
          <w:w w:val="105"/>
        </w:rPr>
        <w:t>Found</w:t>
      </w:r>
      <w:r>
        <w:rPr>
          <w:spacing w:val="-19"/>
          <w:w w:val="105"/>
        </w:rPr>
        <w:t> </w:t>
      </w:r>
      <w:r>
        <w:rPr>
          <w:w w:val="105"/>
        </w:rPr>
        <w:t>121</w:t>
      </w:r>
      <w:r>
        <w:rPr>
          <w:spacing w:val="-19"/>
          <w:w w:val="105"/>
        </w:rPr>
        <w:t> </w:t>
      </w:r>
      <w:r>
        <w:rPr>
          <w:w w:val="105"/>
        </w:rPr>
        <w:t>images</w:t>
      </w:r>
      <w:r>
        <w:rPr>
          <w:spacing w:val="-19"/>
          <w:w w:val="105"/>
        </w:rPr>
        <w:t> </w:t>
      </w:r>
      <w:r>
        <w:rPr>
          <w:w w:val="105"/>
        </w:rPr>
        <w:t>belonging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w w:val="105"/>
        </w:rPr>
        <w:t>classes.</w:t>
      </w:r>
    </w:p>
    <w:p>
      <w:pPr>
        <w:spacing w:after="0" w:line="276" w:lineRule="auto"/>
        <w:sectPr>
          <w:type w:val="continuous"/>
          <w:pgSz w:w="12240" w:h="15840"/>
          <w:pgMar w:top="460" w:bottom="480" w:left="700" w:right="920"/>
          <w:cols w:num="2" w:equalWidth="0">
            <w:col w:w="1651" w:space="40"/>
            <w:col w:w="8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460" w:bottom="480" w:left="700" w:right="920"/>
        </w:sectPr>
      </w:pPr>
    </w:p>
    <w:p>
      <w:pPr>
        <w:pStyle w:val="BodyText"/>
        <w:spacing w:before="85"/>
        <w:ind w:left="899"/>
      </w:pPr>
      <w:r>
        <w:rPr>
          <w:color w:val="616161"/>
        </w:rPr>
        <w:t>Out[3]: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9"/>
        <w:ind w:left="899"/>
      </w:pPr>
      <w:r>
        <w:rPr/>
        <w:pict>
          <v:shape style="position:absolute;margin-left:122.374992pt;margin-top:.81423pt;width:418.5pt;height:166.5pt;mso-position-horizontal-relative:page;mso-position-vertical-relative:paragraph;z-index:15734272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line="259" w:lineRule="auto" w:before="18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32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input_shape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8700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64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128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17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  <w:p>
                  <w:pPr>
                    <w:pStyle w:val="BodyText"/>
                    <w:spacing w:line="259" w:lineRule="auto" w:before="18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'sigmoid'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[6]:</w:t>
      </w:r>
    </w:p>
    <w:p>
      <w:pPr>
        <w:pStyle w:val="BodyText"/>
        <w:spacing w:before="70"/>
        <w:ind w:left="124"/>
      </w:pPr>
      <w:r>
        <w:rPr/>
        <w:br w:type="column"/>
      </w:r>
      <w:r>
        <w:rPr>
          <w:w w:val="105"/>
        </w:rPr>
        <w:t>{'forest':</w:t>
      </w:r>
      <w:r>
        <w:rPr>
          <w:spacing w:val="-19"/>
          <w:w w:val="105"/>
        </w:rPr>
        <w:t> </w:t>
      </w:r>
      <w:r>
        <w:rPr>
          <w:w w:val="105"/>
        </w:rPr>
        <w:t>0,</w:t>
      </w:r>
      <w:r>
        <w:rPr>
          <w:spacing w:val="-19"/>
          <w:w w:val="105"/>
        </w:rPr>
        <w:t> </w:t>
      </w:r>
      <w:r>
        <w:rPr>
          <w:w w:val="105"/>
        </w:rPr>
        <w:t>'with</w:t>
      </w:r>
      <w:r>
        <w:rPr>
          <w:spacing w:val="-19"/>
          <w:w w:val="105"/>
        </w:rPr>
        <w:t> </w:t>
      </w:r>
      <w:r>
        <w:rPr>
          <w:w w:val="105"/>
        </w:rPr>
        <w:t>fire':</w:t>
      </w:r>
      <w:r>
        <w:rPr>
          <w:spacing w:val="-18"/>
          <w:w w:val="105"/>
        </w:rPr>
        <w:t> </w:t>
      </w:r>
      <w:r>
        <w:rPr>
          <w:w w:val="105"/>
        </w:rPr>
        <w:t>1}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124"/>
      </w:pPr>
      <w:r>
        <w:rPr/>
        <w:t>Model Building</w:t>
      </w:r>
    </w:p>
    <w:p>
      <w:pPr>
        <w:spacing w:after="0"/>
        <w:sectPr>
          <w:type w:val="continuous"/>
          <w:pgSz w:w="12240" w:h="15840"/>
          <w:pgMar w:top="460" w:bottom="480" w:left="700" w:right="920"/>
          <w:cols w:num="2" w:equalWidth="0">
            <w:col w:w="1651" w:space="40"/>
            <w:col w:w="8929"/>
          </w:cols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spacing w:before="250"/>
        <w:ind w:left="1814" w:right="0" w:firstLine="0"/>
        <w:jc w:val="left"/>
        <w:rPr>
          <w:rFonts w:ascii="Segoe UI"/>
          <w:sz w:val="21"/>
        </w:rPr>
      </w:pPr>
      <w:r>
        <w:rPr>
          <w:rFonts w:ascii="Segoe UI"/>
          <w:sz w:val="21"/>
        </w:rPr>
        <w:t>Compiling the model</w:t>
      </w:r>
    </w:p>
    <w:p>
      <w:pPr>
        <w:pStyle w:val="BodyText"/>
        <w:rPr>
          <w:rFonts w:ascii="Segoe UI"/>
          <w:sz w:val="25"/>
        </w:rPr>
      </w:pPr>
    </w:p>
    <w:p>
      <w:pPr>
        <w:spacing w:after="0"/>
        <w:rPr>
          <w:rFonts w:ascii="Segoe UI"/>
          <w:sz w:val="25"/>
        </w:rPr>
        <w:sectPr>
          <w:type w:val="continuous"/>
          <w:pgSz w:w="12240" w:h="15840"/>
          <w:pgMar w:top="460" w:bottom="480" w:left="700" w:right="920"/>
        </w:sectPr>
      </w:pPr>
    </w:p>
    <w:p>
      <w:pPr>
        <w:pStyle w:val="BodyText"/>
        <w:spacing w:before="70"/>
        <w:ind w:left="899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> </w:t>
      </w:r>
      <w:r>
        <w:rPr>
          <w:color w:val="616161"/>
          <w:spacing w:val="-1"/>
          <w:w w:val="105"/>
        </w:rPr>
        <w:t>[7]: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217"/>
      </w:pPr>
      <w:r>
        <w:rPr/>
        <w:pict>
          <v:rect style="position:absolute;margin-left:122.374992pt;margin-top:-10.385763pt;width:418.499967pt;height:32.249997pt;mso-position-horizontal-relative:page;mso-position-vertical-relative:paragraph;z-index:-16147968" filled="false" stroked="true" strokeweight=".75pt" strokecolor="#dfdfdf">
            <v:stroke dashstyle="solid"/>
            <w10:wrap type="none"/>
          </v:rect>
        </w:pict>
      </w:r>
      <w:r>
        <w:rPr>
          <w:color w:val="202020"/>
          <w:w w:val="105"/>
        </w:rPr>
        <w:t>model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compile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optimizer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'adam'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loss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'binary_crossentropy'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metrics</w:t>
      </w:r>
      <w:r>
        <w:rPr>
          <w:b/>
          <w:color w:val="7216AB"/>
          <w:w w:val="105"/>
        </w:rPr>
        <w:t>=</w:t>
      </w:r>
      <w:r>
        <w:rPr>
          <w:color w:val="0054AA"/>
          <w:w w:val="105"/>
        </w:rPr>
        <w:t>[</w:t>
      </w:r>
      <w:r>
        <w:rPr>
          <w:color w:val="B92020"/>
          <w:w w:val="105"/>
        </w:rPr>
        <w:t>'accuracy'</w:t>
      </w:r>
    </w:p>
    <w:p>
      <w:pPr>
        <w:spacing w:after="0"/>
        <w:sectPr>
          <w:type w:val="continuous"/>
          <w:pgSz w:w="12240" w:h="15840"/>
          <w:pgMar w:top="460" w:bottom="480" w:left="700" w:right="920"/>
          <w:cols w:num="2" w:equalWidth="0">
            <w:col w:w="1651" w:space="40"/>
            <w:col w:w="8929"/>
          </w:cols>
        </w:sectPr>
      </w:pPr>
    </w:p>
    <w:p>
      <w:pPr>
        <w:pStyle w:val="BodyText"/>
        <w:spacing w:before="4"/>
        <w:rPr>
          <w:sz w:val="24"/>
        </w:rPr>
      </w:pPr>
      <w:r>
        <w:rPr/>
        <w:pict>
          <v:line style="position:absolute;mso-position-horizontal-relative:page;mso-position-vertical-relative:page;z-index:15732736" from="41.375pt,763.999863pt" to="41.375pt,28.999916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499939pt;margin-top:28.999916pt;width:13.5pt;height:735pt;mso-position-horizontal-relative:page;mso-position-vertical-relative:page;z-index:15733248" coordorigin="11170,580" coordsize="270,14700">
            <v:line style="position:absolute" from="11432,580" to="11432,15280" stroked="true" strokeweight=".75pt" strokecolor="#d0d6de">
              <v:stroke dashstyle="solid"/>
            </v:line>
            <v:shape style="position:absolute;left:11170;top:580;width:255;height:254" type="#_x0000_t75" stroked="false">
              <v:imagedata r:id="rId32" o:title=""/>
            </v:shape>
            <v:rect style="position:absolute;left:11170;top:835;width:255;height:14445" filled="true" fillcolor="#f1f1f1" stroked="false">
              <v:fill type="solid"/>
            </v:rect>
            <v:rect style="position:absolute;left:11200;top:835;width:195;height:14445" filled="true" fillcolor="#000000" stroked="false">
              <v:fill opacity="13107f" type="solid"/>
            </v:rect>
            <w10:wrap type="none"/>
          </v:group>
        </w:pict>
      </w:r>
    </w:p>
    <w:p>
      <w:pPr>
        <w:pStyle w:val="Heading1"/>
        <w:spacing w:before="101"/>
      </w:pPr>
      <w:r>
        <w:rPr/>
        <w:t>Fitting the Model</w:t>
      </w:r>
    </w:p>
    <w:p>
      <w:pPr>
        <w:spacing w:after="0"/>
        <w:sectPr>
          <w:type w:val="continuous"/>
          <w:pgSz w:w="12240" w:h="15840"/>
          <w:pgMar w:top="460" w:bottom="480" w:left="700" w:right="920"/>
        </w:sectPr>
      </w:pPr>
    </w:p>
    <w:p>
      <w:pPr>
        <w:pStyle w:val="BodyText"/>
        <w:spacing w:before="9"/>
        <w:rPr>
          <w:rFonts w:ascii="Segoe UI"/>
          <w:sz w:val="27"/>
        </w:rPr>
      </w:pPr>
    </w:p>
    <w:p>
      <w:pPr>
        <w:pStyle w:val="BodyText"/>
        <w:spacing w:before="71"/>
        <w:ind w:left="899"/>
      </w:pPr>
      <w:r>
        <w:rPr/>
        <w:pict>
          <v:shape style="position:absolute;margin-left:122.374992pt;margin-top:-1.585793pt;width:418.5pt;height:56.25pt;mso-position-horizontal-relative:page;mso-position-vertical-relative:paragraph;z-index:15738368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r</w:t>
                  </w:r>
                  <w:r>
                    <w:rPr>
                      <w:color w:val="202020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train_dataset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before="17"/>
                    <w:ind w:left="1117"/>
                  </w:pPr>
                  <w:r>
                    <w:rPr>
                      <w:color w:val="202020"/>
                      <w:w w:val="105"/>
                    </w:rPr>
                    <w:t>epochs</w:t>
                  </w:r>
                  <w:r>
                    <w:rPr>
                      <w:color w:val="202020"/>
                      <w:spacing w:val="-14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3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before="18"/>
                    <w:ind w:left="1117"/>
                  </w:pPr>
                  <w:r>
                    <w:rPr>
                      <w:color w:val="202020"/>
                      <w:spacing w:val="-1"/>
                      <w:w w:val="105"/>
                    </w:rPr>
                    <w:t>validation_data</w:t>
                  </w:r>
                  <w:r>
                    <w:rPr>
                      <w:color w:val="202020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3"/>
        <w:gridCol w:w="1608"/>
        <w:gridCol w:w="854"/>
      </w:tblGrid>
      <w:tr>
        <w:trPr>
          <w:trHeight w:val="224" w:hRule="atLeast"/>
        </w:trPr>
        <w:tc>
          <w:tcPr>
            <w:tcW w:w="5893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1/10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04" w:hRule="atLeast"/>
        </w:trPr>
        <w:tc>
          <w:tcPr>
            <w:tcW w:w="5893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150s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11s/step</w:t>
            </w:r>
          </w:p>
          <w:p>
            <w:pPr>
              <w:pStyle w:val="TableParagraph"/>
              <w:spacing w:line="240" w:lineRule="atLeast"/>
              <w:ind w:left="50" w:right="155"/>
              <w:rPr>
                <w:sz w:val="19"/>
              </w:rPr>
            </w:pPr>
            <w:r>
              <w:rPr>
                <w:w w:val="105"/>
                <w:sz w:val="19"/>
              </w:rPr>
              <w:t>acy: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0.7339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0.2174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0.8843</w:t>
            </w:r>
            <w:r>
              <w:rPr>
                <w:spacing w:val="-10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2/10</w:t>
            </w:r>
          </w:p>
        </w:tc>
        <w:tc>
          <w:tcPr>
            <w:tcW w:w="160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0.4300</w:t>
            </w:r>
          </w:p>
        </w:tc>
        <w:tc>
          <w:tcPr>
            <w:tcW w:w="854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</w:t>
            </w:r>
          </w:p>
        </w:tc>
      </w:tr>
    </w:tbl>
    <w:p>
      <w:pPr>
        <w:pStyle w:val="BodyText"/>
        <w:spacing w:before="9"/>
        <w:rPr>
          <w:sz w:val="3"/>
        </w:rPr>
      </w:pPr>
    </w:p>
    <w:tbl>
      <w:tblPr>
        <w:tblW w:w="0" w:type="auto"/>
        <w:jc w:val="left"/>
        <w:tblInd w:w="1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1"/>
        <w:gridCol w:w="858"/>
        <w:gridCol w:w="858"/>
        <w:gridCol w:w="751"/>
        <w:gridCol w:w="1069"/>
      </w:tblGrid>
      <w:tr>
        <w:trPr>
          <w:trHeight w:val="224" w:hRule="atLeast"/>
        </w:trPr>
        <w:tc>
          <w:tcPr>
            <w:tcW w:w="4821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line="193" w:lineRule="exact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spacing w:line="193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0.1994</w:t>
            </w:r>
          </w:p>
        </w:tc>
        <w:tc>
          <w:tcPr>
            <w:tcW w:w="1069" w:type="dxa"/>
          </w:tcPr>
          <w:p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727" w:hRule="atLeast"/>
        </w:trPr>
        <w:tc>
          <w:tcPr>
            <w:tcW w:w="4821" w:type="dxa"/>
          </w:tcPr>
          <w:p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0.9037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0.0567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0.2111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24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0.9014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0.0940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4/10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0.1536</w:t>
            </w:r>
          </w:p>
        </w:tc>
        <w:tc>
          <w:tcPr>
            <w:tcW w:w="1069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0.9335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0.0322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5/10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4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  <w:p>
            <w:pPr>
              <w:pStyle w:val="TableParagraph"/>
              <w:spacing w:line="259" w:lineRule="auto" w:before="17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0.0130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> </w:t>
            </w:r>
            <w:r>
              <w:rPr>
                <w:w w:val="105"/>
                <w:sz w:val="19"/>
              </w:rPr>
              <w:t>1.0000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0.1192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0.1265</w:t>
            </w:r>
          </w:p>
        </w:tc>
        <w:tc>
          <w:tcPr>
            <w:tcW w:w="106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727" w:hRule="atLeast"/>
        </w:trPr>
        <w:tc>
          <w:tcPr>
            <w:tcW w:w="4821" w:type="dxa"/>
          </w:tcPr>
          <w:p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0.0633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0.0969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24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0.9725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0.0238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8/10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0.1475</w:t>
            </w:r>
          </w:p>
        </w:tc>
        <w:tc>
          <w:tcPr>
            <w:tcW w:w="1069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487" w:hRule="atLeast"/>
        </w:trPr>
        <w:tc>
          <w:tcPr>
            <w:tcW w:w="4821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0.9312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0.0352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  <w:p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9/10</w:t>
            </w:r>
          </w:p>
        </w:tc>
        <w:tc>
          <w:tcPr>
            <w:tcW w:w="858" w:type="dxa"/>
          </w:tcPr>
          <w:p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4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  <w:p>
            <w:pPr>
              <w:pStyle w:val="TableParagraph"/>
              <w:spacing w:line="259" w:lineRule="auto" w:before="17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0.9610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0.0230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10/10</w:t>
            </w:r>
          </w:p>
          <w:p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> </w:t>
            </w:r>
            <w:r>
              <w:rPr>
                <w:w w:val="105"/>
                <w:sz w:val="19"/>
              </w:rPr>
              <w:t>1.0000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0" w:after="0"/>
              <w:ind w:left="267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0.0955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0.0662</w:t>
            </w:r>
          </w:p>
        </w:tc>
        <w:tc>
          <w:tcPr>
            <w:tcW w:w="106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7" w:val="left" w:leader="none"/>
              </w:tabs>
              <w:spacing w:line="240" w:lineRule="auto" w:before="0" w:after="0"/>
              <w:ind w:left="266" w:right="0" w:hanging="2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>
        <w:trPr>
          <w:trHeight w:val="311" w:hRule="atLeast"/>
        </w:trPr>
        <w:tc>
          <w:tcPr>
            <w:tcW w:w="482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0.9748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0.0147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>
            <w:pPr>
              <w:pStyle w:val="TableParagraph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5" w:hRule="atLeast"/>
        </w:trPr>
        <w:tc>
          <w:tcPr>
            <w:tcW w:w="4821" w:type="dxa"/>
          </w:tcPr>
          <w:p>
            <w:pPr>
              <w:pStyle w:val="TableParagraph"/>
              <w:spacing w:line="259" w:lineRule="exact" w:before="86"/>
              <w:ind w:left="50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Predictions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Segoe UI"/>
                <w:sz w:val="21"/>
              </w:rPr>
              <w:t>on</w:t>
            </w:r>
            <w:r>
              <w:rPr>
                <w:rFonts w:ascii="Segoe UI"/>
                <w:spacing w:val="-1"/>
                <w:sz w:val="21"/>
              </w:rPr>
              <w:t> </w:t>
            </w:r>
            <w:r>
              <w:rPr>
                <w:rFonts w:ascii="Segoe UI"/>
                <w:sz w:val="21"/>
              </w:rPr>
              <w:t>Dataset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8"/>
        </w:rPr>
      </w:pPr>
    </w:p>
    <w:p>
      <w:pPr>
        <w:pStyle w:val="BodyText"/>
        <w:spacing w:before="70"/>
        <w:ind w:left="792"/>
      </w:pPr>
      <w:r>
        <w:rPr/>
        <w:pict>
          <v:shape style="position:absolute;margin-left:122.374992pt;margin-top:-1.635799pt;width:418.5pt;height:45pt;mso-position-horizontal-relative:page;mso-position-vertical-relative:paragraph;z-index:15737856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3801"/>
                  </w:pPr>
                  <w:r>
                    <w:rPr>
                      <w:color w:val="202020"/>
                    </w:rPr>
                    <w:t>predictions</w:t>
                  </w:r>
                  <w:r>
                    <w:rPr>
                      <w:color w:val="202020"/>
                      <w:spacing w:val="43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202020"/>
                      <w:spacing w:val="-14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814"/>
      </w:pPr>
      <w:r>
        <w:rPr/>
        <w:t>4/4</w:t>
      </w:r>
      <w:r>
        <w:rPr>
          <w:spacing w:val="28"/>
        </w:rPr>
        <w:t> </w:t>
      </w:r>
      <w:r>
        <w:rPr/>
        <w:t>[==============================]</w:t>
      </w:r>
      <w:r>
        <w:rPr>
          <w:spacing w:val="29"/>
        </w:rPr>
        <w:t> </w:t>
      </w:r>
      <w:r>
        <w:rPr/>
        <w:t>-</w:t>
      </w:r>
      <w:r>
        <w:rPr>
          <w:spacing w:val="29"/>
        </w:rPr>
        <w:t> </w:t>
      </w:r>
      <w:r>
        <w:rPr/>
        <w:t>4s</w:t>
      </w:r>
      <w:r>
        <w:rPr>
          <w:spacing w:val="29"/>
        </w:rPr>
        <w:t> </w:t>
      </w:r>
      <w:r>
        <w:rPr/>
        <w:t>1s/step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70"/>
        <w:ind w:left="792"/>
      </w:pPr>
      <w:r>
        <w:rPr/>
        <w:pict>
          <v:shape style="position:absolute;margin-left:122.374992pt;margin-top:-1.63579pt;width:418.5pt;height:32.25pt;mso-position-horizontal-relative:page;mso-position-vertical-relative:paragraph;z-index:15737344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predictions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276" w:footer="280" w:top="460" w:bottom="480" w:left="700" w:right="920"/>
        </w:sectPr>
      </w:pPr>
    </w:p>
    <w:p>
      <w:pPr>
        <w:pStyle w:val="BodyText"/>
        <w:spacing w:before="85"/>
        <w:ind w:left="792"/>
      </w:pPr>
      <w:r>
        <w:rPr/>
        <w:pict>
          <v:line style="position:absolute;mso-position-horizontal-relative:page;mso-position-vertical-relative:page;z-index:15736320" from="41.375pt,764.00002pt" to="41.375pt,29.000072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5pt;margin-top:29.000051pt;width:13.5pt;height:735pt;mso-position-horizontal-relative:page;mso-position-vertical-relative:page;z-index:15736832" coordorigin="11170,580" coordsize="270,14700">
            <v:line style="position:absolute" from="11432,580" to="11432,15280" stroked="true" strokeweight=".75pt" strokecolor="#d0d6de">
              <v:stroke dashstyle="solid"/>
            </v:line>
            <v:rect style="position:absolute;left:11170;top:580;width:255;height:14700" filled="true" fillcolor="#f1f1f1" stroked="false">
              <v:fill type="solid"/>
            </v:rect>
            <v:rect style="position:absolute;left:11200;top:580;width:195;height:14700" filled="true" fillcolor="#000000" stroked="false">
              <v:fill opacity="13107f" type="solid"/>
            </v:rect>
            <w10:wrap type="none"/>
          </v:group>
        </w:pict>
      </w:r>
      <w:r>
        <w:rPr>
          <w:color w:val="616161"/>
        </w:rPr>
        <w:t>Out[11]:</w:t>
      </w:r>
    </w:p>
    <w:p>
      <w:pPr>
        <w:pStyle w:val="BodyText"/>
        <w:spacing w:before="70"/>
        <w:ind w:right="7516"/>
        <w:jc w:val="right"/>
      </w:pPr>
      <w:r>
        <w:rPr/>
        <w:br w:type="column"/>
      </w:r>
      <w:r>
        <w:rPr>
          <w:w w:val="105"/>
        </w:rPr>
        <w:t>array([[1.],</w:t>
      </w:r>
    </w:p>
    <w:p>
      <w:pPr>
        <w:pStyle w:val="BodyText"/>
        <w:spacing w:before="18"/>
        <w:ind w:right="7516"/>
        <w:jc w:val="right"/>
      </w:pPr>
      <w:r>
        <w:rPr>
          <w:w w:val="105"/>
        </w:rPr>
        <w:t>[0.],</w:t>
      </w:r>
    </w:p>
    <w:p>
      <w:pPr>
        <w:pStyle w:val="BodyText"/>
        <w:spacing w:before="17"/>
        <w:ind w:right="7516"/>
        <w:jc w:val="right"/>
      </w:pPr>
      <w:r>
        <w:rPr>
          <w:w w:val="105"/>
        </w:rPr>
        <w:t>[0.],</w:t>
      </w:r>
    </w:p>
    <w:p>
      <w:pPr>
        <w:pStyle w:val="BodyText"/>
        <w:spacing w:before="33"/>
        <w:ind w:right="7516"/>
        <w:jc w:val="right"/>
      </w:pPr>
      <w:r>
        <w:rPr>
          <w:w w:val="105"/>
        </w:rPr>
        <w:t>[1.],</w:t>
      </w:r>
    </w:p>
    <w:p>
      <w:pPr>
        <w:pStyle w:val="BodyText"/>
        <w:spacing w:before="17"/>
        <w:ind w:right="7516"/>
        <w:jc w:val="right"/>
      </w:pPr>
      <w:r>
        <w:rPr>
          <w:w w:val="105"/>
        </w:rPr>
        <w:t>[0.],</w:t>
      </w:r>
    </w:p>
    <w:p>
      <w:pPr>
        <w:pStyle w:val="BodyText"/>
        <w:spacing w:before="18"/>
        <w:ind w:right="7516"/>
        <w:jc w:val="right"/>
      </w:pPr>
      <w:r>
        <w:rPr>
          <w:w w:val="105"/>
        </w:rPr>
        <w:t>[1.],</w:t>
      </w:r>
    </w:p>
    <w:p>
      <w:pPr>
        <w:pStyle w:val="BodyText"/>
        <w:spacing w:before="17"/>
        <w:ind w:right="7516"/>
        <w:jc w:val="right"/>
      </w:pPr>
      <w:r>
        <w:rPr>
          <w:w w:val="105"/>
        </w:rPr>
        <w:t>[0.],</w:t>
      </w:r>
    </w:p>
    <w:p>
      <w:pPr>
        <w:pStyle w:val="BodyText"/>
        <w:spacing w:before="33"/>
        <w:ind w:right="7516"/>
        <w:jc w:val="right"/>
      </w:pPr>
      <w:r>
        <w:rPr>
          <w:w w:val="105"/>
        </w:rPr>
        <w:t>[0.],</w:t>
      </w:r>
    </w:p>
    <w:p>
      <w:pPr>
        <w:pStyle w:val="BodyText"/>
        <w:spacing w:before="17"/>
        <w:ind w:right="7516"/>
        <w:jc w:val="right"/>
      </w:pPr>
      <w:r>
        <w:rPr>
          <w:w w:val="105"/>
        </w:rPr>
        <w:t>[0.],</w:t>
      </w:r>
    </w:p>
    <w:p>
      <w:pPr>
        <w:pStyle w:val="BodyText"/>
        <w:spacing w:before="18"/>
        <w:ind w:right="7516"/>
        <w:jc w:val="right"/>
      </w:pPr>
      <w:r>
        <w:rPr>
          <w:w w:val="105"/>
        </w:rPr>
        <w:t>[1.],</w:t>
      </w:r>
    </w:p>
    <w:p>
      <w:pPr>
        <w:pStyle w:val="BodyText"/>
        <w:spacing w:before="17"/>
        <w:ind w:right="7516"/>
        <w:jc w:val="right"/>
      </w:pPr>
      <w:r>
        <w:rPr>
          <w:w w:val="105"/>
        </w:rPr>
        <w:t>[1.],</w:t>
      </w:r>
    </w:p>
    <w:p>
      <w:pPr>
        <w:pStyle w:val="BodyText"/>
        <w:spacing w:before="33"/>
        <w:ind w:right="7516"/>
        <w:jc w:val="right"/>
      </w:pPr>
      <w:r>
        <w:rPr>
          <w:w w:val="105"/>
        </w:rPr>
        <w:t>[1.],</w:t>
      </w:r>
    </w:p>
    <w:p>
      <w:pPr>
        <w:spacing w:after="0"/>
        <w:jc w:val="right"/>
        <w:sectPr>
          <w:type w:val="continuous"/>
          <w:pgSz w:w="12240" w:h="15840"/>
          <w:pgMar w:top="460" w:bottom="480" w:left="700" w:right="920"/>
          <w:cols w:num="2" w:equalWidth="0">
            <w:col w:w="1651" w:space="40"/>
            <w:col w:w="8929"/>
          </w:cols>
        </w:sectPr>
      </w:pPr>
    </w:p>
    <w:p>
      <w:pPr>
        <w:pStyle w:val="BodyText"/>
        <w:spacing w:before="94"/>
        <w:ind w:left="2565"/>
      </w:pPr>
      <w:r>
        <w:rPr/>
        <w:pict>
          <v:line style="position:absolute;mso-position-horizontal-relative:page;mso-position-vertical-relative:page;z-index:15738880" from="41.375pt,763.99967pt" to="41.375pt,28.999723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5pt;margin-top:28.999723pt;width:13.5pt;height:735pt;mso-position-horizontal-relative:page;mso-position-vertical-relative:page;z-index:15739392" coordorigin="11170,580" coordsize="270,14700">
            <v:line style="position:absolute" from="11432,580" to="11432,15280" stroked="true" strokeweight=".75pt" strokecolor="#d0d6de">
              <v:stroke dashstyle="solid"/>
            </v:line>
            <v:rect style="position:absolute;left:11170;top:580;width:255;height:14700" filled="true" fillcolor="#f1f1f1" stroked="false">
              <v:fill type="solid"/>
            </v:rect>
            <v:rect style="position:absolute;left:11200;top:580;width:195;height:14700" filled="true" fillcolor="#000000" stroked="false">
              <v:fill opacity="13107f" type="solid"/>
            </v:rect>
            <w10:wrap type="none"/>
          </v:group>
        </w:pict>
      </w: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spacing w:after="0"/>
        <w:sectPr>
          <w:headerReference w:type="default" r:id="rId33"/>
          <w:footerReference w:type="default" r:id="rId34"/>
          <w:pgSz w:w="12240" w:h="15840"/>
          <w:pgMar w:header="276" w:footer="287" w:top="460" w:bottom="480" w:left="700" w:right="920"/>
        </w:sectPr>
      </w:pPr>
    </w:p>
    <w:p>
      <w:pPr>
        <w:pStyle w:val="BodyText"/>
        <w:spacing w:before="19"/>
        <w:ind w:left="2565"/>
      </w:pPr>
      <w:r>
        <w:rPr/>
        <w:pict>
          <v:line style="position:absolute;mso-position-horizontal-relative:page;mso-position-vertical-relative:page;z-index:15739904" from="41.375pt,763.99972pt" to="41.375pt,28.999773pt" stroked="true" strokeweight=".75pt" strokecolor="#d0d6de">
            <v:stroke dashstyle="solid"/>
            <w10:wrap type="none"/>
          </v:line>
        </w:pict>
      </w:r>
      <w:r>
        <w:rPr/>
        <w:pict>
          <v:group style="position:absolute;margin-left:558.5pt;margin-top:28.999773pt;width:13.5pt;height:735pt;mso-position-horizontal-relative:page;mso-position-vertical-relative:page;z-index:15740416" coordorigin="11170,580" coordsize="270,14700">
            <v:line style="position:absolute" from="11432,580" to="11432,15280" stroked="true" strokeweight=".75pt" strokecolor="#d0d6de">
              <v:stroke dashstyle="solid"/>
            </v:line>
            <v:rect style="position:absolute;left:11170;top:580;width:255;height:14700" filled="true" fillcolor="#f1f1f1" stroked="false">
              <v:fill type="solid"/>
            </v:rect>
            <v:rect style="position:absolute;left:11200;top:580;width:195;height:14700" filled="true" fillcolor="#000000" stroked="false">
              <v:fill opacity="13107f" type="solid"/>
            </v:rect>
            <w10:wrap type="none"/>
          </v:group>
        </w:pict>
      </w: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32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8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33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[1.],</w:t>
      </w:r>
    </w:p>
    <w:p>
      <w:pPr>
        <w:pStyle w:val="BodyText"/>
        <w:spacing w:before="18"/>
        <w:ind w:left="2565"/>
      </w:pPr>
      <w:r>
        <w:rPr>
          <w:w w:val="105"/>
        </w:rPr>
        <w:t>[1.],</w:t>
      </w:r>
    </w:p>
    <w:p>
      <w:pPr>
        <w:pStyle w:val="BodyText"/>
        <w:spacing w:before="17"/>
        <w:ind w:left="2565"/>
      </w:pPr>
      <w:r>
        <w:rPr>
          <w:w w:val="105"/>
        </w:rPr>
        <w:t>[0.],</w:t>
      </w:r>
    </w:p>
    <w:p>
      <w:pPr>
        <w:pStyle w:val="BodyText"/>
        <w:spacing w:before="33"/>
        <w:ind w:left="2565"/>
      </w:pPr>
      <w:r>
        <w:rPr>
          <w:w w:val="105"/>
        </w:rPr>
        <w:t>[0.],</w:t>
      </w:r>
    </w:p>
    <w:p>
      <w:pPr>
        <w:pStyle w:val="BodyText"/>
        <w:spacing w:before="17"/>
        <w:ind w:left="2565"/>
      </w:pPr>
      <w:r>
        <w:rPr/>
        <w:t>[1.]],</w:t>
      </w:r>
      <w:r>
        <w:rPr>
          <w:spacing w:val="36"/>
        </w:rPr>
        <w:t> </w:t>
      </w:r>
      <w:r>
        <w:rPr/>
        <w:t>dtype=float32)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1"/>
        <w:ind w:left="792"/>
      </w:pPr>
      <w:r>
        <w:rPr/>
        <w:pict>
          <v:shape style="position:absolute;margin-left:122.374992pt;margin-top:-1.585848pt;width:418.5pt;height:32.25pt;mso-position-horizontal-relative:page;mso-position-vertical-relative:paragraph;z-index:15741440" type="#_x0000_t202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len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[12]: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70"/>
        <w:ind w:left="1814"/>
      </w:pPr>
      <w:r>
        <w:rPr>
          <w:w w:val="105"/>
        </w:rPr>
        <w:t>121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</w:pPr>
      <w:r>
        <w:rPr/>
        <w:t>Plotting</w:t>
      </w:r>
      <w:r>
        <w:rPr>
          <w:spacing w:val="-1"/>
        </w:rPr>
        <w:t> </w:t>
      </w:r>
      <w:r>
        <w:rPr/>
        <w:t>Loss per</w:t>
      </w:r>
      <w:r>
        <w:rPr>
          <w:spacing w:val="-1"/>
        </w:rPr>
        <w:t> </w:t>
      </w:r>
      <w:r>
        <w:rPr/>
        <w:t>Iteration</w:t>
      </w:r>
    </w:p>
    <w:p>
      <w:pPr>
        <w:pStyle w:val="BodyText"/>
        <w:spacing w:before="1"/>
        <w:rPr>
          <w:rFonts w:ascii="Segoe UI"/>
          <w:sz w:val="26"/>
        </w:rPr>
      </w:pPr>
    </w:p>
    <w:p>
      <w:pPr>
        <w:pStyle w:val="BodyText"/>
        <w:spacing w:before="71"/>
        <w:ind w:left="792"/>
      </w:pPr>
      <w:r>
        <w:rPr/>
        <w:pict>
          <v:group style="position:absolute;margin-left:121.999992pt;margin-top:-1.960851pt;width:419.25pt;height:46.15pt;mso-position-horizontal-relative:page;mso-position-vertical-relative:paragraph;z-index:15740928" coordorigin="2440,-39" coordsize="8385,923">
            <v:shape style="position:absolute;left:2447;top:-32;width:8370;height:908" coordorigin="2447,-32" coordsize="8370,908" path="m2447,-32l10817,-32,10817,876m2447,876l2447,-32e" filled="false" stroked="true" strokeweight=".75pt" strokecolor="#dfdfdf">
              <v:path arrowok="t"/>
              <v:stroke dashstyle="solid"/>
            </v:shape>
            <v:rect style="position:absolute;left:2530;top:170;width:8205;height:705" filled="true" fillcolor="#ffffff" stroked="false">
              <v:fill type="solid"/>
            </v:rect>
            <v:shape style="position:absolute;left:2440;top:-40;width:8385;height:92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</w:p>
                  <w:p>
                    <w:pPr>
                      <w:spacing w:before="18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'loss'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6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'loss'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'val_loss'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77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'val_loss'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[13]:</w:t>
      </w:r>
    </w:p>
    <w:p>
      <w:pPr>
        <w:spacing w:after="0"/>
        <w:sectPr>
          <w:headerReference w:type="default" r:id="rId35"/>
          <w:footerReference w:type="default" r:id="rId36"/>
          <w:pgSz w:w="12240" w:h="15840"/>
          <w:pgMar w:header="276" w:footer="275" w:top="460" w:bottom="460" w:left="700" w:right="92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41pt;margin-top:28.624773pt;width:531pt;height:456.4pt;mso-position-horizontal-relative:page;mso-position-vertical-relative:page;z-index:15741952" coordorigin="820,572" coordsize="10620,9128">
            <v:shape style="position:absolute;left:827;top:580;width:10605;height:9113" coordorigin="827,580" coordsize="10605,9113" path="m827,9610l827,580m11432,580l11432,9610,11432,9615,11432,9621,11431,9626,11430,9631,11428,9637,11426,9642,11424,9647,11422,9651,11419,9656,11416,9660,11412,9664,11408,9668,11405,9672,11400,9676,11396,9679,11391,9682,11387,9684,11382,9686,11377,9688,11371,9690,11366,9691,11361,9692,11355,9692,11350,9692,910,9692,905,9692,899,9692,894,9691,889,9690,883,9688,878,9686,873,9684,869,9682,864,9679,860,9676,855,9672,852,9668,848,9664,844,9660,841,9656,838,9651,836,9647,834,9642,832,9637,830,9631,829,9626,828,9621,827,9615,827,9610e" filled="false" stroked="true" strokeweight=".75pt" strokecolor="#d0d6de">
              <v:path arrowok="t"/>
              <v:stroke dashstyle="solid"/>
            </v:shape>
            <v:shape style="position:absolute;left:835;top:9619;width:10590;height:81" coordorigin="835,9620" coordsize="10590,81" path="m11399,9662l11425,9620,11425,9620,11423,9630,11414,9648,11407,9656,11399,9662xm11347,9700l913,9700,902,9698,880,9689,870,9682,853,9665,846,9655,837,9633,835,9622,835,9620,837,9630,846,9648,853,9656,870,9670,880,9675,902,9683,913,9685,11386,9685,11380,9689,11358,9698,11347,9700xm11386,9685l11347,9685,11358,9683,11380,9675,11390,9670,11399,9662,11386,9685xe" filled="true" fillcolor="#d0d6de" stroked="false">
              <v:path arrowok="t"/>
              <v:fill type="solid"/>
            </v:shape>
            <v:shape style="position:absolute;left:11170;top:9430;width:255;height:255" type="#_x0000_t75" stroked="false">
              <v:imagedata r:id="rId37" o:title=""/>
            </v:shape>
            <v:rect style="position:absolute;left:11170;top:580;width:255;height:8850" filled="true" fillcolor="#f1f1f1" stroked="false">
              <v:fill type="solid"/>
            </v:rect>
            <v:rect style="position:absolute;left:11200;top:580;width:195;height:6525" filled="true" fillcolor="#000000" stroked="false">
              <v:fill opacity="13107f" type="solid"/>
            </v:rect>
            <v:shape style="position:absolute;left:834;top:580;width:10335;height:9105" coordorigin="835,580" coordsize="10335,9105" path="m11170,580l10825,580,2440,580,835,580,835,9620,870,9670,913,9685,11170,9685,11170,580xe" filled="true" fillcolor="#ffffff" stroked="false">
              <v:path arrowok="t"/>
              <v:fill type="solid"/>
            </v:shape>
            <v:shape style="position:absolute;left:2447;top:580;width:8370;height:713" coordorigin="2447,580" coordsize="8370,713" path="m10817,580l10817,1292,2447,1292,2447,580e" filled="false" stroked="true" strokeweight=".75pt" strokecolor="#dfdfdf">
              <v:path arrowok="t"/>
              <v:stroke dashstyle="solid"/>
            </v:shape>
            <v:shape style="position:absolute;left:2440;top:1810;width:5580;height:3720" type="#_x0000_t75" stroked="false">
              <v:imagedata r:id="rId38" o:title=""/>
            </v:shape>
            <v:rect style="position:absolute;left:2440;top:6325;width:8385;height:1155" filled="true" fillcolor="#ffffff" stroked="false">
              <v:fill type="solid"/>
            </v:rect>
            <v:shape style="position:absolute;left:2440;top:7990;width:5670;height:1695" type="#_x0000_t75" stroked="false">
              <v:imagedata r:id="rId39" o:title=""/>
            </v:shape>
            <v:shape style="position:absolute;left:2607;top:645;width:5272;height:43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9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legend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1492;top:1515;width:878;height:19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16161"/>
                        <w:sz w:val="19"/>
                      </w:rPr>
                      <w:t>Out[13]:</w:t>
                    </w:r>
                  </w:p>
                </w:txbxContent>
              </v:textbox>
              <w10:wrap type="none"/>
            </v:shape>
            <v:shape style="position:absolute;left:2515;top:5753;width:2804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sz w:val="21"/>
                      </w:rPr>
                      <w:t>Plotting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accuracy</w:t>
                    </w:r>
                    <w:r>
                      <w:rPr>
                        <w:rFonts w:ascii="Segoe UI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per Iteration</w:t>
                    </w:r>
                  </w:p>
                </w:txbxContent>
              </v:textbox>
              <w10:wrap type="none"/>
            </v:shape>
            <v:shape style="position:absolute;left:1492;top:6465;width:878;height:19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616161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[14]:</w:t>
                    </w:r>
                  </w:p>
                </w:txbxContent>
              </v:textbox>
              <w10:wrap type="none"/>
            </v:shape>
            <v:shape style="position:absolute;left:1492;top:7695;width:878;height:19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16161"/>
                        <w:sz w:val="19"/>
                      </w:rPr>
                      <w:t>Out[14]:</w:t>
                    </w:r>
                  </w:p>
                </w:txbxContent>
              </v:textbox>
              <w10:wrap type="none"/>
            </v:shape>
            <v:shape style="position:absolute;left:2447;top:6332;width:8370;height:1140" type="#_x0000_t202" filled="false" stroked="true" strokeweight=".75pt" strokecolor="#dfdfdf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68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'acc'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line="259" w:lineRule="auto" w:before="32"/>
                      <w:ind w:left="152" w:right="1463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'val_accuracy'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'val_acc'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legend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sectPr>
      <w:pgSz w:w="12240" w:h="15840"/>
      <w:pgMar w:header="276" w:footer="275" w:top="460" w:bottom="480" w:left="7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648499pt;width:564.1pt;height:11.05pt;mso-position-horizontal-relative:page;mso-position-vertical-relative:page;z-index:-16152064" type="#_x0000_t202" filled="false" stroked="false">
          <v:textbox inset="0,0,0,0">
            <w:txbxContent>
              <w:p>
                <w:pPr>
                  <w:tabs>
                    <w:tab w:pos="10978" w:val="left" w:leader="none"/>
                  </w:tabs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https://github.com/IBM-EPBL/IBM-Project-52221-1660991478/blob/main/Project Development Phase/Sprint 3/Predictions_on_Dataset_and_Plotting_t…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>/6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648499pt;width:564.1pt;height:11.05pt;mso-position-horizontal-relative:page;mso-position-vertical-relative:page;z-index:-16150528" type="#_x0000_t202" filled="false" stroked="false">
          <v:textbox inset="0,0,0,0">
            <w:txbxContent>
              <w:p>
                <w:pPr>
                  <w:tabs>
                    <w:tab w:pos="10978" w:val="left" w:leader="none"/>
                  </w:tabs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https://github.com/IBM-EPBL/IBM-Project-52221-1660991478/blob/main/Project Development Phase/Sprint 3/Predictions_on_Dataset_and_Plotting_t…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>/6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648499pt;width:564.1pt;height:11.05pt;mso-position-horizontal-relative:page;mso-position-vertical-relative:page;z-index:-16148992" type="#_x0000_t202" filled="false" stroked="false">
          <v:textbox inset="0,0,0,0">
            <w:txbxContent>
              <w:p>
                <w:pPr>
                  <w:tabs>
                    <w:tab w:pos="10978" w:val="left" w:leader="none"/>
                  </w:tabs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https://github.com/IBM-EPBL/IBM-Project-52221-1660991478/blob/main/Project Development Phase/Sprint 3/Predictions_on_Dataset_and_Plotting_t…</w:t>
                  <w:tab/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>/6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6.8pt;height:10.95pt;mso-position-horizontal-relative:page;mso-position-vertical-relative:page;z-index:-161530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11/14/22,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2:42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22.453133pt;margin-top:13.757813pt;width:462.1pt;height:11.05pt;mso-position-horizontal-relative:page;mso-position-vertical-relative:page;z-index:-161525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IBM-Project-52221-1660991478/Predictions_on_Dataset_and_Plotting_the_Accuracy.ipynb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at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main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·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IBM-EPBL/IBM-Project-52…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6.8pt;height:10.95pt;mso-position-horizontal-relative:page;mso-position-vertical-relative:page;z-index:-161515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11/14/22,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2:42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22.453133pt;margin-top:13.757813pt;width:462.1pt;height:11.05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IBM-Project-52221-1660991478/Predictions_on_Dataset_and_Plotting_the_Accuracy.ipynb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at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main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·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IBM-EPBL/IBM-Project-52…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13.757813pt;width:66.8pt;height:10.95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11/14/22,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2:42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22.453133pt;margin-top:13.757813pt;width:462.1pt;height:11.05pt;mso-position-horizontal-relative:page;mso-position-vertical-relative:page;z-index:-161495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IBM-Project-52221-1660991478/Predictions_on_Dataset_and_Plotting_the_Accuracy.ipynb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at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main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·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IBM-EPBL/IBM-Project-52…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266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67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66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67" w:hanging="215"/>
      </w:pPr>
      <w:rPr>
        <w:rFonts w:hint="default" w:ascii="Consolas" w:hAnsi="Consolas" w:eastAsia="Consolas" w:cs="Consolas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1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79"/>
    </w:pPr>
    <w:rPr>
      <w:rFonts w:ascii="Segoe UI" w:hAnsi="Segoe UI" w:eastAsia="Segoe UI" w:cs="Segoe UI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github.com/IBM-EPBL" TargetMode="External"/><Relationship Id="rId9" Type="http://schemas.openxmlformats.org/officeDocument/2006/relationships/hyperlink" Target="https://github.com/IBM-EPBL/IBM-Project-52221-1660991478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IBM-EPBL/IBM-Project-52221-1660991478/issues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IBM-EPBL/IBM-Project-52221-1660991478/pull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IBM-EPBL/IBM-Project-52221-1660991478/actions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IBM-EPBL/IBM-Project-52221-1660991478/projects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github.com/IBM-EPBL/IBM-Project-52221-1660991478/security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github.com/IBM-EPBL/IBM-Project-52221-1660991478/pulse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github.com/IBM-EPBL/IBM-Project-52221-1660991478/tree/main/Project%20Development%20Phase" TargetMode="External"/><Relationship Id="rId25" Type="http://schemas.openxmlformats.org/officeDocument/2006/relationships/hyperlink" Target="https://github.com/IBM-EPBL/IBM-Project-52221-1660991478/tree/main/Project%20Development%20Phase/Sprint%203" TargetMode="Externa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hyperlink" Target="https://github.com/Kaniv387" TargetMode="External"/><Relationship Id="rId30" Type="http://schemas.openxmlformats.org/officeDocument/2006/relationships/hyperlink" Target="https://github.com/IBM-EPBL/IBM-Project-52221-1660991478/commit/9573a654a5fffce3e2777ebe0cb39381ed3b68fe" TargetMode="External"/><Relationship Id="rId31" Type="http://schemas.openxmlformats.org/officeDocument/2006/relationships/hyperlink" Target="https://github.com/IBM-EPBL/IBM-Project-52221-1660991478/commits/main/Project%20Development%20Phase/Sprint%203/Predictions_on_Dataset_and_Plotting_the_Accuracy.ipynb" TargetMode="External"/><Relationship Id="rId32" Type="http://schemas.openxmlformats.org/officeDocument/2006/relationships/image" Target="media/image13.png"/><Relationship Id="rId33" Type="http://schemas.openxmlformats.org/officeDocument/2006/relationships/header" Target="header2.xml"/><Relationship Id="rId34" Type="http://schemas.openxmlformats.org/officeDocument/2006/relationships/footer" Target="footer2.xml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37" Type="http://schemas.openxmlformats.org/officeDocument/2006/relationships/image" Target="media/image14.png"/><Relationship Id="rId38" Type="http://schemas.openxmlformats.org/officeDocument/2006/relationships/image" Target="media/image15.png"/><Relationship Id="rId39" Type="http://schemas.openxmlformats.org/officeDocument/2006/relationships/image" Target="media/image16.pn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2022-11-14T09:17:02Z</dcterms:created>
  <dcterms:modified xsi:type="dcterms:W3CDTF">2022-11-14T09:17:02Z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