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4CF3" w14:textId="77777777" w:rsidR="004665DA" w:rsidRDefault="004665DA">
      <w:pPr>
        <w:pStyle w:val="BodyText"/>
        <w:spacing w:before="10"/>
        <w:rPr>
          <w:sz w:val="23"/>
        </w:rPr>
      </w:pPr>
    </w:p>
    <w:p w14:paraId="466AD76D" w14:textId="33E2462E" w:rsidR="004665DA" w:rsidRPr="00325538" w:rsidRDefault="00325538">
      <w:pPr>
        <w:spacing w:before="56"/>
        <w:ind w:left="220"/>
        <w:rPr>
          <w:b/>
          <w:bCs/>
          <w:sz w:val="40"/>
          <w:szCs w:val="40"/>
        </w:rPr>
      </w:pPr>
      <w:r w:rsidRPr="00325538">
        <w:rPr>
          <w:b/>
          <w:bCs/>
          <w:sz w:val="40"/>
          <w:szCs w:val="40"/>
        </w:rPr>
        <w:t>SPRINT</w:t>
      </w:r>
      <w:r w:rsidRPr="00325538">
        <w:rPr>
          <w:b/>
          <w:bCs/>
          <w:spacing w:val="-3"/>
          <w:sz w:val="40"/>
          <w:szCs w:val="40"/>
        </w:rPr>
        <w:t xml:space="preserve"> </w:t>
      </w:r>
      <w:r w:rsidRPr="00325538">
        <w:rPr>
          <w:b/>
          <w:bCs/>
          <w:sz w:val="40"/>
          <w:szCs w:val="40"/>
        </w:rPr>
        <w:t>DELIVERY</w:t>
      </w:r>
      <w:r w:rsidRPr="00325538">
        <w:rPr>
          <w:b/>
          <w:bCs/>
          <w:spacing w:val="-2"/>
          <w:sz w:val="40"/>
          <w:szCs w:val="40"/>
        </w:rPr>
        <w:t xml:space="preserve"> </w:t>
      </w:r>
      <w:r w:rsidRPr="00325538">
        <w:rPr>
          <w:b/>
          <w:bCs/>
          <w:sz w:val="40"/>
          <w:szCs w:val="40"/>
        </w:rPr>
        <w:t>PLAN</w:t>
      </w:r>
    </w:p>
    <w:p w14:paraId="0BD73F93" w14:textId="77777777" w:rsidR="004665DA" w:rsidRDefault="004665DA">
      <w:pPr>
        <w:pStyle w:val="BodyText"/>
        <w:rPr>
          <w:rFonts w:ascii="Calibri"/>
          <w:sz w:val="20"/>
        </w:rPr>
      </w:pPr>
    </w:p>
    <w:p w14:paraId="5BAEAF1C" w14:textId="77777777" w:rsidR="004665DA" w:rsidRDefault="004665DA">
      <w:pPr>
        <w:pStyle w:val="BodyText"/>
        <w:rPr>
          <w:rFonts w:ascii="Calibri"/>
          <w:sz w:val="20"/>
        </w:rPr>
      </w:pPr>
    </w:p>
    <w:p w14:paraId="5780B4AA" w14:textId="77777777" w:rsidR="004665DA" w:rsidRDefault="004665DA">
      <w:pPr>
        <w:pStyle w:val="BodyText"/>
        <w:spacing w:before="7" w:after="1"/>
        <w:rPr>
          <w:rFonts w:ascii="Calibri"/>
          <w:sz w:val="10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665DA" w14:paraId="748A3968" w14:textId="77777777">
        <w:trPr>
          <w:trHeight w:val="275"/>
        </w:trPr>
        <w:tc>
          <w:tcPr>
            <w:tcW w:w="4508" w:type="dxa"/>
          </w:tcPr>
          <w:p w14:paraId="7F9FC262" w14:textId="77777777" w:rsidR="004665DA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14:paraId="2EF127A2" w14:textId="77777777" w:rsidR="004665DA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665DA" w14:paraId="322F4C66" w14:textId="77777777">
        <w:trPr>
          <w:trHeight w:val="275"/>
        </w:trPr>
        <w:tc>
          <w:tcPr>
            <w:tcW w:w="4508" w:type="dxa"/>
          </w:tcPr>
          <w:p w14:paraId="75C93686" w14:textId="77777777" w:rsidR="004665DA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14:paraId="433DBAAD" w14:textId="77777777" w:rsidR="004665DA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PNT2022TMID17925</w:t>
            </w:r>
          </w:p>
        </w:tc>
      </w:tr>
      <w:tr w:rsidR="004665DA" w14:paraId="54A08DDE" w14:textId="77777777">
        <w:trPr>
          <w:trHeight w:val="551"/>
        </w:trPr>
        <w:tc>
          <w:tcPr>
            <w:tcW w:w="4508" w:type="dxa"/>
          </w:tcPr>
          <w:p w14:paraId="5B92BED1" w14:textId="77777777" w:rsidR="004665D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14:paraId="27AF48FF" w14:textId="77777777" w:rsidR="004665D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</w:p>
          <w:p w14:paraId="0A9015CA" w14:textId="77777777" w:rsidR="004665DA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Recognition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4665DA" w14:paraId="0625FC75" w14:textId="77777777">
        <w:trPr>
          <w:trHeight w:val="277"/>
        </w:trPr>
        <w:tc>
          <w:tcPr>
            <w:tcW w:w="4508" w:type="dxa"/>
          </w:tcPr>
          <w:p w14:paraId="2E6F734A" w14:textId="77777777" w:rsidR="004665DA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</w:tcPr>
          <w:p w14:paraId="04A6981B" w14:textId="77777777" w:rsidR="004665DA" w:rsidRDefault="0000000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A52D444" w14:textId="77777777" w:rsidR="004665DA" w:rsidRDefault="004665DA">
      <w:pPr>
        <w:pStyle w:val="BodyText"/>
        <w:rPr>
          <w:rFonts w:ascii="Calibri"/>
          <w:sz w:val="20"/>
        </w:rPr>
      </w:pPr>
    </w:p>
    <w:p w14:paraId="6CD65BE9" w14:textId="77777777" w:rsidR="004665DA" w:rsidRDefault="004665DA">
      <w:pPr>
        <w:pStyle w:val="BodyText"/>
        <w:rPr>
          <w:b/>
          <w:sz w:val="20"/>
        </w:rPr>
      </w:pPr>
    </w:p>
    <w:p w14:paraId="7690E96F" w14:textId="77777777" w:rsidR="004665DA" w:rsidRDefault="004665DA">
      <w:pPr>
        <w:pStyle w:val="BodyText"/>
        <w:rPr>
          <w:b/>
          <w:sz w:val="20"/>
        </w:rPr>
      </w:pPr>
    </w:p>
    <w:p w14:paraId="305847D4" w14:textId="77777777" w:rsidR="004665DA" w:rsidRDefault="004665DA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4665DA" w14:paraId="2443BD72" w14:textId="77777777">
        <w:trPr>
          <w:trHeight w:val="1103"/>
        </w:trPr>
        <w:tc>
          <w:tcPr>
            <w:tcW w:w="2016" w:type="dxa"/>
          </w:tcPr>
          <w:p w14:paraId="45C85746" w14:textId="77777777" w:rsidR="004665DA" w:rsidRDefault="0000000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5" w:type="dxa"/>
          </w:tcPr>
          <w:p w14:paraId="31C8E84E" w14:textId="77777777" w:rsidR="004665DA" w:rsidRDefault="00000000">
            <w:pPr>
              <w:pStyle w:val="TableParagraph"/>
              <w:spacing w:line="240" w:lineRule="auto"/>
              <w:ind w:right="430"/>
              <w:rPr>
                <w:b/>
                <w:sz w:val="24"/>
              </w:rPr>
            </w:pPr>
            <w:r>
              <w:rPr>
                <w:b/>
                <w:sz w:val="24"/>
              </w:rPr>
              <w:t>Total Story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34" w:type="dxa"/>
          </w:tcPr>
          <w:p w14:paraId="0384C3F1" w14:textId="77777777" w:rsidR="004665DA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78" w:type="dxa"/>
          </w:tcPr>
          <w:p w14:paraId="175DB298" w14:textId="77777777" w:rsidR="004665DA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57" w:type="dxa"/>
          </w:tcPr>
          <w:p w14:paraId="009933FC" w14:textId="77777777" w:rsidR="004665DA" w:rsidRDefault="00000000">
            <w:pPr>
              <w:pStyle w:val="TableParagraph"/>
              <w:spacing w:line="240" w:lineRule="auto"/>
              <w:ind w:right="538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2079" w:type="dxa"/>
          </w:tcPr>
          <w:p w14:paraId="106BF7F5" w14:textId="77777777" w:rsidR="004665DA" w:rsidRDefault="00000000">
            <w:pPr>
              <w:pStyle w:val="TableParagraph"/>
              <w:spacing w:line="240" w:lineRule="auto"/>
              <w:ind w:left="109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(as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  <w:p w14:paraId="19142855" w14:textId="77777777" w:rsidR="004665DA" w:rsidRDefault="00000000">
            <w:pPr>
              <w:pStyle w:val="TableParagraph"/>
              <w:spacing w:line="25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Date)</w:t>
            </w:r>
          </w:p>
        </w:tc>
        <w:tc>
          <w:tcPr>
            <w:tcW w:w="2714" w:type="dxa"/>
          </w:tcPr>
          <w:p w14:paraId="355BF7F2" w14:textId="77777777" w:rsidR="004665DA" w:rsidRDefault="00000000">
            <w:pPr>
              <w:pStyle w:val="TableParagraph"/>
              <w:spacing w:line="240" w:lineRule="auto"/>
              <w:ind w:left="109" w:right="566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Release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4665DA" w14:paraId="299FDDF3" w14:textId="77777777">
        <w:trPr>
          <w:trHeight w:val="366"/>
        </w:trPr>
        <w:tc>
          <w:tcPr>
            <w:tcW w:w="2016" w:type="dxa"/>
          </w:tcPr>
          <w:p w14:paraId="55C774EC" w14:textId="77777777" w:rsidR="004665DA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5" w:type="dxa"/>
          </w:tcPr>
          <w:p w14:paraId="5FDD7443" w14:textId="77777777" w:rsidR="004665D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4DC20D80" w14:textId="77777777" w:rsidR="004665D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8" w:type="dxa"/>
          </w:tcPr>
          <w:p w14:paraId="288CB534" w14:textId="77777777" w:rsidR="004665D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14:paraId="39104D3B" w14:textId="77777777" w:rsidR="004665D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 </w:t>
            </w:r>
            <w:r w:rsidR="009966FC">
              <w:rPr>
                <w:sz w:val="24"/>
              </w:rPr>
              <w:t>01 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 w14:paraId="416F92E5" w14:textId="77777777" w:rsidR="004665DA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14:paraId="70633973" w14:textId="77777777" w:rsidR="004665DA" w:rsidRDefault="009966FC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01 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665DA" w14:paraId="5A1BC68E" w14:textId="77777777">
        <w:trPr>
          <w:trHeight w:val="366"/>
        </w:trPr>
        <w:tc>
          <w:tcPr>
            <w:tcW w:w="2016" w:type="dxa"/>
          </w:tcPr>
          <w:p w14:paraId="75127FC7" w14:textId="77777777" w:rsidR="004665D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5" w:type="dxa"/>
          </w:tcPr>
          <w:p w14:paraId="61BCE097" w14:textId="77777777" w:rsidR="004665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2600DEE4" w14:textId="77777777" w:rsidR="004665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8" w:type="dxa"/>
          </w:tcPr>
          <w:p w14:paraId="0A73A919" w14:textId="77777777" w:rsidR="004665DA" w:rsidRDefault="009966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14:paraId="122AD683" w14:textId="77777777" w:rsidR="004665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 w:rsidR="009966FC">
              <w:rPr>
                <w:sz w:val="24"/>
              </w:rPr>
              <w:t>7</w:t>
            </w:r>
            <w:r>
              <w:rPr>
                <w:sz w:val="24"/>
              </w:rPr>
              <w:t xml:space="preserve"> Nov 2022</w:t>
            </w:r>
          </w:p>
        </w:tc>
        <w:tc>
          <w:tcPr>
            <w:tcW w:w="2079" w:type="dxa"/>
          </w:tcPr>
          <w:p w14:paraId="10741C6F" w14:textId="77777777" w:rsidR="004665D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14:paraId="517394AE" w14:textId="77777777" w:rsidR="004665D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</w:t>
            </w:r>
            <w:r w:rsidR="009966FC">
              <w:rPr>
                <w:sz w:val="24"/>
              </w:rPr>
              <w:t>7</w:t>
            </w:r>
            <w:r>
              <w:rPr>
                <w:sz w:val="24"/>
              </w:rPr>
              <w:t xml:space="preserve"> Nov 2022</w:t>
            </w:r>
          </w:p>
        </w:tc>
      </w:tr>
      <w:tr w:rsidR="004665DA" w14:paraId="5F533407" w14:textId="77777777">
        <w:trPr>
          <w:trHeight w:val="364"/>
        </w:trPr>
        <w:tc>
          <w:tcPr>
            <w:tcW w:w="2016" w:type="dxa"/>
          </w:tcPr>
          <w:p w14:paraId="769D0C46" w14:textId="77777777" w:rsidR="004665D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5" w:type="dxa"/>
          </w:tcPr>
          <w:p w14:paraId="01ECDFB5" w14:textId="77777777" w:rsidR="004665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774EC30C" w14:textId="77777777" w:rsidR="004665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8" w:type="dxa"/>
          </w:tcPr>
          <w:p w14:paraId="239D8838" w14:textId="77777777" w:rsidR="004665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 w:rsidR="009966FC">
              <w:rPr>
                <w:sz w:val="24"/>
              </w:rPr>
              <w:t>8</w:t>
            </w:r>
            <w:r>
              <w:rPr>
                <w:sz w:val="24"/>
              </w:rPr>
              <w:t xml:space="preserve"> Nov 2022</w:t>
            </w:r>
          </w:p>
        </w:tc>
        <w:tc>
          <w:tcPr>
            <w:tcW w:w="2357" w:type="dxa"/>
          </w:tcPr>
          <w:p w14:paraId="6D7F8344" w14:textId="77777777" w:rsidR="004665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9966FC">
              <w:rPr>
                <w:sz w:val="24"/>
              </w:rPr>
              <w:t>3</w:t>
            </w:r>
            <w:r>
              <w:rPr>
                <w:sz w:val="24"/>
              </w:rPr>
              <w:t xml:space="preserve"> Nov 2022</w:t>
            </w:r>
          </w:p>
        </w:tc>
        <w:tc>
          <w:tcPr>
            <w:tcW w:w="2079" w:type="dxa"/>
          </w:tcPr>
          <w:p w14:paraId="4FDBA703" w14:textId="77777777" w:rsidR="004665D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14:paraId="38A2F9BA" w14:textId="77777777" w:rsidR="004665D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  <w:r w:rsidR="009966FC">
              <w:rPr>
                <w:sz w:val="24"/>
              </w:rPr>
              <w:t>3</w:t>
            </w:r>
            <w:r>
              <w:rPr>
                <w:sz w:val="24"/>
              </w:rPr>
              <w:t xml:space="preserve"> Nov 2022</w:t>
            </w:r>
          </w:p>
        </w:tc>
      </w:tr>
      <w:tr w:rsidR="004665DA" w14:paraId="0D3BDF4D" w14:textId="77777777">
        <w:trPr>
          <w:trHeight w:val="366"/>
        </w:trPr>
        <w:tc>
          <w:tcPr>
            <w:tcW w:w="2016" w:type="dxa"/>
          </w:tcPr>
          <w:p w14:paraId="15FFDA1F" w14:textId="77777777" w:rsidR="004665DA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5" w:type="dxa"/>
          </w:tcPr>
          <w:p w14:paraId="135F881E" w14:textId="77777777" w:rsidR="004665D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52F5AADC" w14:textId="77777777" w:rsidR="004665D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8" w:type="dxa"/>
          </w:tcPr>
          <w:p w14:paraId="35A88A19" w14:textId="77777777" w:rsidR="004665D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  <w:tc>
          <w:tcPr>
            <w:tcW w:w="2357" w:type="dxa"/>
          </w:tcPr>
          <w:p w14:paraId="1DC6A232" w14:textId="77777777" w:rsidR="004665DA" w:rsidRDefault="009966FC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20 Nov 2022</w:t>
            </w:r>
          </w:p>
        </w:tc>
        <w:tc>
          <w:tcPr>
            <w:tcW w:w="2079" w:type="dxa"/>
          </w:tcPr>
          <w:p w14:paraId="68492C15" w14:textId="77777777" w:rsidR="004665DA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14:paraId="5A2D0C40" w14:textId="77777777" w:rsidR="004665DA" w:rsidRDefault="009966FC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20 Nov 2022</w:t>
            </w:r>
          </w:p>
        </w:tc>
      </w:tr>
    </w:tbl>
    <w:p w14:paraId="4CF23D9A" w14:textId="77777777" w:rsidR="004665DA" w:rsidRDefault="004665DA">
      <w:pPr>
        <w:pStyle w:val="BodyText"/>
        <w:rPr>
          <w:b/>
          <w:sz w:val="20"/>
        </w:rPr>
      </w:pPr>
    </w:p>
    <w:p w14:paraId="0432125E" w14:textId="77777777" w:rsidR="004665DA" w:rsidRDefault="004665DA">
      <w:pPr>
        <w:pStyle w:val="BodyText"/>
        <w:rPr>
          <w:b/>
          <w:sz w:val="20"/>
        </w:rPr>
      </w:pPr>
    </w:p>
    <w:p w14:paraId="294395A6" w14:textId="77777777" w:rsidR="004665DA" w:rsidRDefault="004665DA">
      <w:pPr>
        <w:pStyle w:val="BodyText"/>
        <w:rPr>
          <w:sz w:val="20"/>
        </w:rPr>
      </w:pPr>
    </w:p>
    <w:p w14:paraId="20D0CA5D" w14:textId="77777777" w:rsidR="004665DA" w:rsidRDefault="004665DA">
      <w:pPr>
        <w:pStyle w:val="BodyText"/>
        <w:rPr>
          <w:sz w:val="20"/>
        </w:rPr>
      </w:pPr>
    </w:p>
    <w:p w14:paraId="04F00916" w14:textId="77777777" w:rsidR="004665DA" w:rsidRDefault="004665DA">
      <w:pPr>
        <w:pStyle w:val="BodyText"/>
        <w:rPr>
          <w:sz w:val="20"/>
        </w:rPr>
      </w:pPr>
    </w:p>
    <w:p w14:paraId="0799466B" w14:textId="77777777" w:rsidR="004665DA" w:rsidRDefault="004665DA">
      <w:pPr>
        <w:pStyle w:val="BodyText"/>
        <w:rPr>
          <w:sz w:val="20"/>
        </w:rPr>
      </w:pPr>
    </w:p>
    <w:p w14:paraId="1E2F3DE8" w14:textId="77777777" w:rsidR="004665DA" w:rsidRDefault="004665DA">
      <w:pPr>
        <w:pStyle w:val="BodyText"/>
        <w:rPr>
          <w:sz w:val="20"/>
        </w:rPr>
      </w:pPr>
    </w:p>
    <w:p w14:paraId="1566A841" w14:textId="39C8312B" w:rsidR="004665DA" w:rsidRDefault="004665DA">
      <w:pPr>
        <w:pStyle w:val="BodyText"/>
        <w:spacing w:before="9"/>
        <w:rPr>
          <w:sz w:val="29"/>
        </w:rPr>
      </w:pPr>
    </w:p>
    <w:sectPr w:rsidR="004665DA">
      <w:pgSz w:w="16840" w:h="11910" w:orient="landscape"/>
      <w:pgMar w:top="110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65DA"/>
    <w:rsid w:val="00325538"/>
    <w:rsid w:val="004665DA"/>
    <w:rsid w:val="0099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6340"/>
  <w15:docId w15:val="{D1EE59CA-423C-4604-8E51-9B30AB1D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7"/>
      <w:ind w:left="5109" w:right="5736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Tejeswar Reddy T</cp:lastModifiedBy>
  <cp:revision>3</cp:revision>
  <cp:lastPrinted>2022-11-02T04:46:00Z</cp:lastPrinted>
  <dcterms:created xsi:type="dcterms:W3CDTF">2022-11-02T04:39:00Z</dcterms:created>
  <dcterms:modified xsi:type="dcterms:W3CDTF">2022-11-02T04:59:00Z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