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7AF1" w14:textId="77777777" w:rsidR="0009092C" w:rsidRDefault="0009092C">
      <w:pPr>
        <w:pStyle w:val="BodyText"/>
        <w:spacing w:before="9"/>
        <w:rPr>
          <w:rFonts w:ascii="Times New Roman"/>
          <w:sz w:val="20"/>
        </w:rPr>
      </w:pPr>
    </w:p>
    <w:p w14:paraId="40412460" w14:textId="77777777" w:rsidR="0009092C" w:rsidRDefault="00000000">
      <w:pPr>
        <w:pStyle w:val="Title"/>
        <w:spacing w:before="9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1E1D52E4" w14:textId="77777777" w:rsidR="0009092C" w:rsidRDefault="00000000">
      <w:pPr>
        <w:pStyle w:val="Title"/>
        <w:ind w:left="5539"/>
      </w:pPr>
      <w:r>
        <w:t>Data</w:t>
      </w:r>
      <w:r>
        <w:rPr>
          <w:spacing w:val="-2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6601AA66" w14:textId="77777777" w:rsidR="0009092C" w:rsidRDefault="0009092C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9092C" w14:paraId="5C553ACD" w14:textId="77777777">
        <w:trPr>
          <w:trHeight w:val="254"/>
        </w:trPr>
        <w:tc>
          <w:tcPr>
            <w:tcW w:w="4508" w:type="dxa"/>
          </w:tcPr>
          <w:p w14:paraId="68F30662" w14:textId="77777777" w:rsidR="0009092C" w:rsidRDefault="00000000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4E48DD0E" w14:textId="10CAFF66" w:rsidR="0009092C" w:rsidRDefault="00335C99">
            <w:pPr>
              <w:pStyle w:val="TableParagraph"/>
              <w:spacing w:line="234" w:lineRule="exact"/>
              <w:ind w:left="107"/>
            </w:pPr>
            <w:r>
              <w:t>27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09092C" w14:paraId="0986DC31" w14:textId="77777777">
        <w:trPr>
          <w:trHeight w:val="251"/>
        </w:trPr>
        <w:tc>
          <w:tcPr>
            <w:tcW w:w="4508" w:type="dxa"/>
          </w:tcPr>
          <w:p w14:paraId="4CBDA6B5" w14:textId="77777777" w:rsidR="0009092C" w:rsidRDefault="00000000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2B15E99" w14:textId="668C2D16" w:rsidR="0009092C" w:rsidRDefault="00335C99">
            <w:pPr>
              <w:pStyle w:val="TableParagraph"/>
              <w:spacing w:line="232" w:lineRule="exact"/>
              <w:ind w:left="107"/>
            </w:pPr>
            <w:r w:rsidRPr="00335C99">
              <w:t>PNT2022TMID17964</w:t>
            </w:r>
          </w:p>
        </w:tc>
      </w:tr>
      <w:tr w:rsidR="0009092C" w14:paraId="38C03013" w14:textId="77777777">
        <w:trPr>
          <w:trHeight w:val="253"/>
        </w:trPr>
        <w:tc>
          <w:tcPr>
            <w:tcW w:w="4508" w:type="dxa"/>
          </w:tcPr>
          <w:p w14:paraId="15B9F7A7" w14:textId="77777777" w:rsidR="0009092C" w:rsidRDefault="00000000">
            <w:pPr>
              <w:pStyle w:val="TableParagraph"/>
              <w:spacing w:line="234" w:lineRule="exact"/>
              <w:ind w:left="10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A5E8FD2" w14:textId="77777777" w:rsidR="0009092C" w:rsidRDefault="00000000">
            <w:pPr>
              <w:pStyle w:val="TableParagraph"/>
              <w:spacing w:line="234" w:lineRule="exact"/>
              <w:ind w:left="107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</w:p>
        </w:tc>
      </w:tr>
      <w:tr w:rsidR="0009092C" w14:paraId="0F5F5445" w14:textId="77777777">
        <w:trPr>
          <w:trHeight w:val="252"/>
        </w:trPr>
        <w:tc>
          <w:tcPr>
            <w:tcW w:w="4508" w:type="dxa"/>
          </w:tcPr>
          <w:p w14:paraId="40011900" w14:textId="77777777" w:rsidR="0009092C" w:rsidRDefault="00000000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528F583" w14:textId="77777777" w:rsidR="0009092C" w:rsidRDefault="00000000">
            <w:pPr>
              <w:pStyle w:val="TableParagraph"/>
              <w:spacing w:line="232" w:lineRule="exact"/>
              <w:ind w:left="107"/>
            </w:pPr>
            <w:r>
              <w:t>4 Marks</w:t>
            </w:r>
          </w:p>
        </w:tc>
      </w:tr>
    </w:tbl>
    <w:p w14:paraId="57309EF3" w14:textId="77777777" w:rsidR="0009092C" w:rsidRDefault="0009092C">
      <w:pPr>
        <w:pStyle w:val="BodyText"/>
        <w:spacing w:before="4"/>
        <w:rPr>
          <w:rFonts w:ascii="Arial"/>
          <w:b/>
          <w:sz w:val="37"/>
        </w:rPr>
      </w:pPr>
    </w:p>
    <w:p w14:paraId="7F4EBFD8" w14:textId="77777777" w:rsidR="0009092C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0B22AD12" w14:textId="77777777" w:rsidR="0009092C" w:rsidRDefault="00000000">
      <w:pPr>
        <w:pStyle w:val="BodyText"/>
        <w:spacing w:before="181" w:line="259" w:lineRule="auto"/>
        <w:ind w:left="220" w:right="1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4C5638B8" w14:textId="77777777" w:rsidR="0009092C" w:rsidRDefault="00000000">
      <w:pPr>
        <w:pStyle w:val="BodyText"/>
        <w:spacing w:before="160"/>
        <w:ind w:left="220"/>
      </w:pPr>
      <w:r>
        <w:t>Example:</w:t>
      </w:r>
    </w:p>
    <w:p w14:paraId="22CAD8FE" w14:textId="77777777" w:rsidR="0009092C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F4731AD" wp14:editId="29498E98">
            <wp:simplePos x="0" y="0"/>
            <wp:positionH relativeFrom="page">
              <wp:posOffset>3157296</wp:posOffset>
            </wp:positionH>
            <wp:positionV relativeFrom="paragraph">
              <wp:posOffset>137299</wp:posOffset>
            </wp:positionV>
            <wp:extent cx="3669594" cy="28247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594" cy="282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F02168">
          <v:rect id="_x0000_s1026" style="position:absolute;margin-left:750.45pt;margin-top:30.7pt;width:3.55pt;height:3.55pt;z-index:-251658240;mso-wrap-distance-left:0;mso-wrap-distance-right:0;mso-position-horizontal-relative:page;mso-position-vertical-relative:text" filled="f" strokeweight=".5pt">
            <w10:wrap type="topAndBottom" anchorx="page"/>
          </v:rect>
        </w:pict>
      </w:r>
    </w:p>
    <w:p w14:paraId="5AF33C33" w14:textId="77777777" w:rsidR="0009092C" w:rsidRDefault="0009092C">
      <w:pPr>
        <w:rPr>
          <w:sz w:val="15"/>
        </w:rPr>
        <w:sectPr w:rsidR="0009092C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405945A5" w14:textId="77777777" w:rsidR="0009092C" w:rsidRDefault="0009092C">
      <w:pPr>
        <w:pStyle w:val="BodyText"/>
        <w:rPr>
          <w:sz w:val="29"/>
        </w:rPr>
      </w:pPr>
    </w:p>
    <w:p w14:paraId="3BD1B1F8" w14:textId="77777777" w:rsidR="0009092C" w:rsidRDefault="00000000">
      <w:pPr>
        <w:pStyle w:val="BodyText"/>
        <w:ind w:left="3820"/>
        <w:rPr>
          <w:sz w:val="20"/>
        </w:rPr>
      </w:pPr>
      <w:r>
        <w:rPr>
          <w:noProof/>
          <w:sz w:val="20"/>
        </w:rPr>
        <w:drawing>
          <wp:inline distT="0" distB="0" distL="0" distR="0" wp14:anchorId="683E517E" wp14:editId="39C95040">
            <wp:extent cx="4333149" cy="552107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149" cy="5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790" w14:textId="77777777" w:rsidR="0009092C" w:rsidRDefault="0009092C">
      <w:pPr>
        <w:rPr>
          <w:sz w:val="20"/>
        </w:rPr>
        <w:sectPr w:rsidR="0009092C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3DB762AA" w14:textId="77777777" w:rsidR="0009092C" w:rsidRDefault="0009092C">
      <w:pPr>
        <w:pStyle w:val="BodyText"/>
        <w:spacing w:before="5"/>
        <w:rPr>
          <w:sz w:val="20"/>
        </w:rPr>
      </w:pPr>
    </w:p>
    <w:p w14:paraId="3F50D745" w14:textId="77777777" w:rsidR="0009092C" w:rsidRDefault="00000000">
      <w:pPr>
        <w:pStyle w:val="Heading1"/>
        <w:spacing w:before="94"/>
      </w:pPr>
      <w:r>
        <w:t>User</w:t>
      </w:r>
      <w:r>
        <w:rPr>
          <w:spacing w:val="-2"/>
        </w:rPr>
        <w:t xml:space="preserve"> </w:t>
      </w:r>
      <w:r>
        <w:t>Stories</w:t>
      </w:r>
    </w:p>
    <w:p w14:paraId="1B5F3ECC" w14:textId="77777777" w:rsidR="0009092C" w:rsidRDefault="00000000">
      <w:pPr>
        <w:pStyle w:val="BodyText"/>
        <w:spacing w:before="181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2FF8CB96" w14:textId="77777777" w:rsidR="0009092C" w:rsidRDefault="0009092C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09092C" w14:paraId="21431BE6" w14:textId="77777777">
        <w:trPr>
          <w:trHeight w:val="688"/>
        </w:trPr>
        <w:tc>
          <w:tcPr>
            <w:tcW w:w="1668" w:type="dxa"/>
          </w:tcPr>
          <w:p w14:paraId="76A70B29" w14:textId="77777777" w:rsidR="0009092C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016423A7" w14:textId="77777777" w:rsidR="0009092C" w:rsidRDefault="00000000">
            <w:pPr>
              <w:pStyle w:val="TableParagraph"/>
              <w:ind w:left="108" w:righ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79B8659A" w14:textId="77777777" w:rsidR="0009092C" w:rsidRDefault="00000000">
            <w:pPr>
              <w:pStyle w:val="TableParagraph"/>
              <w:spacing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321EBE08" w14:textId="77777777" w:rsidR="0009092C" w:rsidRDefault="00000000">
            <w:pPr>
              <w:pStyle w:val="TableParagraph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606D0C4D" w14:textId="77777777" w:rsidR="0009092C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27DC62E" w14:textId="77777777" w:rsidR="0009092C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3E28B53E" w14:textId="77777777" w:rsidR="0009092C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ABDDFE5" w14:textId="77777777" w:rsidR="0009092C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9092C" w14:paraId="31D70346" w14:textId="77777777">
        <w:trPr>
          <w:trHeight w:val="691"/>
        </w:trPr>
        <w:tc>
          <w:tcPr>
            <w:tcW w:w="1668" w:type="dxa"/>
          </w:tcPr>
          <w:p w14:paraId="269219E0" w14:textId="77777777" w:rsidR="0009092C" w:rsidRDefault="00000000">
            <w:pPr>
              <w:pStyle w:val="TableParagraph"/>
              <w:ind w:left="107" w:right="37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14:paraId="4DF77F9D" w14:textId="77777777" w:rsidR="0009092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2AE790B0" w14:textId="77777777" w:rsidR="0009092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10A683EF" w14:textId="77777777" w:rsidR="0009092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5F20330D" w14:textId="77777777" w:rsidR="0009092C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 w14:paraId="715361A5" w14:textId="77777777" w:rsidR="0009092C" w:rsidRDefault="00000000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26D5F4AC" w14:textId="77777777" w:rsidR="0009092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9183C87" w14:textId="77777777" w:rsidR="0009092C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5374AB7F" w14:textId="77777777">
        <w:trPr>
          <w:trHeight w:val="460"/>
        </w:trPr>
        <w:tc>
          <w:tcPr>
            <w:tcW w:w="1668" w:type="dxa"/>
          </w:tcPr>
          <w:p w14:paraId="20A57491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67593E1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7B6D0DD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6B779BFA" w14:textId="77777777" w:rsidR="0009092C" w:rsidRDefault="00000000">
            <w:pPr>
              <w:pStyle w:val="TableParagraph"/>
              <w:spacing w:line="230" w:lineRule="exact"/>
              <w:ind w:left="108" w:right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 w14:paraId="66A7C306" w14:textId="77777777" w:rsidR="0009092C" w:rsidRDefault="00000000">
            <w:pPr>
              <w:pStyle w:val="TableParagraph"/>
              <w:spacing w:line="230" w:lineRule="exact"/>
              <w:ind w:left="107" w:right="1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4CF1AB19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E3DC9D4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577DACD3" w14:textId="77777777">
        <w:trPr>
          <w:trHeight w:val="690"/>
        </w:trPr>
        <w:tc>
          <w:tcPr>
            <w:tcW w:w="1668" w:type="dxa"/>
          </w:tcPr>
          <w:p w14:paraId="3DE40D1D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0D7F38A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7A6E574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48BD5168" w14:textId="77777777" w:rsidR="0009092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online websites</w:t>
            </w:r>
          </w:p>
        </w:tc>
        <w:tc>
          <w:tcPr>
            <w:tcW w:w="2598" w:type="dxa"/>
          </w:tcPr>
          <w:p w14:paraId="21E8DA73" w14:textId="77777777" w:rsidR="0009092C" w:rsidRDefault="00000000">
            <w:pPr>
              <w:pStyle w:val="TableParagraph"/>
              <w:spacing w:line="230" w:lineRule="exact"/>
              <w:ind w:left="107" w:right="11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14:paraId="7D11352E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183229E3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9092C" w14:paraId="5C2FFD00" w14:textId="77777777">
        <w:trPr>
          <w:trHeight w:val="458"/>
        </w:trPr>
        <w:tc>
          <w:tcPr>
            <w:tcW w:w="1668" w:type="dxa"/>
          </w:tcPr>
          <w:p w14:paraId="0B5BFFCF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37163EA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012FF4C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43D8C0AE" w14:textId="77777777" w:rsidR="0009092C" w:rsidRDefault="00000000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 w14:paraId="6D64A448" w14:textId="77777777" w:rsidR="0009092C" w:rsidRDefault="00000000">
            <w:pPr>
              <w:pStyle w:val="TableParagraph"/>
              <w:spacing w:line="230" w:lineRule="exact"/>
              <w:ind w:left="107" w:right="1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48FF4C87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5279FF4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375236F4" w14:textId="77777777">
        <w:trPr>
          <w:trHeight w:val="458"/>
        </w:trPr>
        <w:tc>
          <w:tcPr>
            <w:tcW w:w="1668" w:type="dxa"/>
          </w:tcPr>
          <w:p w14:paraId="3809CD08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B0B7230" w14:textId="77777777" w:rsidR="0009092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312883D0" w14:textId="77777777" w:rsidR="0009092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14:paraId="7A559D73" w14:textId="77777777" w:rsidR="0009092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8" w:type="dxa"/>
          </w:tcPr>
          <w:p w14:paraId="41862B48" w14:textId="77777777" w:rsidR="0009092C" w:rsidRDefault="00000000">
            <w:pPr>
              <w:pStyle w:val="TableParagraph"/>
              <w:spacing w:line="228" w:lineRule="exact"/>
              <w:ind w:left="107" w:right="1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53372F37" w14:textId="77777777" w:rsidR="0009092C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71B2474" w14:textId="77777777" w:rsidR="0009092C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165A08F5" w14:textId="77777777">
        <w:trPr>
          <w:trHeight w:val="405"/>
        </w:trPr>
        <w:tc>
          <w:tcPr>
            <w:tcW w:w="1668" w:type="dxa"/>
          </w:tcPr>
          <w:p w14:paraId="68130D0C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DE88078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1B953FC8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7BC9A5F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297B09A0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702D142A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0C6B95AF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092C" w14:paraId="19FF4FF0" w14:textId="77777777">
        <w:trPr>
          <w:trHeight w:val="918"/>
        </w:trPr>
        <w:tc>
          <w:tcPr>
            <w:tcW w:w="1668" w:type="dxa"/>
          </w:tcPr>
          <w:p w14:paraId="17166331" w14:textId="77777777" w:rsidR="0009092C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14:paraId="50E80D84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15B5C10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14:paraId="58E7CD38" w14:textId="77777777" w:rsidR="0009092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 a user, I can able to take up the skill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  <w:p w14:paraId="4FB8BD7A" w14:textId="77777777" w:rsidR="0009092C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score.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personalised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recommendations.</w:t>
            </w:r>
          </w:p>
        </w:tc>
        <w:tc>
          <w:tcPr>
            <w:tcW w:w="2598" w:type="dxa"/>
          </w:tcPr>
          <w:p w14:paraId="7D49CCE1" w14:textId="77777777" w:rsidR="0009092C" w:rsidRDefault="00000000">
            <w:pPr>
              <w:pStyle w:val="TableParagraph"/>
              <w:ind w:left="107" w:right="886"/>
              <w:rPr>
                <w:sz w:val="20"/>
              </w:rPr>
            </w:pPr>
            <w:r>
              <w:rPr>
                <w:sz w:val="20"/>
              </w:rPr>
              <w:t>I can receive job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recommendations</w:t>
            </w:r>
          </w:p>
        </w:tc>
        <w:tc>
          <w:tcPr>
            <w:tcW w:w="1373" w:type="dxa"/>
          </w:tcPr>
          <w:p w14:paraId="1345D298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8ACD89F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29241936" w14:textId="77777777">
        <w:trPr>
          <w:trHeight w:val="460"/>
        </w:trPr>
        <w:tc>
          <w:tcPr>
            <w:tcW w:w="1668" w:type="dxa"/>
          </w:tcPr>
          <w:p w14:paraId="72AA6D8C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0F397904" w14:textId="77777777" w:rsidR="0009092C" w:rsidRDefault="00000000">
            <w:pPr>
              <w:pStyle w:val="TableParagraph"/>
              <w:spacing w:before="1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14:paraId="2AE44A53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3040AA7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 w14:paraId="1D195A7F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</w:p>
          <w:p w14:paraId="70B18BF5" w14:textId="77777777" w:rsidR="0009092C" w:rsidRDefault="00000000">
            <w:pPr>
              <w:pStyle w:val="TableParagraph"/>
              <w:spacing w:before="1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24/7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support.</w:t>
            </w:r>
          </w:p>
        </w:tc>
        <w:tc>
          <w:tcPr>
            <w:tcW w:w="2598" w:type="dxa"/>
          </w:tcPr>
          <w:p w14:paraId="66531D54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24/7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  <w:tc>
          <w:tcPr>
            <w:tcW w:w="1373" w:type="dxa"/>
          </w:tcPr>
          <w:p w14:paraId="1D990BF0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36BC9A9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49DC0BA1" w14:textId="77777777">
        <w:trPr>
          <w:trHeight w:val="690"/>
        </w:trPr>
        <w:tc>
          <w:tcPr>
            <w:tcW w:w="1668" w:type="dxa"/>
          </w:tcPr>
          <w:p w14:paraId="68E7E4A9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14:paraId="233C2281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504730C" w14:textId="77777777" w:rsidR="0009092C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8" w:type="dxa"/>
          </w:tcPr>
          <w:p w14:paraId="26BE7871" w14:textId="77777777" w:rsidR="0009092C" w:rsidRDefault="00000000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As an administrator, I can able to view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598" w:type="dxa"/>
          </w:tcPr>
          <w:p w14:paraId="741F3BCC" w14:textId="77777777" w:rsidR="0009092C" w:rsidRDefault="00000000">
            <w:pPr>
              <w:pStyle w:val="TableParagraph"/>
              <w:spacing w:line="230" w:lineRule="exact"/>
              <w:ind w:left="107" w:right="282"/>
              <w:rPr>
                <w:sz w:val="20"/>
              </w:rPr>
            </w:pPr>
            <w:r>
              <w:rPr>
                <w:sz w:val="20"/>
              </w:rPr>
              <w:t>Deploy user specific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personalised job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</w:p>
        </w:tc>
        <w:tc>
          <w:tcPr>
            <w:tcW w:w="1373" w:type="dxa"/>
          </w:tcPr>
          <w:p w14:paraId="6D45FC84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0F53416" w14:textId="77777777" w:rsidR="0009092C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9092C" w14:paraId="087B3688" w14:textId="77777777">
        <w:trPr>
          <w:trHeight w:val="402"/>
        </w:trPr>
        <w:tc>
          <w:tcPr>
            <w:tcW w:w="1668" w:type="dxa"/>
          </w:tcPr>
          <w:p w14:paraId="19B6FEF3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C5F737E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4DE59A1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1213973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62A5C0F3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BE811C2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0FDED08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092C" w14:paraId="056CFF2B" w14:textId="77777777">
        <w:trPr>
          <w:trHeight w:val="229"/>
        </w:trPr>
        <w:tc>
          <w:tcPr>
            <w:tcW w:w="1668" w:type="dxa"/>
          </w:tcPr>
          <w:p w14:paraId="79E7C516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</w:tcPr>
          <w:p w14:paraId="4B80DA59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29455DD4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8" w:type="dxa"/>
          </w:tcPr>
          <w:p w14:paraId="652D4B28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8" w:type="dxa"/>
          </w:tcPr>
          <w:p w14:paraId="15A91FC4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3" w:type="dxa"/>
          </w:tcPr>
          <w:p w14:paraId="14345AB4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5" w:type="dxa"/>
          </w:tcPr>
          <w:p w14:paraId="37885D38" w14:textId="77777777" w:rsidR="0009092C" w:rsidRDefault="000909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092C" w14:paraId="572EFB9C" w14:textId="77777777">
        <w:trPr>
          <w:trHeight w:val="405"/>
        </w:trPr>
        <w:tc>
          <w:tcPr>
            <w:tcW w:w="1668" w:type="dxa"/>
          </w:tcPr>
          <w:p w14:paraId="4185D596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65FA17A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DC291D2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C611097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02C62888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70D9B50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00BFE7E" w14:textId="77777777" w:rsidR="0009092C" w:rsidRDefault="0009092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776414" w14:textId="77777777" w:rsidR="00627152" w:rsidRDefault="00627152"/>
    <w:sectPr w:rsidR="00627152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92C"/>
    <w:rsid w:val="0009092C"/>
    <w:rsid w:val="00335C99"/>
    <w:rsid w:val="00627152"/>
    <w:rsid w:val="00FB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65294D"/>
  <w15:docId w15:val="{AB88BD97-8E24-4E8C-BA8F-8BF3604D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536" w:right="52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PRIYADHARSHIKA R</cp:lastModifiedBy>
  <cp:revision>2</cp:revision>
  <dcterms:created xsi:type="dcterms:W3CDTF">2022-10-27T04:24:00Z</dcterms:created>
  <dcterms:modified xsi:type="dcterms:W3CDTF">2022-10-27T04:39:00Z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2022-10-18T00:00:00Z</vt:filetime>
  </property>
</Properties>
</file>