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25133" w14:textId="77777777" w:rsidR="00324020" w:rsidRDefault="0032402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5A1FCE6" w14:textId="294343F9" w:rsidR="0032402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5E334F" w:rsidRPr="005046C6">
        <w:rPr>
          <w:rFonts w:ascii="Calibri" w:eastAsia="Calibri" w:hAnsi="Calibri" w:cs="Calibri"/>
          <w:bCs/>
        </w:rPr>
        <w:t>IoT Based Safety Gadget for child safety Monitoring &amp; Notification</w:t>
      </w:r>
      <w:r>
        <w:rPr>
          <w:rFonts w:ascii="Calibri" w:eastAsia="Calibri" w:hAnsi="Calibri" w:cs="Calibri"/>
          <w:b/>
        </w:rPr>
        <w:t xml:space="preserve"> </w:t>
      </w:r>
      <w:r w:rsidR="005E334F">
        <w:rPr>
          <w:rFonts w:ascii="Calibri" w:eastAsia="Calibri" w:hAnsi="Calibri" w:cs="Calibri"/>
          <w:b/>
        </w:rPr>
        <w:t xml:space="preserve"> </w:t>
      </w:r>
      <w:r w:rsidR="005046C6">
        <w:rPr>
          <w:rFonts w:ascii="Calibri" w:eastAsia="Calibri" w:hAnsi="Calibri" w:cs="Calibri"/>
          <w:b/>
        </w:rPr>
        <w:t xml:space="preserve"> </w:t>
      </w:r>
      <w:r w:rsidR="005E334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E7A5B9" wp14:editId="12CD7AFC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73417C" w14:textId="77777777" w:rsidR="00324020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7A5B9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4873417C" w14:textId="77777777" w:rsidR="00324020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F3C1AD" wp14:editId="755A0986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071989" w14:textId="77777777" w:rsidR="00324020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3C1AD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18071989" w14:textId="77777777" w:rsidR="00324020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A2C474D" wp14:editId="2FB824EC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A12824" w14:textId="77777777" w:rsidR="00324020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C474D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2AA12824" w14:textId="77777777" w:rsidR="00324020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45206F">
        <w:rPr>
          <w:rFonts w:ascii="Calibri" w:eastAsia="Calibri" w:hAnsi="Calibri" w:cs="Calibri"/>
          <w:color w:val="000000"/>
        </w:rPr>
        <w:t>41904</w:t>
      </w:r>
    </w:p>
    <w:p w14:paraId="426FE8A2" w14:textId="77777777" w:rsidR="00324020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5A3C69F7" w14:textId="77777777" w:rsidR="0032402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66D444E" wp14:editId="6B6CCC63">
                <wp:simplePos x="0" y="0"/>
                <wp:positionH relativeFrom="column">
                  <wp:posOffset>95250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AAC756" w14:textId="77777777" w:rsidR="00324020" w:rsidRDefault="0032402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7B3CB8" w14:textId="5B62A608" w:rsidR="00324020" w:rsidRPr="008F56E2" w:rsidRDefault="008F56E2">
                                <w:pPr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520" y="391711"/>
                              <a:ext cx="2993214" cy="722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2128F8" w14:textId="012C8CDC" w:rsidR="00535F6F" w:rsidRPr="00535F6F" w:rsidRDefault="00535F6F" w:rsidP="00535F6F">
                                <w:pPr>
                                  <w:pStyle w:val="Default"/>
                                  <w:numPr>
                                    <w:ilvl w:val="0"/>
                                    <w:numId w:val="4"/>
                                  </w:numPr>
                                  <w:ind w:left="426" w:hanging="284"/>
                                </w:pPr>
                                <w:r w:rsidRPr="00535F6F">
                                  <w:rPr>
                                    <w:rFonts w:ascii="Times New Roman" w:hAnsi="Times New Roman" w:cs="Times New Roman"/>
                                  </w:rPr>
                                  <w:t xml:space="preserve">precautionary parents can instruct their children </w:t>
                                </w:r>
                              </w:p>
                              <w:p w14:paraId="662DB2BE" w14:textId="5CD6394C" w:rsidR="00535F6F" w:rsidRPr="00535F6F" w:rsidRDefault="00535F6F" w:rsidP="00535F6F">
                                <w:pPr>
                                  <w:pStyle w:val="Default"/>
                                  <w:numPr>
                                    <w:ilvl w:val="0"/>
                                    <w:numId w:val="4"/>
                                  </w:numPr>
                                  <w:ind w:left="426" w:hanging="284"/>
                                </w:pPr>
                                <w:r w:rsidRPr="00535F6F">
                                  <w:rPr>
                                    <w:rFonts w:ascii="Times New Roman" w:hAnsi="Times New Roman" w:cs="Times New Roman"/>
                                  </w:rPr>
                                  <w:t xml:space="preserve">Become a braver and secure themself </w:t>
                                </w:r>
                              </w:p>
                              <w:p w14:paraId="022F1E96" w14:textId="77777777" w:rsidR="00535F6F" w:rsidRDefault="00535F6F" w:rsidP="00535F6F">
                                <w:pPr>
                                  <w:pStyle w:val="Default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705D2C3D" w14:textId="47E9F1B8" w:rsidR="00324020" w:rsidRDefault="00324020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5DBEBF" w14:textId="77777777" w:rsidR="0032402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ECD05E" w14:textId="5638E6F3" w:rsidR="00324020" w:rsidRDefault="00000000" w:rsidP="00535F6F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8" y="311430"/>
                              <a:ext cx="3018107" cy="7378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E11109" w14:textId="7E18B829" w:rsidR="008F56E2" w:rsidRDefault="008F56E2" w:rsidP="008F56E2">
                                <w:pPr>
                                  <w:pStyle w:val="Default"/>
                                  <w:numPr>
                                    <w:ilvl w:val="0"/>
                                    <w:numId w:val="3"/>
                                  </w:numPr>
                                  <w:spacing w:after="16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 xml:space="preserve">Available devices </w:t>
                                </w:r>
                              </w:p>
                              <w:p w14:paraId="49573506" w14:textId="6FED4FBB" w:rsidR="008F56E2" w:rsidRDefault="008F56E2" w:rsidP="008F56E2">
                                <w:pPr>
                                  <w:pStyle w:val="Default"/>
                                  <w:numPr>
                                    <w:ilvl w:val="0"/>
                                    <w:numId w:val="3"/>
                                  </w:numPr>
                                  <w:spacing w:after="16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 xml:space="preserve">Safe and Secure </w:t>
                                </w:r>
                              </w:p>
                              <w:p w14:paraId="319A0E35" w14:textId="0D96DEC8" w:rsidR="008F56E2" w:rsidRDefault="008F56E2" w:rsidP="008F56E2">
                                <w:pPr>
                                  <w:pStyle w:val="Default"/>
                                  <w:numPr>
                                    <w:ilvl w:val="0"/>
                                    <w:numId w:val="3"/>
                                  </w:numPr>
                                  <w:spacing w:after="16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 xml:space="preserve">Easy maintenance </w:t>
                                </w:r>
                              </w:p>
                              <w:p w14:paraId="7E1FD7B9" w14:textId="6C714A44" w:rsidR="008F56E2" w:rsidRPr="00535F6F" w:rsidRDefault="008F56E2" w:rsidP="008F56E2">
                                <w:pPr>
                                  <w:pStyle w:val="Default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 xml:space="preserve">Low expensive </w:t>
                                </w:r>
                              </w:p>
                              <w:p w14:paraId="513B08B7" w14:textId="50DD0B35" w:rsidR="00535F6F" w:rsidRDefault="00535F6F" w:rsidP="008F56E2">
                                <w:pPr>
                                  <w:pStyle w:val="Default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>Any time monitoring</w:t>
                                </w:r>
                              </w:p>
                              <w:p w14:paraId="377E974B" w14:textId="497E8C7D" w:rsidR="00324020" w:rsidRPr="008F56E2" w:rsidRDefault="0032402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4B3C7D" w14:textId="77777777" w:rsidR="0032402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ECB562" w14:textId="77777777" w:rsidR="00324020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4E2770" w14:textId="77777777" w:rsidR="0032402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4" y="131607"/>
                              <a:ext cx="2859137" cy="9177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1F1DF2" w14:textId="1F7AEA63" w:rsidR="008F56E2" w:rsidRPr="008F56E2" w:rsidRDefault="00000000" w:rsidP="008F56E2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6CC0FEC8" w14:textId="42FB356B" w:rsidR="008F56E2" w:rsidRDefault="008F56E2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A3D1FF7" w14:textId="05EA9B2E" w:rsidR="008F56E2" w:rsidRDefault="008F56E2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44FDD4D" w14:textId="56E97F2E" w:rsidR="008F56E2" w:rsidRDefault="008F56E2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6C0E7FE" w14:textId="4190E4C6" w:rsidR="008F56E2" w:rsidRDefault="008F56E2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3BFAFC6" w14:textId="6542463B" w:rsidR="008F56E2" w:rsidRDefault="008F56E2" w:rsidP="008F56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6A6A6A"/>
                                    <w:sz w:val="28"/>
                                    <w:szCs w:val="28"/>
                                  </w:rPr>
                                  <w:t>Children</w:t>
                                </w:r>
                              </w:p>
                              <w:p w14:paraId="3A8D26D7" w14:textId="1B1E2614" w:rsidR="008F56E2" w:rsidRPr="008F56E2" w:rsidRDefault="008F56E2" w:rsidP="008F56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6A6A6A"/>
                                    <w:sz w:val="28"/>
                                    <w:szCs w:val="28"/>
                                  </w:rPr>
                                  <w:t>parents</w:t>
                                </w:r>
                              </w:p>
                              <w:p w14:paraId="5C3C463D" w14:textId="77777777" w:rsidR="008F56E2" w:rsidRDefault="008F56E2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2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9DAE73" w14:textId="77777777" w:rsidR="00324020" w:rsidRDefault="0032402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D54E2B" w14:textId="77777777" w:rsidR="00324020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4B8E7F" w14:textId="77777777" w:rsidR="00324020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6D444E" id="Group 6" o:spid="_x0000_s1029" style="position:absolute;margin-left:7.5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FAAC756" w14:textId="77777777" w:rsidR="00324020" w:rsidRDefault="0032402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037B3CB8" w14:textId="5B62A608" w:rsidR="00324020" w:rsidRPr="008F56E2" w:rsidRDefault="008F56E2">
                          <w:pPr>
                            <w:textDirection w:val="btLr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 xml:space="preserve">             </w:t>
                          </w: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5;top:3917;width:29932;height:7222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6F2128F8" w14:textId="012C8CDC" w:rsidR="00535F6F" w:rsidRPr="00535F6F" w:rsidRDefault="00535F6F" w:rsidP="00535F6F">
                          <w:pPr>
                            <w:pStyle w:val="Default"/>
                            <w:numPr>
                              <w:ilvl w:val="0"/>
                              <w:numId w:val="4"/>
                            </w:numPr>
                            <w:ind w:left="426" w:hanging="284"/>
                          </w:pPr>
                          <w:r w:rsidRPr="00535F6F">
                            <w:rPr>
                              <w:rFonts w:ascii="Times New Roman" w:hAnsi="Times New Roman" w:cs="Times New Roman"/>
                            </w:rPr>
                            <w:t xml:space="preserve">precautionary parents can instruct their children </w:t>
                          </w:r>
                        </w:p>
                        <w:p w14:paraId="662DB2BE" w14:textId="5CD6394C" w:rsidR="00535F6F" w:rsidRPr="00535F6F" w:rsidRDefault="00535F6F" w:rsidP="00535F6F">
                          <w:pPr>
                            <w:pStyle w:val="Default"/>
                            <w:numPr>
                              <w:ilvl w:val="0"/>
                              <w:numId w:val="4"/>
                            </w:numPr>
                            <w:ind w:left="426" w:hanging="284"/>
                          </w:pPr>
                          <w:r w:rsidRPr="00535F6F">
                            <w:rPr>
                              <w:rFonts w:ascii="Times New Roman" w:hAnsi="Times New Roman" w:cs="Times New Roman"/>
                            </w:rPr>
                            <w:t xml:space="preserve">Become a braver and secure themself </w:t>
                          </w:r>
                        </w:p>
                        <w:p w14:paraId="022F1E96" w14:textId="77777777" w:rsidR="00535F6F" w:rsidRDefault="00535F6F" w:rsidP="00535F6F">
                          <w:pPr>
                            <w:pStyle w:val="Default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705D2C3D" w14:textId="47E9F1B8" w:rsidR="00324020" w:rsidRDefault="00324020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25DBEBF" w14:textId="77777777" w:rsidR="0032402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7DECD05E" w14:textId="5638E6F3" w:rsidR="00324020" w:rsidRDefault="00000000" w:rsidP="00535F6F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</w:txbxContent>
                    </v:textbox>
                  </v:shape>
                  <v:shape id="Freeform: Shape 12" o:spid="_x0000_s1037" style="position:absolute;left:35599;top:3114;width:30181;height:7379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04E11109" w14:textId="7E18B829" w:rsidR="008F56E2" w:rsidRDefault="008F56E2" w:rsidP="008F56E2">
                          <w:pPr>
                            <w:pStyle w:val="Default"/>
                            <w:numPr>
                              <w:ilvl w:val="0"/>
                              <w:numId w:val="3"/>
                            </w:numPr>
                            <w:spacing w:after="16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 xml:space="preserve">Available devices </w:t>
                          </w:r>
                        </w:p>
                        <w:p w14:paraId="49573506" w14:textId="6FED4FBB" w:rsidR="008F56E2" w:rsidRDefault="008F56E2" w:rsidP="008F56E2">
                          <w:pPr>
                            <w:pStyle w:val="Default"/>
                            <w:numPr>
                              <w:ilvl w:val="0"/>
                              <w:numId w:val="3"/>
                            </w:numPr>
                            <w:spacing w:after="16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 xml:space="preserve">Safe and Secure </w:t>
                          </w:r>
                        </w:p>
                        <w:p w14:paraId="319A0E35" w14:textId="0D96DEC8" w:rsidR="008F56E2" w:rsidRDefault="008F56E2" w:rsidP="008F56E2">
                          <w:pPr>
                            <w:pStyle w:val="Default"/>
                            <w:numPr>
                              <w:ilvl w:val="0"/>
                              <w:numId w:val="3"/>
                            </w:numPr>
                            <w:spacing w:after="16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 xml:space="preserve">Easy maintenance </w:t>
                          </w:r>
                        </w:p>
                        <w:p w14:paraId="7E1FD7B9" w14:textId="6C714A44" w:rsidR="008F56E2" w:rsidRPr="00535F6F" w:rsidRDefault="008F56E2" w:rsidP="008F56E2">
                          <w:pPr>
                            <w:pStyle w:val="Default"/>
                            <w:numPr>
                              <w:ilvl w:val="0"/>
                              <w:numId w:val="3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 xml:space="preserve">Low expensive </w:t>
                          </w:r>
                        </w:p>
                        <w:p w14:paraId="513B08B7" w14:textId="50DD0B35" w:rsidR="00535F6F" w:rsidRDefault="00535F6F" w:rsidP="008F56E2">
                          <w:pPr>
                            <w:pStyle w:val="Default"/>
                            <w:numPr>
                              <w:ilvl w:val="0"/>
                              <w:numId w:val="3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Any time monitoring</w:t>
                          </w:r>
                        </w:p>
                        <w:p w14:paraId="377E974B" w14:textId="497E8C7D" w:rsidR="00324020" w:rsidRPr="008F56E2" w:rsidRDefault="00324020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54B3C7D" w14:textId="77777777" w:rsidR="0032402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48ECB562" w14:textId="77777777" w:rsidR="00324020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B4E2770" w14:textId="77777777" w:rsidR="0032402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8591;height:9177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6B1F1DF2" w14:textId="1F7AEA63" w:rsidR="008F56E2" w:rsidRPr="008F56E2" w:rsidRDefault="00000000" w:rsidP="008F56E2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6CC0FEC8" w14:textId="42FB356B" w:rsidR="008F56E2" w:rsidRDefault="008F56E2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A3D1FF7" w14:textId="05EA9B2E" w:rsidR="008F56E2" w:rsidRDefault="008F56E2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144FDD4D" w14:textId="56E97F2E" w:rsidR="008F56E2" w:rsidRDefault="008F56E2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6C0E7FE" w14:textId="4190E4C6" w:rsidR="008F56E2" w:rsidRDefault="008F56E2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3BFAFC6" w14:textId="6542463B" w:rsidR="008F56E2" w:rsidRDefault="008F56E2" w:rsidP="008F56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6A6A6A"/>
                              <w:sz w:val="28"/>
                              <w:szCs w:val="28"/>
                            </w:rPr>
                            <w:t>Children</w:t>
                          </w:r>
                        </w:p>
                        <w:p w14:paraId="3A8D26D7" w14:textId="1B1E2614" w:rsidR="008F56E2" w:rsidRPr="008F56E2" w:rsidRDefault="008F56E2" w:rsidP="008F56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6A6A6A"/>
                              <w:sz w:val="28"/>
                              <w:szCs w:val="28"/>
                            </w:rPr>
                            <w:t>parents</w:t>
                          </w:r>
                        </w:p>
                        <w:p w14:paraId="5C3C463D" w14:textId="77777777" w:rsidR="008F56E2" w:rsidRDefault="008F56E2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6;top:30198;width:221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449DAE73" w14:textId="77777777" w:rsidR="00324020" w:rsidRDefault="00324020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08D54E2B" w14:textId="77777777" w:rsidR="00324020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34B8E7F" w14:textId="77777777" w:rsidR="00324020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AB9FDC6" w14:textId="77777777" w:rsidR="00324020" w:rsidRDefault="003240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4974FD" w14:textId="77777777" w:rsidR="00324020" w:rsidRDefault="003240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19E282" w14:textId="77777777" w:rsidR="00324020" w:rsidRDefault="003240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134B7A" w14:textId="77777777" w:rsidR="00324020" w:rsidRDefault="003240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434E47" w14:textId="77777777" w:rsidR="00324020" w:rsidRDefault="003240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1ED428" w14:textId="77777777" w:rsidR="00324020" w:rsidRDefault="003240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BDDE9F" w14:textId="77777777" w:rsidR="00324020" w:rsidRDefault="003240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12364E" w14:textId="77777777" w:rsidR="00324020" w:rsidRDefault="003240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BA1F2E" w14:textId="77777777" w:rsidR="00324020" w:rsidRDefault="003240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4B278B" w14:textId="77777777" w:rsidR="00324020" w:rsidRDefault="003240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38AE54" w14:textId="3C4C6553" w:rsidR="00324020" w:rsidRDefault="00535F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B6F4AE6" wp14:editId="76F1D900">
                <wp:simplePos x="0" y="0"/>
                <wp:positionH relativeFrom="page">
                  <wp:posOffset>293298</wp:posOffset>
                </wp:positionH>
                <wp:positionV relativeFrom="page">
                  <wp:posOffset>2570672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AE73F9" w14:textId="77777777" w:rsidR="00324020" w:rsidRDefault="0032402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FC7BD2" w14:textId="77777777" w:rsidR="00324020" w:rsidRDefault="0032402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0" y="358876"/>
                              <a:ext cx="2946244" cy="15253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DAFC55" w14:textId="77777777" w:rsidR="0067373A" w:rsidRDefault="0067373A" w:rsidP="0067373A">
                                <w:pPr>
                                  <w:pStyle w:val="Default"/>
                                </w:pPr>
                              </w:p>
                              <w:p w14:paraId="190F0E1E" w14:textId="77777777" w:rsidR="0067373A" w:rsidRDefault="0067373A" w:rsidP="0067373A">
                                <w:pPr>
                                  <w:pStyle w:val="Default"/>
                                </w:pPr>
                                <w:r>
                                  <w:t xml:space="preserve"> </w:t>
                                </w:r>
                              </w:p>
                              <w:p w14:paraId="719D4214" w14:textId="4AD92D3F" w:rsidR="0067373A" w:rsidRDefault="0067373A" w:rsidP="0067373A">
                                <w:pPr>
                                  <w:pStyle w:val="Default"/>
                                  <w:numPr>
                                    <w:ilvl w:val="0"/>
                                    <w:numId w:val="7"/>
                                  </w:numPr>
                                  <w:spacing w:after="1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 xml:space="preserve">Parents are relaxed to monitor their children when using the smart devices </w:t>
                                </w:r>
                              </w:p>
                              <w:p w14:paraId="38FCE769" w14:textId="7D624DA2" w:rsidR="0067373A" w:rsidRDefault="0067373A" w:rsidP="0067373A">
                                <w:pPr>
                                  <w:pStyle w:val="Default"/>
                                  <w:numPr>
                                    <w:ilvl w:val="0"/>
                                    <w:numId w:val="7"/>
                                  </w:numPr>
                                  <w:spacing w:after="1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 xml:space="preserve">Easy to use everyone who needs </w:t>
                                </w:r>
                              </w:p>
                              <w:p w14:paraId="59468195" w14:textId="4B0AEE3C" w:rsidR="0067373A" w:rsidRDefault="0067373A" w:rsidP="0067373A">
                                <w:pPr>
                                  <w:pStyle w:val="Default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 xml:space="preserve">And more safety precaution also </w:t>
                                </w:r>
                              </w:p>
                              <w:p w14:paraId="416FFC3A" w14:textId="66AB1B2B" w:rsidR="00324020" w:rsidRDefault="00324020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69B1FC" w14:textId="77777777" w:rsidR="0032402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3"/>
                              <a:ext cx="2529224" cy="5020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6D6F6E" w14:textId="77777777" w:rsidR="00324020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7058B490" w14:textId="203D31C5" w:rsidR="00324020" w:rsidRDefault="00324020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325FBE" w14:textId="77777777" w:rsidR="0032402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701867" cy="19118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AB17E2" w14:textId="77777777" w:rsidR="00324020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3E7DC3E2" w14:textId="2101326E" w:rsidR="00324020" w:rsidRDefault="00324020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5F874B6" w14:textId="67A24048" w:rsidR="00535F6F" w:rsidRDefault="00535F6F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6890603" w14:textId="61B88498" w:rsidR="00535F6F" w:rsidRDefault="00535F6F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EC39D72" w14:textId="317C23A3" w:rsidR="00535F6F" w:rsidRDefault="00535F6F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8D8F396" w14:textId="5BE73F4F" w:rsidR="00535F6F" w:rsidRDefault="00535F6F" w:rsidP="00535F6F">
                                <w:pPr>
                                  <w:pStyle w:val="Default"/>
                                </w:pPr>
                              </w:p>
                              <w:p w14:paraId="3605C2BF" w14:textId="4AFB5031" w:rsidR="00535F6F" w:rsidRDefault="00535F6F" w:rsidP="0067373A">
                                <w:pPr>
                                  <w:pStyle w:val="Default"/>
                                  <w:numPr>
                                    <w:ilvl w:val="0"/>
                                    <w:numId w:val="6"/>
                                  </w:numPr>
                                  <w:spacing w:after="23"/>
                                  <w:ind w:left="567" w:hanging="425"/>
                                  <w:rPr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3"/>
                                    <w:szCs w:val="23"/>
                                  </w:rPr>
                                  <w:t xml:space="preserve">Safety precautions </w:t>
                                </w:r>
                              </w:p>
                              <w:p w14:paraId="160CD99A" w14:textId="0D5DCEA3" w:rsidR="00535F6F" w:rsidRDefault="00535F6F" w:rsidP="0067373A">
                                <w:pPr>
                                  <w:pStyle w:val="Default"/>
                                  <w:numPr>
                                    <w:ilvl w:val="0"/>
                                    <w:numId w:val="6"/>
                                  </w:numPr>
                                  <w:tabs>
                                    <w:tab w:val="left" w:pos="567"/>
                                  </w:tabs>
                                  <w:spacing w:after="23"/>
                                  <w:ind w:left="567" w:hanging="425"/>
                                  <w:rPr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3"/>
                                    <w:szCs w:val="23"/>
                                  </w:rPr>
                                  <w:t xml:space="preserve">There is no proper protocol </w:t>
                                </w:r>
                              </w:p>
                              <w:p w14:paraId="0604B5FA" w14:textId="62CCFD48" w:rsidR="00535F6F" w:rsidRDefault="00535F6F" w:rsidP="0067373A">
                                <w:pPr>
                                  <w:pStyle w:val="Default"/>
                                  <w:numPr>
                                    <w:ilvl w:val="0"/>
                                    <w:numId w:val="6"/>
                                  </w:numPr>
                                  <w:spacing w:after="23"/>
                                  <w:ind w:left="567" w:hanging="425"/>
                                  <w:rPr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3"/>
                                    <w:szCs w:val="23"/>
                                  </w:rPr>
                                  <w:t xml:space="preserve">While we are in critic satiation </w:t>
                                </w:r>
                              </w:p>
                              <w:p w14:paraId="7DC5E0CD" w14:textId="5A5F7B75" w:rsidR="00535F6F" w:rsidRDefault="00535F6F" w:rsidP="0067373A">
                                <w:pPr>
                                  <w:pStyle w:val="Default"/>
                                  <w:numPr>
                                    <w:ilvl w:val="0"/>
                                    <w:numId w:val="6"/>
                                  </w:numPr>
                                  <w:ind w:left="567" w:hanging="425"/>
                                  <w:rPr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3"/>
                                    <w:szCs w:val="23"/>
                                  </w:rPr>
                                  <w:t xml:space="preserve">Not to make a proper decision by the children </w:t>
                                </w:r>
                              </w:p>
                              <w:p w14:paraId="026FFC8F" w14:textId="77777777" w:rsidR="00535F6F" w:rsidRDefault="00535F6F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8C93C3" w14:textId="77777777" w:rsidR="0032402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3"/>
                              <a:ext cx="2812435" cy="17691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D0798E" w14:textId="77777777" w:rsidR="00324020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58D3F528" w14:textId="47B6AE67" w:rsidR="00324020" w:rsidRDefault="0032402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  <w:p w14:paraId="78525320" w14:textId="5842B124" w:rsidR="00535F6F" w:rsidRPr="00535F6F" w:rsidRDefault="00535F6F" w:rsidP="00535F6F">
                                <w:pPr>
                                  <w:pStyle w:val="ListParagraph"/>
                                  <w:widowControl/>
                                  <w:numPr>
                                    <w:ilvl w:val="0"/>
                                    <w:numId w:val="5"/>
                                  </w:num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535F6F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3"/>
                                    <w:szCs w:val="23"/>
                                  </w:rPr>
                                  <w:t xml:space="preserve">The parents are need to secure the children by using some smart devices </w:t>
                                </w:r>
                              </w:p>
                              <w:p w14:paraId="349B81F0" w14:textId="77777777" w:rsidR="00535F6F" w:rsidRDefault="00535F6F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1C0577" w14:textId="77777777" w:rsidR="00324020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C03A20" w14:textId="77777777" w:rsidR="00324020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6F4AE6" id="Group 20" o:spid="_x0000_s1045" style="position:absolute;margin-left:23.1pt;margin-top:202.4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62AE73F9" w14:textId="77777777" w:rsidR="00324020" w:rsidRDefault="0032402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01FC7BD2" w14:textId="77777777" w:rsidR="00324020" w:rsidRDefault="0032402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463;height:15254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11DAFC55" w14:textId="77777777" w:rsidR="0067373A" w:rsidRDefault="0067373A" w:rsidP="0067373A">
                          <w:pPr>
                            <w:pStyle w:val="Default"/>
                          </w:pPr>
                        </w:p>
                        <w:p w14:paraId="190F0E1E" w14:textId="77777777" w:rsidR="0067373A" w:rsidRDefault="0067373A" w:rsidP="0067373A">
                          <w:pPr>
                            <w:pStyle w:val="Default"/>
                          </w:pPr>
                          <w:r>
                            <w:t xml:space="preserve"> </w:t>
                          </w:r>
                        </w:p>
                        <w:p w14:paraId="719D4214" w14:textId="4AD92D3F" w:rsidR="0067373A" w:rsidRDefault="0067373A" w:rsidP="0067373A">
                          <w:pPr>
                            <w:pStyle w:val="Default"/>
                            <w:numPr>
                              <w:ilvl w:val="0"/>
                              <w:numId w:val="7"/>
                            </w:numPr>
                            <w:spacing w:after="1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 xml:space="preserve">Parents are relaxed to monitor their children when using the smart devices </w:t>
                          </w:r>
                        </w:p>
                        <w:p w14:paraId="38FCE769" w14:textId="7D624DA2" w:rsidR="0067373A" w:rsidRDefault="0067373A" w:rsidP="0067373A">
                          <w:pPr>
                            <w:pStyle w:val="Default"/>
                            <w:numPr>
                              <w:ilvl w:val="0"/>
                              <w:numId w:val="7"/>
                            </w:numPr>
                            <w:spacing w:after="1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 xml:space="preserve">Easy to use everyone who needs </w:t>
                          </w:r>
                        </w:p>
                        <w:p w14:paraId="59468195" w14:textId="4B0AEE3C" w:rsidR="0067373A" w:rsidRDefault="0067373A" w:rsidP="0067373A">
                          <w:pPr>
                            <w:pStyle w:val="Default"/>
                            <w:numPr>
                              <w:ilvl w:val="0"/>
                              <w:numId w:val="7"/>
                            </w:num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 xml:space="preserve">And more safety precaution also </w:t>
                          </w:r>
                        </w:p>
                        <w:p w14:paraId="416FFC3A" w14:textId="66AB1B2B" w:rsidR="00324020" w:rsidRDefault="00324020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469B1FC" w14:textId="77777777" w:rsidR="0032402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5021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3B6D6F6E" w14:textId="77777777" w:rsidR="00324020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7058B490" w14:textId="203D31C5" w:rsidR="00324020" w:rsidRDefault="00324020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13325FBE" w14:textId="77777777" w:rsidR="0032402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7019;height:19119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3BAB17E2" w14:textId="77777777" w:rsidR="00324020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3E7DC3E2" w14:textId="2101326E" w:rsidR="00324020" w:rsidRDefault="00324020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5F874B6" w14:textId="67A24048" w:rsidR="00535F6F" w:rsidRDefault="00535F6F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6890603" w14:textId="61B88498" w:rsidR="00535F6F" w:rsidRDefault="00535F6F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EC39D72" w14:textId="317C23A3" w:rsidR="00535F6F" w:rsidRDefault="00535F6F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8D8F396" w14:textId="5BE73F4F" w:rsidR="00535F6F" w:rsidRDefault="00535F6F" w:rsidP="00535F6F">
                          <w:pPr>
                            <w:pStyle w:val="Default"/>
                          </w:pPr>
                        </w:p>
                        <w:p w14:paraId="3605C2BF" w14:textId="4AFB5031" w:rsidR="00535F6F" w:rsidRDefault="00535F6F" w:rsidP="0067373A">
                          <w:pPr>
                            <w:pStyle w:val="Default"/>
                            <w:numPr>
                              <w:ilvl w:val="0"/>
                              <w:numId w:val="6"/>
                            </w:numPr>
                            <w:spacing w:after="23"/>
                            <w:ind w:left="567" w:hanging="425"/>
                            <w:rPr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3"/>
                              <w:szCs w:val="23"/>
                            </w:rPr>
                            <w:t xml:space="preserve">Safety precautions </w:t>
                          </w:r>
                        </w:p>
                        <w:p w14:paraId="160CD99A" w14:textId="0D5DCEA3" w:rsidR="00535F6F" w:rsidRDefault="00535F6F" w:rsidP="0067373A">
                          <w:pPr>
                            <w:pStyle w:val="Default"/>
                            <w:numPr>
                              <w:ilvl w:val="0"/>
                              <w:numId w:val="6"/>
                            </w:numPr>
                            <w:tabs>
                              <w:tab w:val="left" w:pos="567"/>
                            </w:tabs>
                            <w:spacing w:after="23"/>
                            <w:ind w:left="567" w:hanging="425"/>
                            <w:rPr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3"/>
                              <w:szCs w:val="23"/>
                            </w:rPr>
                            <w:t xml:space="preserve">There is no proper protocol </w:t>
                          </w:r>
                        </w:p>
                        <w:p w14:paraId="0604B5FA" w14:textId="62CCFD48" w:rsidR="00535F6F" w:rsidRDefault="00535F6F" w:rsidP="0067373A">
                          <w:pPr>
                            <w:pStyle w:val="Default"/>
                            <w:numPr>
                              <w:ilvl w:val="0"/>
                              <w:numId w:val="6"/>
                            </w:numPr>
                            <w:spacing w:after="23"/>
                            <w:ind w:left="567" w:hanging="425"/>
                            <w:rPr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3"/>
                              <w:szCs w:val="23"/>
                            </w:rPr>
                            <w:t xml:space="preserve">While we are in critic satiation </w:t>
                          </w:r>
                        </w:p>
                        <w:p w14:paraId="7DC5E0CD" w14:textId="5A5F7B75" w:rsidR="00535F6F" w:rsidRDefault="00535F6F" w:rsidP="0067373A">
                          <w:pPr>
                            <w:pStyle w:val="Default"/>
                            <w:numPr>
                              <w:ilvl w:val="0"/>
                              <w:numId w:val="6"/>
                            </w:numPr>
                            <w:ind w:left="567" w:hanging="425"/>
                            <w:rPr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3"/>
                              <w:szCs w:val="23"/>
                            </w:rPr>
                            <w:t xml:space="preserve">Not to make a proper decision by the children </w:t>
                          </w:r>
                        </w:p>
                        <w:p w14:paraId="026FFC8F" w14:textId="77777777" w:rsidR="00535F6F" w:rsidRDefault="00535F6F">
                          <w:pPr>
                            <w:spacing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528C93C3" w14:textId="77777777" w:rsidR="0032402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8125;height:17691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00D0798E" w14:textId="77777777" w:rsidR="00324020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58D3F528" w14:textId="47B6AE67" w:rsidR="00324020" w:rsidRDefault="00324020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  <w:p w14:paraId="78525320" w14:textId="5842B124" w:rsidR="00535F6F" w:rsidRPr="00535F6F" w:rsidRDefault="00535F6F" w:rsidP="00535F6F">
                          <w:pPr>
                            <w:pStyle w:val="ListParagraph"/>
                            <w:widowControl/>
                            <w:numPr>
                              <w:ilvl w:val="0"/>
                              <w:numId w:val="5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  <w:r w:rsidRPr="00535F6F">
                            <w:rPr>
                              <w:rFonts w:ascii="Times New Roman" w:hAnsi="Times New Roman" w:cs="Times New Roman"/>
                              <w:color w:val="000000"/>
                              <w:sz w:val="23"/>
                              <w:szCs w:val="23"/>
                            </w:rPr>
                            <w:t xml:space="preserve">The parents are need to secure the children by using some smart devices </w:t>
                          </w:r>
                        </w:p>
                        <w:p w14:paraId="349B81F0" w14:textId="77777777" w:rsidR="00535F6F" w:rsidRDefault="00535F6F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431C0577" w14:textId="77777777" w:rsidR="00324020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1FC03A20" w14:textId="77777777" w:rsidR="00324020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8849427" w14:textId="77777777" w:rsidR="00324020" w:rsidRDefault="003240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344D9E" w14:textId="6426B721" w:rsidR="00324020" w:rsidRDefault="003240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92A21B" w14:textId="77777777" w:rsidR="00324020" w:rsidRDefault="003240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61BB60" w14:textId="77777777" w:rsidR="00324020" w:rsidRDefault="003240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5E3C5A" w14:textId="77777777" w:rsidR="00324020" w:rsidRDefault="003240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3E0072" w14:textId="77777777" w:rsidR="00324020" w:rsidRDefault="003240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A3CE49" w14:textId="77777777" w:rsidR="00324020" w:rsidRDefault="003240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2D9B31" w14:textId="77777777" w:rsidR="00324020" w:rsidRDefault="003240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A76404" w14:textId="77777777" w:rsidR="00324020" w:rsidRDefault="003240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B4D6A7" w14:textId="77777777" w:rsidR="00324020" w:rsidRDefault="003240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9B9F68" w14:textId="77777777" w:rsidR="00324020" w:rsidRDefault="003240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3F3158" w14:textId="77777777" w:rsidR="00324020" w:rsidRDefault="003240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54F1A1" w14:textId="77777777" w:rsidR="00324020" w:rsidRDefault="003240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C6A6A5" w14:textId="77777777" w:rsidR="00324020" w:rsidRDefault="003240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F3FD35" w14:textId="77777777" w:rsidR="00324020" w:rsidRDefault="003240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4597FE" w14:textId="77777777" w:rsidR="00324020" w:rsidRDefault="0032402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3E4DEE4" w14:textId="32B56483" w:rsidR="00324020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19E58BEB" wp14:editId="1E7A0B80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863BC5" w14:textId="77777777" w:rsidR="00324020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58BEB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2B863BC5" w14:textId="77777777" w:rsidR="00324020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324020" w14:paraId="688D52C8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1E478EB9" w14:textId="349533C6" w:rsidR="00324020" w:rsidRDefault="008F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114300" distB="114300" distL="114300" distR="114300" simplePos="0" relativeHeight="251664384" behindDoc="0" locked="0" layoutInCell="1" hidden="0" allowOverlap="1" wp14:anchorId="1E690A9F" wp14:editId="7BCC553F">
                      <wp:simplePos x="0" y="0"/>
                      <wp:positionH relativeFrom="page">
                        <wp:posOffset>-11506</wp:posOffset>
                      </wp:positionH>
                      <wp:positionV relativeFrom="page">
                        <wp:posOffset>-133350</wp:posOffset>
                      </wp:positionV>
                      <wp:extent cx="211791" cy="2457450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791" cy="2457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862060" w14:textId="77777777" w:rsidR="00324020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90A9F" id="Text Box 35" o:spid="_x0000_s1060" type="#_x0000_t202" style="position:absolute;left:0;text-align:left;margin-left:-.9pt;margin-top:-10.5pt;width:16.7pt;height:193.5pt;z-index:25166438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" filled="f" stroked="f">
                      <v:textbox inset="2.53958mm,2.53958mm,2.53958mm,2.53958mm">
                        <w:txbxContent>
                          <w:p w14:paraId="0B862060" w14:textId="77777777" w:rsidR="00324020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b/>
                <w:color w:val="FFFFFF"/>
                <w:sz w:val="20"/>
                <w:szCs w:val="20"/>
              </w:rPr>
              <w:t xml:space="preserve">Identify strong TR &amp; 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EM</w:t>
            </w:r>
          </w:p>
        </w:tc>
        <w:tc>
          <w:tcPr>
            <w:tcW w:w="5085" w:type="dxa"/>
            <w:shd w:val="clear" w:color="auto" w:fill="FFFFFF"/>
          </w:tcPr>
          <w:p w14:paraId="3A3B0408" w14:textId="62CB8409" w:rsidR="003240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rPr>
                <w:rFonts w:ascii="Roboto" w:hAnsi="Roboto" w:cs="Roboto"/>
                <w:color w:val="auto"/>
                <w:sz w:val="22"/>
                <w:szCs w:val="22"/>
              </w:rPr>
              <w:tag w:val="goog_rdk_0"/>
              <w:id w:val="912822399"/>
            </w:sdtPr>
            <w:sdtContent>
              <w:p w14:paraId="4763E500" w14:textId="77777777" w:rsidR="0067373A" w:rsidRDefault="0067373A" w:rsidP="0067373A">
                <w:pPr>
                  <w:pStyle w:val="Default"/>
                </w:pPr>
              </w:p>
              <w:p w14:paraId="5E55078A" w14:textId="77777777" w:rsidR="0067373A" w:rsidRDefault="0067373A" w:rsidP="0067373A">
                <w:pPr>
                  <w:pStyle w:val="Default"/>
                </w:pPr>
                <w:r>
                  <w:t xml:space="preserve"> </w:t>
                </w:r>
              </w:p>
              <w:p w14:paraId="7F0F3177" w14:textId="7E28A056" w:rsidR="0067373A" w:rsidRDefault="0067373A" w:rsidP="0067373A">
                <w:pPr>
                  <w:pStyle w:val="Default"/>
                  <w:numPr>
                    <w:ilvl w:val="0"/>
                    <w:numId w:val="8"/>
                  </w:numPr>
                  <w:rPr>
                    <w:sz w:val="23"/>
                    <w:szCs w:val="23"/>
                  </w:rPr>
                </w:pPr>
                <w:r>
                  <w:rPr>
                    <w:rFonts w:ascii="Times New Roman" w:hAnsi="Times New Roman" w:cs="Times New Roman"/>
                    <w:sz w:val="23"/>
                    <w:szCs w:val="23"/>
                  </w:rPr>
                  <w:t xml:space="preserve">Seeking of needless content in social media </w:t>
                </w:r>
              </w:p>
              <w:p w14:paraId="051682EC" w14:textId="04E9977F" w:rsidR="00324020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4BA94D4F" w14:textId="77777777" w:rsidR="003240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79E55895" w14:textId="77777777" w:rsidR="0067373A" w:rsidRPr="0067373A" w:rsidRDefault="0067373A" w:rsidP="0067373A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E8444C3" w14:textId="77777777" w:rsidR="0067373A" w:rsidRPr="0067373A" w:rsidRDefault="0067373A" w:rsidP="0067373A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7373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634ED7C3" w14:textId="77777777" w:rsidR="0067373A" w:rsidRPr="0067373A" w:rsidRDefault="0067373A" w:rsidP="0067373A">
            <w:pPr>
              <w:pStyle w:val="ListParagraph"/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7373A">
              <w:rPr>
                <w:rFonts w:ascii="Arial" w:hAnsi="Arial" w:cs="Arial"/>
                <w:color w:val="000000"/>
                <w:sz w:val="23"/>
                <w:szCs w:val="23"/>
              </w:rPr>
              <w:t xml:space="preserve">Make the system more advance compare to the previous model </w:t>
            </w:r>
          </w:p>
          <w:p w14:paraId="4E24FE1D" w14:textId="62B83578" w:rsidR="00324020" w:rsidRDefault="0067373A" w:rsidP="00673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 w:rsidRPr="0067373A">
              <w:rPr>
                <w:rFonts w:ascii="Arial" w:hAnsi="Arial" w:cs="Arial"/>
                <w:color w:val="000000"/>
                <w:sz w:val="23"/>
                <w:szCs w:val="23"/>
              </w:rPr>
              <w:t>(Developing new features and securityupdates)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7C358F73" w14:textId="77777777" w:rsidR="0032402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6F5A3C3A" w14:textId="77777777" w:rsidR="00324020" w:rsidRDefault="0032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</w:pPr>
          </w:p>
          <w:p w14:paraId="42F162E2" w14:textId="77777777" w:rsidR="0067373A" w:rsidRDefault="0067373A" w:rsidP="0067373A">
            <w:pPr>
              <w:pStyle w:val="Default"/>
            </w:pPr>
          </w:p>
          <w:p w14:paraId="4A257F66" w14:textId="336C9C96" w:rsidR="0067373A" w:rsidRDefault="0067373A" w:rsidP="00540644">
            <w:pPr>
              <w:pStyle w:val="Default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online self-efficacy does not reduce </w:t>
            </w:r>
            <w:r w:rsidR="00540644">
              <w:rPr>
                <w:rFonts w:ascii="Arial" w:hAnsi="Arial" w:cs="Arial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</w:rPr>
              <w:t xml:space="preserve">risk exposure </w:t>
            </w:r>
          </w:p>
          <w:p w14:paraId="1B954DD7" w14:textId="07DD62A7" w:rsidR="0067373A" w:rsidRDefault="0067373A" w:rsidP="00540644">
            <w:pPr>
              <w:pStyle w:val="Default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Privacy concern leads to privacyprotecting behavior </w:t>
            </w:r>
          </w:p>
          <w:p w14:paraId="72240577" w14:textId="5ABF1374" w:rsidR="0067373A" w:rsidRDefault="00673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 w:val="restart"/>
            <w:shd w:val="clear" w:color="auto" w:fill="22A782"/>
          </w:tcPr>
          <w:p w14:paraId="6AF2A7EE" w14:textId="77777777" w:rsidR="00324020" w:rsidRDefault="0032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7A213F7B" w14:textId="77777777" w:rsidR="00324020" w:rsidRDefault="0032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324020" w14:paraId="76319444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10ADC1AA" w14:textId="77777777" w:rsidR="00324020" w:rsidRDefault="0032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74EB45A9" w14:textId="77777777" w:rsidR="0032402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60803352" w14:textId="77777777" w:rsidR="005E334F" w:rsidRDefault="005E334F" w:rsidP="005E334F">
            <w:pPr>
              <w:pStyle w:val="Default"/>
            </w:pPr>
          </w:p>
          <w:p w14:paraId="313DB56B" w14:textId="77777777" w:rsidR="005E334F" w:rsidRDefault="005E334F" w:rsidP="005E334F">
            <w:pPr>
              <w:pStyle w:val="Default"/>
            </w:pPr>
            <w:r>
              <w:t xml:space="preserve"> </w:t>
            </w:r>
          </w:p>
          <w:p w14:paraId="2765A18A" w14:textId="7B9D606E" w:rsidR="005E334F" w:rsidRDefault="005E334F" w:rsidP="005E334F">
            <w:pPr>
              <w:pStyle w:val="Default"/>
              <w:numPr>
                <w:ilvl w:val="0"/>
                <w:numId w:val="9"/>
              </w:numPr>
              <w:rPr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Careless mistake increases </w:t>
            </w:r>
          </w:p>
          <w:p w14:paraId="205CE6BB" w14:textId="140502E7" w:rsidR="00324020" w:rsidRDefault="0032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</w:p>
        </w:tc>
        <w:tc>
          <w:tcPr>
            <w:tcW w:w="5055" w:type="dxa"/>
            <w:vMerge/>
            <w:shd w:val="clear" w:color="auto" w:fill="FFFFFF"/>
          </w:tcPr>
          <w:p w14:paraId="270C5247" w14:textId="77777777" w:rsidR="00324020" w:rsidRDefault="0032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1EBD3191" w14:textId="77777777" w:rsidR="00324020" w:rsidRDefault="0032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5B23599C" w14:textId="77777777" w:rsidR="00324020" w:rsidRDefault="0032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6711EE16" w14:textId="77777777" w:rsidR="00324020" w:rsidRDefault="00324020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324020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41CB"/>
    <w:multiLevelType w:val="hybridMultilevel"/>
    <w:tmpl w:val="B2E444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112D9"/>
    <w:multiLevelType w:val="hybridMultilevel"/>
    <w:tmpl w:val="75A24B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A1610"/>
    <w:multiLevelType w:val="hybridMultilevel"/>
    <w:tmpl w:val="304E9BEE"/>
    <w:lvl w:ilvl="0" w:tplc="04090009">
      <w:start w:val="1"/>
      <w:numFmt w:val="bullet"/>
      <w:lvlText w:val=""/>
      <w:lvlJc w:val="left"/>
      <w:pPr>
        <w:ind w:left="9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3" w15:restartNumberingAfterBreak="0">
    <w:nsid w:val="37E46602"/>
    <w:multiLevelType w:val="hybridMultilevel"/>
    <w:tmpl w:val="333601CA"/>
    <w:lvl w:ilvl="0" w:tplc="04090009">
      <w:start w:val="1"/>
      <w:numFmt w:val="bullet"/>
      <w:lvlText w:val=""/>
      <w:lvlJc w:val="left"/>
      <w:pPr>
        <w:ind w:left="9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4" w15:restartNumberingAfterBreak="0">
    <w:nsid w:val="44D13B14"/>
    <w:multiLevelType w:val="hybridMultilevel"/>
    <w:tmpl w:val="04E40FD6"/>
    <w:lvl w:ilvl="0" w:tplc="04090009">
      <w:start w:val="1"/>
      <w:numFmt w:val="bullet"/>
      <w:lvlText w:val="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 w15:restartNumberingAfterBreak="0">
    <w:nsid w:val="54DC42B9"/>
    <w:multiLevelType w:val="hybridMultilevel"/>
    <w:tmpl w:val="29C284FE"/>
    <w:lvl w:ilvl="0" w:tplc="04090009">
      <w:start w:val="1"/>
      <w:numFmt w:val="bullet"/>
      <w:lvlText w:val="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6" w15:restartNumberingAfterBreak="0">
    <w:nsid w:val="5776244D"/>
    <w:multiLevelType w:val="hybridMultilevel"/>
    <w:tmpl w:val="948066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E62EA"/>
    <w:multiLevelType w:val="multilevel"/>
    <w:tmpl w:val="D5E68F9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8" w15:restartNumberingAfterBreak="0">
    <w:nsid w:val="7F3856E1"/>
    <w:multiLevelType w:val="hybridMultilevel"/>
    <w:tmpl w:val="89504AD8"/>
    <w:lvl w:ilvl="0" w:tplc="04090009">
      <w:start w:val="1"/>
      <w:numFmt w:val="bullet"/>
      <w:lvlText w:val="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 w16cid:durableId="1972634092">
    <w:abstractNumId w:val="7"/>
  </w:num>
  <w:num w:numId="2" w16cid:durableId="418604425">
    <w:abstractNumId w:val="1"/>
  </w:num>
  <w:num w:numId="3" w16cid:durableId="1910118713">
    <w:abstractNumId w:val="4"/>
  </w:num>
  <w:num w:numId="4" w16cid:durableId="1618222910">
    <w:abstractNumId w:val="5"/>
  </w:num>
  <w:num w:numId="5" w16cid:durableId="160826274">
    <w:abstractNumId w:val="0"/>
  </w:num>
  <w:num w:numId="6" w16cid:durableId="1113137350">
    <w:abstractNumId w:val="8"/>
  </w:num>
  <w:num w:numId="7" w16cid:durableId="1687321219">
    <w:abstractNumId w:val="6"/>
  </w:num>
  <w:num w:numId="8" w16cid:durableId="1388260319">
    <w:abstractNumId w:val="3"/>
  </w:num>
  <w:num w:numId="9" w16cid:durableId="1627160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020"/>
    <w:rsid w:val="00324020"/>
    <w:rsid w:val="0045206F"/>
    <w:rsid w:val="005046C6"/>
    <w:rsid w:val="00535F6F"/>
    <w:rsid w:val="00540644"/>
    <w:rsid w:val="005E334F"/>
    <w:rsid w:val="0067373A"/>
    <w:rsid w:val="008322F0"/>
    <w:rsid w:val="008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DA9E"/>
  <w15:docId w15:val="{138EA9DE-0CF9-4508-8526-EC8391E1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Default">
    <w:name w:val="Default"/>
    <w:rsid w:val="008F56E2"/>
    <w:pPr>
      <w:widowControl/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karun athav</cp:lastModifiedBy>
  <cp:revision>5</cp:revision>
  <dcterms:created xsi:type="dcterms:W3CDTF">2022-10-01T07:09:00Z</dcterms:created>
  <dcterms:modified xsi:type="dcterms:W3CDTF">2022-11-01T15:48:00Z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