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3F1E" w14:textId="77777777" w:rsidR="001E346E" w:rsidRPr="00FD2D71" w:rsidRDefault="00FD2D71" w:rsidP="00FD2D7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FD2D71">
        <w:rPr>
          <w:rFonts w:ascii="Times New Roman" w:hAnsi="Times New Roman" w:cs="Times New Roman"/>
          <w:sz w:val="32"/>
          <w:szCs w:val="32"/>
          <w:u w:val="single"/>
        </w:rPr>
        <w:t>WOKWI PROJECT</w:t>
      </w:r>
    </w:p>
    <w:p w14:paraId="3DF2099C" w14:textId="77777777" w:rsidR="00FD2D71" w:rsidRDefault="00FD2D71">
      <w:pPr>
        <w:rPr>
          <w:rFonts w:ascii="Times New Roman" w:hAnsi="Times New Roman" w:cs="Times New Roman"/>
          <w:sz w:val="28"/>
          <w:szCs w:val="28"/>
        </w:rPr>
      </w:pPr>
    </w:p>
    <w:p w14:paraId="096789DB" w14:textId="77777777" w:rsidR="00FD2D71" w:rsidRPr="00FD2D71" w:rsidRDefault="00FD2D71">
      <w:pPr>
        <w:rPr>
          <w:rFonts w:ascii="Times New Roman" w:hAnsi="Times New Roman" w:cs="Times New Roman"/>
          <w:sz w:val="28"/>
          <w:szCs w:val="28"/>
        </w:rPr>
      </w:pPr>
      <w:r w:rsidRPr="00FD2D71">
        <w:rPr>
          <w:rFonts w:ascii="Times New Roman" w:hAnsi="Times New Roman" w:cs="Times New Roman"/>
          <w:sz w:val="28"/>
          <w:szCs w:val="28"/>
        </w:rPr>
        <w:t xml:space="preserve">Link: </w:t>
      </w:r>
      <w:hyperlink r:id="rId5" w:history="1">
        <w:r w:rsidRPr="00FD2D71">
          <w:rPr>
            <w:rStyle w:val="Hyperlink"/>
            <w:rFonts w:ascii="Times New Roman" w:hAnsi="Times New Roman" w:cs="Times New Roman"/>
            <w:sz w:val="28"/>
            <w:szCs w:val="28"/>
          </w:rPr>
          <w:t>https://wokwi.com/projects/347658579162956371</w:t>
        </w:r>
      </w:hyperlink>
    </w:p>
    <w:p w14:paraId="6420446A" w14:textId="77777777" w:rsidR="00FD2D71" w:rsidRDefault="00FD2D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ED76A4" w14:textId="77777777" w:rsidR="00FD2D71" w:rsidRPr="00FD2D71" w:rsidRDefault="00FD2D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2D7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4ED4D23" w14:textId="77777777" w:rsidR="00FD2D71" w:rsidRDefault="00FD2D71">
      <w:r>
        <w:rPr>
          <w:noProof/>
        </w:rPr>
        <w:drawing>
          <wp:inline distT="0" distB="0" distL="0" distR="0" wp14:anchorId="7C752010" wp14:editId="345C0F02">
            <wp:extent cx="5731510" cy="3116911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633" cy="312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3691" w14:textId="77777777" w:rsidR="00FD2D71" w:rsidRDefault="00FD2D71"/>
    <w:p w14:paraId="08FB4660" w14:textId="77777777" w:rsidR="00FD2D71" w:rsidRPr="004563FB" w:rsidRDefault="00FD2D71" w:rsidP="00FD2D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Physical Components Used</w:t>
      </w:r>
      <w:r w:rsidRPr="004563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7815B" w14:textId="77777777" w:rsidR="00FD2D71" w:rsidRPr="004563FB" w:rsidRDefault="00FD2D71" w:rsidP="00FD2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Esp32 Microcontroller</w:t>
      </w:r>
    </w:p>
    <w:p w14:paraId="42BA478A" w14:textId="77777777" w:rsidR="00FD2D71" w:rsidRPr="004563FB" w:rsidRDefault="00FD2D71" w:rsidP="00FD2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Dht22 Temperature and Gas Sensor</w:t>
      </w:r>
    </w:p>
    <w:p w14:paraId="7F575DE8" w14:textId="77777777" w:rsidR="00FD2D71" w:rsidRPr="004563FB" w:rsidRDefault="00FD2D71" w:rsidP="00FD2D7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Digital Data (Random Data):</w:t>
      </w:r>
    </w:p>
    <w:p w14:paraId="55BA993F" w14:textId="77777777" w:rsidR="00FD2D71" w:rsidRPr="004563FB" w:rsidRDefault="00FD2D71" w:rsidP="00FD2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Flame Sensor</w:t>
      </w:r>
    </w:p>
    <w:p w14:paraId="7295EB69" w14:textId="77777777" w:rsidR="00FD2D71" w:rsidRDefault="00FD2D71" w:rsidP="00FD2D71">
      <w:r w:rsidRPr="004563FB">
        <w:rPr>
          <w:rFonts w:ascii="Times New Roman" w:hAnsi="Times New Roman" w:cs="Times New Roman"/>
          <w:sz w:val="28"/>
          <w:szCs w:val="28"/>
          <w:lang w:val="en-US"/>
        </w:rPr>
        <w:t>Flow Sensor</w:t>
      </w:r>
    </w:p>
    <w:sectPr w:rsidR="00FD2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1497"/>
    <w:multiLevelType w:val="hybridMultilevel"/>
    <w:tmpl w:val="526ED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7C5B"/>
    <w:multiLevelType w:val="hybridMultilevel"/>
    <w:tmpl w:val="F0964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5992">
    <w:abstractNumId w:val="0"/>
  </w:num>
  <w:num w:numId="2" w16cid:durableId="86837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71"/>
    <w:rsid w:val="001E346E"/>
    <w:rsid w:val="00FD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3D126"/>
  <w15:chartTrackingRefBased/>
  <w15:docId w15:val="{61B096FB-D22B-4A20-885C-3FE11E545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2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D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2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765857916295637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Kousika Shree</dc:creator>
  <cp:keywords/>
  <dc:description/>
  <cp:lastModifiedBy>Kousika Shree</cp:lastModifiedBy>
  <cp:revision>1</cp:revision>
  <dcterms:created xsi:type="dcterms:W3CDTF">2022-11-12T11:25:00Z</dcterms:created>
  <dcterms:modified xsi:type="dcterms:W3CDTF">2022-11-12T11:28:00Z</dcterms:modified>
</cp:coreProperties>
</file>