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460" w:type="dxa"/>
        <w:jc w:val="center"/>
        <w:tblLook w:val="04A0" w:firstRow="1" w:lastRow="0" w:firstColumn="1" w:lastColumn="0" w:noHBand="0" w:noVBand="1"/>
      </w:tblPr>
      <w:tblGrid>
        <w:gridCol w:w="4561"/>
        <w:gridCol w:w="4899"/>
      </w:tblGrid>
      <w:tr w:rsidR="005B2106" w:rsidRPr="009E313A" w14:paraId="38C4EC49" w14:textId="77777777" w:rsidTr="00441EB1">
        <w:trPr>
          <w:trHeight w:val="138"/>
          <w:jc w:val="center"/>
        </w:trPr>
        <w:tc>
          <w:tcPr>
            <w:tcW w:w="4561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99" w:type="dxa"/>
          </w:tcPr>
          <w:p w14:paraId="214D97CA" w14:textId="409E2D23" w:rsidR="005B2106" w:rsidRPr="009E313A" w:rsidRDefault="00441EB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441EB1">
        <w:trPr>
          <w:trHeight w:val="143"/>
          <w:jc w:val="center"/>
        </w:trPr>
        <w:tc>
          <w:tcPr>
            <w:tcW w:w="4561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99" w:type="dxa"/>
          </w:tcPr>
          <w:p w14:paraId="039728F8" w14:textId="690D4250" w:rsidR="000708AF" w:rsidRPr="009E313A" w:rsidRDefault="00441EB1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PNT2022TMID43214</w:t>
            </w:r>
          </w:p>
        </w:tc>
      </w:tr>
      <w:tr w:rsidR="000708AF" w:rsidRPr="009E313A" w14:paraId="44337B49" w14:textId="77777777" w:rsidTr="00441EB1">
        <w:trPr>
          <w:trHeight w:val="597"/>
          <w:jc w:val="center"/>
        </w:trPr>
        <w:tc>
          <w:tcPr>
            <w:tcW w:w="4561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99" w:type="dxa"/>
          </w:tcPr>
          <w:p w14:paraId="73314510" w14:textId="09DEFD7D" w:rsidR="000708AF" w:rsidRPr="00BA4EAA" w:rsidRDefault="00441EB1" w:rsidP="00441EB1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="Arial" w:hAnsi="Arial" w:cs="Arial"/>
                <w:b w:val="0"/>
                <w:bCs w:val="0"/>
                <w:color w:val="35475C"/>
                <w:sz w:val="24"/>
                <w:szCs w:val="24"/>
              </w:rPr>
            </w:pPr>
            <w:r w:rsidRPr="00BA4EAA">
              <w:rPr>
                <w:rFonts w:ascii="Arial" w:hAnsi="Arial" w:cs="Arial"/>
                <w:b w:val="0"/>
                <w:bCs w:val="0"/>
                <w:color w:val="35475C"/>
                <w:sz w:val="24"/>
                <w:szCs w:val="24"/>
              </w:rPr>
              <w:t>AI-powered Nutrition Analyzer for Fitness Enthusiasts</w:t>
            </w:r>
          </w:p>
        </w:tc>
      </w:tr>
      <w:tr w:rsidR="005B2106" w:rsidRPr="009E313A" w14:paraId="64738A3C" w14:textId="77777777" w:rsidTr="00441EB1">
        <w:trPr>
          <w:trHeight w:val="138"/>
          <w:jc w:val="center"/>
        </w:trPr>
        <w:tc>
          <w:tcPr>
            <w:tcW w:w="4561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99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50B8F935" w:rsidR="006B2449" w:rsidRPr="009E313A" w:rsidRDefault="00AF0C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633D4736" w:rsidR="006B2449" w:rsidRPr="009E313A" w:rsidRDefault="00AF0C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40E1BE1B" w:rsidR="006B2449" w:rsidRPr="009E313A" w:rsidRDefault="00AF0C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2F46E355" w:rsidR="006B2449" w:rsidRPr="009E313A" w:rsidRDefault="00AF0C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4D8BFF55" w:rsidR="006B2449" w:rsidRPr="009E313A" w:rsidRDefault="00AF0C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A1FB651" w:rsidR="006B2449" w:rsidRPr="009E313A" w:rsidRDefault="00AF0C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572D90FA" w:rsidR="006B2449" w:rsidRPr="009E313A" w:rsidRDefault="00AF0CE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010F49A2" w14:textId="3E474A6A" w:rsidR="006B2449" w:rsidRPr="009E313A" w:rsidRDefault="00AF0C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registration the user can </w:t>
            </w:r>
            <w:r w:rsidR="001D1781">
              <w:rPr>
                <w:rFonts w:ascii="Arial" w:hAnsi="Arial" w:cs="Arial"/>
                <w:sz w:val="20"/>
                <w:szCs w:val="20"/>
              </w:rPr>
              <w:t>find information such as food intake his/her progress in dashboard</w:t>
            </w:r>
          </w:p>
        </w:tc>
        <w:tc>
          <w:tcPr>
            <w:tcW w:w="1538" w:type="dxa"/>
          </w:tcPr>
          <w:p w14:paraId="2DFB6772" w14:textId="4FFE99C7" w:rsidR="006B2449" w:rsidRPr="009E313A" w:rsidRDefault="001D178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1C3612DA" w:rsidR="006B2449" w:rsidRPr="009E313A" w:rsidRDefault="001D17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617DF81B" w:rsidR="006B2449" w:rsidRPr="009E313A" w:rsidRDefault="001D17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2C8B481B" w:rsidR="006B2449" w:rsidRPr="009E313A" w:rsidRDefault="0094398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48B464B" w14:textId="43143040" w:rsidR="006B2449" w:rsidRPr="009E313A" w:rsidRDefault="0094398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</w:t>
            </w:r>
          </w:p>
        </w:tc>
        <w:tc>
          <w:tcPr>
            <w:tcW w:w="1516" w:type="dxa"/>
          </w:tcPr>
          <w:p w14:paraId="6E146C6E" w14:textId="7009C6A2" w:rsidR="006B2449" w:rsidRPr="009E313A" w:rsidRDefault="009439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2B9620DF" w:rsidR="006B2449" w:rsidRPr="009E313A" w:rsidRDefault="0094398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 sections includes FAQs along with tutorial video will act as a user manual</w:t>
            </w:r>
          </w:p>
        </w:tc>
        <w:tc>
          <w:tcPr>
            <w:tcW w:w="1538" w:type="dxa"/>
          </w:tcPr>
          <w:p w14:paraId="7BB1E68E" w14:textId="1116A404" w:rsidR="006B2449" w:rsidRPr="009E313A" w:rsidRDefault="00BA4EA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4BC921CF" w:rsidR="006B2449" w:rsidRPr="009E313A" w:rsidRDefault="00BA4EA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731A1EEC" w:rsidR="006B2449" w:rsidRPr="009E313A" w:rsidRDefault="00BA4EA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659F2E5" w:rsidR="006B2449" w:rsidRPr="009E313A" w:rsidRDefault="0094398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EF08303" w14:textId="4E22F5AE" w:rsidR="006B2449" w:rsidRPr="009E313A" w:rsidRDefault="0094398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 back</w:t>
            </w:r>
          </w:p>
        </w:tc>
        <w:tc>
          <w:tcPr>
            <w:tcW w:w="1516" w:type="dxa"/>
          </w:tcPr>
          <w:p w14:paraId="7BDEF502" w14:textId="42161CB4" w:rsidR="006B2449" w:rsidRPr="009E313A" w:rsidRDefault="009439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336A55A6" w14:textId="01B252B2" w:rsidR="006B2449" w:rsidRPr="009E313A" w:rsidRDefault="0094398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receive feed back from the users to improvise the application</w:t>
            </w:r>
          </w:p>
        </w:tc>
        <w:tc>
          <w:tcPr>
            <w:tcW w:w="1538" w:type="dxa"/>
          </w:tcPr>
          <w:p w14:paraId="6B7FDA90" w14:textId="2C9EDAA3" w:rsidR="006B2449" w:rsidRPr="009E313A" w:rsidRDefault="00BA4EA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1BC17E0C" w:rsidR="006B2449" w:rsidRPr="009E313A" w:rsidRDefault="00BA4EA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653666FF" w:rsidR="006B2449" w:rsidRPr="009E313A" w:rsidRDefault="00BA4EA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119" w:type="dxa"/>
        <w:tblLook w:val="04A0" w:firstRow="1" w:lastRow="0" w:firstColumn="1" w:lastColumn="0" w:noHBand="0" w:noVBand="1"/>
      </w:tblPr>
      <w:tblGrid>
        <w:gridCol w:w="2002"/>
        <w:gridCol w:w="1725"/>
        <w:gridCol w:w="1224"/>
        <w:gridCol w:w="2066"/>
        <w:gridCol w:w="2340"/>
        <w:gridCol w:w="2066"/>
        <w:gridCol w:w="2696"/>
      </w:tblGrid>
      <w:tr w:rsidR="00ED76A8" w:rsidRPr="009E313A" w14:paraId="3D0378AF" w14:textId="77777777" w:rsidTr="00BA4EAA">
        <w:trPr>
          <w:trHeight w:val="252"/>
          <w:tblHeader/>
        </w:trPr>
        <w:tc>
          <w:tcPr>
            <w:tcW w:w="2002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25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24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66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40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66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696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BA4EAA">
        <w:trPr>
          <w:trHeight w:val="371"/>
        </w:trPr>
        <w:tc>
          <w:tcPr>
            <w:tcW w:w="2002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25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24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66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40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66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696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BA4EAA">
        <w:trPr>
          <w:trHeight w:val="371"/>
        </w:trPr>
        <w:tc>
          <w:tcPr>
            <w:tcW w:w="2002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25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24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66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40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66" w:type="dxa"/>
          </w:tcPr>
          <w:p w14:paraId="01A54D28" w14:textId="07746D67" w:rsidR="00ED76A8" w:rsidRPr="009E313A" w:rsidRDefault="001D178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696" w:type="dxa"/>
          </w:tcPr>
          <w:p w14:paraId="603943DD" w14:textId="65DE10DC" w:rsidR="00ED76A8" w:rsidRPr="009E313A" w:rsidRDefault="001D178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BA4EAA">
        <w:trPr>
          <w:trHeight w:val="371"/>
        </w:trPr>
        <w:tc>
          <w:tcPr>
            <w:tcW w:w="2002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25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24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66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40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66" w:type="dxa"/>
          </w:tcPr>
          <w:p w14:paraId="1FCCB55D" w14:textId="41A9C522" w:rsidR="00ED76A8" w:rsidRPr="009E313A" w:rsidRDefault="001D178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696" w:type="dxa"/>
          </w:tcPr>
          <w:p w14:paraId="4645F4E2" w14:textId="4176D147" w:rsidR="00ED76A8" w:rsidRPr="009E313A" w:rsidRDefault="001D178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BA4EAA">
        <w:trPr>
          <w:trHeight w:val="371"/>
        </w:trPr>
        <w:tc>
          <w:tcPr>
            <w:tcW w:w="2002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25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24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66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40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66" w:type="dxa"/>
          </w:tcPr>
          <w:p w14:paraId="21862D64" w14:textId="7A3920DB" w:rsidR="00ED76A8" w:rsidRPr="009E313A" w:rsidRDefault="001D178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696" w:type="dxa"/>
          </w:tcPr>
          <w:p w14:paraId="4A5CA111" w14:textId="15C81B4F" w:rsidR="00ED76A8" w:rsidRPr="009E313A" w:rsidRDefault="001D178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BA4EAA">
        <w:trPr>
          <w:trHeight w:val="371"/>
        </w:trPr>
        <w:tc>
          <w:tcPr>
            <w:tcW w:w="2002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6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BA4EAA">
        <w:trPr>
          <w:trHeight w:val="371"/>
        </w:trPr>
        <w:tc>
          <w:tcPr>
            <w:tcW w:w="2002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6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BA4EAA">
        <w:trPr>
          <w:trHeight w:val="371"/>
        </w:trPr>
        <w:tc>
          <w:tcPr>
            <w:tcW w:w="2002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6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BA4EAA">
        <w:trPr>
          <w:trHeight w:val="371"/>
        </w:trPr>
        <w:tc>
          <w:tcPr>
            <w:tcW w:w="2002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6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D1781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41EB1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4398E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0CE9"/>
    <w:rsid w:val="00AF3EA4"/>
    <w:rsid w:val="00B432CF"/>
    <w:rsid w:val="00B751EC"/>
    <w:rsid w:val="00B76D2E"/>
    <w:rsid w:val="00BA4EAA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1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1E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DHARSHITH 07</cp:lastModifiedBy>
  <cp:revision>2</cp:revision>
  <cp:lastPrinted>2022-10-18T07:38:00Z</cp:lastPrinted>
  <dcterms:created xsi:type="dcterms:W3CDTF">2022-11-22T17:10:00Z</dcterms:created>
  <dcterms:modified xsi:type="dcterms:W3CDTF">2022-11-22T17:10:00Z</dcterms:modified>
</cp:coreProperties>
</file>