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6251A" w:rsidRPr="00534C65" w:rsidRDefault="00C31F3E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="007D2997" w:rsidRPr="007D2997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6251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6251A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CE2D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Suwetha</w:t>
      </w:r>
      <w:proofErr w:type="spellEnd"/>
      <w:r w:rsidR="00CE2D96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V</w:t>
      </w:r>
    </w:p>
    <w:p w:rsidR="00C57B6F" w:rsidRDefault="00C57B6F" w:rsidP="0006251A">
      <w:pPr>
        <w:rPr>
          <w:lang w:val="en-IN"/>
        </w:rPr>
      </w:pPr>
    </w:p>
    <w:p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5DFD4914" wp14:editId="58E964C6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47" w:rsidRDefault="00524547" w:rsidP="00701128">
      <w:pPr>
        <w:spacing w:after="360"/>
        <w:rPr>
          <w:lang w:val="en-IN"/>
        </w:rPr>
      </w:pPr>
    </w:p>
    <w:p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4547" w:rsidTr="00506E26"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Uno R3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-197.9092690878765 , -</w:t>
            </w:r>
            <w:r>
              <w:rPr>
                <w:rFonts w:ascii="Calibri" w:hAnsi="Calibri" w:cs="Calibri"/>
                <w:color w:val="000000"/>
              </w:rPr>
              <w:lastRenderedPageBreak/>
              <w:t>253.1130883508938  PIR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Piezo</w:t>
            </w:r>
            <w:proofErr w:type="spellEnd"/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Pr="0006251A" w:rsidRDefault="00701128" w:rsidP="00701128">
      <w:pPr>
        <w:spacing w:after="360"/>
        <w:rPr>
          <w:b/>
          <w:noProof/>
        </w:rPr>
      </w:pPr>
    </w:p>
    <w:p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</w:t>
      </w:r>
      <w:proofErr w:type="spellStart"/>
      <w:r w:rsidRPr="00701128">
        <w:rPr>
          <w:lang w:val="en-IN"/>
        </w:rPr>
        <w:t>LiquidCrystal.h</w:t>
      </w:r>
      <w:proofErr w:type="spellEnd"/>
      <w:r w:rsidRPr="00701128">
        <w:rPr>
          <w:lang w:val="en-IN"/>
        </w:rPr>
        <w:t>&gt;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spellStart"/>
      <w:proofErr w:type="gramStart"/>
      <w:r w:rsidRPr="00701128">
        <w:rPr>
          <w:lang w:val="en-IN"/>
        </w:rPr>
        <w:t>lcd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2,3,4,5,6,7);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lastRenderedPageBreak/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level;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speed;//miles per hour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return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echoPin,HIGH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threshold = 400;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setup()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9600);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16,2);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echoPin,INPUT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pirPin,INPUT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gasPin,INPUT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loop()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60.0;//miles per hour(86.4 for 5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240.1;//miles per hour(345.3 for 20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motorPin,0);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</w:t>
      </w:r>
      <w:proofErr w:type="gramStart"/>
      <w:r w:rsidRPr="00701128">
        <w:rPr>
          <w:lang w:val="en-IN"/>
        </w:rPr>
        <w:t>Detects</w:t>
      </w:r>
      <w:proofErr w:type="gramEnd"/>
      <w:r w:rsidRPr="00701128">
        <w:rPr>
          <w:lang w:val="en-IN"/>
        </w:rPr>
        <w:t xml:space="preserve"> flammable gases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6F"/>
    <w:rsid w:val="0006251A"/>
    <w:rsid w:val="000F6965"/>
    <w:rsid w:val="00126C32"/>
    <w:rsid w:val="00280475"/>
    <w:rsid w:val="00352C00"/>
    <w:rsid w:val="00524547"/>
    <w:rsid w:val="00701128"/>
    <w:rsid w:val="007773EA"/>
    <w:rsid w:val="007D2997"/>
    <w:rsid w:val="00C31F3E"/>
    <w:rsid w:val="00C57B6F"/>
    <w:rsid w:val="00CE2D96"/>
    <w:rsid w:val="00DA435B"/>
    <w:rsid w:val="00DF3AE9"/>
    <w:rsid w:val="00E4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2022-10-28T08:27:00Z</dcterms:created>
  <dcterms:modified xsi:type="dcterms:W3CDTF">2022-10-28T08:27:00Z</dcterms:modified>
</cp:coreProperties>
</file>