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D6" w:rsidRDefault="004F3DD6" w:rsidP="004F3DD6">
      <w:bookmarkStart w:id="0" w:name="_GoBack"/>
      <w:bookmarkEnd w:id="0"/>
      <w:r>
        <w:t>Project Development Phase/main-development/backend/</w:t>
      </w:r>
      <w:proofErr w:type="spellStart"/>
      <w:r>
        <w:t>venv</w:t>
      </w:r>
      <w:proofErr w:type="spellEnd"/>
    </w:p>
    <w:p w:rsidR="004F3DD6" w:rsidRDefault="004F3DD6" w:rsidP="004F3DD6">
      <w:r>
        <w:t>Project Development Phase/main-development/backend/routes/__</w:t>
      </w:r>
      <w:proofErr w:type="spellStart"/>
      <w:r>
        <w:t>pycache</w:t>
      </w:r>
      <w:proofErr w:type="spellEnd"/>
      <w:r>
        <w:t>__</w:t>
      </w:r>
    </w:p>
    <w:p w:rsidR="004F3DD6" w:rsidRDefault="004F3DD6" w:rsidP="004F3DD6">
      <w:r>
        <w:t>Project Development Phase/main-development/backend/</w:t>
      </w:r>
      <w:proofErr w:type="spellStart"/>
      <w:r>
        <w:t>apiFetch</w:t>
      </w:r>
      <w:proofErr w:type="spellEnd"/>
      <w:r>
        <w:t>/</w:t>
      </w:r>
    </w:p>
    <w:p w:rsidR="004F3DD6" w:rsidRDefault="004F3DD6" w:rsidP="004F3DD6">
      <w:r>
        <w:t>Project Development Phase/main-development/backend/</w:t>
      </w:r>
      <w:proofErr w:type="spellStart"/>
      <w:r>
        <w:t>utils</w:t>
      </w:r>
      <w:proofErr w:type="spellEnd"/>
      <w:r>
        <w:t>/__</w:t>
      </w:r>
      <w:proofErr w:type="spellStart"/>
      <w:r>
        <w:t>pycache</w:t>
      </w:r>
      <w:proofErr w:type="spellEnd"/>
      <w:r>
        <w:t>__</w:t>
      </w:r>
    </w:p>
    <w:p w:rsidR="004F3DD6" w:rsidRDefault="004F3DD6" w:rsidP="004F3DD6">
      <w:r>
        <w:t>Project Development Phase/main-development/backend/__</w:t>
      </w:r>
      <w:proofErr w:type="spellStart"/>
      <w:r>
        <w:t>pycache</w:t>
      </w:r>
      <w:proofErr w:type="spellEnd"/>
      <w:r>
        <w:t>__</w:t>
      </w:r>
    </w:p>
    <w:p w:rsidR="004F3DD6" w:rsidRDefault="004F3DD6" w:rsidP="004F3DD6">
      <w:r>
        <w:t>Project Development Phase/main-development/backend</w:t>
      </w:r>
      <w:proofErr w:type="gramStart"/>
      <w:r>
        <w:t>/.</w:t>
      </w:r>
      <w:proofErr w:type="spellStart"/>
      <w:r>
        <w:t>env</w:t>
      </w:r>
      <w:proofErr w:type="spellEnd"/>
      <w:proofErr w:type="gramEnd"/>
    </w:p>
    <w:p w:rsidR="00796ABE" w:rsidRDefault="004F3DD6" w:rsidP="004F3DD6">
      <w:r>
        <w:t>Project Development Phase/main-development/backend/utils/testData.py</w:t>
      </w:r>
    </w:p>
    <w:sectPr w:rsidR="0079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D6"/>
    <w:rsid w:val="004F3DD6"/>
    <w:rsid w:val="007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46DD"/>
  <w15:chartTrackingRefBased/>
  <w15:docId w15:val="{02DA27A2-3FDE-4F43-B009-A9A9AE5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2022-11-19T15:02:00Z</dcterms:created>
  <dcterms:modified xsi:type="dcterms:W3CDTF">2022-11-19T15:04:00Z</dcterms:modified>
</cp:coreProperties>
</file>