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97954" w14:textId="0BABD443" w:rsidR="00007477" w:rsidRDefault="00810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810221">
        <w:rPr>
          <w:rFonts w:ascii="Times New Roman" w:hAnsi="Times New Roman" w:cs="Times New Roman"/>
          <w:sz w:val="28"/>
          <w:szCs w:val="28"/>
        </w:rPr>
        <w:t>WEB APPLICATION USING NODE-RED</w:t>
      </w:r>
    </w:p>
    <w:p w14:paraId="59FAB59A" w14:textId="0215B5AF" w:rsidR="00810221" w:rsidRDefault="0081022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0221" w14:paraId="3BE0FB06" w14:textId="77777777" w:rsidTr="00810221">
        <w:tc>
          <w:tcPr>
            <w:tcW w:w="4508" w:type="dxa"/>
          </w:tcPr>
          <w:p w14:paraId="30E29424" w14:textId="1C9531FD" w:rsidR="00810221" w:rsidRPr="00810221" w:rsidRDefault="00810221">
            <w:pPr>
              <w:rPr>
                <w:rFonts w:ascii="Times New Roman" w:hAnsi="Times New Roman" w:cs="Times New Roman"/>
              </w:rPr>
            </w:pPr>
            <w:r w:rsidRPr="00810221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7F5A078F" w14:textId="0FC1A954" w:rsidR="00810221" w:rsidRPr="00810221" w:rsidRDefault="00810221">
            <w:pPr>
              <w:rPr>
                <w:rFonts w:ascii="Times New Roman" w:hAnsi="Times New Roman" w:cs="Times New Roman"/>
              </w:rPr>
            </w:pPr>
            <w:r w:rsidRPr="00810221">
              <w:rPr>
                <w:rFonts w:ascii="Times New Roman" w:hAnsi="Times New Roman" w:cs="Times New Roman"/>
              </w:rPr>
              <w:t>PNT2022TMID52274</w:t>
            </w:r>
          </w:p>
        </w:tc>
      </w:tr>
      <w:tr w:rsidR="00810221" w14:paraId="45D1666E" w14:textId="77777777" w:rsidTr="00810221">
        <w:tc>
          <w:tcPr>
            <w:tcW w:w="4508" w:type="dxa"/>
          </w:tcPr>
          <w:p w14:paraId="410AFB9B" w14:textId="053CAF1E" w:rsidR="00810221" w:rsidRPr="00810221" w:rsidRDefault="00810221">
            <w:pPr>
              <w:rPr>
                <w:rFonts w:ascii="Times New Roman" w:hAnsi="Times New Roman" w:cs="Times New Roman"/>
              </w:rPr>
            </w:pPr>
            <w:r w:rsidRPr="00810221">
              <w:rPr>
                <w:rFonts w:ascii="Times New Roman" w:hAnsi="Times New Roman" w:cs="Times New Roman"/>
              </w:rPr>
              <w:t>PROJECT</w:t>
            </w:r>
          </w:p>
        </w:tc>
        <w:tc>
          <w:tcPr>
            <w:tcW w:w="4508" w:type="dxa"/>
          </w:tcPr>
          <w:p w14:paraId="5D634EC3" w14:textId="71870B49" w:rsidR="00810221" w:rsidRPr="00810221" w:rsidRDefault="00810221">
            <w:pPr>
              <w:rPr>
                <w:rFonts w:ascii="Times New Roman" w:hAnsi="Times New Roman" w:cs="Times New Roman"/>
              </w:rPr>
            </w:pPr>
            <w:r w:rsidRPr="00810221">
              <w:rPr>
                <w:rFonts w:ascii="Times New Roman" w:hAnsi="Times New Roman" w:cs="Times New Roman"/>
              </w:rPr>
              <w:t>SMART WASTE MANAGEMENT  SYSTEM FOR METROPITIAN CITIES</w:t>
            </w:r>
          </w:p>
        </w:tc>
      </w:tr>
    </w:tbl>
    <w:p w14:paraId="15E79ACC" w14:textId="76A13C06" w:rsidR="00810221" w:rsidRDefault="00810221">
      <w:pPr>
        <w:rPr>
          <w:rFonts w:ascii="Times New Roman" w:hAnsi="Times New Roman" w:cs="Times New Roman"/>
          <w:sz w:val="28"/>
          <w:szCs w:val="28"/>
        </w:rPr>
      </w:pPr>
    </w:p>
    <w:p w14:paraId="2288B8D4" w14:textId="72276039" w:rsidR="00810221" w:rsidRDefault="00810221">
      <w:pPr>
        <w:rPr>
          <w:rFonts w:ascii="Times New Roman" w:hAnsi="Times New Roman" w:cs="Times New Roman"/>
          <w:sz w:val="28"/>
          <w:szCs w:val="28"/>
        </w:rPr>
      </w:pPr>
    </w:p>
    <w:p w14:paraId="6BA36849" w14:textId="41149AFD" w:rsidR="00810221" w:rsidRDefault="00810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34300" wp14:editId="6DBB2F5B">
            <wp:extent cx="5731510" cy="26714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929" w14:textId="38886E26" w:rsidR="00810221" w:rsidRDefault="00810221">
      <w:pPr>
        <w:rPr>
          <w:rFonts w:ascii="Times New Roman" w:hAnsi="Times New Roman" w:cs="Times New Roman"/>
          <w:sz w:val="28"/>
          <w:szCs w:val="28"/>
        </w:rPr>
      </w:pPr>
    </w:p>
    <w:p w14:paraId="288BFAA3" w14:textId="77777777" w:rsidR="00810221" w:rsidRDefault="00810221">
      <w:pPr>
        <w:rPr>
          <w:rFonts w:ascii="Times New Roman" w:hAnsi="Times New Roman" w:cs="Times New Roman"/>
          <w:noProof/>
          <w:sz w:val="28"/>
          <w:szCs w:val="28"/>
        </w:rPr>
      </w:pPr>
    </w:p>
    <w:p w14:paraId="64F682FE" w14:textId="1FBCC987" w:rsidR="00810221" w:rsidRPr="00810221" w:rsidRDefault="00810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34F79" wp14:editId="5D94ECDF">
            <wp:extent cx="5769151" cy="275012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1" t="21706" r="14053" b="18778"/>
                    <a:stretch/>
                  </pic:blipFill>
                  <pic:spPr bwMode="auto">
                    <a:xfrm>
                      <a:off x="0" y="0"/>
                      <a:ext cx="5798887" cy="276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0221" w:rsidRPr="00810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21"/>
    <w:rsid w:val="00007477"/>
    <w:rsid w:val="004568CB"/>
    <w:rsid w:val="00810221"/>
    <w:rsid w:val="00B95EA1"/>
    <w:rsid w:val="00C1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3946"/>
  <w15:chartTrackingRefBased/>
  <w15:docId w15:val="{0CDCBA0A-8A66-4D2F-ABFF-5074A645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0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Snekha Dhas</dc:creator>
  <cp:keywords/>
  <dc:description/>
  <cp:lastModifiedBy>Snekha Dhas</cp:lastModifiedBy>
  <cp:revision>1</cp:revision>
  <dcterms:created xsi:type="dcterms:W3CDTF">2022-11-16T15:49:00Z</dcterms:created>
  <dcterms:modified xsi:type="dcterms:W3CDTF">2022-11-16T15:54:00Z</dcterms:modified>
</cp:coreProperties>
</file>