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6F" w:rsidRDefault="004D4DF4">
      <w:r>
        <w:rPr>
          <w:b/>
          <w:sz w:val="48"/>
        </w:rPr>
        <w:t>Pharma Sales Da</w:t>
      </w:r>
      <w:r w:rsidR="00522164">
        <w:rPr>
          <w:b/>
          <w:sz w:val="48"/>
        </w:rPr>
        <w:t>sh Board</w:t>
      </w:r>
    </w:p>
    <w:p w:rsidR="0048086F" w:rsidRDefault="00522164">
      <w:pPr>
        <w:rPr>
          <w:sz w:val="48"/>
        </w:rPr>
      </w:pPr>
      <w:r>
        <w:rPr>
          <w:sz w:val="32"/>
        </w:rPr>
        <w:t>Sales task(1 to4)</w:t>
      </w:r>
    </w:p>
    <w:p w:rsidR="0048086F" w:rsidRDefault="00522164">
      <w:pPr>
        <w:rPr>
          <w:sz w:val="32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6F" w:rsidRDefault="00522164">
      <w:pPr>
        <w:rPr>
          <w:sz w:val="48"/>
        </w:rPr>
      </w:pPr>
      <w:r>
        <w:rPr>
          <w:color w:val="000000"/>
        </w:rPr>
        <w:t>https://us1.ca.analytics.ibm.com/bi/?perspective=dashboard&amp;pathRef=.my_folders%2FIBM%2BAssignment%2B2&amp;action=view&amp;mode=dashboard&amp;subView=model000001836eec3567_00000002</w:t>
      </w:r>
    </w:p>
    <w:p w:rsidR="0048086F" w:rsidRDefault="00522164">
      <w:pPr>
        <w:rPr>
          <w:sz w:val="48"/>
        </w:rPr>
      </w:pPr>
      <w:r>
        <w:rPr>
          <w:sz w:val="48"/>
        </w:rPr>
        <w:t xml:space="preserve"> </w:t>
      </w:r>
    </w:p>
    <w:p w:rsidR="0048086F" w:rsidRDefault="00522164">
      <w:pPr>
        <w:rPr>
          <w:sz w:val="48"/>
        </w:rPr>
      </w:pPr>
      <w:r>
        <w:rPr>
          <w:sz w:val="32"/>
        </w:rPr>
        <w:lastRenderedPageBreak/>
        <w:t>Inventory (Task 5to 8)</w:t>
      </w:r>
    </w:p>
    <w:p w:rsidR="0048086F" w:rsidRDefault="00522164">
      <w:pPr>
        <w:rPr>
          <w:sz w:val="32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6F" w:rsidRDefault="00522164">
      <w:pPr>
        <w:rPr>
          <w:sz w:val="48"/>
        </w:rPr>
      </w:pPr>
      <w:r>
        <w:rPr>
          <w:color w:val="000000"/>
        </w:rPr>
        <w:t>https://us1.ca.analytics.ibm.com/bi/?perspective=dashboard&amp;pathRef=.my_folders%2FIBM%2BAssignment%2B2&amp;action=view&amp;mode=dashboard&amp;subView=model000001836eff396d_00000000</w:t>
      </w:r>
    </w:p>
    <w:sectPr w:rsidR="0048086F" w:rsidSect="0048086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164" w:rsidRDefault="00522164" w:rsidP="0048086F">
      <w:r>
        <w:separator/>
      </w:r>
    </w:p>
  </w:endnote>
  <w:endnote w:type="continuationSeparator" w:id="1">
    <w:p w:rsidR="00522164" w:rsidRDefault="00522164" w:rsidP="00480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 Regular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86F" w:rsidRDefault="0048086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164" w:rsidRDefault="00522164" w:rsidP="0048086F">
      <w:r>
        <w:separator/>
      </w:r>
    </w:p>
  </w:footnote>
  <w:footnote w:type="continuationSeparator" w:id="1">
    <w:p w:rsidR="00522164" w:rsidRDefault="00522164" w:rsidP="004808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86F" w:rsidRDefault="0048086F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086F"/>
    <w:rsid w:val="0048086F"/>
    <w:rsid w:val="004D4DF4"/>
    <w:rsid w:val="00522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Regular" w:eastAsia="Roboto Regular" w:hAnsi="Roboto Regular" w:cs="Roboto Regular"/>
        <w:sz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sid w:val="00480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rsid w:val="0048086F"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rsid w:val="0048086F"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rsid w:val="0048086F"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rsid w:val="0048086F"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rsid w:val="0048086F"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rsid w:val="0048086F"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rsid w:val="0048086F"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rsid w:val="0048086F"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rsid w:val="0048086F"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rsid w:val="0048086F"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rsid w:val="0048086F"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rsid w:val="0048086F"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rsid w:val="0048086F"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sid w:val="0048086F"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  <w:rsid w:val="0048086F"/>
  </w:style>
  <w:style w:type="character" w:customStyle="1" w:styleId="a">
    <w:uiPriority w:val="1"/>
    <w:unhideWhenUsed/>
    <w:qFormat/>
    <w:rsid w:val="0048086F"/>
    <w:rPr>
      <w:i/>
      <w:color w:val="C0C0C0" w:themeColor="text1" w:themeTint="3F"/>
    </w:rPr>
  </w:style>
  <w:style w:type="character" w:customStyle="1" w:styleId="a0">
    <w:uiPriority w:val="1"/>
    <w:unhideWhenUsed/>
    <w:qFormat/>
    <w:rsid w:val="0048086F"/>
    <w:rPr>
      <w:i/>
    </w:rPr>
  </w:style>
  <w:style w:type="character" w:customStyle="1" w:styleId="a1">
    <w:uiPriority w:val="1"/>
    <w:unhideWhenUsed/>
    <w:qFormat/>
    <w:rsid w:val="0048086F"/>
    <w:rPr>
      <w:b/>
      <w:i/>
    </w:rPr>
  </w:style>
  <w:style w:type="character" w:customStyle="1" w:styleId="a2">
    <w:uiPriority w:val="1"/>
    <w:unhideWhenUsed/>
    <w:qFormat/>
    <w:rsid w:val="0048086F"/>
    <w:rPr>
      <w:b/>
    </w:rPr>
  </w:style>
  <w:style w:type="character" w:customStyle="1" w:styleId="a3">
    <w:uiPriority w:val="1"/>
    <w:unhideWhenUsed/>
    <w:qFormat/>
    <w:rsid w:val="0048086F"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sid w:val="0048086F"/>
    <w:rPr>
      <w:b/>
      <w:smallCaps/>
      <w:spacing w:val="5"/>
      <w:u w:val="single"/>
    </w:rPr>
  </w:style>
  <w:style w:type="character" w:customStyle="1" w:styleId="a5">
    <w:uiPriority w:val="1"/>
    <w:unhideWhenUsed/>
    <w:qFormat/>
    <w:rsid w:val="0048086F"/>
    <w:rPr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166401670571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2022-09-24T11:08:00Z</dcterms:created>
  <dcterms:modified xsi:type="dcterms:W3CDTF">2022-09-24T11:08:00Z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